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援疆医护工作总结范文(合集15篇)</w:t>
      </w:r>
      <w:bookmarkEnd w:id="1"/>
    </w:p>
    <w:p>
      <w:pPr>
        <w:jc w:val="center"/>
        <w:spacing w:before="0" w:after="450"/>
      </w:pPr>
      <w:r>
        <w:rPr>
          <w:rFonts w:ascii="Arial" w:hAnsi="Arial" w:eastAsia="Arial" w:cs="Arial"/>
          <w:color w:val="999999"/>
          <w:sz w:val="20"/>
          <w:szCs w:val="20"/>
        </w:rPr>
        <w:t xml:space="preserve">来源：网络  作者：独酌月影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援疆医护工作总结范文1伊宁市教育局抢抓新一轮援疆机遇，充分借助对口援疆南京市的经济优势和人才优势，在南京前方指挥组的积极关注和协调下，南京多个部门、企业和个人对伊宁市教育开展了多种对口帮扶和爱心捐赠活动，从而使我市学校基础设施不断完善，学校...</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援疆医护工作总结范文1</w:t>
      </w:r>
    </w:p>
    <w:p>
      <w:pPr>
        <w:ind w:left="0" w:right="0" w:firstLine="560"/>
        <w:spacing w:before="450" w:after="450" w:line="312" w:lineRule="auto"/>
      </w:pPr>
      <w:r>
        <w:rPr>
          <w:rFonts w:ascii="宋体" w:hAnsi="宋体" w:eastAsia="宋体" w:cs="宋体"/>
          <w:color w:val="000"/>
          <w:sz w:val="28"/>
          <w:szCs w:val="28"/>
        </w:rPr>
        <w:t xml:space="preserve">伊宁市教育局抢抓新一轮援疆机遇，充分借助对口援疆南京市的经济优势和人才优势，在南京前方指挥组的积极关注和协调下，南京多个部门、企业和个人对伊宁市教育开展了多种对口帮扶和爱心捐赠活动，从而使我市学校基础设施不断完善，学校布局调整稳步推进，两支队伍素质、教科研水平和教育教学质量不断提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年初南京市十三中锁金分校党支部书记刘光涛等一行10人来我市进行教育教学支援工作，我市按照优质资源优质分配原则将10名援疆教师分别分至伊宁市第三中学和第六中学，其中8名教师分配至第三中学，王海峰任第三中学援疆副校长，其余7名教师全部为中层干部；2名教师分配至第六中学，刘光涛任第六中学援疆副校长，时明任教科室主任。</w:t>
      </w:r>
    </w:p>
    <w:p>
      <w:pPr>
        <w:ind w:left="0" w:right="0" w:firstLine="560"/>
        <w:spacing w:before="450" w:after="450" w:line="312" w:lineRule="auto"/>
      </w:pPr>
      <w:r>
        <w:rPr>
          <w:rFonts w:ascii="宋体" w:hAnsi="宋体" w:eastAsia="宋体" w:cs="宋体"/>
          <w:color w:val="000"/>
          <w:sz w:val="28"/>
          <w:szCs w:val="28"/>
        </w:rPr>
        <w:t xml:space="preserve">&gt;二、援疆教师工作开展情况</w:t>
      </w:r>
    </w:p>
    <w:p>
      <w:pPr>
        <w:ind w:left="0" w:right="0" w:firstLine="560"/>
        <w:spacing w:before="450" w:after="450" w:line="312" w:lineRule="auto"/>
      </w:pPr>
      <w:r>
        <w:rPr>
          <w:rFonts w:ascii="宋体" w:hAnsi="宋体" w:eastAsia="宋体" w:cs="宋体"/>
          <w:color w:val="000"/>
          <w:sz w:val="28"/>
          <w:szCs w:val="28"/>
        </w:rPr>
        <w:t xml:space="preserve">一是立足课堂，推进课堂教学。十名援疆教师一直在一线承担课堂教学任务，每周含辅导课在内接近6课时。同时充分发挥自身优势，将先进的教育教学理念融入到新的环境中，与教师们共同商讨在课改和提高课堂教学效率过程中所出现的问题；先后承担市级公开课15节，组织开展校级公开课74节、听课评课活动1600余次，召开座谈会、开展各类讲座50余次。通过将伊宁市教育教学实际与南京市先进教育理念相结合，提出了很多建设性教学的意见和建议，为打造名校、打造示范校献计献策35条，采用22条，提出了宝贵的意见和思路。</w:t>
      </w:r>
    </w:p>
    <w:p>
      <w:pPr>
        <w:ind w:left="0" w:right="0" w:firstLine="560"/>
        <w:spacing w:before="450" w:after="450" w:line="312" w:lineRule="auto"/>
      </w:pPr>
      <w:r>
        <w:rPr>
          <w:rFonts w:ascii="宋体" w:hAnsi="宋体" w:eastAsia="宋体" w:cs="宋体"/>
          <w:color w:val="000"/>
          <w:sz w:val="28"/>
          <w:szCs w:val="28"/>
        </w:rPr>
        <w:t xml:space="preserve">二是加强科研，推动骨干培养。援疆教师积极推广江苏省南京市先进教科研经验，先后在省部级以上报刊发表论文1篇，在媒体发表教育稿件7篇，调研报告3篇，并为受援学校教育教学提出了先进的教学理念和理论指导；通过与受援学校教师一起完成课题科研研究，共同研究，共同努力，共同突破，为年轻教师队伍示范引路，先后主持自治区级科研课题1项，州级科研课题2项，校级科研课题6项，为伊宁市学校培养了一批科研骨干教师；通过对学科骨干教师进行帮带，培养骨干走向精英的道路，使22名教师教育教学水平与先进城市的差距越来越小；通过与15名年轻教师开展“青蓝结对”活动，让年轻教师少走弯路，多学进行教学理念，使这些年轻教师迅速的成长起来，并且让众多年轻教师在课堂教学质量获得明显提高，在州、市举行的各项大赛中脱颖而出。</w:t>
      </w:r>
    </w:p>
    <w:p>
      <w:pPr>
        <w:ind w:left="0" w:right="0" w:firstLine="560"/>
        <w:spacing w:before="450" w:after="450" w:line="312" w:lineRule="auto"/>
      </w:pPr>
      <w:r>
        <w:rPr>
          <w:rFonts w:ascii="宋体" w:hAnsi="宋体" w:eastAsia="宋体" w:cs="宋体"/>
          <w:color w:val="000"/>
          <w:sz w:val="28"/>
          <w:szCs w:val="28"/>
        </w:rPr>
        <w:t xml:space="preserve">三是积极搭建，推动对外交流。在10名援疆教师的努力下，目前，三中和六中与南京市6所学校结对子建立友好合作关系，为学校教师培训的外请内派创造了条件。援疆教师刘光涛针对六中实际情况为学校提出了校园“白杨文化”及先进的办学理念，为学校长足的发展提出宝贵的意见；并积极与南京市教育系统联系，邀请南京师大4位教授、南京市第十三中学、玄武外国语学校、玄武高级中学等四位校长带队共17人专家来伊与伊宁市教育局共同举办了“南京〃伊宁教育交流研讨会”，为伊宁市教育系统培训骨干教师3000余名。</w:t>
      </w:r>
    </w:p>
    <w:p>
      <w:pPr>
        <w:ind w:left="0" w:right="0" w:firstLine="560"/>
        <w:spacing w:before="450" w:after="450" w:line="312" w:lineRule="auto"/>
      </w:pPr>
      <w:r>
        <w:rPr>
          <w:rFonts w:ascii="宋体" w:hAnsi="宋体" w:eastAsia="宋体" w:cs="宋体"/>
          <w:color w:val="000"/>
          <w:sz w:val="28"/>
          <w:szCs w:val="28"/>
        </w:rPr>
        <w:t xml:space="preserve">四是捐资助学，提高学困生成绩。援疆教师通过家访了解学生家庭状况，通过与南京市政府与学校积极沟通对贫困捐助万元，使39名学生受益，个人捐资助学20名学生5万余元，使</w:t>
      </w:r>
    </w:p>
    <w:p>
      <w:pPr>
        <w:ind w:left="0" w:right="0" w:firstLine="560"/>
        <w:spacing w:before="450" w:after="450" w:line="312" w:lineRule="auto"/>
      </w:pPr>
      <w:r>
        <w:rPr>
          <w:rFonts w:ascii="宋体" w:hAnsi="宋体" w:eastAsia="宋体" w:cs="宋体"/>
          <w:color w:val="000"/>
          <w:sz w:val="28"/>
          <w:szCs w:val="28"/>
        </w:rPr>
        <w:t xml:space="preserve">学生们有了向更高学府学习的机会；他们通过课余课后对50名学困生进行耐心辅导，从课堂常规到完成作业，都明确严格的规范和要求，使学生在各方面都有了明显的改观，成绩有了显著的提高。</w:t>
      </w:r>
    </w:p>
    <w:p>
      <w:pPr>
        <w:ind w:left="0" w:right="0" w:firstLine="560"/>
        <w:spacing w:before="450" w:after="450" w:line="312" w:lineRule="auto"/>
      </w:pPr>
      <w:r>
        <w:rPr>
          <w:rFonts w:ascii="宋体" w:hAnsi="宋体" w:eastAsia="宋体" w:cs="宋体"/>
          <w:color w:val="000"/>
          <w:sz w:val="28"/>
          <w:szCs w:val="28"/>
        </w:rPr>
        <w:t xml:space="preserve">10名援疆教师的到来不仅缓解了学校教师的短缺，为学校带来了先进的教学经验和管理理念，带动了受援学校教师专业化成长。同时，援疆教师的奉献精神、敬业精神也极大的鼓舞了学校的教师更加努力的工作。最为可贵的是援疆教师在江苏南京和新疆伊宁中架起了友谊的桥梁，通过他们的努力使我们很多学校与江苏的学校结为了友好学校，使更多的教师有机会到南京学习，开阔视野，增长才干，从而推动了伊宁市教育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援疆医护工作总结范文2</w:t>
      </w:r>
    </w:p>
    <w:p>
      <w:pPr>
        <w:ind w:left="0" w:right="0" w:firstLine="560"/>
        <w:spacing w:before="450" w:after="450" w:line="312" w:lineRule="auto"/>
      </w:pPr>
      <w:r>
        <w:rPr>
          <w:rFonts w:ascii="宋体" w:hAnsi="宋体" w:eastAsia="宋体" w:cs="宋体"/>
          <w:color w:val="000"/>
          <w:sz w:val="28"/>
          <w:szCs w:val="28"/>
        </w:rPr>
        <w:t xml:space="preserve">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能够认真贯彻党的基本路线方针政策，认真学习重要的思想。坚持“以病人中心”的临床服务理念，发扬救死扶伤的革命人道主义精神，立足本职岗位，踏踏实实做好医疗服务工作。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援疆医护工作总结范文3</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援疆医护工作总结范文4</w:t>
      </w:r>
    </w:p>
    <w:p>
      <w:pPr>
        <w:ind w:left="0" w:right="0" w:firstLine="560"/>
        <w:spacing w:before="450" w:after="450" w:line="312" w:lineRule="auto"/>
      </w:pPr>
      <w:r>
        <w:rPr>
          <w:rFonts w:ascii="宋体" w:hAnsi="宋体" w:eastAsia="宋体" w:cs="宋体"/>
          <w:color w:val="000"/>
          <w:sz w:val="28"/>
          <w:szCs w:val="28"/>
        </w:rPr>
        <w:t xml:space="preserve">(一)领导重视，机构健全，是做好对口支援工作的保证。在对口支援的4年里，东北师范大学的党委给予此项工作高度的重视，强调要从讲政治的高度，带着真情厚意援疆。党委书记盛连喜、校长史宁中先后来伊犁师范学院指导支援工作;主管此项工作的副校长、对口支援工作领导小组组长杨忠两次来伊犁师范学院，协调解决对口支援工作中存在的问题;对口支援领导小组副组长、研究生院院长苏忠民做了大量的日常工作。东北师范大学校领导先后8人次来伊犁师范学院访问和考察。南京大学副校长张大良教授对援疆工作充满政治责任感，对学院提出的困难做到了有求必应;对口支援办公室主任毛昌鉴同志尽职尽责主动与相关部门联系，落实协议内容;研究生院的王亚军老师热心负责，从研究生需求计划的发布、报名、确定人选，包括接送都给予了高度的重视和关心。伊犁师范学院党委书记洛合达尔汗、院长赵嘉麒等4位领导先后6次赴东北师范大学寻求帮助和支持，三次赴南京大学洽谈对口支援事宜。三校领导层的沟通交往，增进了彼此的感情和了解。三校都在领导小组之下成立了对口支援办公室，确保了对口支援工作的顺利有序进行。</w:t>
      </w:r>
    </w:p>
    <w:p>
      <w:pPr>
        <w:ind w:left="0" w:right="0" w:firstLine="560"/>
        <w:spacing w:before="450" w:after="450" w:line="312" w:lineRule="auto"/>
      </w:pPr>
      <w:r>
        <w:rPr>
          <w:rFonts w:ascii="宋体" w:hAnsi="宋体" w:eastAsia="宋体" w:cs="宋体"/>
          <w:color w:val="000"/>
          <w:sz w:val="28"/>
          <w:szCs w:val="28"/>
        </w:rPr>
        <w:t xml:space="preserve">(二)提高认识，统一思想，是做好对口支援工作的基础。我院与两校的领导和教职工都从讲政治的高度，带着深厚的感情认识这项工作。南京大学、东北师范大学把对口支援工作当作一项落实^v^西部开发战略，加强民族团结，维护祖国统一，建设和谐社会的政治任务予以高度重视。伊犁师范学院把受援工作作为历史性的机遇，作为学院发展的重要条件来加以认识。在东北师范大学学习的教师得到了众多的关心和帮助，特别是对在校学习的少数民族教师在生活上给予了细致周到的服务。每逢节假日两校都组织学习的教师和支教的教师召开座谈会和茶话会，两校教师亲如一家。</w:t>
      </w:r>
    </w:p>
    <w:p>
      <w:pPr>
        <w:ind w:left="0" w:right="0" w:firstLine="560"/>
        <w:spacing w:before="450" w:after="450" w:line="312" w:lineRule="auto"/>
      </w:pPr>
      <w:r>
        <w:rPr>
          <w:rFonts w:ascii="宋体" w:hAnsi="宋体" w:eastAsia="宋体" w:cs="宋体"/>
          <w:color w:val="000"/>
          <w:sz w:val="28"/>
          <w:szCs w:val="28"/>
        </w:rPr>
        <w:t xml:space="preserve">(三)突出重点，搭建平台，以点带面，点面结合是作好对口支援的关键。近几年，东北师范大学紧紧围绕为伊犁师范学院培养高层次的人才队伍，实施支援工作。抓住了关键，找准了切入点。从提高教师的学历水平和层次，逐步扩大到联合开展科学研究，使对口支援工作一步步向纵深发展。</w:t>
      </w:r>
    </w:p>
    <w:p>
      <w:pPr>
        <w:ind w:left="0" w:right="0" w:firstLine="560"/>
        <w:spacing w:before="450" w:after="450" w:line="312" w:lineRule="auto"/>
      </w:pPr>
      <w:r>
        <w:rPr>
          <w:rFonts w:ascii="宋体" w:hAnsi="宋体" w:eastAsia="宋体" w:cs="宋体"/>
          <w:color w:val="000"/>
          <w:sz w:val="28"/>
          <w:szCs w:val="28"/>
        </w:rPr>
        <w:t xml:space="preserve">(四)动真情、办实事、求实效是对口支援工作的目的。支援工作中涌现出很多令伊犁师院师生感动的事迹：东北师大甄艳老师身患糖尿病坚持来伊犁支教;吴琼和李君老师都是新婚不久就积极报名来伊犁师范学院支教;白华英老师推迟了婚期前来支教，除每周承担12节课的教学任务外，还为伊犁师范学院学生开设考研辅导班……东北师范大学将对口支援经费纳入预算，为学习的教师减免学费，南京大学决定捐赠150万元，与我院共建凝聚态物理与材料设计研究所，这一幕幕一桩桩无不显示出两校对边疆高等教育发展的一片真情。伊犁师院的师生都深情地说，没有这两所高校的真情支援，就没有我院今天令人瞩目的发展与变化。</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援疆医护工作总结范文5</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年来，在医院党组的领导下，坚持以_精神以及“”重要思想为指导，紧紧围绕全院的发展大局，认真开展各项医疗工作，全面履行了主治医生的岗位职责。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影精神，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援疆医护工作总结范文6</w:t>
      </w:r>
    </w:p>
    <w:p>
      <w:pPr>
        <w:ind w:left="0" w:right="0" w:firstLine="560"/>
        <w:spacing w:before="450" w:after="450" w:line="312" w:lineRule="auto"/>
      </w:pPr>
      <w:r>
        <w:rPr>
          <w:rFonts w:ascii="宋体" w:hAnsi="宋体" w:eastAsia="宋体" w:cs="宋体"/>
          <w:color w:val="000"/>
          <w:sz w:val="28"/>
          <w:szCs w:val="28"/>
        </w:rPr>
        <w:t xml:space="preserve">积极贯彻落实^v^“万名医师支援农村卫生工程”及市卫生局“千名医师下乡村”及对口支援医疗卫生单位的活动，任务是光荣的。但城乡差别是客观存在的，相比之下，特别是那些山区偏远的卫生院，几十年来发展缓慢，设备差、条件简陋、服务功能不全，下乡工作也是十分艰苦的。加上一些地方群众生活困难，有病也不愿就医，下乡医生发愁没有病号，有劲使不上，技术得不到更新，也增加了长期坚持的困难因素。但几年来的实践证明，我院下乡工作的同志，识大体顾大局，深刻理解加强乡镇卫生院医疗卫生建设，提高农村医疗卫生水平，是卫生系统开展的一项利国利民的活动，在当前建设和谐社会大环境下，缓解农民群众特别是山区群众看病难、看病贵问题，有着十分重要的现实意义。下乡人员克服环境艰苦等不利因素，想方设法创造条件，因陋就简开展工作，积极为当地百姓诊治疾病。特别是我们的工作人员，主动走出诊室，或走村入户，或街头巷尾，或田间地头，访贫问苦送医问病，更多了一种联系群众的形式。下乡帮扶工作使我们的医师净化了心灵，升华了思想，锻炼了品质，下乡经历成为自己的有意义的人生阅历。</w:t>
      </w:r>
    </w:p>
    <w:p>
      <w:pPr>
        <w:ind w:left="0" w:right="0" w:firstLine="560"/>
        <w:spacing w:before="450" w:after="450" w:line="312" w:lineRule="auto"/>
      </w:pPr>
      <w:r>
        <w:rPr>
          <w:rFonts w:ascii="宋体" w:hAnsi="宋体" w:eastAsia="宋体" w:cs="宋体"/>
          <w:color w:val="000"/>
          <w:sz w:val="28"/>
          <w:szCs w:val="28"/>
        </w:rPr>
        <w:t xml:space="preserve">今年来，我院医疗卫生下乡真正做到了“下得去、待得住、干得好”工作。定点医院下乡64人次，受援医院6座。据统计，完成门诊2410人次，急诊86人次，会诊及疑难病例讨论36次，开展手术164例，新技术新项目12项，健康查体义诊6000余人次，学术讲座610次，培训3120人次，教学查房92次，手</w:t>
      </w:r>
    </w:p>
    <w:p>
      <w:pPr>
        <w:ind w:left="0" w:right="0" w:firstLine="560"/>
        <w:spacing w:before="450" w:after="450" w:line="312" w:lineRule="auto"/>
      </w:pPr>
      <w:r>
        <w:rPr>
          <w:rFonts w:ascii="宋体" w:hAnsi="宋体" w:eastAsia="宋体" w:cs="宋体"/>
          <w:color w:val="000"/>
          <w:sz w:val="28"/>
          <w:szCs w:val="28"/>
        </w:rPr>
        <w:t xml:space="preserve">术示范195次，较好地完成了医疗卫生下乡任务。</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援疆医护工作总结范文7</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今年以来，桐柏县聚焦贫困人口这一群体，把“精准扶贫”纳入全县脱贫攻坚的“大盘子”统筹谋划，用足内力，借好外力，激发动力，凝聚合力，围绕“精准”下实功，在“精”上出实招，在“准”上求实效，积极探索精准扶贫的“破题”之举，趟出了一条沂蒙老区扶贫的精准之路。</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援疆医护工作总结范文8</w:t>
      </w:r>
    </w:p>
    <w:p>
      <w:pPr>
        <w:ind w:left="0" w:right="0" w:firstLine="560"/>
        <w:spacing w:before="450" w:after="450" w:line="312" w:lineRule="auto"/>
      </w:pPr>
      <w:r>
        <w:rPr>
          <w:rFonts w:ascii="宋体" w:hAnsi="宋体" w:eastAsia="宋体" w:cs="宋体"/>
          <w:color w:val="000"/>
          <w:sz w:val="28"/>
          <w:szCs w:val="28"/>
        </w:rPr>
        <w:t xml:space="preserve">（一）建档立卡与信息化建设。根据^v^扶贫办制定的《扶贫开发建档立卡工作方案》和全国扶贫开发信息化建设规划方案，明确贫困户、贫困村识别标准、方法和程序，组织相关人员做好建档立卡、数据采集和更新等工作，并将相关数据录入电脑，实现动态管理，每年进行更新。</w:t>
      </w:r>
    </w:p>
    <w:p>
      <w:pPr>
        <w:ind w:left="0" w:right="0" w:firstLine="560"/>
        <w:spacing w:before="450" w:after="450" w:line="312" w:lineRule="auto"/>
      </w:pPr>
      <w:r>
        <w:rPr>
          <w:rFonts w:ascii="宋体" w:hAnsi="宋体" w:eastAsia="宋体" w:cs="宋体"/>
          <w:color w:val="000"/>
          <w:sz w:val="28"/>
          <w:szCs w:val="28"/>
        </w:rPr>
        <w:t xml:space="preserve">（二）建立干部帮扶工作制度。选派政治素质较高、能力较强的干部参加帮扶工作，做到每个贫困户都有帮扶负责人，并建立贫困户帮扶负责人数据库，加强帮扶工作的规范管理，实现干部帮扶的长期化、制度化和规范化。截止目前全镇干部入户率100%，总入户次数约12000人次。</w:t>
      </w:r>
    </w:p>
    <w:p>
      <w:pPr>
        <w:ind w:left="0" w:right="0" w:firstLine="560"/>
        <w:spacing w:before="450" w:after="450" w:line="312" w:lineRule="auto"/>
      </w:pPr>
      <w:r>
        <w:rPr>
          <w:rFonts w:ascii="宋体" w:hAnsi="宋体" w:eastAsia="宋体" w:cs="宋体"/>
          <w:color w:val="000"/>
          <w:sz w:val="28"/>
          <w:szCs w:val="28"/>
        </w:rPr>
        <w:t xml:space="preserve">（三）免费为群众提供基本公共卫生服务。全镇建立健康档案管理，建档率100%，建档人数全面落实免费计划生育基本技术服务项目。实施贫困地区儿童营养改善项目。大力实施出生缺陷综合防治，继续实施国家免费孕前优生健康检查、农村妇女增补叶酸预防神经管缺陷、全面新生儿疾病筛查等项目。</w:t>
      </w:r>
    </w:p>
    <w:p>
      <w:pPr>
        <w:ind w:left="0" w:right="0" w:firstLine="560"/>
        <w:spacing w:before="450" w:after="450" w:line="312" w:lineRule="auto"/>
      </w:pPr>
      <w:r>
        <w:rPr>
          <w:rFonts w:ascii="宋体" w:hAnsi="宋体" w:eastAsia="宋体" w:cs="宋体"/>
          <w:color w:val="000"/>
          <w:sz w:val="28"/>
          <w:szCs w:val="28"/>
        </w:rPr>
        <w:t xml:space="preserve">（四）加强医院管理，减轻患者负担。规范医疗行为，集中解决乱收费、重复计费、过度医疗等问题。</w:t>
      </w:r>
    </w:p>
    <w:p>
      <w:pPr>
        <w:ind w:left="0" w:right="0" w:firstLine="560"/>
        <w:spacing w:before="450" w:after="450" w:line="312" w:lineRule="auto"/>
      </w:pPr>
      <w:r>
        <w:rPr>
          <w:rFonts w:ascii="宋体" w:hAnsi="宋体" w:eastAsia="宋体" w:cs="宋体"/>
          <w:color w:val="000"/>
          <w:sz w:val="28"/>
          <w:szCs w:val="28"/>
        </w:rPr>
        <w:t xml:space="preserve">（五）加大经费扶持：在充分运用好国家财政和省、市、区级卫生计生专项资金的基础上，对涉及农民群众健康问题要给予适当扶持和倾斜。</w:t>
      </w:r>
    </w:p>
    <w:p>
      <w:pPr>
        <w:ind w:left="0" w:right="0" w:firstLine="560"/>
        <w:spacing w:before="450" w:after="450" w:line="312" w:lineRule="auto"/>
      </w:pPr>
      <w:r>
        <w:rPr>
          <w:rFonts w:ascii="宋体" w:hAnsi="宋体" w:eastAsia="宋体" w:cs="宋体"/>
          <w:color w:val="000"/>
          <w:sz w:val="28"/>
          <w:szCs w:val="28"/>
        </w:rPr>
        <w:t xml:space="preserve">（六）强化监督管理：精准扶贫各项卫生工作实行目标管理，按照区卫计委安排的工作责任，落实工作目标任务。卫生精准扶贫工作要建立健全各项管理制度，采取定期和不定期检查、适时抽查和跟踪检查相结合的方式，督促各项工作按目标任务落实，确保各项卫生精准扶贫任务如期完成。</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ｘｘｘ乡卫生院实施方案》和《对口支援卫生院工作计划》，做到分工明确、责任到人。20xx年3月份，我院与ｘｘｘ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ｘｘｘ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ｘｘｘ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ｘｘ医师于20xx年5月—7月在我院急诊科进修学习，ｘｘｘ医师于20xx年8月—11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宋体" w:hAnsi="宋体" w:eastAsia="宋体" w:cs="宋体"/>
          <w:color w:val="000"/>
          <w:sz w:val="28"/>
          <w:szCs w:val="28"/>
        </w:rPr>
        <w:t xml:space="preserve">20xx年2月，XXXX中心医院开始对口支援我院，到现在已有一年多时间，在这期间，XXXX中心医院对口支援我院工作，对在提升我院医疗技术水平、服务水平和人才培养等方面起到了积极的作用。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XXXX中心医院在对口支援我院期间，归纳起来有以下五个方面的重要举措：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5、在人员培训方面，我院卫生技术人员轮流到XXXX中心医院进修学习。XXXX中心医院每年至少接受我院2——5名卫生技术人员免费进修各种专业学科。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XX中心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援疆医护工作总结范文9</w:t>
      </w:r>
    </w:p>
    <w:p>
      <w:pPr>
        <w:ind w:left="0" w:right="0" w:firstLine="560"/>
        <w:spacing w:before="450" w:after="450" w:line="312" w:lineRule="auto"/>
      </w:pPr>
      <w:r>
        <w:rPr>
          <w:rFonts w:ascii="宋体" w:hAnsi="宋体" w:eastAsia="宋体" w:cs="宋体"/>
          <w:color w:val="000"/>
          <w:sz w:val="28"/>
          <w:szCs w:val="28"/>
        </w:rPr>
        <w:t xml:space="preserve">医院成立由院长、书记等为成员的“万名医师支援农村卫生工程”领导小组，由书记主管日常工作。院领导班子带领专家深入当地农村，研究当地的多发病、常见病的医疗状况，还调用检验人员，对村民生活环境、饮食习惯和饮用水的质量等进行全面调查和分析，掌握第一手资料。在此基础上，医院定期召开党政联席专题会，讨论、研究“万名医师支援农村”工作，确定帮扶地点，依据当地疾患状况和基层医疗机构的发展方向，不断调整帮扶工作内容，调配帮扶工作人员。</w:t>
      </w:r>
    </w:p>
    <w:p>
      <w:pPr>
        <w:ind w:left="0" w:right="0" w:firstLine="560"/>
        <w:spacing w:before="450" w:after="450" w:line="312" w:lineRule="auto"/>
      </w:pPr>
      <w:r>
        <w:rPr>
          <w:rFonts w:ascii="宋体" w:hAnsi="宋体" w:eastAsia="宋体" w:cs="宋体"/>
          <w:color w:val="000"/>
          <w:sz w:val="28"/>
          <w:szCs w:val="28"/>
        </w:rPr>
        <w:t xml:space="preserve">班子成员多次到帮扶点搞调研，精挑细选下乡人员，为保证开局顺利，每一个新的帮扶定点单位选派的首批下乡人员，</w:t>
      </w:r>
    </w:p>
    <w:p>
      <w:pPr>
        <w:ind w:left="0" w:right="0" w:firstLine="560"/>
        <w:spacing w:before="450" w:after="450" w:line="312" w:lineRule="auto"/>
      </w:pPr>
      <w:r>
        <w:rPr>
          <w:rFonts w:ascii="宋体" w:hAnsi="宋体" w:eastAsia="宋体" w:cs="宋体"/>
          <w:color w:val="000"/>
          <w:sz w:val="28"/>
          <w:szCs w:val="28"/>
        </w:rPr>
        <w:t xml:space="preserve">都是科室现任的主任医师、科主任、副主任。同时医院大力倡导、鼓励能强力、管理细、技术精、医德好的医生，到基层发挥自己的专业特长，进行传帮带，服务当地群众。分批分期组织青年医师到深入到农村基层医疗单位，走进乡村、走进百姓家，去感受农村和城市的差别，去感受基层医疗单位与大中城市医院的差距。教育职工到医疗基层单位锻炼自己，丰富阅历，增长才干，为老区人民群众就医和健康发挥聪明才智。现在各级医师积极要求到基层去，参加医疗下乡在我院已经成为工作热点。</w:t>
      </w:r>
    </w:p>
    <w:p>
      <w:pPr>
        <w:ind w:left="0" w:right="0" w:firstLine="560"/>
        <w:spacing w:before="450" w:after="450" w:line="312" w:lineRule="auto"/>
      </w:pPr>
      <w:r>
        <w:rPr>
          <w:rFonts w:ascii="宋体" w:hAnsi="宋体" w:eastAsia="宋体" w:cs="宋体"/>
          <w:color w:val="000"/>
          <w:sz w:val="28"/>
          <w:szCs w:val="28"/>
        </w:rPr>
        <w:t xml:space="preserve">制定了对口支援医疗卫生工程”的安排意见和实施方案等管理制度，指定专门科室和人员进行下乡帮扶工作管理。以“下得去，待得住，干得好”为医疗队建设的基本标准，下乡前组织学习局《卫生下乡工作手册》，学习医院下乡有关规定，明确下乡工作职责和任务，医院领导指导学习和提出下乡工作要求。下乡期间医院组织管理人员人员定期走访，听取对口单位意见，了解基层需求，沟通帮扶信息，与当地医院联手，解决工作和吃、住、用等方面大量的实际问题。定期检查考核，及时公布人员在岗在位、医疗统计数据、质量等情况，交流工作经验。大力提倡下乡医师以医院本部为后盾，发挥医院整体实力，开展当地还未开展的医疗项目，大胆开展手术等治疗活动，同时加强会诊力度，保证了医疗质量。经过几年的努力，造就了一支“下得去，待得住，干得好”帮扶医疗队伍。</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援疆医护工作总结范文10</w:t>
      </w:r>
    </w:p>
    <w:p>
      <w:pPr>
        <w:ind w:left="0" w:right="0" w:firstLine="560"/>
        <w:spacing w:before="450" w:after="450" w:line="312" w:lineRule="auto"/>
      </w:pPr>
      <w:r>
        <w:rPr>
          <w:rFonts w:ascii="宋体" w:hAnsi="宋体" w:eastAsia="宋体" w:cs="宋体"/>
          <w:color w:val="000"/>
          <w:sz w:val="28"/>
          <w:szCs w:val="28"/>
        </w:rPr>
        <w:t xml:space="preserve">(一)大力实施贫困人群医疗救助扶持行动</w:t>
      </w:r>
    </w:p>
    <w:p>
      <w:pPr>
        <w:ind w:left="0" w:right="0" w:firstLine="560"/>
        <w:spacing w:before="450" w:after="450" w:line="312" w:lineRule="auto"/>
      </w:pPr>
      <w:r>
        <w:rPr>
          <w:rFonts w:ascii="宋体" w:hAnsi="宋体" w:eastAsia="宋体" w:cs="宋体"/>
          <w:color w:val="000"/>
          <w:sz w:val="28"/>
          <w:szCs w:val="28"/>
        </w:rPr>
        <w:t xml:space="preserve">1.完善贫困患者精准识别和“十免四补助”医疗扶持。完善扶贫动态管理系统，对贫困人口(含已脱贫人员)中的患病人口逐户分类建档，实现贫困人口精准识别和就医信息精准管理，对贫困人口逐户进行摸排，建立了XX县贫困人口健康状况台帐。进一步落实先诊疗后结算制度，优先落实贫困人口“十免四补助”医疗扶持政策，今年1-10月共免收贫困人口一般诊疗费9988人次，免收金额93826元;免收贫困人口住院院内会诊费676人次，免收金额9847元;免费实施贫困孕产妇住院分娩服务36人，免收金额元;免费开展贫困人口白内障复明手术54人;开展免费巡回医疗服务13920人次;免费提供基本公共卫生服务10042人次;免费提供妇幼保健服务8651人次。</w:t>
      </w:r>
    </w:p>
    <w:p>
      <w:pPr>
        <w:ind w:left="0" w:right="0" w:firstLine="560"/>
        <w:spacing w:before="450" w:after="450" w:line="312" w:lineRule="auto"/>
      </w:pPr>
      <w:r>
        <w:rPr>
          <w:rFonts w:ascii="宋体" w:hAnsi="宋体" w:eastAsia="宋体" w:cs="宋体"/>
          <w:color w:val="000"/>
          <w:sz w:val="28"/>
          <w:szCs w:val="28"/>
        </w:rPr>
        <w:t xml:space="preserve">2.贫困人口参加基本医保个人缴费部分，由省、县财政按一档缴费标准给予全额代缴，共计代缴贫困人口基本医保万人，贫困人口基本医保参保率达100%。共投入资金万元，其中省级资金万元，县财政资金万元。</w:t>
      </w:r>
    </w:p>
    <w:p>
      <w:pPr>
        <w:ind w:left="0" w:right="0" w:firstLine="560"/>
        <w:spacing w:before="450" w:after="450" w:line="312" w:lineRule="auto"/>
      </w:pPr>
      <w:r>
        <w:rPr>
          <w:rFonts w:ascii="宋体" w:hAnsi="宋体" w:eastAsia="宋体" w:cs="宋体"/>
          <w:color w:val="000"/>
          <w:sz w:val="28"/>
          <w:szCs w:val="28"/>
        </w:rPr>
        <w:t xml:space="preserve">3.实现家庭医生签约服务全覆盖，贫困人口共计签约13576人，贫困人口家庭医生服务签约率达到100%。各乡镇组成了由县级医院医生、乡镇卫生院医生护士、乡村医生构成的签约团队，走村入户开展家庭医生签约服务工作，制作了家庭医生签约联系卡发放到签约群众手中。通过与居民建立稳定的契约服务关系，按照“无病防病、有病管理”的原则，使居民获得涵盖常见病、多发病的中西医诊治、合理用药、就医指导和转诊预约的基本医疗服务和综合、连续、便捷、个性化的健康管理服务，引导居民形成以家庭医生首诊为基础的分级诊疗就医格局。</w:t>
      </w:r>
    </w:p>
    <w:p>
      <w:pPr>
        <w:ind w:left="0" w:right="0" w:firstLine="560"/>
        <w:spacing w:before="450" w:after="450" w:line="312" w:lineRule="auto"/>
      </w:pPr>
      <w:r>
        <w:rPr>
          <w:rFonts w:ascii="宋体" w:hAnsi="宋体" w:eastAsia="宋体" w:cs="宋体"/>
          <w:color w:val="000"/>
          <w:sz w:val="28"/>
          <w:szCs w:val="28"/>
        </w:rPr>
        <w:t xml:space="preserve">4.完善分级诊疗制度和医疗费用控制政策。进一步完善分级诊疗制度，落实首诊责任，规范逐级转诊、双向转诊，严格控制对贫困患者使用自费药械、贵重药品和进口高值耗材，严格掌握出入院指征，坚决防止住院标准过宽，门诊患者串换升格住院治疗、压床治疗、挂床住院等不合理医疗和违规行为，产生的所有不合规医疗费用全部由医疗机构自行承担。严格执行贫困人口医疗费用公示制度，广泛接受患者和社会各界监督，公示覆盖率达到100%。</w:t>
      </w:r>
    </w:p>
    <w:p>
      <w:pPr>
        <w:ind w:left="0" w:right="0" w:firstLine="560"/>
        <w:spacing w:before="450" w:after="450" w:line="312" w:lineRule="auto"/>
      </w:pPr>
      <w:r>
        <w:rPr>
          <w:rFonts w:ascii="宋体" w:hAnsi="宋体" w:eastAsia="宋体" w:cs="宋体"/>
          <w:color w:val="000"/>
          <w:sz w:val="28"/>
          <w:szCs w:val="28"/>
        </w:rPr>
        <w:t xml:space="preserve">(二)大力实施贫困人群公共卫生保障行动</w:t>
      </w:r>
    </w:p>
    <w:p>
      <w:pPr>
        <w:ind w:left="0" w:right="0" w:firstLine="560"/>
        <w:spacing w:before="450" w:after="450" w:line="312" w:lineRule="auto"/>
      </w:pPr>
      <w:r>
        <w:rPr>
          <w:rFonts w:ascii="宋体" w:hAnsi="宋体" w:eastAsia="宋体" w:cs="宋体"/>
          <w:color w:val="000"/>
          <w:sz w:val="28"/>
          <w:szCs w:val="28"/>
        </w:rPr>
        <w:t xml:space="preserve">1.做好贫困人口健康体检工作。按照贫困人口脱贫攻坚期内每人免费健康体检1次的目标，组织好今年建档立卡贫困人口健康体检工作。目前各乡镇卫生院、社区卫生服务中心正抓紧实施，今年已体检贫困人口2767人，累计已体检贫困人口9412人。</w:t>
      </w:r>
    </w:p>
    <w:p>
      <w:pPr>
        <w:ind w:left="0" w:right="0" w:firstLine="560"/>
        <w:spacing w:before="450" w:after="450" w:line="312" w:lineRule="auto"/>
      </w:pPr>
      <w:r>
        <w:rPr>
          <w:rFonts w:ascii="宋体" w:hAnsi="宋体" w:eastAsia="宋体" w:cs="宋体"/>
          <w:color w:val="000"/>
          <w:sz w:val="28"/>
          <w:szCs w:val="28"/>
        </w:rPr>
        <w:t xml:space="preserve">2.扎实开展14项基本公共卫生服务工作。截止目前，我县常住居民332700人， 在管居民电子健康档案329716人，建档率;发放各类基本公共卫生宣传资料万余份，播放音像宣传2900余次，举办健康知识讲座224次，接受咨询人数8700余人。规范管理新生儿1638人，孕产妇1598人，65岁以上老年人免费体检24046人，管理高血压患者26053人，管理糖尿病患者10057人，管理严重精神障碍患者1526人，管理肺结核患者101人。</w:t>
      </w:r>
    </w:p>
    <w:p>
      <w:pPr>
        <w:ind w:left="0" w:right="0" w:firstLine="560"/>
        <w:spacing w:before="450" w:after="450" w:line="312" w:lineRule="auto"/>
      </w:pPr>
      <w:r>
        <w:rPr>
          <w:rFonts w:ascii="宋体" w:hAnsi="宋体" w:eastAsia="宋体" w:cs="宋体"/>
          <w:color w:val="000"/>
          <w:sz w:val="28"/>
          <w:szCs w:val="28"/>
        </w:rPr>
        <w:t xml:space="preserve">4.强化健康生活方式养成。广泛开展健康教育“五进五讲”(进村庄、进学校、进家庭、进夜校、进电视广播，讲卫生习惯、讲疾病预防、讲看病就医、讲减免政策、讲自我保健)活动，健康教育宣传品进村入户率达100%，健康教育村级活动开展率达100%，实现户户有一个健康明白人，村村有健康教育阵地和健康管理员，引导贫困群众养成好习惯、形成好风气。</w:t>
      </w:r>
    </w:p>
    <w:p>
      <w:pPr>
        <w:ind w:left="0" w:right="0" w:firstLine="560"/>
        <w:spacing w:before="450" w:after="450" w:line="312" w:lineRule="auto"/>
      </w:pPr>
      <w:r>
        <w:rPr>
          <w:rFonts w:ascii="宋体" w:hAnsi="宋体" w:eastAsia="宋体" w:cs="宋体"/>
          <w:color w:val="000"/>
          <w:sz w:val="28"/>
          <w:szCs w:val="28"/>
        </w:rPr>
        <w:t xml:space="preserve">二、&gt;大力实施贫困地区卫生人才培育行动</w:t>
      </w:r>
    </w:p>
    <w:p>
      <w:pPr>
        <w:ind w:left="0" w:right="0" w:firstLine="560"/>
        <w:spacing w:before="450" w:after="450" w:line="312" w:lineRule="auto"/>
      </w:pPr>
      <w:r>
        <w:rPr>
          <w:rFonts w:ascii="宋体" w:hAnsi="宋体" w:eastAsia="宋体" w:cs="宋体"/>
          <w:color w:val="000"/>
          <w:sz w:val="28"/>
          <w:szCs w:val="28"/>
        </w:rPr>
        <w:t xml:space="preserve">1.推进人才增量提质。选送4名学员就读20xx年“乡村医士班”，落实18名全科医生转岗培训，派遣医务人员到上级医院进修学习，医院定期组织医务人员进行业务学习，不断提高医疗技术服务水平。通过公开考试招聘10名专业技术人员、考核招聘10名专业技术人员，举办各种培训班，全系统继续医学教育覆盖率100%。卫生人才总量较20xx年增加54人，增长;已培养和在培全科医生共70人，每万人口全科医生20xx年可达到人;本科以上学历人才占比增加至，职业素质显著提升。</w:t>
      </w:r>
    </w:p>
    <w:p>
      <w:pPr>
        <w:ind w:left="0" w:right="0" w:firstLine="560"/>
        <w:spacing w:before="450" w:after="450" w:line="312" w:lineRule="auto"/>
      </w:pPr>
      <w:r>
        <w:rPr>
          <w:rFonts w:ascii="宋体" w:hAnsi="宋体" w:eastAsia="宋体" w:cs="宋体"/>
          <w:color w:val="000"/>
          <w:sz w:val="28"/>
          <w:szCs w:val="28"/>
        </w:rPr>
        <w:t xml:space="preserve">2.推进乡村一体化建设工作。积极推进以聘用管理、合同管理、签约服务管理为基础的乡镇卫生院和村卫生室人员队伍一体化管理与改革。开展乡镇卫生院选派有资质专业技术人员在空白村设置村卫生室，提供医疗服务工作，目前由乡镇卫生院派驻医生村卫生室已达36个。</w:t>
      </w:r>
    </w:p>
    <w:p>
      <w:pPr>
        <w:ind w:left="0" w:right="0" w:firstLine="560"/>
        <w:spacing w:before="450" w:after="450" w:line="312" w:lineRule="auto"/>
      </w:pPr>
      <w:r>
        <w:rPr>
          <w:rFonts w:ascii="宋体" w:hAnsi="宋体" w:eastAsia="宋体" w:cs="宋体"/>
          <w:color w:val="000"/>
          <w:sz w:val="28"/>
          <w:szCs w:val="28"/>
        </w:rPr>
        <w:t xml:space="preserve">3.实施贫困地区对口支援“传帮带”工程。按省、市安排，派遣8名优秀骨干医务人员对口支援美姑县人民医院、妇幼保健院及两个中心卫生院，推动实施师带徒、服务质量审查、远程诊疗指导、组团帮扶、设备规范使用、管理帮扶、临床进修、远程教学、专项培训等“九大帮扶行动”，帮助受援医疗机构打造一支愿承担、有能力、可支撑的本土医疗卫生人才队伍。</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援疆医护工作总结范文11</w:t>
      </w:r>
    </w:p>
    <w:p>
      <w:pPr>
        <w:ind w:left="0" w:right="0" w:firstLine="560"/>
        <w:spacing w:before="450" w:after="450" w:line="312" w:lineRule="auto"/>
      </w:pPr>
      <w:r>
        <w:rPr>
          <w:rFonts w:ascii="宋体" w:hAnsi="宋体" w:eastAsia="宋体" w:cs="宋体"/>
          <w:color w:val="000"/>
          <w:sz w:val="28"/>
          <w:szCs w:val="28"/>
        </w:rPr>
        <w:t xml:space="preserve">(一)高度重视我院与两校签订的援疆学科建设计划书，全面落实协议书的内容。我院制定出每年希望支援的具体计划，南京大学、东北师范大学将其列入当年的工作规划中，将计划分门别类的予以落实。每年召开对口支援工作例会，及时解决出现的新问题，使对口支援工作不断深入。</w:t>
      </w:r>
    </w:p>
    <w:p>
      <w:pPr>
        <w:ind w:left="0" w:right="0" w:firstLine="560"/>
        <w:spacing w:before="450" w:after="450" w:line="312" w:lineRule="auto"/>
      </w:pPr>
      <w:r>
        <w:rPr>
          <w:rFonts w:ascii="宋体" w:hAnsi="宋体" w:eastAsia="宋体" w:cs="宋体"/>
          <w:color w:val="000"/>
          <w:sz w:val="28"/>
          <w:szCs w:val="28"/>
        </w:rPr>
        <w:t xml:space="preserve">(二)继续加大人才培养的力度，以人才培养带动学科建设。聘请南京大学、东北师范大学的教授做我院的兼职硕导，支持学院4个硕士学位点的建设，“十一五”期间争取使伊犁师范学院再增加几个硕士学位授予点，增强自我发展的“造血能力”，全面提高伊犁师范学院的办学层次和水平。希望教育部能为南京大学、东北师范大学每年单列5名左右的博士生名额招收我院的教师攻读博士学位，同时为“少数民族高层次骨干人才”计划单列1-2名博士、3-4名硕士名额，专门用于培养我院少数民族高层次人才。通过两校的支援，使我院“十一五”期间几个学科专业和实验室能够达到自治区重点学科和重点实验室的水平。</w:t>
      </w:r>
    </w:p>
    <w:p>
      <w:pPr>
        <w:ind w:left="0" w:right="0" w:firstLine="560"/>
        <w:spacing w:before="450" w:after="450" w:line="312" w:lineRule="auto"/>
      </w:pPr>
      <w:r>
        <w:rPr>
          <w:rFonts w:ascii="宋体" w:hAnsi="宋体" w:eastAsia="宋体" w:cs="宋体"/>
          <w:color w:val="000"/>
          <w:sz w:val="28"/>
          <w:szCs w:val="28"/>
        </w:rPr>
        <w:t xml:space="preserve">(三)继续加强与两校的学术交流与合作，以科研协作促进支援工作的可持续发展。在联合申报国家级、自治区级科研项目上下大力气，作大文章，集中力量，重点突破，并将对口支援的成果转化为现实的生产力。尤其是抓好南京大学与我院共建的凝聚态物理与材料设计研究所的工作。今后我们将和对口支援高校联合申报高层次的科研课题，希望教育部及有关部委给予政策上的倾斜。</w:t>
      </w:r>
    </w:p>
    <w:p>
      <w:pPr>
        <w:ind w:left="0" w:right="0" w:firstLine="560"/>
        <w:spacing w:before="450" w:after="450" w:line="312" w:lineRule="auto"/>
      </w:pPr>
      <w:r>
        <w:rPr>
          <w:rFonts w:ascii="宋体" w:hAnsi="宋体" w:eastAsia="宋体" w:cs="宋体"/>
          <w:color w:val="000"/>
          <w:sz w:val="28"/>
          <w:szCs w:val="28"/>
        </w:rPr>
        <w:t xml:space="preserve">根据省委、省政府“用3至5年时间在全省基本消除绝对贫困现象，率先全面建成更高水平小康社会”的战略目标要求，20XX年3月10日按照省委、省政府的统一部署，接受单位委派，本人随省委驻滨海扶贫工作队一行14人来到滨海县进行脱贫攻坚工作，转眼之间两年时间过去了，现将两年来在滨海扶贫工作期间的学习和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援疆医护工作总结范文12</w:t>
      </w:r>
    </w:p>
    <w:p>
      <w:pPr>
        <w:ind w:left="0" w:right="0" w:firstLine="560"/>
        <w:spacing w:before="450" w:after="450" w:line="312" w:lineRule="auto"/>
      </w:pPr>
      <w:r>
        <w:rPr>
          <w:rFonts w:ascii="宋体" w:hAnsi="宋体" w:eastAsia="宋体" w:cs="宋体"/>
          <w:color w:val="000"/>
          <w:sz w:val="28"/>
          <w:szCs w:val="28"/>
        </w:rPr>
        <w:t xml:space="preserve">弹指一挥间，半年援疆生活已告一段落，画上了圆满的句号。这是一个极其特殊的半年，在这半年里，我们经受着新冠肺炎的煎熬与考验，在落实技术援疆任务的同时，还要时刻提防新冠肺炎的“突袭”。作为一名援疆“志愿者”，我远离家乡，来到千里之外的鄯善县，既要做到“抛妻弃子”，又要做到一心一意。这是一份沉甸甸的责任，更是一份满盈盈的担当。还记得当初我毅然决然主动请缨去支援新疆的时候，我没有考虑年迈的父母，也没有考虑年幼的儿女，而是怀着一腔升腾的热血，梦想着以青春和激情为养料，去滋润那一方神奇的土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半年援疆以来，我日以继夜的执著耕耘，艰苦付出苦熬实干，终于换来了硕果累累、丰收成片。在医疗业务上，我充分发挥自己的专业技能优势，先后完成胃肠镜检查800余例，筛检消化道恶性肿瘤30余例，同时还开展了一批如息肉EMR切除、内镜止血、无痛内镜等消化内科领域新技术及新项目，填补了当地该项医疗技术的空白，在传帮带的和谐氛围之下，组织帮扶科室进行业务学习和专题讲座，传授新知识、新理论，更新当地医师的知识结构，规范疾病的诊治方法。我不仅成为被鄯善县医疗系统唯一表彰的先进个人，更被衡阳日报，吐鲁番日报，掌上XX等新闻报纸专题报道，获得单位同事和社会得一直好评，得到了同行们的一致肯定。</w:t>
      </w:r>
    </w:p>
    <w:p>
      <w:pPr>
        <w:ind w:left="0" w:right="0" w:firstLine="560"/>
        <w:spacing w:before="450" w:after="450" w:line="312" w:lineRule="auto"/>
      </w:pPr>
      <w:r>
        <w:rPr>
          <w:rFonts w:ascii="宋体" w:hAnsi="宋体" w:eastAsia="宋体" w:cs="宋体"/>
          <w:color w:val="000"/>
          <w:sz w:val="28"/>
          <w:szCs w:val="28"/>
        </w:rPr>
        <w:t xml:space="preserve">最后，我想衷心感谢我所在单位——XX市人民医院的各位领导们和同事们，我很荣幸我能够成为这样一支优秀的团队，这样一个和谐的大家庭的一员。我的成绩的取得，既有自己的辛苦努力，更离不开领导们的悉心栽培和关心，和同事们的相互帮衬和提携。</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援疆医护工作总结范文13</w:t>
      </w:r>
    </w:p>
    <w:p>
      <w:pPr>
        <w:ind w:left="0" w:right="0" w:firstLine="560"/>
        <w:spacing w:before="450" w:after="450" w:line="312" w:lineRule="auto"/>
      </w:pPr>
      <w:r>
        <w:rPr>
          <w:rFonts w:ascii="宋体" w:hAnsi="宋体" w:eastAsia="宋体" w:cs="宋体"/>
          <w:color w:val="000"/>
          <w:sz w:val="28"/>
          <w:szCs w:val="28"/>
        </w:rPr>
        <w:t xml:space="preserve">本人能够严格执行和遵守队部的各项规章制度，自觉加强自身的廉政建设，在日常工作和生活中处处以党员干部的标准严格要求自己，搞好内部团结，为人谦虚，关心同志，乐于助人，正确处理好与地方干部和群众的关系，注重自己的言行举止，自觉维护工作队的良好形象。经年度考核，20XX年度被省扶贫办考核评定为“优秀”等次；20xx年2月被党滨海县委、滨海县人民政府授予“脱贫攻坚工作先进个人”；20XX年6月被党滨海县委评为“优秀^v^员”。</w:t>
      </w:r>
    </w:p>
    <w:p>
      <w:pPr>
        <w:ind w:left="0" w:right="0" w:firstLine="560"/>
        <w:spacing w:before="450" w:after="450" w:line="312" w:lineRule="auto"/>
      </w:pPr>
      <w:r>
        <w:rPr>
          <w:rFonts w:ascii="宋体" w:hAnsi="宋体" w:eastAsia="宋体" w:cs="宋体"/>
          <w:color w:val="000"/>
          <w:sz w:val="28"/>
          <w:szCs w:val="28"/>
        </w:rPr>
        <w:t xml:space="preserve">回顾两年来我们的扶贫工作，我记得20XX年3月，省委书记、省^v^会主任^v^在滨海县考察调研时说：“滨海县脱贫攻坚工作思路明、措施实，取得明显效果。”省委常委、副省长黄莉新多次来滨海县视察扶贫工作，对滨海脱贫攻坚工作给予高度赞扬。我们工作队全力推动滨海脱贫攻坚工程的做法和取得的成效不仅得到了省领导的充分肯定，而且深受滨海各界的广泛好评。同时两年的扶贫工作使自己得到了历练，增长了见识，了解了农村，广交了朋友。</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xx）50号）文件要求，结合调研结果和我院实际，20xx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援疆医护工作总结范文14</w:t>
      </w:r>
    </w:p>
    <w:p>
      <w:pPr>
        <w:ind w:left="0" w:right="0" w:firstLine="560"/>
        <w:spacing w:before="450" w:after="450" w:line="312" w:lineRule="auto"/>
      </w:pPr>
      <w:r>
        <w:rPr>
          <w:rFonts w:ascii="宋体" w:hAnsi="宋体" w:eastAsia="宋体" w:cs="宋体"/>
          <w:color w:val="000"/>
          <w:sz w:val="28"/>
          <w:szCs w:val="28"/>
        </w:rPr>
        <w:t xml:space="preserve">在义务教育阶段，九年级是所有学生面临的第一个重要的人生转折点。化学是九年级新开的学科，也是中考必考科目，直接影响到学生的升学。</w:t>
      </w:r>
    </w:p>
    <w:p>
      <w:pPr>
        <w:ind w:left="0" w:right="0" w:firstLine="560"/>
        <w:spacing w:before="450" w:after="450" w:line="312" w:lineRule="auto"/>
      </w:pPr>
      <w:r>
        <w:rPr>
          <w:rFonts w:ascii="宋体" w:hAnsi="宋体" w:eastAsia="宋体" w:cs="宋体"/>
          <w:color w:val="000"/>
          <w:sz w:val="28"/>
          <w:szCs w:val="28"/>
        </w:rPr>
        <w:t xml:space="preserve">今年，按照学校的工作安排，我担任了九年级二个教学班的化学教学工作和实验教学工作。我认为，化学是九年级新开学科，授课的关键在于引导并激发学生的求学积极性，将“要我学”转变成“我要学”，一旦培养成学生的学习兴趣，那么教学的困难就会变得很小。现将我对抓好九年级化学教学工作的几点想法汇报如下，请各位同仁批评指正。</w:t>
      </w:r>
    </w:p>
    <w:p>
      <w:pPr>
        <w:ind w:left="0" w:right="0" w:firstLine="560"/>
        <w:spacing w:before="450" w:after="450" w:line="312" w:lineRule="auto"/>
      </w:pPr>
      <w:r>
        <w:rPr>
          <w:rFonts w:ascii="宋体" w:hAnsi="宋体" w:eastAsia="宋体" w:cs="宋体"/>
          <w:color w:val="000"/>
          <w:sz w:val="28"/>
          <w:szCs w:val="28"/>
        </w:rPr>
        <w:t xml:space="preserve">影响化学教学质量的因素有很多，而化学教师是否具备扎实的专业知识是诸多因素中最重要的一个，“学高方能为人师”说的就是这个道理。古人云：“师者，所以传道受业解惑也”，也是要求教师必须具备扎实的专业知识。</w:t>
      </w:r>
    </w:p>
    <w:p>
      <w:pPr>
        <w:ind w:left="0" w:right="0" w:firstLine="560"/>
        <w:spacing w:before="450" w:after="450" w:line="312" w:lineRule="auto"/>
      </w:pPr>
      <w:r>
        <w:rPr>
          <w:rFonts w:ascii="宋体" w:hAnsi="宋体" w:eastAsia="宋体" w:cs="宋体"/>
          <w:color w:val="000"/>
          <w:sz w:val="28"/>
          <w:szCs w:val="28"/>
        </w:rPr>
        <w:t xml:space="preserve">教师具备扎实的专业知识才能在学生面前树立一定的威信。比如说，当学生问你一些简单的问题你却解答不出来，学生就会认为老师不行，恨屋及乌，从而对本科目失去兴趣。相反，如果学生问你很难的题目，你却能巧妙地解答出来，爱屋及乌，学生因崇敬老师而对本科目产生浓厚的兴趣。</w:t>
      </w:r>
    </w:p>
    <w:p>
      <w:pPr>
        <w:ind w:left="0" w:right="0" w:firstLine="560"/>
        <w:spacing w:before="450" w:after="450" w:line="312" w:lineRule="auto"/>
      </w:pPr>
      <w:r>
        <w:rPr>
          <w:rFonts w:ascii="宋体" w:hAnsi="宋体" w:eastAsia="宋体" w:cs="宋体"/>
          <w:color w:val="000"/>
          <w:sz w:val="28"/>
          <w:szCs w:val="28"/>
        </w:rPr>
        <w:t xml:space="preserve">要搞好化学教学，教师还必须具有良好的专业素养。化学是一门专业性强的学科，对于一些化学专业术语，教师上课时要常用，学生听多了自然就能记住，这样可以达到耳濡目染的效果，学生在无形之中就掌握了很多知识。</w:t>
      </w:r>
    </w:p>
    <w:p>
      <w:pPr>
        <w:ind w:left="0" w:right="0" w:firstLine="560"/>
        <w:spacing w:before="450" w:after="450" w:line="312" w:lineRule="auto"/>
      </w:pPr>
      <w:r>
        <w:rPr>
          <w:rFonts w:ascii="宋体" w:hAnsi="宋体" w:eastAsia="宋体" w:cs="宋体"/>
          <w:color w:val="000"/>
          <w:sz w:val="28"/>
          <w:szCs w:val="28"/>
        </w:rPr>
        <w:t xml:space="preserve">课堂教学是我们的“主阵地”，合理支配好上课时间，可以收到事半功倍的效果。我认为要从以下几个方面着手，提升课堂授课效率：</w:t>
      </w:r>
    </w:p>
    <w:p>
      <w:pPr>
        <w:ind w:left="0" w:right="0" w:firstLine="560"/>
        <w:spacing w:before="450" w:after="450" w:line="312" w:lineRule="auto"/>
      </w:pPr>
      <w:r>
        <w:rPr>
          <w:rFonts w:ascii="宋体" w:hAnsi="宋体" w:eastAsia="宋体" w:cs="宋体"/>
          <w:color w:val="000"/>
          <w:sz w:val="28"/>
          <w:szCs w:val="28"/>
        </w:rPr>
        <w:t xml:space="preserve">（一）课前认真备课</w:t>
      </w:r>
    </w:p>
    <w:p>
      <w:pPr>
        <w:ind w:left="0" w:right="0" w:firstLine="560"/>
        <w:spacing w:before="450" w:after="450" w:line="312" w:lineRule="auto"/>
      </w:pPr>
      <w:r>
        <w:rPr>
          <w:rFonts w:ascii="宋体" w:hAnsi="宋体" w:eastAsia="宋体" w:cs="宋体"/>
          <w:color w:val="000"/>
          <w:sz w:val="28"/>
          <w:szCs w:val="28"/>
        </w:rPr>
        <w:t xml:space="preserve">备课时，要依照课程标准，确立教学目标，把握重点、难点，精心设计教学环节。</w:t>
      </w:r>
    </w:p>
    <w:p>
      <w:pPr>
        <w:ind w:left="0" w:right="0" w:firstLine="560"/>
        <w:spacing w:before="450" w:after="450" w:line="312" w:lineRule="auto"/>
      </w:pPr>
      <w:r>
        <w:rPr>
          <w:rFonts w:ascii="宋体" w:hAnsi="宋体" w:eastAsia="宋体" w:cs="宋体"/>
          <w:color w:val="000"/>
          <w:sz w:val="28"/>
          <w:szCs w:val="28"/>
        </w:rPr>
        <w:t xml:space="preserve">（二）上课时营造良好的课堂氛围</w:t>
      </w:r>
    </w:p>
    <w:p>
      <w:pPr>
        <w:ind w:left="0" w:right="0" w:firstLine="560"/>
        <w:spacing w:before="450" w:after="450" w:line="312" w:lineRule="auto"/>
      </w:pPr>
      <w:r>
        <w:rPr>
          <w:rFonts w:ascii="宋体" w:hAnsi="宋体" w:eastAsia="宋体" w:cs="宋体"/>
          <w:color w:val="000"/>
          <w:sz w:val="28"/>
          <w:szCs w:val="28"/>
        </w:rPr>
        <w:t xml:space="preserve">首先，化学老师必须精神饱满，充满激情，才有可能带动学生进入快乐的学习环节。其次，在授课过程中，化学老师要思路清晰，语言表达准确，突出重点，辨析易错点、攻破难点。</w:t>
      </w:r>
    </w:p>
    <w:p>
      <w:pPr>
        <w:ind w:left="0" w:right="0" w:firstLine="560"/>
        <w:spacing w:before="450" w:after="450" w:line="312" w:lineRule="auto"/>
      </w:pPr>
      <w:r>
        <w:rPr>
          <w:rFonts w:ascii="宋体" w:hAnsi="宋体" w:eastAsia="宋体" w:cs="宋体"/>
          <w:color w:val="000"/>
          <w:sz w:val="28"/>
          <w:szCs w:val="28"/>
        </w:rPr>
        <w:t xml:space="preserve">良好的师生关系对教学质量的提高，对学生的优化发展都有积极的作用。为此，我有如下几点建议：</w:t>
      </w:r>
    </w:p>
    <w:p>
      <w:pPr>
        <w:ind w:left="0" w:right="0" w:firstLine="560"/>
        <w:spacing w:before="450" w:after="450" w:line="312" w:lineRule="auto"/>
      </w:pPr>
      <w:r>
        <w:rPr>
          <w:rFonts w:ascii="宋体" w:hAnsi="宋体" w:eastAsia="宋体" w:cs="宋体"/>
          <w:color w:val="000"/>
          <w:sz w:val="28"/>
          <w:szCs w:val="28"/>
        </w:rPr>
        <w:t xml:space="preserve">（一）尊重学生的人格</w:t>
      </w:r>
    </w:p>
    <w:p>
      <w:pPr>
        <w:ind w:left="0" w:right="0" w:firstLine="560"/>
        <w:spacing w:before="450" w:after="450" w:line="312" w:lineRule="auto"/>
      </w:pPr>
      <w:r>
        <w:rPr>
          <w:rFonts w:ascii="宋体" w:hAnsi="宋体" w:eastAsia="宋体" w:cs="宋体"/>
          <w:color w:val="000"/>
          <w:sz w:val="28"/>
          <w:szCs w:val="28"/>
        </w:rPr>
        <w:t xml:space="preserve">以人为本，尊重学生，要求教师以平等的态度对待学生。在具体的化学教学中、在各班级具体事务的决策上，师生应该共同讨论，老师应该鼓励学生发散思维，独立思考，提出自己独到的见解，积极发挥学生的主动性。即使学生的见解或有偏颇，老师也应耐心地启发诱导，动之以情，晓之以理，切忌打压、斥责。尊重学生，可以使学生在信任中奋起，在温暖中敞开心扉，使师生成为知心之友、忘年之交。</w:t>
      </w:r>
    </w:p>
    <w:p>
      <w:pPr>
        <w:ind w:left="0" w:right="0" w:firstLine="560"/>
        <w:spacing w:before="450" w:after="450" w:line="312" w:lineRule="auto"/>
      </w:pPr>
      <w:r>
        <w:rPr>
          <w:rFonts w:ascii="宋体" w:hAnsi="宋体" w:eastAsia="宋体" w:cs="宋体"/>
          <w:color w:val="000"/>
          <w:sz w:val="28"/>
          <w:szCs w:val="28"/>
        </w:rPr>
        <w:t xml:space="preserve">（二）学会欣赏学生</w:t>
      </w:r>
    </w:p>
    <w:p>
      <w:pPr>
        <w:ind w:left="0" w:right="0" w:firstLine="560"/>
        <w:spacing w:before="450" w:after="450" w:line="312" w:lineRule="auto"/>
      </w:pPr>
      <w:r>
        <w:rPr>
          <w:rFonts w:ascii="宋体" w:hAnsi="宋体" w:eastAsia="宋体" w:cs="宋体"/>
          <w:color w:val="000"/>
          <w:sz w:val="28"/>
          <w:szCs w:val="28"/>
        </w:rPr>
        <w:t xml:space="preserve">在我的理解中，每个学生都是一个富有个性特点的人，身上多少都会有闪光的地方，关键是你如何做发掘。轻易地伤害学生的自尊心，意味着扼杀人才；漫不经心的冷眼和讥笑，无异于夺走溺水者手中的救生圈。只有充分地了解自己的学生，熟悉他们的性格、习惯、兴趣、爱好、短长、潜能和心理状态、家庭状况以及缺失的成因，并做出客观公正的评估，教师才能避免偏颇，给学生充分的尊重和关爱。</w:t>
      </w:r>
    </w:p>
    <w:p>
      <w:pPr>
        <w:ind w:left="0" w:right="0" w:firstLine="560"/>
        <w:spacing w:before="450" w:after="450" w:line="312" w:lineRule="auto"/>
      </w:pPr>
      <w:r>
        <w:rPr>
          <w:rFonts w:ascii="宋体" w:hAnsi="宋体" w:eastAsia="宋体" w:cs="宋体"/>
          <w:color w:val="000"/>
          <w:sz w:val="28"/>
          <w:szCs w:val="28"/>
        </w:rPr>
        <w:t xml:space="preserve">（三）宽容学生失误</w:t>
      </w:r>
    </w:p>
    <w:p>
      <w:pPr>
        <w:ind w:left="0" w:right="0" w:firstLine="560"/>
        <w:spacing w:before="450" w:after="450" w:line="312" w:lineRule="auto"/>
      </w:pPr>
      <w:r>
        <w:rPr>
          <w:rFonts w:ascii="宋体" w:hAnsi="宋体" w:eastAsia="宋体" w:cs="宋体"/>
          <w:color w:val="000"/>
          <w:sz w:val="28"/>
          <w:szCs w:val="28"/>
        </w:rPr>
        <w:t xml:space="preserve">人的一生，就是一个不断犯错误、总结经验教训、避免再次犯误的循环提升过程。“人无完人，孰能无过？过而改之，善莫大焉”，这是古圣人的见解。一个封建知识分子尚且有这样的认识，作为新时代的我们，更应该在实际行动中予以体现。我一直认为，学生之间最大的差别不在于会不会犯错，而在于犯错过后的总结和体悟。学以明道，错同样也能明道，作为老师，我们的作用就是让学生在犯错后明白一定的道理，并总结出防范的经验，这既是建立良好师生关系的前提条件，也是作为人生导师的应尽义务。</w:t>
      </w:r>
    </w:p>
    <w:p>
      <w:pPr>
        <w:ind w:left="0" w:right="0" w:firstLine="560"/>
        <w:spacing w:before="450" w:after="450" w:line="312" w:lineRule="auto"/>
      </w:pPr>
      <w:r>
        <w:rPr>
          <w:rFonts w:ascii="宋体" w:hAnsi="宋体" w:eastAsia="宋体" w:cs="宋体"/>
          <w:color w:val="000"/>
          <w:sz w:val="28"/>
          <w:szCs w:val="28"/>
        </w:rPr>
        <w:t xml:space="preserve">总之，一年来我不管教给学生知识，而且也教给他们做人做事。同时，也从他们身上学到了许多，今后的工作中我会虚心向其他老教师学习和参加各种培训，提高自己的专业教学能力，真正做到“干一行，爱一行”！</w:t>
      </w:r>
    </w:p>
    <w:p>
      <w:pPr>
        <w:ind w:left="0" w:right="0" w:firstLine="560"/>
        <w:spacing w:before="450" w:after="450" w:line="312" w:lineRule="auto"/>
      </w:pPr>
      <w:r>
        <w:rPr>
          <w:rFonts w:ascii="黑体" w:hAnsi="黑体" w:eastAsia="黑体" w:cs="黑体"/>
          <w:color w:val="000000"/>
          <w:sz w:val="36"/>
          <w:szCs w:val="36"/>
          <w:b w:val="1"/>
          <w:bCs w:val="1"/>
        </w:rPr>
        <w:t xml:space="preserve">援疆医护工作总结范文15</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xx月至20xx年xx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w:t>
      </w:r>
    </w:p>
    <w:p>
      <w:pPr>
        <w:ind w:left="0" w:right="0" w:firstLine="560"/>
        <w:spacing w:before="450" w:after="450" w:line="312" w:lineRule="auto"/>
      </w:pPr>
      <w:r>
        <w:rPr>
          <w:rFonts w:ascii="宋体" w:hAnsi="宋体" w:eastAsia="宋体" w:cs="宋体"/>
          <w:color w:val="000"/>
          <w:sz w:val="28"/>
          <w:szCs w:val="28"/>
        </w:rPr>
        <w:t xml:space="preserve">①支农任务完成回院后，休假一个月。</w:t>
      </w:r>
    </w:p>
    <w:p>
      <w:pPr>
        <w:ind w:left="0" w:right="0" w:firstLine="560"/>
        <w:spacing w:before="450" w:after="450" w:line="312" w:lineRule="auto"/>
      </w:pPr>
      <w:r>
        <w:rPr>
          <w:rFonts w:ascii="宋体" w:hAnsi="宋体" w:eastAsia="宋体" w:cs="宋体"/>
          <w:color w:val="000"/>
          <w:sz w:val="28"/>
          <w:szCs w:val="28"/>
        </w:rPr>
        <w:t xml:space="preserve">②每月补助（奖励）600元，每两个月可报销一次往返车船费。</w:t>
      </w:r>
    </w:p>
    <w:p>
      <w:pPr>
        <w:ind w:left="0" w:right="0" w:firstLine="560"/>
        <w:spacing w:before="450" w:after="450" w:line="312" w:lineRule="auto"/>
      </w:pPr>
      <w:r>
        <w:rPr>
          <w:rFonts w:ascii="宋体" w:hAnsi="宋体" w:eastAsia="宋体" w:cs="宋体"/>
          <w:color w:val="000"/>
          <w:sz w:val="28"/>
          <w:szCs w:val="28"/>
        </w:rPr>
        <w:t xml:space="preserve">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2024-10-18T18:12:11+08:00</dcterms:created>
  <dcterms:modified xsi:type="dcterms:W3CDTF">2024-10-18T18:12:11+08:00</dcterms:modified>
</cp:coreProperties>
</file>

<file path=docProps/custom.xml><?xml version="1.0" encoding="utf-8"?>
<Properties xmlns="http://schemas.openxmlformats.org/officeDocument/2006/custom-properties" xmlns:vt="http://schemas.openxmlformats.org/officeDocument/2006/docPropsVTypes"/>
</file>