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政法委2024工作总结及2024年工作思路(通用6篇)</w:t>
      </w:r>
      <w:bookmarkEnd w:id="1"/>
    </w:p>
    <w:p>
      <w:pPr>
        <w:jc w:val="center"/>
        <w:spacing w:before="0" w:after="450"/>
      </w:pPr>
      <w:r>
        <w:rPr>
          <w:rFonts w:ascii="Arial" w:hAnsi="Arial" w:eastAsia="Arial" w:cs="Arial"/>
          <w:color w:val="999999"/>
          <w:sz w:val="20"/>
          <w:szCs w:val="20"/>
        </w:rPr>
        <w:t xml:space="preserve">来源：网络  作者：蓝色心情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以下是为大家整理的关于政法委2024工作总结及2024年工作思路的文章6篇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【篇一】政法委2024工作总结及2024年工作思路</w:t>
      </w:r>
    </w:p>
    <w:p>
      <w:pPr>
        <w:ind w:left="0" w:right="0" w:firstLine="560"/>
        <w:spacing w:before="450" w:after="450" w:line="312" w:lineRule="auto"/>
      </w:pPr>
      <w:r>
        <w:rPr>
          <w:rFonts w:ascii="宋体" w:hAnsi="宋体" w:eastAsia="宋体" w:cs="宋体"/>
          <w:color w:val="000"/>
          <w:sz w:val="28"/>
          <w:szCs w:val="28"/>
        </w:rPr>
        <w:t xml:space="preserve">　　“十三五”时期是我国全面建成小康社会的决胜阶段，也是司法行政事业发展进程中极为重要的战略机遇期，面对司法体制与司法行政改革的历史交替，临安区司法局紧紧围绕上级中心工作，进一步创新工作思路、狠抓队伍建设，推动法治宣传、人民调解、社区矫正、法律服务等各项工作有力有序开展。</w:t>
      </w:r>
    </w:p>
    <w:p>
      <w:pPr>
        <w:ind w:left="0" w:right="0" w:firstLine="560"/>
        <w:spacing w:before="450" w:after="450" w:line="312" w:lineRule="auto"/>
      </w:pPr>
      <w:r>
        <w:rPr>
          <w:rFonts w:ascii="宋体" w:hAnsi="宋体" w:eastAsia="宋体" w:cs="宋体"/>
          <w:color w:val="000"/>
          <w:sz w:val="28"/>
          <w:szCs w:val="28"/>
        </w:rPr>
        <w:t xml:space="preserve">&gt;　　一、“十三五”期间工作开展情况</w:t>
      </w:r>
    </w:p>
    <w:p>
      <w:pPr>
        <w:ind w:left="0" w:right="0" w:firstLine="560"/>
        <w:spacing w:before="450" w:after="450" w:line="312" w:lineRule="auto"/>
      </w:pPr>
      <w:r>
        <w:rPr>
          <w:rFonts w:ascii="宋体" w:hAnsi="宋体" w:eastAsia="宋体" w:cs="宋体"/>
          <w:color w:val="000"/>
          <w:sz w:val="28"/>
          <w:szCs w:val="28"/>
        </w:rPr>
        <w:t xml:space="preserve">　　（一）强化领导，法治宣传教育成效显著。全面安排部署，层层动员广泛发动，扎实完成“七五普法”工作。2024-2024年，共制作悬挂法法治宣传横幅3000余条，赠送法治图书32000余册，发放各类普法宣传资料210000余份，解答群众法律咨询23000人次，举办各类法治讲座、培训班530余场次。</w:t>
      </w:r>
    </w:p>
    <w:p>
      <w:pPr>
        <w:ind w:left="0" w:right="0" w:firstLine="560"/>
        <w:spacing w:before="450" w:after="450" w:line="312" w:lineRule="auto"/>
      </w:pPr>
      <w:r>
        <w:rPr>
          <w:rFonts w:ascii="宋体" w:hAnsi="宋体" w:eastAsia="宋体" w:cs="宋体"/>
          <w:color w:val="000"/>
          <w:sz w:val="28"/>
          <w:szCs w:val="28"/>
        </w:rPr>
        <w:t xml:space="preserve">　　（二）坚持依法行政，着力推动法治政府建设。一是认真开展规范性文件的合法性审查。机构改革以来，我局共审查规范性文件x件，对在合法性审查中发现的问题及时出具合法性审查意见书。二是大力加强行政复议工作。机构改革以来，共收到行政复议申请x起，其中经调解立案前撤回x起，调解中止x起。三是认真组织行政执法证考试。积极组织全区x名执法人员参加全省行政执法证统一考试，考试合格率达到x%以上。四是扎实完成人民陪审员、人民监督员选任工作。共选任人民陪审员x人、人民监督员9人。</w:t>
      </w:r>
    </w:p>
    <w:p>
      <w:pPr>
        <w:ind w:left="0" w:right="0" w:firstLine="560"/>
        <w:spacing w:before="450" w:after="450" w:line="312" w:lineRule="auto"/>
      </w:pPr>
      <w:r>
        <w:rPr>
          <w:rFonts w:ascii="宋体" w:hAnsi="宋体" w:eastAsia="宋体" w:cs="宋体"/>
          <w:color w:val="000"/>
          <w:sz w:val="28"/>
          <w:szCs w:val="28"/>
        </w:rPr>
        <w:t xml:space="preserve">　　（三）创新方法，基层基础工作稳步推进。一是精确做好特殊人群的监管帮教。2024-2024年新接收社区矫正对象1505人，解除矫正1545人，目前在矫455人。二是深化民间矛盾纠纷排调工作。截止2024年10月底，全区共建各类调委会x个，其中专职调委会x个，镇街人民调委会x个，村级人民调委会x个，人民调解员x余名；2024-2024年共排查矛盾纠纷x件，调解成功x件。三是推进规范文明公正司法所建设，通过积极创建申报，5年间已经建成x个。</w:t>
      </w:r>
    </w:p>
    <w:p>
      <w:pPr>
        <w:ind w:left="0" w:right="0" w:firstLine="560"/>
        <w:spacing w:before="450" w:after="450" w:line="312" w:lineRule="auto"/>
      </w:pPr>
      <w:r>
        <w:rPr>
          <w:rFonts w:ascii="宋体" w:hAnsi="宋体" w:eastAsia="宋体" w:cs="宋体"/>
          <w:color w:val="000"/>
          <w:sz w:val="28"/>
          <w:szCs w:val="28"/>
        </w:rPr>
        <w:t xml:space="preserve">　　（四）强化措施，高效开展各项法律服务工作。完善公共法律服务体系建设。建立区级公共法律服务中心及18个镇街公共法律服务站。认真办好各类案件，2024-2024年，公证处办理各类公证x件，法律援助中心受理援助案件x件，免费接待法律咨询x件，实现了符合援助条件的案件100%受理。</w:t>
      </w:r>
    </w:p>
    <w:p>
      <w:pPr>
        <w:ind w:left="0" w:right="0" w:firstLine="560"/>
        <w:spacing w:before="450" w:after="450" w:line="312" w:lineRule="auto"/>
      </w:pPr>
      <w:r>
        <w:rPr>
          <w:rFonts w:ascii="宋体" w:hAnsi="宋体" w:eastAsia="宋体" w:cs="宋体"/>
          <w:color w:val="000"/>
          <w:sz w:val="28"/>
          <w:szCs w:val="28"/>
        </w:rPr>
        <w:t xml:space="preserve">　　（五）高度重视，队伍素质进一步提升。机构改革后，区委依法治区办、区政府法制办职能职责归并到司法局，内设机构由原来的7个增加到现在的11个，重新调整了人员岗位，工作职责合理划分，达到协调运转的目的。</w:t>
      </w:r>
    </w:p>
    <w:p>
      <w:pPr>
        <w:ind w:left="0" w:right="0" w:firstLine="560"/>
        <w:spacing w:before="450" w:after="450" w:line="312" w:lineRule="auto"/>
      </w:pPr>
      <w:r>
        <w:rPr>
          <w:rFonts w:ascii="宋体" w:hAnsi="宋体" w:eastAsia="宋体" w:cs="宋体"/>
          <w:color w:val="000"/>
          <w:sz w:val="28"/>
          <w:szCs w:val="28"/>
        </w:rPr>
        <w:t xml:space="preserve">　　其中，2024年重点工作及不足如下。</w:t>
      </w:r>
    </w:p>
    <w:p>
      <w:pPr>
        <w:ind w:left="0" w:right="0" w:firstLine="560"/>
        <w:spacing w:before="450" w:after="450" w:line="312" w:lineRule="auto"/>
      </w:pPr>
      <w:r>
        <w:rPr>
          <w:rFonts w:ascii="宋体" w:hAnsi="宋体" w:eastAsia="宋体" w:cs="宋体"/>
          <w:color w:val="000"/>
          <w:sz w:val="28"/>
          <w:szCs w:val="28"/>
        </w:rPr>
        <w:t xml:space="preserve">　　（一）积极部署，参与疫情防控工作。一是加强值班值守。按照区防疫指挥部和区委组织部的统一部署，6名机关干部到高速公路和省道卡口值勤，安排17名机关干部到结对社区和两个无物业老旧小区，加强社区居家隔离房及老旧小区的联防联控,共排查车辆300余辆和群众1800余人次。二是规范特殊人员管理。成立专项工作小组，每日通过固定电话不定时抽查社区矫正对象日常情况。重点加强对特许探亲人员管理。今年春节按要求批准特许探亲40人，因疫情影响，对已外出人员规劝其立即返回，未外出人员劝导其取消外出探亲，并做好居家观察。至春节结束,实际外出人员9人，无新型冠状病毒肺炎感染患者，无疑似患者。三是加强防疫宣传工作。深入基层一线开展疫情防控和宣传引导工作，18个司法所工作人员全部到岗积极参与镇（街道）疫情防控工作，发放疫情防控告知书50000余份，悬挂宣传横幅300余条，做好辖区内隔离人员的疫情法律知识辅导和稳控工作。</w:t>
      </w:r>
    </w:p>
    <w:p>
      <w:pPr>
        <w:ind w:left="0" w:right="0" w:firstLine="560"/>
        <w:spacing w:before="450" w:after="450" w:line="312" w:lineRule="auto"/>
      </w:pPr>
      <w:r>
        <w:rPr>
          <w:rFonts w:ascii="宋体" w:hAnsi="宋体" w:eastAsia="宋体" w:cs="宋体"/>
          <w:color w:val="000"/>
          <w:sz w:val="28"/>
          <w:szCs w:val="28"/>
        </w:rPr>
        <w:t xml:space="preserve">　　（二）精准服务，助力企业复工复产。结合“法雨春风”法律服务月活动为企业复工复产保驾护航。一是提供法治体检。全面了解企业内部管理、生产运营、合同纠纷、劳资关系等企业法治建设状况，为企业提供可行的法律建议。截止到10月底，共走访450余家企业，提供法律建议1000余条。二是提供调解服务。重点开展涉企生产经营纠纷和劳资纠纷调解，共排查各类涉企矛盾353起，调成342起，调解成功率96%以上。三是提供法律服务。借助微信公众号、钉钉群等，开展企业复工相关政策宣传解读，开展涉企宣讲270场，发布典型案例35个；发挥公证处职能作用，为复工企业提供公证咨询、证据保全等专业服务。今年共办理涉企公证2600件，其中线上办理1640件。</w:t>
      </w:r>
    </w:p>
    <w:p>
      <w:pPr>
        <w:ind w:left="0" w:right="0" w:firstLine="560"/>
        <w:spacing w:before="450" w:after="450" w:line="312" w:lineRule="auto"/>
      </w:pPr>
      <w:r>
        <w:rPr>
          <w:rFonts w:ascii="宋体" w:hAnsi="宋体" w:eastAsia="宋体" w:cs="宋体"/>
          <w:color w:val="000"/>
          <w:sz w:val="28"/>
          <w:szCs w:val="28"/>
        </w:rPr>
        <w:t xml:space="preserve">　　（三）加强队伍建设，推动执法司法规范化水平提升。开展执法司法规范化水平提升年活动。根据区委政法委、杭州市司法局的统一部署，成立了由局主要领导任组长的工作专班，第一时间召开会议进行动员部署，在全系统有针对性地展开执法司法规范化水平提升年活动。对执法、司法重点领域问题逐一进行梳理，明确活动的指导思想、重点任务、方法步聚，形成了区司法局执法司法规范化水平提升年活动方案和工作清单。对照社区矫正、公共法律服务、执法监督、普法工作和队伍建设等领域的重点任务，组织各科室（中心）和司法所开展“提升年”活动问题排查，建立问题清单和整改清单，明确责任科室、责任人和整改时间。目前已经排查个性问题x个，整改完成x个；共性问题x个，整改完成x个。</w:t>
      </w:r>
    </w:p>
    <w:p>
      <w:pPr>
        <w:ind w:left="0" w:right="0" w:firstLine="560"/>
        <w:spacing w:before="450" w:after="450" w:line="312" w:lineRule="auto"/>
      </w:pPr>
      <w:r>
        <w:rPr>
          <w:rFonts w:ascii="宋体" w:hAnsi="宋体" w:eastAsia="宋体" w:cs="宋体"/>
          <w:color w:val="000"/>
          <w:sz w:val="28"/>
          <w:szCs w:val="28"/>
        </w:rPr>
        <w:t xml:space="preserve">　　（四）存在的问题：1.行政执法规范化水平亟待推进。个别部门、镇街在行政执法过程中法治意识不强，文件报备不及时，程序履行不到位。阻碍行政执法工作规范化，离法治政府建设的要求还有一定距离。2.各方面创新力度有待加强。今年以来我局已在行政执法与公共法律服务做出了有益探索，但与其他兄弟区县相比还有一定差距。需要积极挖掘，进一步挖据具有临安特色的工作模式。</w:t>
      </w:r>
    </w:p>
    <w:p>
      <w:pPr>
        <w:ind w:left="0" w:right="0" w:firstLine="560"/>
        <w:spacing w:before="450" w:after="450" w:line="312" w:lineRule="auto"/>
      </w:pPr>
      <w:r>
        <w:rPr>
          <w:rFonts w:ascii="宋体" w:hAnsi="宋体" w:eastAsia="宋体" w:cs="宋体"/>
          <w:color w:val="000"/>
          <w:sz w:val="28"/>
          <w:szCs w:val="28"/>
        </w:rPr>
        <w:t xml:space="preserve">&gt;　　二、“十四五”期间工作发展思路</w:t>
      </w:r>
    </w:p>
    <w:p>
      <w:pPr>
        <w:ind w:left="0" w:right="0" w:firstLine="560"/>
        <w:spacing w:before="450" w:after="450" w:line="312" w:lineRule="auto"/>
      </w:pPr>
      <w:r>
        <w:rPr>
          <w:rFonts w:ascii="宋体" w:hAnsi="宋体" w:eastAsia="宋体" w:cs="宋体"/>
          <w:color w:val="000"/>
          <w:sz w:val="28"/>
          <w:szCs w:val="28"/>
        </w:rPr>
        <w:t xml:space="preserve">　　党的十九届五中全会是在全面建成小康社会胜利在望、即将开启全面建设社会主义现代化国家新征程的历史交汇点上，召开的一次十分重要的会议，意义重大、影响深远。司法行政工作要把学习宣传贯彻落实全会精神，作为当前和今后一个时期的重大政治任务，认真抓实抓紧抓好。</w:t>
      </w:r>
    </w:p>
    <w:p>
      <w:pPr>
        <w:ind w:left="0" w:right="0" w:firstLine="560"/>
        <w:spacing w:before="450" w:after="450" w:line="312" w:lineRule="auto"/>
      </w:pPr>
      <w:r>
        <w:rPr>
          <w:rFonts w:ascii="宋体" w:hAnsi="宋体" w:eastAsia="宋体" w:cs="宋体"/>
          <w:color w:val="000"/>
          <w:sz w:val="28"/>
          <w:szCs w:val="28"/>
        </w:rPr>
        <w:t xml:space="preserve">　　一要精心组织谋划，深入学习贯彻。制定计划，周密安排，有序推进，务求实效。切实把思想和行动统一到习近平总书记重要讲话和十九届五中全会精神上来，提高政治站位，明确前进方向。二要紧紧围绕大局，强化服务保障。要毫不动摇坚持党对司法行政工作的绝对领导，不断增强“四个意识”，坚定“四个自信”，做到“两个维护”，把握正确政治方向。紧紧围绕学习贯彻十九届五中全会精神，科学谋划、扎实推进全面依法治国和司法行政工作，努力为实现“十四五”规划的目标任务和2024年远景目标，提供有力法治保障和有效法律服务。三要立足职责任务，狠抓贯彻落实。紧密结合实际，采取有效措施，真正将五中全会精神转化为思路、细化为举措、实化为行动。深入推进全面依法治国，扎实推进司法行政各项工作改革发展，深入谋划司法行政事业“十四五”规划，认真研究制定可操作、可落地的具体措施，抓紧时间、加紧工作，全力完成“十四五”期间各项工作任务。</w:t>
      </w:r>
    </w:p>
    <w:p>
      <w:pPr>
        <w:ind w:left="0" w:right="0" w:firstLine="560"/>
        <w:spacing w:before="450" w:after="450" w:line="312" w:lineRule="auto"/>
      </w:pPr>
      <w:r>
        <w:rPr>
          <w:rFonts w:ascii="宋体" w:hAnsi="宋体" w:eastAsia="宋体" w:cs="宋体"/>
          <w:color w:val="000"/>
          <w:sz w:val="28"/>
          <w:szCs w:val="28"/>
        </w:rPr>
        <w:t xml:space="preserve">　　其中，2024年工作计划如下。</w:t>
      </w:r>
    </w:p>
    <w:p>
      <w:pPr>
        <w:ind w:left="0" w:right="0" w:firstLine="560"/>
        <w:spacing w:before="450" w:after="450" w:line="312" w:lineRule="auto"/>
      </w:pPr>
      <w:r>
        <w:rPr>
          <w:rFonts w:ascii="宋体" w:hAnsi="宋体" w:eastAsia="宋体" w:cs="宋体"/>
          <w:color w:val="000"/>
          <w:sz w:val="28"/>
          <w:szCs w:val="28"/>
        </w:rPr>
        <w:t xml:space="preserve">　　（一）“一补”——补齐短板，执法司法规范化水平再提升</w:t>
      </w:r>
    </w:p>
    <w:p>
      <w:pPr>
        <w:ind w:left="0" w:right="0" w:firstLine="560"/>
        <w:spacing w:before="450" w:after="450" w:line="312" w:lineRule="auto"/>
      </w:pPr>
      <w:r>
        <w:rPr>
          <w:rFonts w:ascii="宋体" w:hAnsi="宋体" w:eastAsia="宋体" w:cs="宋体"/>
          <w:color w:val="000"/>
          <w:sz w:val="28"/>
          <w:szCs w:val="28"/>
        </w:rPr>
        <w:t xml:space="preserve">　　一方面把政治建设摆在首位，全面加强队伍教育管理，推动队伍能力素质全面提升，锤炼忠诚干净担当的政治品格，努力建设一支党和人民信得过、靠得住、能放心的司法行政队伍。要坚定理想信念；要筑牢廉政底线；要遵守工作规矩。扛起使命担当，提升整改质效。另一方面坚持“靶向发力”，强化组织领导，突出责任担当，敢于直面问题、直击要害，不遮掩、不护短，强化警示和震慑作用，切实把正风肃纪教育整顿专项行动抓出实效，弘扬队伍正气。</w:t>
      </w:r>
    </w:p>
    <w:p>
      <w:pPr>
        <w:ind w:left="0" w:right="0" w:firstLine="560"/>
        <w:spacing w:before="450" w:after="450" w:line="312" w:lineRule="auto"/>
      </w:pPr>
      <w:r>
        <w:rPr>
          <w:rFonts w:ascii="宋体" w:hAnsi="宋体" w:eastAsia="宋体" w:cs="宋体"/>
          <w:color w:val="000"/>
          <w:sz w:val="28"/>
          <w:szCs w:val="28"/>
        </w:rPr>
        <w:t xml:space="preserve">　　（二）“二稳”——稳定环境，社区矫正与矛盾调处两手抓</w:t>
      </w:r>
    </w:p>
    <w:p>
      <w:pPr>
        <w:ind w:left="0" w:right="0" w:firstLine="560"/>
        <w:spacing w:before="450" w:after="450" w:line="312" w:lineRule="auto"/>
      </w:pPr>
      <w:r>
        <w:rPr>
          <w:rFonts w:ascii="宋体" w:hAnsi="宋体" w:eastAsia="宋体" w:cs="宋体"/>
          <w:color w:val="000"/>
          <w:sz w:val="28"/>
          <w:szCs w:val="28"/>
        </w:rPr>
        <w:t xml:space="preserve">　　稳定特殊人员监管。全力加强对社区矫正对象的管理，建立司法所、派出所、村（居）委会与家庭齐抓共管机制，确保实现24小时、全方位、无缝隙管控。积极推进刑罚执行一体化建设，强化督查，加强与法院、检察机关进行社区矫正规范执法联合督查，进一步促进全区社区矫正工作的积极开展。加强刑满释放安置帮教人员管理教育帮扶，健全完善刑满释放安置帮教工作网络，加强日常排查走访、重点人员衔接管理等。</w:t>
      </w:r>
    </w:p>
    <w:p>
      <w:pPr>
        <w:ind w:left="0" w:right="0" w:firstLine="560"/>
        <w:spacing w:before="450" w:after="450" w:line="312" w:lineRule="auto"/>
      </w:pPr>
      <w:r>
        <w:rPr>
          <w:rFonts w:ascii="宋体" w:hAnsi="宋体" w:eastAsia="宋体" w:cs="宋体"/>
          <w:color w:val="000"/>
          <w:sz w:val="28"/>
          <w:szCs w:val="28"/>
        </w:rPr>
        <w:t xml:space="preserve">　　稳定基层治理环境。进一步强化人民调解工作，加大人民调解委员会建设力度，积极开展重点领域矛盾纠纷排查调处工作，加强专职人民调解员队伍建设，及时化解专业领域的矛盾纠纷。开展人民调解员培训工作，提高依法调解的效力。充分发挥人民调解在维护社会稳定中的重要作用。</w:t>
      </w:r>
    </w:p>
    <w:p>
      <w:pPr>
        <w:ind w:left="0" w:right="0" w:firstLine="560"/>
        <w:spacing w:before="450" w:after="450" w:line="312" w:lineRule="auto"/>
      </w:pPr>
      <w:r>
        <w:rPr>
          <w:rFonts w:ascii="宋体" w:hAnsi="宋体" w:eastAsia="宋体" w:cs="宋体"/>
          <w:color w:val="000"/>
          <w:sz w:val="28"/>
          <w:szCs w:val="28"/>
        </w:rPr>
        <w:t xml:space="preserve">　　（三）“三强”——强化职能，自身建设与职能发挥齐推进</w:t>
      </w:r>
    </w:p>
    <w:p>
      <w:pPr>
        <w:ind w:left="0" w:right="0" w:firstLine="560"/>
        <w:spacing w:before="450" w:after="450" w:line="312" w:lineRule="auto"/>
      </w:pPr>
      <w:r>
        <w:rPr>
          <w:rFonts w:ascii="宋体" w:hAnsi="宋体" w:eastAsia="宋体" w:cs="宋体"/>
          <w:color w:val="000"/>
          <w:sz w:val="28"/>
          <w:szCs w:val="28"/>
        </w:rPr>
        <w:t xml:space="preserve">　　强统筹，加快推进法治政府建设。全面推行行政执法公示、执法全过程记录、重大执法决定法制审核“三项制度”，推进严格规范公正文明执法；进一步发挥行政复议在矛盾纠纷多元化解决机制中日益发挥出化解行政争议的重要作用，加强政府及其部门负责人出庭应诉能力；确保行政行为的合法性，严格落实重大行政决策的合法性审查制度；推动区级以上政府工作部门配备专职或兼职法律顾问，并制定工作规则和考核办法，完善法律顾问日常管理和考核机制，充分发挥政府法律顾问的咨询论证、审核把关作用。</w:t>
      </w:r>
    </w:p>
    <w:p>
      <w:pPr>
        <w:ind w:left="0" w:right="0" w:firstLine="560"/>
        <w:spacing w:before="450" w:after="450" w:line="312" w:lineRule="auto"/>
      </w:pPr>
      <w:r>
        <w:rPr>
          <w:rFonts w:ascii="宋体" w:hAnsi="宋体" w:eastAsia="宋体" w:cs="宋体"/>
          <w:color w:val="000"/>
          <w:sz w:val="28"/>
          <w:szCs w:val="28"/>
        </w:rPr>
        <w:t xml:space="preserve">　　强服务，建立健全法律服务机制。继续完善公共法律服务平台建设，持续推进公共法律服务入驻矛调中心。进一步提高法律援助民生工程质量，按照时间进度完成各项民生工程任务，加大经费支出进度，优化案件结构。完善好村居法律顾问制度，进一步提升法律服务水平。进一步推广“云公证行政执法服务”系统在全区的应用，开展公证数信零跑平台建设。</w:t>
      </w:r>
    </w:p>
    <w:p>
      <w:pPr>
        <w:ind w:left="0" w:right="0" w:firstLine="560"/>
        <w:spacing w:before="450" w:after="450" w:line="312" w:lineRule="auto"/>
      </w:pPr>
      <w:r>
        <w:rPr>
          <w:rFonts w:ascii="宋体" w:hAnsi="宋体" w:eastAsia="宋体" w:cs="宋体"/>
          <w:color w:val="000"/>
          <w:sz w:val="28"/>
          <w:szCs w:val="28"/>
        </w:rPr>
        <w:t xml:space="preserve">　　强保障，不断加强司法行政自身建设。继续抓好司法行政队伍建设，按照上级部署，认真开展好“不忘初心、牢记使命”主题教育，扎实抓好纪律作风教育整顿专项活动开展，加强警示教育。加强机关党建，继续做好“三会一课”、党务公开、党费收缴、党员主题日等活动。常态化的做好脱贫攻坚、信息化建设等工作，全面推动司法行政各项工作再上新台阶。</w:t>
      </w:r>
    </w:p>
    <w:p>
      <w:pPr>
        <w:ind w:left="0" w:right="0" w:firstLine="560"/>
        <w:spacing w:before="450" w:after="450" w:line="312" w:lineRule="auto"/>
      </w:pPr>
      <w:r>
        <w:rPr>
          <w:rFonts w:ascii="宋体" w:hAnsi="宋体" w:eastAsia="宋体" w:cs="宋体"/>
          <w:color w:val="000"/>
          <w:sz w:val="28"/>
          <w:szCs w:val="28"/>
        </w:rPr>
        <w:t xml:space="preserve">　　（四）“四创”——争先创优，司法行政亮点工作着力打造</w:t>
      </w:r>
    </w:p>
    <w:p>
      <w:pPr>
        <w:ind w:left="0" w:right="0" w:firstLine="560"/>
        <w:spacing w:before="450" w:after="450" w:line="312" w:lineRule="auto"/>
      </w:pPr>
      <w:r>
        <w:rPr>
          <w:rFonts w:ascii="宋体" w:hAnsi="宋体" w:eastAsia="宋体" w:cs="宋体"/>
          <w:color w:val="000"/>
          <w:sz w:val="28"/>
          <w:szCs w:val="28"/>
        </w:rPr>
        <w:t xml:space="preserve">　　创法治浙江示范区县。推进司法领域“最多跑一次”改革，实施公益诉讼检察“五领域”全覆盖，法律援助实现应援尽援，行政执法“三项制度”实现全覆盖，诉源治理有效推进，扫黑除恶专项斗争取得阶段性成果。致力打造法治化、便利化的营商环境，打造审批最少、流程最优、效率最高、服务最好、企业和群众获得感最强的“五最”县区。</w:t>
      </w:r>
    </w:p>
    <w:p>
      <w:pPr>
        <w:ind w:left="0" w:right="0" w:firstLine="560"/>
        <w:spacing w:before="450" w:after="450" w:line="312" w:lineRule="auto"/>
      </w:pPr>
      <w:r>
        <w:rPr>
          <w:rFonts w:ascii="宋体" w:hAnsi="宋体" w:eastAsia="宋体" w:cs="宋体"/>
          <w:color w:val="000"/>
          <w:sz w:val="28"/>
          <w:szCs w:val="28"/>
        </w:rPr>
        <w:t xml:space="preserve">　　创“枫桥式”司法所。高标准推进基层司法所建设，坚持党建引领，加强组织建设；坚持人民主体，做实群众工作；坚持“三治”融合，提升依法治理水平，并紧密结合临安本地经济发展、群众需求，创特色、树品牌，力争今年将xxx创建为“枫桥式司法所”。</w:t>
      </w:r>
    </w:p>
    <w:p>
      <w:pPr>
        <w:ind w:left="0" w:right="0" w:firstLine="560"/>
        <w:spacing w:before="450" w:after="450" w:line="312" w:lineRule="auto"/>
      </w:pPr>
      <w:r>
        <w:rPr>
          <w:rFonts w:ascii="宋体" w:hAnsi="宋体" w:eastAsia="宋体" w:cs="宋体"/>
          <w:color w:val="000"/>
          <w:sz w:val="28"/>
          <w:szCs w:val="28"/>
        </w:rPr>
        <w:t xml:space="preserve">　　创智慧矫正中心。贯彻执行好《社区矫正法》，全面提升社区矫正工作质效。深度融合大数据、互联网、物联网、人工智能和5G技术，全方位接入杭州“城市大脑”智能中枢，利用海量的数据资源对社区矫正对象进行精细化评估、智慧化矫正和高效化管理。同时，通过数字化技术固定社区矫正日常管理证据，相关数据实时同步至浙江省社区矫正综合管理平台，有效提升社区矫正执法规范化水平。</w:t>
      </w:r>
    </w:p>
    <w:p>
      <w:pPr>
        <w:ind w:left="0" w:right="0" w:firstLine="560"/>
        <w:spacing w:before="450" w:after="450" w:line="312" w:lineRule="auto"/>
      </w:pPr>
      <w:r>
        <w:rPr>
          <w:rFonts w:ascii="宋体" w:hAnsi="宋体" w:eastAsia="宋体" w:cs="宋体"/>
          <w:color w:val="000"/>
          <w:sz w:val="28"/>
          <w:szCs w:val="28"/>
        </w:rPr>
        <w:t xml:space="preserve">　　创法律服务“三名工程”。推出“造星计划”，大力培育名律师和优秀青年律师，鼓励全区律师在执业过程中精心设计和打磨优质法律产品以契合客户需求，从而打造本土名所。搭建律所交流平台，积极引导与鼓励以大带小，促使中小律所做大做强，提高在律师行业内的影响力与在社会上的知名度，朝专业化、品牌化方向努力。</w:t>
      </w:r>
    </w:p>
    <w:p>
      <w:pPr>
        <w:ind w:left="0" w:right="0" w:firstLine="560"/>
        <w:spacing w:before="450" w:after="450" w:line="312" w:lineRule="auto"/>
      </w:pPr>
      <w:r>
        <w:rPr>
          <w:rFonts w:ascii="黑体" w:hAnsi="黑体" w:eastAsia="黑体" w:cs="黑体"/>
          <w:color w:val="000000"/>
          <w:sz w:val="36"/>
          <w:szCs w:val="36"/>
          <w:b w:val="1"/>
          <w:bCs w:val="1"/>
        </w:rPr>
        <w:t xml:space="preserve">【篇二】政法委2024工作总结及2024年工作思路</w:t>
      </w:r>
    </w:p>
    <w:p>
      <w:pPr>
        <w:ind w:left="0" w:right="0" w:firstLine="560"/>
        <w:spacing w:before="450" w:after="450" w:line="312" w:lineRule="auto"/>
      </w:pPr>
      <w:r>
        <w:rPr>
          <w:rFonts w:ascii="宋体" w:hAnsi="宋体" w:eastAsia="宋体" w:cs="宋体"/>
          <w:color w:val="000"/>
          <w:sz w:val="28"/>
          <w:szCs w:val="28"/>
        </w:rPr>
        <w:t xml:space="preserve">　　今年以来，师市党委政法委以科学发展观为指引,深入贯彻党的、十八届六中全会精神,围绕创建师市双拥城市的目标,充分发挥作用，积极督促政法系统开展军民共创和双拥创建工作，依法维护双拥优待对象合法权益，有效提升了双拥工作水平。现将一年来的双拥工作总结如下:</w:t>
      </w:r>
    </w:p>
    <w:p>
      <w:pPr>
        <w:ind w:left="0" w:right="0" w:firstLine="560"/>
        <w:spacing w:before="450" w:after="450" w:line="312" w:lineRule="auto"/>
      </w:pPr>
      <w:r>
        <w:rPr>
          <w:rFonts w:ascii="宋体" w:hAnsi="宋体" w:eastAsia="宋体" w:cs="宋体"/>
          <w:color w:val="000"/>
          <w:sz w:val="28"/>
          <w:szCs w:val="28"/>
        </w:rPr>
        <w:t xml:space="preserve">&gt;　　一、加强组织领导，落实工作职责</w:t>
      </w:r>
    </w:p>
    <w:p>
      <w:pPr>
        <w:ind w:left="0" w:right="0" w:firstLine="560"/>
        <w:spacing w:before="450" w:after="450" w:line="312" w:lineRule="auto"/>
      </w:pPr>
      <w:r>
        <w:rPr>
          <w:rFonts w:ascii="宋体" w:hAnsi="宋体" w:eastAsia="宋体" w:cs="宋体"/>
          <w:color w:val="000"/>
          <w:sz w:val="28"/>
          <w:szCs w:val="28"/>
        </w:rPr>
        <w:t xml:space="preserve">　　(一)双拥就是政治，双拥就是大局。党委政法委把双拥工作作为一项重要的政治任务，统一思想，提高认识，形成了由一把手负总责，分管领导具体管，进一步加强了对政法系统双拥创建工作的领导。根据师市双拥工作要求，党委政法委把拥军优属工作摆上重要工作日程，列入政法工作计划，在维护社会稳定、深化平安北屯建设上找准政法工作与拥军优属的联系点和结合点，并建立健全长效工作机制，确保双拥工作的扎实推进。政法机关结合自身实际，将双拥活动作为工作目标之一，层层建立工作责任制，确保政法系统双拥活动日常化、规范化。</w:t>
      </w:r>
    </w:p>
    <w:p>
      <w:pPr>
        <w:ind w:left="0" w:right="0" w:firstLine="560"/>
        <w:spacing w:before="450" w:after="450" w:line="312" w:lineRule="auto"/>
      </w:pPr>
      <w:r>
        <w:rPr>
          <w:rFonts w:ascii="宋体" w:hAnsi="宋体" w:eastAsia="宋体" w:cs="宋体"/>
          <w:color w:val="000"/>
          <w:sz w:val="28"/>
          <w:szCs w:val="28"/>
        </w:rPr>
        <w:t xml:space="preserve">　　(二)进一步优化双拥工作机制。一是强化双拥工作领导小组，主要领导主要负责，亲自协调解决问题，进一步落实目标管理。二是建立健全组织机构，不断完善工作制度，形成上下贯通的双拥工作机制。组织机构的建立，工作实施方案的制定，是保障双拥工作广泛开展的重要保证。</w:t>
      </w:r>
    </w:p>
    <w:p>
      <w:pPr>
        <w:ind w:left="0" w:right="0" w:firstLine="560"/>
        <w:spacing w:before="450" w:after="450" w:line="312" w:lineRule="auto"/>
      </w:pPr>
      <w:r>
        <w:rPr>
          <w:rFonts w:ascii="宋体" w:hAnsi="宋体" w:eastAsia="宋体" w:cs="宋体"/>
          <w:color w:val="000"/>
          <w:sz w:val="28"/>
          <w:szCs w:val="28"/>
        </w:rPr>
        <w:t xml:space="preserve">&gt;　　二、围绕构建和谐双拥，深化双拥宣传教育</w:t>
      </w:r>
    </w:p>
    <w:p>
      <w:pPr>
        <w:ind w:left="0" w:right="0" w:firstLine="560"/>
        <w:spacing w:before="450" w:after="450" w:line="312" w:lineRule="auto"/>
      </w:pPr>
      <w:r>
        <w:rPr>
          <w:rFonts w:ascii="宋体" w:hAnsi="宋体" w:eastAsia="宋体" w:cs="宋体"/>
          <w:color w:val="000"/>
          <w:sz w:val="28"/>
          <w:szCs w:val="28"/>
        </w:rPr>
        <w:t xml:space="preserve">　　坚持将构建和谐双拥列为工作的主题，深化开展双拥宣传教育，努力营造双拥工作的良好氛围。一是师市党委政法委在群众及各政法部门中开展了《国防法》、《双拥工作条例》等法律法规的学习贯彻，使广大职工和政法干警了解拥军优属、拥政爱民的重大意义，更加深入，扎实有效的开展“拥军优属、拥政爱民”活动。二是学习先进典型人物热心国防事业。组织全市政法系统干警集中观看纪录片，深入开展向模范学习活动，定期开展双拥国防教育宣传。</w:t>
      </w:r>
    </w:p>
    <w:p>
      <w:pPr>
        <w:ind w:left="0" w:right="0" w:firstLine="560"/>
        <w:spacing w:before="450" w:after="450" w:line="312" w:lineRule="auto"/>
      </w:pPr>
      <w:r>
        <w:rPr>
          <w:rFonts w:ascii="宋体" w:hAnsi="宋体" w:eastAsia="宋体" w:cs="宋体"/>
          <w:color w:val="000"/>
          <w:sz w:val="28"/>
          <w:szCs w:val="28"/>
        </w:rPr>
        <w:t xml:space="preserve">&gt;　　三、围绕重大节日双拥，扎实开展走访慰问活动</w:t>
      </w:r>
    </w:p>
    <w:p>
      <w:pPr>
        <w:ind w:left="0" w:right="0" w:firstLine="560"/>
        <w:spacing w:before="450" w:after="450" w:line="312" w:lineRule="auto"/>
      </w:pPr>
      <w:r>
        <w:rPr>
          <w:rFonts w:ascii="宋体" w:hAnsi="宋体" w:eastAsia="宋体" w:cs="宋体"/>
          <w:color w:val="000"/>
          <w:sz w:val="28"/>
          <w:szCs w:val="28"/>
        </w:rPr>
        <w:t xml:space="preserve">　　认真落实师市《关于做好“八一”期间双拥工作的通知》文件精神，为了发扬拥军优属的光荣传统，维护师市改革发展的稳定大局，政法委认真贯彻落实党中央、国务院、中央军委关于加强军政军民团结的指示精神，把双拥工作纳入重要议程，列入政法委年度工作计划，使双拥工作与政法工作同安排、同部署、同落实。7月22日，师市党委政法委党支部与“访惠聚”联系单位187团机关、社区、帮扶挂钩单位187团5连党员干部共80余人联合开展野外拉练、实弹射击、后勤保障等科目的军事日活动。</w:t>
      </w:r>
    </w:p>
    <w:p>
      <w:pPr>
        <w:ind w:left="0" w:right="0" w:firstLine="560"/>
        <w:spacing w:before="450" w:after="450" w:line="312" w:lineRule="auto"/>
      </w:pPr>
      <w:r>
        <w:rPr>
          <w:rFonts w:ascii="宋体" w:hAnsi="宋体" w:eastAsia="宋体" w:cs="宋体"/>
          <w:color w:val="000"/>
          <w:sz w:val="28"/>
          <w:szCs w:val="28"/>
        </w:rPr>
        <w:t xml:space="preserve">　　在“八一”、春节等重大节日，师市党委政法委都积极组织、督促政法部门认真开展双拥走访慰问，着力落实双拥政策。一是认真做好政法系统领导班子走访慰问驻兵部队工作。今年“八一”前夕，师市综治办副主任杜向前按照师市统一安排，与各相关部门组成的慰问组，带着慰问品、慰问金走访慰问驻师、驻阿勒泰地区的解放军部队及森林公安支队的武警官兵，致以节日的问候，积极为驻师、驻阿勒泰地区部队官兵解决工作和生活中的困难。</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下一步，党委政法委将积极吸取“双拥”共建中的宝贵经验，充分发挥政法机关的职能优势，不断将政法系统双拥工作推向深入。</w:t>
      </w:r>
    </w:p>
    <w:p>
      <w:pPr>
        <w:ind w:left="0" w:right="0" w:firstLine="560"/>
        <w:spacing w:before="450" w:after="450" w:line="312" w:lineRule="auto"/>
      </w:pPr>
      <w:r>
        <w:rPr>
          <w:rFonts w:ascii="宋体" w:hAnsi="宋体" w:eastAsia="宋体" w:cs="宋体"/>
          <w:color w:val="000"/>
          <w:sz w:val="28"/>
          <w:szCs w:val="28"/>
        </w:rPr>
        <w:t xml:space="preserve">　　一是将创建活动经常化。今后，将在积极总结自身功经验的同时，充分借鉴其他单位和部门双拥工作的好经验、好做法，进一步提高工作水平，经常性开展双拥活动，使创建活动真正成为推动政法机关双拥工作的持续动力。</w:t>
      </w:r>
    </w:p>
    <w:p>
      <w:pPr>
        <w:ind w:left="0" w:right="0" w:firstLine="560"/>
        <w:spacing w:before="450" w:after="450" w:line="312" w:lineRule="auto"/>
      </w:pPr>
      <w:r>
        <w:rPr>
          <w:rFonts w:ascii="宋体" w:hAnsi="宋体" w:eastAsia="宋体" w:cs="宋体"/>
          <w:color w:val="000"/>
          <w:sz w:val="28"/>
          <w:szCs w:val="28"/>
        </w:rPr>
        <w:t xml:space="preserve">　　二是发扬创新精神，创造性地开展工作。特别要在巩固走访慰问和实事拥军的成果上下功夫，充分发挥政法机关职能优势，进一步创出特色，创出水平，不断丰富拥军内涵，拓展拥军领域，提高拥军质量。</w:t>
      </w:r>
    </w:p>
    <w:p>
      <w:pPr>
        <w:ind w:left="0" w:right="0" w:firstLine="560"/>
        <w:spacing w:before="450" w:after="450" w:line="312" w:lineRule="auto"/>
      </w:pPr>
      <w:r>
        <w:rPr>
          <w:rFonts w:ascii="宋体" w:hAnsi="宋体" w:eastAsia="宋体" w:cs="宋体"/>
          <w:color w:val="000"/>
          <w:sz w:val="28"/>
          <w:szCs w:val="28"/>
        </w:rPr>
        <w:t xml:space="preserve">　　三是抓好双拥制度的建设。将双拥工作取得的成果用制度的形式固定下来，进一步纳入规范化、经常化的轨道，推进师市双拥工作迈向更新更高的层次。</w:t>
      </w:r>
    </w:p>
    <w:p>
      <w:pPr>
        <w:ind w:left="0" w:right="0" w:firstLine="560"/>
        <w:spacing w:before="450" w:after="450" w:line="312" w:lineRule="auto"/>
      </w:pPr>
      <w:r>
        <w:rPr>
          <w:rFonts w:ascii="黑体" w:hAnsi="黑体" w:eastAsia="黑体" w:cs="黑体"/>
          <w:color w:val="000000"/>
          <w:sz w:val="36"/>
          <w:szCs w:val="36"/>
          <w:b w:val="1"/>
          <w:bCs w:val="1"/>
        </w:rPr>
        <w:t xml:space="preserve">【篇三】政法委2024工作总结及2024年工作思路</w:t>
      </w:r>
    </w:p>
    <w:p>
      <w:pPr>
        <w:ind w:left="0" w:right="0" w:firstLine="560"/>
        <w:spacing w:before="450" w:after="450" w:line="312" w:lineRule="auto"/>
      </w:pPr>
      <w:r>
        <w:rPr>
          <w:rFonts w:ascii="宋体" w:hAnsi="宋体" w:eastAsia="宋体" w:cs="宋体"/>
          <w:color w:val="000"/>
          <w:sz w:val="28"/>
          <w:szCs w:val="28"/>
        </w:rPr>
        <w:t xml:space="preserve">　　今年，我委的党建工作，在市委和市直机关工委的领导下，坚持以邓小平理论、“xxxx”重要思想和科学发展观为指导，深入贯彻党的xx届三中全会精神和市委第十一届四次全委会精神，紧紧围绕市委推进城乡一体化、建设社会主义新农村、深化基层民主政治建设和“向百强目标冲刺”等中心工作，以提高党员素质，增强机关党组织凝聚力，提高融入中心、服务大局的能力为目标，把党建工作与政法各项业务工作、政法系统“争创一流”和社会主义法治理念教育活动结合起来，着力抓好机关党组织和党员队伍建设，扎实推进机关作风建设、党风廉政建设和精神文明建设，进一步转变干部作风，提升党建工作水平，为政法各项工作的顺利开展和全年目标任务的圆满完成提供了可靠的思想保证和组织保证。</w:t>
      </w:r>
    </w:p>
    <w:p>
      <w:pPr>
        <w:ind w:left="0" w:right="0" w:firstLine="560"/>
        <w:spacing w:before="450" w:after="450" w:line="312" w:lineRule="auto"/>
      </w:pPr>
      <w:r>
        <w:rPr>
          <w:rFonts w:ascii="宋体" w:hAnsi="宋体" w:eastAsia="宋体" w:cs="宋体"/>
          <w:color w:val="000"/>
          <w:sz w:val="28"/>
          <w:szCs w:val="28"/>
        </w:rPr>
        <w:t xml:space="preserve">&gt;　　一、狠抓政法委机关党的思想建设和组织建设</w:t>
      </w:r>
    </w:p>
    <w:p>
      <w:pPr>
        <w:ind w:left="0" w:right="0" w:firstLine="560"/>
        <w:spacing w:before="450" w:after="450" w:line="312" w:lineRule="auto"/>
      </w:pPr>
      <w:r>
        <w:rPr>
          <w:rFonts w:ascii="宋体" w:hAnsi="宋体" w:eastAsia="宋体" w:cs="宋体"/>
          <w:color w:val="000"/>
          <w:sz w:val="28"/>
          <w:szCs w:val="28"/>
        </w:rPr>
        <w:t xml:space="preserve">　　（一）进一步促进党员干部认真学习政治理论。抓好以邓小平理论、“xxxx”重要思想和科学发展观为主要内容的理论武装工作。结合推进城乡一体化、建设社会主义新农村和党员干部思想实际，突出立党为公、执政为民、社会主义法治理念和“xxxx”社会主义荣辱观教育。加强思想政治工作，引导党员干部进一步解放思想，更新观念，牢固树立和落实科学发展观，拓宽发展眼界，增强发展意识，全面实践“xxxx”重要思想，有效服务中心工作。</w:t>
      </w:r>
    </w:p>
    <w:p>
      <w:pPr>
        <w:ind w:left="0" w:right="0" w:firstLine="560"/>
        <w:spacing w:before="450" w:after="450" w:line="312" w:lineRule="auto"/>
      </w:pPr>
      <w:r>
        <w:rPr>
          <w:rFonts w:ascii="宋体" w:hAnsi="宋体" w:eastAsia="宋体" w:cs="宋体"/>
          <w:color w:val="000"/>
          <w:sz w:val="28"/>
          <w:szCs w:val="28"/>
        </w:rPr>
        <w:t xml:space="preserve">　　（二）组织党员干部认真学习贯彻党章。组织全体党员认真学习《中共长葛委关于进一步加强和改进机关党建工作的意见》，机关党员领导干部和全体党员加强对新时期如何提高机关党组织工作能力的研究。一是贯彻落实xx同志在中央纪委第六次全体会议上发表的重要讲话精神，把学习党章、遵守党章、贯彻党章、维护党章与研究新的形势下机关党组织的定位、职能、工作方法和如何把政治工作优势转化为经济发展优势等结合起来，增强全局党建工作的实效性；二是围绕提高服从服务大局的能力、服务基层的能力、沟通协调的能力、解决问题的能力，加强对我委党建工作融入中心工作、服务中心工作的研究；三是及时总结、推广研究实践成果，围绕社会主义新农村建设、“平安长葛建设”等中心工作进行了调研，全年完成了二十四篇调研文章和经验材料。</w:t>
      </w:r>
    </w:p>
    <w:p>
      <w:pPr>
        <w:ind w:left="0" w:right="0" w:firstLine="560"/>
        <w:spacing w:before="450" w:after="450" w:line="312" w:lineRule="auto"/>
      </w:pPr>
      <w:r>
        <w:rPr>
          <w:rFonts w:ascii="宋体" w:hAnsi="宋体" w:eastAsia="宋体" w:cs="宋体"/>
          <w:color w:val="000"/>
          <w:sz w:val="28"/>
          <w:szCs w:val="28"/>
        </w:rPr>
        <w:t xml:space="preserve">　　（三）积极推进机关党的组织建设。进一步健全组织，使党组成为战斗力强、党员信赖、发挥作用好、活力和凝聚力强的坚强堡垒。按照党章的要求，做好党员的教育管理工作，增强党员的党性。严格党的组织生活，提高党员特别是党员领导干部参加组织生活的自觉性，把党章对党员的要求作为组织生活的重要内容，改进组织生活方式，增强组织生活的吸引力，提高党组织生活的质量。我委机关党组在规范化建设中因地制宜，积极创造条件，建立和完善了“党员活动室”、“党员学习室”等硬件设施和软件台帐，做到了硬件设施完善，软件资料规范整齐。使党员活动有场所、学习有场地，增强了党组织的凝聚力。</w:t>
      </w:r>
    </w:p>
    <w:p>
      <w:pPr>
        <w:ind w:left="0" w:right="0" w:firstLine="560"/>
        <w:spacing w:before="450" w:after="450" w:line="312" w:lineRule="auto"/>
      </w:pPr>
      <w:r>
        <w:rPr>
          <w:rFonts w:ascii="宋体" w:hAnsi="宋体" w:eastAsia="宋体" w:cs="宋体"/>
          <w:color w:val="000"/>
          <w:sz w:val="28"/>
          <w:szCs w:val="28"/>
        </w:rPr>
        <w:t xml:space="preserve">&gt;　　二、加强机关作风建设和党风廉政建设</w:t>
      </w:r>
    </w:p>
    <w:p>
      <w:pPr>
        <w:ind w:left="0" w:right="0" w:firstLine="560"/>
        <w:spacing w:before="450" w:after="450" w:line="312" w:lineRule="auto"/>
      </w:pPr>
      <w:r>
        <w:rPr>
          <w:rFonts w:ascii="宋体" w:hAnsi="宋体" w:eastAsia="宋体" w:cs="宋体"/>
          <w:color w:val="000"/>
          <w:sz w:val="28"/>
          <w:szCs w:val="28"/>
        </w:rPr>
        <w:t xml:space="preserve">　　（一）积极参与规范化服务型政府建设。按照规范化服务型政府建设的要求，引导党员干部树立自觉的公仆意识、主动的服务意识、真诚的助人意识，实现由“管理者”向“服务者”的机关角色心理转变；规范服务行为，提升服务品质，全面提高机关效能和工作水平。</w:t>
      </w:r>
    </w:p>
    <w:p>
      <w:pPr>
        <w:ind w:left="0" w:right="0" w:firstLine="560"/>
        <w:spacing w:before="450" w:after="450" w:line="312" w:lineRule="auto"/>
      </w:pPr>
      <w:r>
        <w:rPr>
          <w:rFonts w:ascii="宋体" w:hAnsi="宋体" w:eastAsia="宋体" w:cs="宋体"/>
          <w:color w:val="000"/>
          <w:sz w:val="28"/>
          <w:szCs w:val="28"/>
        </w:rPr>
        <w:t xml:space="preserve">　　（二）大力加强作风建设。深入落实《八项规范》，坚持开展“双深入”工作。重点是完善和落实“双深入”工作机制，推动深入基层、深入群众工作制度化、规范化。同时进一步强化党内监督，特别是对有关重大事项的决策过程实施监督，引导党员干部做到为民、务实、清廉，促进了工作作风转变。以干部作风整顿为契机，抓住机关干部作风建设中存在的问题，认真整改。在党员干部中培育勤奋学习、勤奋工作、勤政为民的风气和高标准要求、高水平发挥、高效率工作、高质量完成任务的观念，把干部的积极性、主动性、创造性凝聚到推动工作和发展中。</w:t>
      </w:r>
    </w:p>
    <w:p>
      <w:pPr>
        <w:ind w:left="0" w:right="0" w:firstLine="560"/>
        <w:spacing w:before="450" w:after="450" w:line="312" w:lineRule="auto"/>
      </w:pPr>
      <w:r>
        <w:rPr>
          <w:rFonts w:ascii="宋体" w:hAnsi="宋体" w:eastAsia="宋体" w:cs="宋体"/>
          <w:color w:val="000"/>
          <w:sz w:val="28"/>
          <w:szCs w:val="28"/>
        </w:rPr>
        <w:t xml:space="preserve">　　（三）扎实推进党风廉政建设。加大《纲要》和两个条例的宣传贯彻力度，抓好党风廉政教育；抓好党风廉政建设责任制的落实，进一步做好责任分解，强化责任考核，落实责任追究；结合政法系统开展的“规范执法行为、促进执法公正”专项整改活动、“争创一流”活动、社会主义法治理念教育活动，全市开展的干部作风整顿和“创建优质服务单位活动”。加强法纪教育，让党员干部自觉遵纪守法，严格执行有关规定，不做违纪违规的事；认真落实党风廉政建设责任制，充分发挥党组织和党员的监督作用。教育党员干部增强廉政意识，筑牢拒腐防变的思想防线。我委党员、干部、职工中全年无违纪情况发生，单位无重大违规事件和案件发生。</w:t>
      </w:r>
    </w:p>
    <w:p>
      <w:pPr>
        <w:ind w:left="0" w:right="0" w:firstLine="560"/>
        <w:spacing w:before="450" w:after="450" w:line="312" w:lineRule="auto"/>
      </w:pPr>
      <w:r>
        <w:rPr>
          <w:rFonts w:ascii="宋体" w:hAnsi="宋体" w:eastAsia="宋体" w:cs="宋体"/>
          <w:color w:val="000"/>
          <w:sz w:val="28"/>
          <w:szCs w:val="28"/>
        </w:rPr>
        <w:t xml:space="preserve">&gt;　　三、以各种活动为载体，加强干部队伍建设</w:t>
      </w:r>
    </w:p>
    <w:p>
      <w:pPr>
        <w:ind w:left="0" w:right="0" w:firstLine="560"/>
        <w:spacing w:before="450" w:after="450" w:line="312" w:lineRule="auto"/>
      </w:pPr>
      <w:r>
        <w:rPr>
          <w:rFonts w:ascii="宋体" w:hAnsi="宋体" w:eastAsia="宋体" w:cs="宋体"/>
          <w:color w:val="000"/>
          <w:sz w:val="28"/>
          <w:szCs w:val="28"/>
        </w:rPr>
        <w:t xml:space="preserve">　　委党组始终把干部队伍建设作为党建工作的重要内容之一，坚持以各种活动为载体，加强干部队伍建设。</w:t>
      </w:r>
    </w:p>
    <w:p>
      <w:pPr>
        <w:ind w:left="0" w:right="0" w:firstLine="560"/>
        <w:spacing w:before="450" w:after="450" w:line="312" w:lineRule="auto"/>
      </w:pPr>
      <w:r>
        <w:rPr>
          <w:rFonts w:ascii="宋体" w:hAnsi="宋体" w:eastAsia="宋体" w:cs="宋体"/>
          <w:color w:val="000"/>
          <w:sz w:val="28"/>
          <w:szCs w:val="28"/>
        </w:rPr>
        <w:t xml:space="preserve">　　（一）积极开展文体活动和“创先争优”活动。坚持以活动为载体，积极组织和分层次开展丰富多彩、健康有益的职工文娱体育活动，增强先进文化在机关文化建设中的渗透力、感染力，提升机关文化品质，丰富精神文明建设内容，努力形成团结、紧张、严肃、活泼的机关工作局面。继续在委机关开展了文明科室、文明职工、“遵纪守法户”、“五好家庭”、“双文明户”和“优秀共产党员”、“先进工作者”的评选活动，大力塑造先进典型，形成了学有榜样、赶有目标、追求高尚、激励先进的良好风尚。</w:t>
      </w:r>
    </w:p>
    <w:p>
      <w:pPr>
        <w:ind w:left="0" w:right="0" w:firstLine="560"/>
        <w:spacing w:before="450" w:after="450" w:line="312" w:lineRule="auto"/>
      </w:pPr>
      <w:r>
        <w:rPr>
          <w:rFonts w:ascii="宋体" w:hAnsi="宋体" w:eastAsia="宋体" w:cs="宋体"/>
          <w:color w:val="000"/>
          <w:sz w:val="28"/>
          <w:szCs w:val="28"/>
        </w:rPr>
        <w:t xml:space="preserve">　　（二）深入开展“xxxx”社会主义荣辱观和社会主义法治理念教育活动。组织全委干部、职工认真学习“xxxx”和社会主义法治理念教育的有关文件、资料。宣传“xxxx”社会主义荣辱观。全委干部职工在社会主义法治理念教育五个专题中，学习了中央政法委书记xx的讲话、司法部长吴爱英的讲话和《社会主义法治理念教育读本》，每人都写了一万多字的笔记和心得体会。通过学习使广大干部职工牢固树立社会主义荣辱观和社会主义法治理念。围绕“三创”目标，创新精神文明宣传教育的形式，挖掘城市精神深刻内涵，开展践行“xxxx”的社会主义荣辱观和“创文明单位，做人民满意公仆”等活动，弘扬爱国主义为核心的民族精神和以改革创新为核心的时代精神，提升机关精神文明建设的整体水平。</w:t>
      </w:r>
    </w:p>
    <w:p>
      <w:pPr>
        <w:ind w:left="0" w:right="0" w:firstLine="560"/>
        <w:spacing w:before="450" w:after="450" w:line="312" w:lineRule="auto"/>
      </w:pPr>
      <w:r>
        <w:rPr>
          <w:rFonts w:ascii="宋体" w:hAnsi="宋体" w:eastAsia="宋体" w:cs="宋体"/>
          <w:color w:val="000"/>
          <w:sz w:val="28"/>
          <w:szCs w:val="28"/>
        </w:rPr>
        <w:t xml:space="preserve">　　（三）扎实开展“干部作风整顿”活动。组织全委干部职工认真学习赵书记6月14日在全市领导干部大会上的讲话精神和市委关于“干部作风整顿”的通知及有关资料。对照5个方面问题和6个重点，结合实际，从思想道德、服务意识、敬业精神、工作态度、工作能力、业务水平、学习态度、遵章守纪、完成任务等方面，开展批评与自我批评、实事求是地写出了剖析材料并进行自查自纠，自查自纠面达100%，经民主测评满意率达100%。通过学习，自查自纠，相互沟通，干部职工之间增进了解，增强了团结，为促进工作打下了基础，达到了转变机关作风，提高干部职工素质的目的。</w:t>
      </w:r>
    </w:p>
    <w:p>
      <w:pPr>
        <w:ind w:left="0" w:right="0" w:firstLine="560"/>
        <w:spacing w:before="450" w:after="450" w:line="312" w:lineRule="auto"/>
      </w:pPr>
      <w:r>
        <w:rPr>
          <w:rFonts w:ascii="宋体" w:hAnsi="宋体" w:eastAsia="宋体" w:cs="宋体"/>
          <w:color w:val="000"/>
          <w:sz w:val="28"/>
          <w:szCs w:val="28"/>
        </w:rPr>
        <w:t xml:space="preserve">　　（四）加强思想政治工作，营造和谐的人际关系。坚持教育人、引导人、鼓舞人、鞭策人，把解决思想问题同解决实际问题结合起来，既发挥传统优势，大力开展经常性的谈心交心活动，理顺情绪、化解矛盾。增强思想政治工作的时代感、新鲜感、真实感。加强思想政治工作网络建设，完善党员干部思想状况分析机制，形成党组织和群团组织齐参与的多形式思想教育格局，不断提高思想政治工作水平。坚持用先进理论和科学知识武装干部职工头脑，把尊重人、理解人、关心人贯穿到机关工作每个环节，大力开展“创建学习型机关、争当学习型干部”活动，开展《公务员法》学习宣传和以“做文明、诚实、守信公务员”为内容的思想道德建设，营造政令畅通、心齐气顺风正、团结友善、务实创新的工作环境、人际关系，形成人与人之间和谐相处、单位与单位之间相互配合、人与单位之间相互依存、单位与外部环境融洽连通的创业氛围，推动政法系统整体事业更快更好地发展。</w:t>
      </w:r>
    </w:p>
    <w:p>
      <w:pPr>
        <w:ind w:left="0" w:right="0" w:firstLine="560"/>
        <w:spacing w:before="450" w:after="450" w:line="312" w:lineRule="auto"/>
      </w:pPr>
      <w:r>
        <w:rPr>
          <w:rFonts w:ascii="宋体" w:hAnsi="宋体" w:eastAsia="宋体" w:cs="宋体"/>
          <w:color w:val="000"/>
          <w:sz w:val="28"/>
          <w:szCs w:val="28"/>
        </w:rPr>
        <w:t xml:space="preserve">&gt;　　四、加强领导班子建设，推动党建工作的不断发展</w:t>
      </w:r>
    </w:p>
    <w:p>
      <w:pPr>
        <w:ind w:left="0" w:right="0" w:firstLine="560"/>
        <w:spacing w:before="450" w:after="450" w:line="312" w:lineRule="auto"/>
      </w:pPr>
      <w:r>
        <w:rPr>
          <w:rFonts w:ascii="宋体" w:hAnsi="宋体" w:eastAsia="宋体" w:cs="宋体"/>
          <w:color w:val="000"/>
          <w:sz w:val="28"/>
          <w:szCs w:val="28"/>
        </w:rPr>
        <w:t xml:space="preserve">　　以增强领导班子“五种能力”为重点，深化领导班子创“四好”活动。按照省委“举旗帜、抓班子、带队伍、促发展”的总体思想，坚持以增强领导班子“五种能力”（科学判断形势的能力，驾驭市场经济的能力，应对复杂局面的能力、依法执政的能力、总揽全局的能力）为重点，认真落实市委《关于进一步深化领导班子“四好”活动的实施意见》，深入开展领导班子创“四好”（学习创新、民主团结、勤政为民、清正廉洁）活动。增添、完善了创“四好”活动的措施，落实了创“四好”活动内容，增强了创建活动的实效性。</w:t>
      </w:r>
    </w:p>
    <w:p>
      <w:pPr>
        <w:ind w:left="0" w:right="0" w:firstLine="560"/>
        <w:spacing w:before="450" w:after="450" w:line="312" w:lineRule="auto"/>
      </w:pPr>
      <w:r>
        <w:rPr>
          <w:rFonts w:ascii="宋体" w:hAnsi="宋体" w:eastAsia="宋体" w:cs="宋体"/>
          <w:color w:val="000"/>
          <w:sz w:val="28"/>
          <w:szCs w:val="28"/>
        </w:rPr>
        <w:t xml:space="preserve">　　在创建“四好班子”活动中，我委结合政法工作实际，找准结合点和着力点，并以此作为勤政务实的重点和落脚点，努力解决新形势下面临的新课题，通过活动，班子成员牢固树立了机遇意识、开放意识、创新意识和服务意识，促进了工作的深入开展。一是树立了“三种意识”和扎实工作的作风；二是在分管的工作中较好地做到了多出点子，多动脑筋，出成绩，树威信，切实杜绝了工作不实的现象；三是正确行使党和人民赋予的权力，牢固树立了全心全意为人民服务的意识，踏踏实实地为民办事，班子成员人人争做人民满意的公务员。通过活动，进一步增强了班子成员立党为公、执政为民、权为民所用、情用民所系、利为民所谋的意识和争创一流工作的信心和决心，进一步增强了党组的创造力、凝聚力、战斗力。通过“四好”活动为创一流班子，带一流队伍，创一流业绩，奠定了基础。</w:t>
      </w:r>
    </w:p>
    <w:p>
      <w:pPr>
        <w:ind w:left="0" w:right="0" w:firstLine="560"/>
        <w:spacing w:before="450" w:after="450" w:line="312" w:lineRule="auto"/>
      </w:pPr>
      <w:r>
        <w:rPr>
          <w:rFonts w:ascii="宋体" w:hAnsi="宋体" w:eastAsia="宋体" w:cs="宋体"/>
          <w:color w:val="000"/>
          <w:sz w:val="28"/>
          <w:szCs w:val="28"/>
        </w:rPr>
        <w:t xml:space="preserve">　　一年来，我委把党建工作与政法工作的各项业务有机地统一起来，从思想、组织、队伍、作风等方面，加强组织建设，以党的建设带动队伍建设，保证了全市政法工作各项工作任务圆满完成。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【篇四】政法委2024工作总结及2024年工作思路</w:t>
      </w:r>
    </w:p>
    <w:p>
      <w:pPr>
        <w:ind w:left="0" w:right="0" w:firstLine="560"/>
        <w:spacing w:before="450" w:after="450" w:line="312" w:lineRule="auto"/>
      </w:pPr>
      <w:r>
        <w:rPr>
          <w:rFonts w:ascii="宋体" w:hAnsi="宋体" w:eastAsia="宋体" w:cs="宋体"/>
          <w:color w:val="000"/>
          <w:sz w:val="28"/>
          <w:szCs w:val="28"/>
        </w:rPr>
        <w:t xml:space="preserve">　　为了认真贯彻落实好县委、县政府和县主管部门部署的各项工任务按照乡党委、政府的年初工安排及乡政法委的年初工计划进一步抓好我乡的社会综合治工确保我乡的社会稳定乡政法委将一年的工进行汇报</w:t>
      </w:r>
    </w:p>
    <w:p>
      <w:pPr>
        <w:ind w:left="0" w:right="0" w:firstLine="560"/>
        <w:spacing w:before="450" w:after="450" w:line="312" w:lineRule="auto"/>
      </w:pPr>
      <w:r>
        <w:rPr>
          <w:rFonts w:ascii="宋体" w:hAnsi="宋体" w:eastAsia="宋体" w:cs="宋体"/>
          <w:color w:val="000"/>
          <w:sz w:val="28"/>
          <w:szCs w:val="28"/>
        </w:rPr>
        <w:t xml:space="preserve">　&gt;　一、强化社会治安综合治的组织建设。</w:t>
      </w:r>
    </w:p>
    <w:p>
      <w:pPr>
        <w:ind w:left="0" w:right="0" w:firstLine="560"/>
        <w:spacing w:before="450" w:after="450" w:line="312" w:lineRule="auto"/>
      </w:pPr>
      <w:r>
        <w:rPr>
          <w:rFonts w:ascii="宋体" w:hAnsi="宋体" w:eastAsia="宋体" w:cs="宋体"/>
          <w:color w:val="000"/>
          <w:sz w:val="28"/>
          <w:szCs w:val="28"/>
        </w:rPr>
        <w:t xml:space="preserve">　　乡政法委是领导社会治安综合治工的领导机构加强社会治安综合治委员会的建设充分发挥其在维护社会治安和稳定方面的组织、协调用通过政法委协调各部门齐抓共管合各方面的力量共同解决影响社会稳定和社会治安方面的突出问题建立健全社会治安防空体系落实社会治安综合治的各项措施维护良好的社会秩序。</w:t>
      </w:r>
    </w:p>
    <w:p>
      <w:pPr>
        <w:ind w:left="0" w:right="0" w:firstLine="560"/>
        <w:spacing w:before="450" w:after="450" w:line="312" w:lineRule="auto"/>
      </w:pPr>
      <w:r>
        <w:rPr>
          <w:rFonts w:ascii="宋体" w:hAnsi="宋体" w:eastAsia="宋体" w:cs="宋体"/>
          <w:color w:val="000"/>
          <w:sz w:val="28"/>
          <w:szCs w:val="28"/>
        </w:rPr>
        <w:t xml:space="preserve">　　1、年初稳定工会议后乡党委及时召开了政法工专门会议并针对我乡实际情况研究部署了全乡社会治安综合治工。</w:t>
      </w:r>
    </w:p>
    <w:p>
      <w:pPr>
        <w:ind w:left="0" w:right="0" w:firstLine="560"/>
        <w:spacing w:before="450" w:after="450" w:line="312" w:lineRule="auto"/>
      </w:pPr>
      <w:r>
        <w:rPr>
          <w:rFonts w:ascii="宋体" w:hAnsi="宋体" w:eastAsia="宋体" w:cs="宋体"/>
          <w:color w:val="000"/>
          <w:sz w:val="28"/>
          <w:szCs w:val="28"/>
        </w:rPr>
        <w:t xml:space="preserve">　　调并成立了乡政法委员会由乡党委书记任主任乡长、人大主席、政法书记为副主任派出所、法庭、司法所、中心校、纪检、武装、信访、青年、妇联、土地所、民政所主要负责人为委员的社会治安综合治领导组织同时由政法书记牵头分别各村、乡直机关签订了xx年社会治安综合治目标责任书各村、乡直机关也相应地建立了社会治安综合治领导小组各村由书记、主任负总责由治保、民调、普法、帮教组织负责到人到事逐层抓好落实乡直机关由机关负责人负总责各分管人员抓具体工。</w:t>
      </w:r>
    </w:p>
    <w:p>
      <w:pPr>
        <w:ind w:left="0" w:right="0" w:firstLine="560"/>
        <w:spacing w:before="450" w:after="450" w:line="312" w:lineRule="auto"/>
      </w:pPr>
      <w:r>
        <w:rPr>
          <w:rFonts w:ascii="宋体" w:hAnsi="宋体" w:eastAsia="宋体" w:cs="宋体"/>
          <w:color w:val="000"/>
          <w:sz w:val="28"/>
          <w:szCs w:val="28"/>
        </w:rPr>
        <w:t xml:space="preserve">　　2、建立、健全各项制度。制定议事制度、例会制度、民事调解制度、治安防范制度、奖惩制度、矛盾定期排查、协调制度、月排查制度、挂帐督办制度、首问责任制、追究制、上报制度、零报告制度同时做好排查登记、普法登记和民事调解记录。</w:t>
      </w:r>
    </w:p>
    <w:p>
      <w:pPr>
        <w:ind w:left="0" w:right="0" w:firstLine="560"/>
        <w:spacing w:before="450" w:after="450" w:line="312" w:lineRule="auto"/>
      </w:pPr>
      <w:r>
        <w:rPr>
          <w:rFonts w:ascii="宋体" w:hAnsi="宋体" w:eastAsia="宋体" w:cs="宋体"/>
          <w:color w:val="000"/>
          <w:sz w:val="28"/>
          <w:szCs w:val="28"/>
        </w:rPr>
        <w:t xml:space="preserve">　　3、推进农村四级联网工机制落实10户联网责任制。</w:t>
      </w:r>
    </w:p>
    <w:p>
      <w:pPr>
        <w:ind w:left="0" w:right="0" w:firstLine="560"/>
        <w:spacing w:before="450" w:after="450" w:line="312" w:lineRule="auto"/>
      </w:pPr>
      <w:r>
        <w:rPr>
          <w:rFonts w:ascii="宋体" w:hAnsi="宋体" w:eastAsia="宋体" w:cs="宋体"/>
          <w:color w:val="000"/>
          <w:sz w:val="28"/>
          <w:szCs w:val="28"/>
        </w:rPr>
        <w:t xml:space="preserve">　　4、加强培训提高素质。乡政法委对村两委负责人群防群治组织骨干和治安积极分子进行了中培训通过培训提高了他们的业务能力在有效地维护全乡社会稳定工中发挥了积极用。</w:t>
      </w:r>
    </w:p>
    <w:p>
      <w:pPr>
        <w:ind w:left="0" w:right="0" w:firstLine="560"/>
        <w:spacing w:before="450" w:after="450" w:line="312" w:lineRule="auto"/>
      </w:pPr>
      <w:r>
        <w:rPr>
          <w:rFonts w:ascii="宋体" w:hAnsi="宋体" w:eastAsia="宋体" w:cs="宋体"/>
          <w:color w:val="000"/>
          <w:sz w:val="28"/>
          <w:szCs w:val="28"/>
        </w:rPr>
        <w:t xml:space="preserve">&gt;　　二、强化群防群治队伍建设充分发挥群防群治队伍用。</w:t>
      </w:r>
    </w:p>
    <w:p>
      <w:pPr>
        <w:ind w:left="0" w:right="0" w:firstLine="560"/>
        <w:spacing w:before="450" w:after="450" w:line="312" w:lineRule="auto"/>
      </w:pPr>
      <w:r>
        <w:rPr>
          <w:rFonts w:ascii="宋体" w:hAnsi="宋体" w:eastAsia="宋体" w:cs="宋体"/>
          <w:color w:val="000"/>
          <w:sz w:val="28"/>
          <w:szCs w:val="28"/>
        </w:rPr>
        <w:t xml:space="preserve">　　1、教育广大群众遵守村规、民约广泛宣传“维护治安人人有责”的观念宣传治安防范知识组织开展各种形式的治安防范活动。</w:t>
      </w:r>
    </w:p>
    <w:p>
      <w:pPr>
        <w:ind w:left="0" w:right="0" w:firstLine="560"/>
        <w:spacing w:before="450" w:after="450" w:line="312" w:lineRule="auto"/>
      </w:pPr>
      <w:r>
        <w:rPr>
          <w:rFonts w:ascii="宋体" w:hAnsi="宋体" w:eastAsia="宋体" w:cs="宋体"/>
          <w:color w:val="000"/>
          <w:sz w:val="28"/>
          <w:szCs w:val="28"/>
        </w:rPr>
        <w:t xml:space="preserve">　　2、充分发挥退伍军人和民兵组织在维护社会治安工中的用乡专门成立了义务治安巡逻队巡逻队成员实行编班巡逻让其参综治工同时根据需要组织民兵退伍军人参加社会治安综合治以完成应急任务。</w:t>
      </w:r>
    </w:p>
    <w:p>
      <w:pPr>
        <w:ind w:left="0" w:right="0" w:firstLine="560"/>
        <w:spacing w:before="450" w:after="450" w:line="312" w:lineRule="auto"/>
      </w:pPr>
      <w:r>
        <w:rPr>
          <w:rFonts w:ascii="宋体" w:hAnsi="宋体" w:eastAsia="宋体" w:cs="宋体"/>
          <w:color w:val="000"/>
          <w:sz w:val="28"/>
          <w:szCs w:val="28"/>
        </w:rPr>
        <w:t xml:space="preserve">　　3、加强对青少年的教育管聘请派出所所长为法制副校长每月为中小学生中上一堂法制课使青少年法制观念明显增强有效地预防减少了青少年犯罪中小学生无辍学现象发生违法、违纪情况明显减少法制宣传真正发挥了用。</w:t>
      </w:r>
    </w:p>
    <w:p>
      <w:pPr>
        <w:ind w:left="0" w:right="0" w:firstLine="560"/>
        <w:spacing w:before="450" w:after="450" w:line="312" w:lineRule="auto"/>
      </w:pPr>
      <w:r>
        <w:rPr>
          <w:rFonts w:ascii="宋体" w:hAnsi="宋体" w:eastAsia="宋体" w:cs="宋体"/>
          <w:color w:val="000"/>
          <w:sz w:val="28"/>
          <w:szCs w:val="28"/>
        </w:rPr>
        <w:t xml:space="preserve">　　4、健全治保、民调、巡逻、帮教、普法及综治组织并进行中培训提高了各成员自身素质充分发挥了其职能用增强了群防群治效果有效维护了社会稳定。</w:t>
      </w:r>
    </w:p>
    <w:p>
      <w:pPr>
        <w:ind w:left="0" w:right="0" w:firstLine="560"/>
        <w:spacing w:before="450" w:after="450" w:line="312" w:lineRule="auto"/>
      </w:pPr>
      <w:r>
        <w:rPr>
          <w:rFonts w:ascii="宋体" w:hAnsi="宋体" w:eastAsia="宋体" w:cs="宋体"/>
          <w:color w:val="000"/>
          <w:sz w:val="28"/>
          <w:szCs w:val="28"/>
        </w:rPr>
        <w:t xml:space="preserve">　　5、加强对“三放人员”的管对我乡3名“三放人员”落实了帮教责任鼓励和支持他们发家致富解决他们的实际困难帮教率达到100%改好率达100%。</w:t>
      </w:r>
    </w:p>
    <w:p>
      <w:pPr>
        <w:ind w:left="0" w:right="0" w:firstLine="560"/>
        <w:spacing w:before="450" w:after="450" w:line="312" w:lineRule="auto"/>
      </w:pPr>
      <w:r>
        <w:rPr>
          <w:rFonts w:ascii="宋体" w:hAnsi="宋体" w:eastAsia="宋体" w:cs="宋体"/>
          <w:color w:val="000"/>
          <w:sz w:val="28"/>
          <w:szCs w:val="28"/>
        </w:rPr>
        <w:t xml:space="preserve">&gt;　　三、确保社会稳定促进全乡经济发展。</w:t>
      </w:r>
    </w:p>
    <w:p>
      <w:pPr>
        <w:ind w:left="0" w:right="0" w:firstLine="560"/>
        <w:spacing w:before="450" w:after="450" w:line="312" w:lineRule="auto"/>
      </w:pPr>
      <w:r>
        <w:rPr>
          <w:rFonts w:ascii="宋体" w:hAnsi="宋体" w:eastAsia="宋体" w:cs="宋体"/>
          <w:color w:val="000"/>
          <w:sz w:val="28"/>
          <w:szCs w:val="28"/>
        </w:rPr>
        <w:t xml:space="preserve">　　1、继续深入开展双创工着力解决影响社会治安的深层次问题。</w:t>
      </w:r>
    </w:p>
    <w:p>
      <w:pPr>
        <w:ind w:left="0" w:right="0" w:firstLine="560"/>
        <w:spacing w:before="450" w:after="450" w:line="312" w:lineRule="auto"/>
      </w:pPr>
      <w:r>
        <w:rPr>
          <w:rFonts w:ascii="宋体" w:hAnsi="宋体" w:eastAsia="宋体" w:cs="宋体"/>
          <w:color w:val="000"/>
          <w:sz w:val="28"/>
          <w:szCs w:val="28"/>
        </w:rPr>
        <w:t xml:space="preserve">　　（1）、创安工：为确保农村社会治安秩序良好全乡按照居民居住情况共划分10个安全小区落实了区长责任制做好思想转化工特殊人员转化不了的逐级上报中力量把治安隐患解决在基层形成了责任到人齐抓共管没出现矛盾激化无治安隐患无体上访创安工真正得到落实农村治安秩序明显改进。</w:t>
      </w:r>
    </w:p>
    <w:p>
      <w:pPr>
        <w:ind w:left="0" w:right="0" w:firstLine="560"/>
        <w:spacing w:before="450" w:after="450" w:line="312" w:lineRule="auto"/>
      </w:pPr>
      <w:r>
        <w:rPr>
          <w:rFonts w:ascii="宋体" w:hAnsi="宋体" w:eastAsia="宋体" w:cs="宋体"/>
          <w:color w:val="000"/>
          <w:sz w:val="28"/>
          <w:szCs w:val="28"/>
        </w:rPr>
        <w:t xml:space="preserve">　　（2）、创模工：我乡按照县综治委的安排部署积极组织开展争创社会治安综合治模范乡活动层层建立组织制定了规划。主要做法是：综治办工人员经常深入群众征求意见制定了村规、民约六43条及时掌握存在治安隐患的人和事每月向乡综治委汇报一次工综合全乡存在的问题乡综治办每季对全乡进行一次综合治发现问题及时解决发现隐患随时向乡党委汇报例会研究解决。</w:t>
      </w:r>
    </w:p>
    <w:p>
      <w:pPr>
        <w:ind w:left="0" w:right="0" w:firstLine="560"/>
        <w:spacing w:before="450" w:after="450" w:line="312" w:lineRule="auto"/>
      </w:pPr>
      <w:r>
        <w:rPr>
          <w:rFonts w:ascii="宋体" w:hAnsi="宋体" w:eastAsia="宋体" w:cs="宋体"/>
          <w:color w:val="000"/>
          <w:sz w:val="28"/>
          <w:szCs w:val="28"/>
        </w:rPr>
        <w:t xml:space="preserve">　　2、乡综治领导小组在全乡巡回排查进行民主法制宣传强化治安管加强对重点人的监控。</w:t>
      </w:r>
    </w:p>
    <w:p>
      <w:pPr>
        <w:ind w:left="0" w:right="0" w:firstLine="560"/>
        <w:spacing w:before="450" w:after="450" w:line="312" w:lineRule="auto"/>
      </w:pPr>
      <w:r>
        <w:rPr>
          <w:rFonts w:ascii="宋体" w:hAnsi="宋体" w:eastAsia="宋体" w:cs="宋体"/>
          <w:color w:val="000"/>
          <w:sz w:val="28"/>
          <w:szCs w:val="28"/>
        </w:rPr>
        <w:t xml:space="preserve">　　四、积极开展“平安家庭”、“民主法治示范村”创建活动。</w:t>
      </w:r>
    </w:p>
    <w:p>
      <w:pPr>
        <w:ind w:left="0" w:right="0" w:firstLine="560"/>
        <w:spacing w:before="450" w:after="450" w:line="312" w:lineRule="auto"/>
      </w:pPr>
      <w:r>
        <w:rPr>
          <w:rFonts w:ascii="宋体" w:hAnsi="宋体" w:eastAsia="宋体" w:cs="宋体"/>
          <w:color w:val="000"/>
          <w:sz w:val="28"/>
          <w:szCs w:val="28"/>
        </w:rPr>
        <w:t xml:space="preserve">　　（一）##村建立了以人民调解委员会为依托的民间纠纷调解“四级联网”制度有效地维护了社会稳定使村“两委班子”从繁杂的事务中解脱出来有的精力进行谋划和实施村经济发展加快了脱贫致富的步伐充分发挥了党小组长、群众代表、村民组长应有的用大大提高了工效率有效地防止了矛盾激化。</w:t>
      </w:r>
    </w:p>
    <w:p>
      <w:pPr>
        <w:ind w:left="0" w:right="0" w:firstLine="560"/>
        <w:spacing w:before="450" w:after="450" w:line="312" w:lineRule="auto"/>
      </w:pPr>
      <w:r>
        <w:rPr>
          <w:rFonts w:ascii="宋体" w:hAnsi="宋体" w:eastAsia="宋体" w:cs="宋体"/>
          <w:color w:val="000"/>
          <w:sz w:val="28"/>
          <w:szCs w:val="28"/>
        </w:rPr>
        <w:t xml:space="preserve">　　（二）村民委员会和村党支部各项组织健全并能充分发挥用。</w:t>
      </w:r>
    </w:p>
    <w:p>
      <w:pPr>
        <w:ind w:left="0" w:right="0" w:firstLine="560"/>
        <w:spacing w:before="450" w:after="450" w:line="312" w:lineRule="auto"/>
      </w:pPr>
      <w:r>
        <w:rPr>
          <w:rFonts w:ascii="宋体" w:hAnsi="宋体" w:eastAsia="宋体" w:cs="宋体"/>
          <w:color w:val="000"/>
          <w:sz w:val="28"/>
          <w:szCs w:val="28"/>
        </w:rPr>
        <w:t xml:space="preserve">　　（三）民主监督有力村干部依法接受村民财小组监督。</w:t>
      </w:r>
    </w:p>
    <w:p>
      <w:pPr>
        <w:ind w:left="0" w:right="0" w:firstLine="560"/>
        <w:spacing w:before="450" w:after="450" w:line="312" w:lineRule="auto"/>
      </w:pPr>
      <w:r>
        <w:rPr>
          <w:rFonts w:ascii="宋体" w:hAnsi="宋体" w:eastAsia="宋体" w:cs="宋体"/>
          <w:color w:val="000"/>
          <w:sz w:val="28"/>
          <w:szCs w:val="28"/>
        </w:rPr>
        <w:t xml:space="preserve">　　（四）法制宣传教育深入人心村民坚持学法、守法、依法讲法。</w:t>
      </w:r>
    </w:p>
    <w:p>
      <w:pPr>
        <w:ind w:left="0" w:right="0" w:firstLine="560"/>
        <w:spacing w:before="450" w:after="450" w:line="312" w:lineRule="auto"/>
      </w:pPr>
      <w:r>
        <w:rPr>
          <w:rFonts w:ascii="宋体" w:hAnsi="宋体" w:eastAsia="宋体" w:cs="宋体"/>
          <w:color w:val="000"/>
          <w:sz w:val="28"/>
          <w:szCs w:val="28"/>
        </w:rPr>
        <w:t xml:space="preserve">　　全乡各村建立健全了普法组织网络由村委会成员对普法员进行宣传讲解然后再依次宣传一传十十传百以点带面实行村民自我教育。</w:t>
      </w:r>
    </w:p>
    <w:p>
      <w:pPr>
        <w:ind w:left="0" w:right="0" w:firstLine="560"/>
        <w:spacing w:before="450" w:after="450" w:line="312" w:lineRule="auto"/>
      </w:pPr>
      <w:r>
        <w:rPr>
          <w:rFonts w:ascii="宋体" w:hAnsi="宋体" w:eastAsia="宋体" w:cs="宋体"/>
          <w:color w:val="000"/>
          <w:sz w:val="28"/>
          <w:szCs w:val="28"/>
        </w:rPr>
        <w:t xml:space="preserve">　　（五）家庭平安是社会稳定的基石只有家庭成员内部稳定社会才更加和谐为此我们加大了《妇女权益保障法》、《河北省预防和制止家庭暴力条例》知识的宣传一部分群众认识到自己在家庭中的所所为确实不符合法律和条例的规定表示以后会认真改正错误群众的反响很大。</w:t>
      </w:r>
    </w:p>
    <w:p>
      <w:pPr>
        <w:ind w:left="0" w:right="0" w:firstLine="560"/>
        <w:spacing w:before="450" w:after="450" w:line="312" w:lineRule="auto"/>
      </w:pPr>
      <w:r>
        <w:rPr>
          <w:rFonts w:ascii="宋体" w:hAnsi="宋体" w:eastAsia="宋体" w:cs="宋体"/>
          <w:color w:val="000"/>
          <w:sz w:val="28"/>
          <w:szCs w:val="28"/>
        </w:rPr>
        <w:t xml:space="preserve">　　综治办人员在认真完成本职工的同时又加强了自身素质的培养深入学习“三个代表”重要思想参加了乡党委组织的荣辱观教育进行了社会主义法治念教育的学习进行橱窗宣传完成了基础建设目标积极参加创建先进所站活动和行风评比活动圆满地完成了上级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【篇五】政法委2024工作总结及2024年工作思路</w:t>
      </w:r>
    </w:p>
    <w:p>
      <w:pPr>
        <w:ind w:left="0" w:right="0" w:firstLine="560"/>
        <w:spacing w:before="450" w:after="450" w:line="312" w:lineRule="auto"/>
      </w:pPr>
      <w:r>
        <w:rPr>
          <w:rFonts w:ascii="宋体" w:hAnsi="宋体" w:eastAsia="宋体" w:cs="宋体"/>
          <w:color w:val="000"/>
          <w:sz w:val="28"/>
          <w:szCs w:val="28"/>
        </w:rPr>
        <w:t xml:space="preserve">　　一年来，在县委政法委的精心指导下、镇党委政府的正确领导下，在各职能部门的支持、配合下，我镇坚持以科学发展观为指导，立足本镇实际，紧紧围绕全县政法工作会议精神，坚持“打防结合、预防为主”的方针，以加强与创新社会管理工作为重点，强化治安管理，构筑社会治安防控体系，排查调处矛盾纠纷，整治突出治安问题，始终把维护社会和谐稳定和加强农村基层工作放在首要位置，给全镇社会经济发展营造了良好的治安环境。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一、加强领导，建立和完善工作领导机制</w:t>
      </w:r>
    </w:p>
    <w:p>
      <w:pPr>
        <w:ind w:left="0" w:right="0" w:firstLine="560"/>
        <w:spacing w:before="450" w:after="450" w:line="312" w:lineRule="auto"/>
      </w:pPr>
      <w:r>
        <w:rPr>
          <w:rFonts w:ascii="宋体" w:hAnsi="宋体" w:eastAsia="宋体" w:cs="宋体"/>
          <w:color w:val="000"/>
          <w:sz w:val="28"/>
          <w:szCs w:val="28"/>
        </w:rPr>
        <w:t xml:space="preserve">　　镇党委、政府高度重视综治工作，把综治工作纳入年度工作计划，摆上议事日程。在年初确定了“稳定为第一责任，发展为第一要务”的工作思路，及时调整了社会治安综合治理工作领导小组，明确责任。镇党委定期听取综治工作汇报，遇有重大活动专题听汇报。落实工作经费，镇按人平2元的标准预算综治维稳经费，随时留足综治备用金。</w:t>
      </w:r>
    </w:p>
    <w:p>
      <w:pPr>
        <w:ind w:left="0" w:right="0" w:firstLine="560"/>
        <w:spacing w:before="450" w:after="450" w:line="312" w:lineRule="auto"/>
      </w:pPr>
      <w:r>
        <w:rPr>
          <w:rFonts w:ascii="宋体" w:hAnsi="宋体" w:eastAsia="宋体" w:cs="宋体"/>
          <w:color w:val="000"/>
          <w:sz w:val="28"/>
          <w:szCs w:val="28"/>
        </w:rPr>
        <w:t xml:space="preserve">　　同时，对综治维稳日常工作中需要临时开支较大数额资金的，允许先开支后汇报，实行特事特办，确保工作经费到位。全镇实行了党政一把手抓稳定工作领导责任制，党政一把手亲自抓，副书记具体抓、片线长包片，驻村干部包村，村两委干部包村民小组的“四级”稳定领导责任制。年初，镇里与各村(居)签订综治工作责任状，制定村(居)综治工作绩效考评细则，把村(居)主干综治工作情况同年终评优评先挂钩起来，严格实行综治工作一票否决制。</w:t>
      </w:r>
    </w:p>
    <w:p>
      <w:pPr>
        <w:ind w:left="0" w:right="0" w:firstLine="560"/>
        <w:spacing w:before="450" w:after="450" w:line="312" w:lineRule="auto"/>
      </w:pPr>
      <w:r>
        <w:rPr>
          <w:rFonts w:ascii="宋体" w:hAnsi="宋体" w:eastAsia="宋体" w:cs="宋体"/>
          <w:color w:val="000"/>
          <w:sz w:val="28"/>
          <w:szCs w:val="28"/>
        </w:rPr>
        <w:t xml:space="preserve">&gt;　　二、夯实基础，优化治安防控体系</w:t>
      </w:r>
    </w:p>
    <w:p>
      <w:pPr>
        <w:ind w:left="0" w:right="0" w:firstLine="560"/>
        <w:spacing w:before="450" w:after="450" w:line="312" w:lineRule="auto"/>
      </w:pPr>
      <w:r>
        <w:rPr>
          <w:rFonts w:ascii="宋体" w:hAnsi="宋体" w:eastAsia="宋体" w:cs="宋体"/>
          <w:color w:val="000"/>
          <w:sz w:val="28"/>
          <w:szCs w:val="28"/>
        </w:rPr>
        <w:t xml:space="preserve">　　全镇认真贯彻“打防结合、预防为主、标本兼治、重在治本”的方针，按照县委政法委的要求，大力开展治安防范宣传工作，建立健全社会治安防控网络，加强农村治安防范工作，不断提高全镇社会治安防控能力。</w:t>
      </w:r>
    </w:p>
    <w:p>
      <w:pPr>
        <w:ind w:left="0" w:right="0" w:firstLine="560"/>
        <w:spacing w:before="450" w:after="450" w:line="312" w:lineRule="auto"/>
      </w:pPr>
      <w:r>
        <w:rPr>
          <w:rFonts w:ascii="宋体" w:hAnsi="宋体" w:eastAsia="宋体" w:cs="宋体"/>
          <w:color w:val="000"/>
          <w:sz w:val="28"/>
          <w:szCs w:val="28"/>
        </w:rPr>
        <w:t xml:space="preserve">　　一是开展社情民意走访。全镇组织全体驻村干部开展春秋两次走访。制定工作方案，明确走访责任，并建立奖惩机制，严格兑现;发放便民联系服务卡，逐户走访发放到位;领导及时回访，抽查走访情况。</w:t>
      </w:r>
    </w:p>
    <w:p>
      <w:pPr>
        <w:ind w:left="0" w:right="0" w:firstLine="560"/>
        <w:spacing w:before="450" w:after="450" w:line="312" w:lineRule="auto"/>
      </w:pPr>
      <w:r>
        <w:rPr>
          <w:rFonts w:ascii="宋体" w:hAnsi="宋体" w:eastAsia="宋体" w:cs="宋体"/>
          <w:color w:val="000"/>
          <w:sz w:val="28"/>
          <w:szCs w:val="28"/>
        </w:rPr>
        <w:t xml:space="preserve">　　二是开展突出问题排查整治。为确保今年省、市、县“两会”和各种重要活动期间社会安定稳定排查重大矛盾纠纷和信访突出问题5个。根据排查的突出问题，我镇逐一落实责任领导、责任人和责任单位，并按整治要求限期办结。</w:t>
      </w:r>
    </w:p>
    <w:p>
      <w:pPr>
        <w:ind w:left="0" w:right="0" w:firstLine="560"/>
        <w:spacing w:before="450" w:after="450" w:line="312" w:lineRule="auto"/>
      </w:pPr>
      <w:r>
        <w:rPr>
          <w:rFonts w:ascii="宋体" w:hAnsi="宋体" w:eastAsia="宋体" w:cs="宋体"/>
          <w:color w:val="000"/>
          <w:sz w:val="28"/>
          <w:szCs w:val="28"/>
        </w:rPr>
        <w:t xml:space="preserve">　　三是加强重点人员管控。我镇加强社区矫正对象，安置帮教对象、肇祸重性人员等重点人员的登记管理，并加强帮教防控。</w:t>
      </w:r>
    </w:p>
    <w:p>
      <w:pPr>
        <w:ind w:left="0" w:right="0" w:firstLine="560"/>
        <w:spacing w:before="450" w:after="450" w:line="312" w:lineRule="auto"/>
      </w:pPr>
      <w:r>
        <w:rPr>
          <w:rFonts w:ascii="宋体" w:hAnsi="宋体" w:eastAsia="宋体" w:cs="宋体"/>
          <w:color w:val="000"/>
          <w:sz w:val="28"/>
          <w:szCs w:val="28"/>
        </w:rPr>
        <w:t xml:space="preserve">　　四是建立大调解机制。在矛盾纠纷调处工作上，镇综治办、司法所、派出所、交警中队相互协调、密切配合，初步形成人民调解、司法调解、行政调解综合调解的格局，化解了大量的民间纠纷。我镇按照上级要求进一步规范综治信访维稳中心设施建设，配齐配强组织机构和工作人员，建立健全各项工作机制，使综治信访维稳中心成为联系群众、服务群众、密切干群关系的一个平台。</w:t>
      </w:r>
    </w:p>
    <w:p>
      <w:pPr>
        <w:ind w:left="0" w:right="0" w:firstLine="560"/>
        <w:spacing w:before="450" w:after="450" w:line="312" w:lineRule="auto"/>
      </w:pPr>
      <w:r>
        <w:rPr>
          <w:rFonts w:ascii="宋体" w:hAnsi="宋体" w:eastAsia="宋体" w:cs="宋体"/>
          <w:color w:val="000"/>
          <w:sz w:val="28"/>
          <w:szCs w:val="28"/>
        </w:rPr>
        <w:t xml:space="preserve">　　五是开展“牵乡守户”工作。这项工作是全县一项重点工作，全镇按照县委政法委要求，落实措施，在文明村和居委会开展试点工作。</w:t>
      </w:r>
    </w:p>
    <w:p>
      <w:pPr>
        <w:ind w:left="0" w:right="0" w:firstLine="560"/>
        <w:spacing w:before="450" w:after="450" w:line="312" w:lineRule="auto"/>
      </w:pPr>
      <w:r>
        <w:rPr>
          <w:rFonts w:ascii="宋体" w:hAnsi="宋体" w:eastAsia="宋体" w:cs="宋体"/>
          <w:color w:val="000"/>
          <w:sz w:val="28"/>
          <w:szCs w:val="28"/>
        </w:rPr>
        <w:t xml:space="preserve">　　六是开展社会治安义务巡逻。全镇成立城区、村居治安巡逻队伍19支，共计194人，各巡逻队员配备巡逻队服与警棍、手电筒等装备，各村巡逻队要求每个星期至少巡逻一次。</w:t>
      </w:r>
    </w:p>
    <w:p>
      <w:pPr>
        <w:ind w:left="0" w:right="0" w:firstLine="560"/>
        <w:spacing w:before="450" w:after="450" w:line="312" w:lineRule="auto"/>
      </w:pPr>
      <w:r>
        <w:rPr>
          <w:rFonts w:ascii="宋体" w:hAnsi="宋体" w:eastAsia="宋体" w:cs="宋体"/>
          <w:color w:val="000"/>
          <w:sz w:val="28"/>
          <w:szCs w:val="28"/>
        </w:rPr>
        <w:t xml:space="preserve">　　七是开展十户联防工作。在有联通信号的村组建立了联通公司承办的“995”十户联防工程。九月起在十八个村(居)摸底移动用户信息，进行编组，大力推动移动“6995”十户联防工程，获得了广大群众的一致支持和好评。一年来，协助派出所侦破刑事案件1起，调解纠纷14起，消除火灾隐患6起，起到较好防范作用。此外，镇机关投入2万余元对全镇的电子监控系统进行维护与升级，全面提升打击、防范、震慑犯罪的科技力度。</w:t>
      </w:r>
    </w:p>
    <w:p>
      <w:pPr>
        <w:ind w:left="0" w:right="0" w:firstLine="560"/>
        <w:spacing w:before="450" w:after="450" w:line="312" w:lineRule="auto"/>
      </w:pPr>
      <w:r>
        <w:rPr>
          <w:rFonts w:ascii="宋体" w:hAnsi="宋体" w:eastAsia="宋体" w:cs="宋体"/>
          <w:color w:val="000"/>
          <w:sz w:val="28"/>
          <w:szCs w:val="28"/>
        </w:rPr>
        <w:t xml:space="preserve">&gt;　　三、围绕中心，深化矛盾纠纷排查调处</w:t>
      </w:r>
    </w:p>
    <w:p>
      <w:pPr>
        <w:ind w:left="0" w:right="0" w:firstLine="560"/>
        <w:spacing w:before="450" w:after="450" w:line="312" w:lineRule="auto"/>
      </w:pPr>
      <w:r>
        <w:rPr>
          <w:rFonts w:ascii="宋体" w:hAnsi="宋体" w:eastAsia="宋体" w:cs="宋体"/>
          <w:color w:val="000"/>
          <w:sz w:val="28"/>
          <w:szCs w:val="28"/>
        </w:rPr>
        <w:t xml:space="preserve">　　我镇紧紧围绕经济发展这个中心抓稳定，围绕稳定促发展，积极开展矛盾纠纷排查调处工作，妥善处置化解社会矛盾纠纷，不断巩固人民调解基层地位，主动与相关职能部门衔接，有效地促进了人民调解工作地发展，树立了大调解保障大稳定，大稳定促进大发展的意识。全镇全年多次对影响全镇社会稳定的因素进行排查，对摸排出的问题进行全面研判分析，落实责任，最大限度地做到了早发现、早化解、早处置。</w:t>
      </w:r>
    </w:p>
    <w:p>
      <w:pPr>
        <w:ind w:left="0" w:right="0" w:firstLine="560"/>
        <w:spacing w:before="450" w:after="450" w:line="312" w:lineRule="auto"/>
      </w:pPr>
      <w:r>
        <w:rPr>
          <w:rFonts w:ascii="宋体" w:hAnsi="宋体" w:eastAsia="宋体" w:cs="宋体"/>
          <w:color w:val="000"/>
          <w:sz w:val="28"/>
          <w:szCs w:val="28"/>
        </w:rPr>
        <w:t xml:space="preserve">　　一是实行矛盾排查调处报告制度。司法所每月召开全镇矛盾纠纷排查工作会议，并及时向县司法局上报全镇矛盾纠纷排查调处工作情况。</w:t>
      </w:r>
    </w:p>
    <w:p>
      <w:pPr>
        <w:ind w:left="0" w:right="0" w:firstLine="560"/>
        <w:spacing w:before="450" w:after="450" w:line="312" w:lineRule="auto"/>
      </w:pPr>
      <w:r>
        <w:rPr>
          <w:rFonts w:ascii="宋体" w:hAnsi="宋体" w:eastAsia="宋体" w:cs="宋体"/>
          <w:color w:val="000"/>
          <w:sz w:val="28"/>
          <w:szCs w:val="28"/>
        </w:rPr>
        <w:t xml:space="preserve">　　二是领导接待日制度。每周由一名领导值班，负责处理群众信访案件。每天有一名专职干部在综治维稳信访中心负责信访接待、登记、交办等事宜。</w:t>
      </w:r>
    </w:p>
    <w:p>
      <w:pPr>
        <w:ind w:left="0" w:right="0" w:firstLine="560"/>
        <w:spacing w:before="450" w:after="450" w:line="312" w:lineRule="auto"/>
      </w:pPr>
      <w:r>
        <w:rPr>
          <w:rFonts w:ascii="宋体" w:hAnsi="宋体" w:eastAsia="宋体" w:cs="宋体"/>
          <w:color w:val="000"/>
          <w:sz w:val="28"/>
          <w:szCs w:val="28"/>
        </w:rPr>
        <w:t xml:space="preserve">　　三是信访矛盾纠纷调处包案制度。对一些比较突出的矛盾纠纷，落实领导包案制，集中时间人力，着手解决处理。</w:t>
      </w:r>
    </w:p>
    <w:p>
      <w:pPr>
        <w:ind w:left="0" w:right="0" w:firstLine="560"/>
        <w:spacing w:before="450" w:after="450" w:line="312" w:lineRule="auto"/>
      </w:pPr>
      <w:r>
        <w:rPr>
          <w:rFonts w:ascii="宋体" w:hAnsi="宋体" w:eastAsia="宋体" w:cs="宋体"/>
          <w:color w:val="000"/>
          <w:sz w:val="28"/>
          <w:szCs w:val="28"/>
        </w:rPr>
        <w:t xml:space="preserve">　　四是信访调处联席会议制度。对涉及群众切身利益的信访案件，及时召开联席会议，查找问题症结，研究制定解决办法。</w:t>
      </w:r>
    </w:p>
    <w:p>
      <w:pPr>
        <w:ind w:left="0" w:right="0" w:firstLine="560"/>
        <w:spacing w:before="450" w:after="450" w:line="312" w:lineRule="auto"/>
      </w:pPr>
      <w:r>
        <w:rPr>
          <w:rFonts w:ascii="宋体" w:hAnsi="宋体" w:eastAsia="宋体" w:cs="宋体"/>
          <w:color w:val="000"/>
          <w:sz w:val="28"/>
          <w:szCs w:val="28"/>
        </w:rPr>
        <w:t xml:space="preserve">　　五是信访矛盾形势分析评估制度。镇综治办坚持每月特别是在重大节日、重大活动前对全镇信访矛盾形势进行分析评估，对可能发生的群体上访苗头提前介入，安排人力，努力将矛盾纠纷化解在萌芽状态。今年以来，综治信访维稳中心共接待来访群众230人次，为群众提供法律咨询165人次，受理矛盾纠纷192件，成功调解率达98%，调解金额100多万元。收集维稳工作信息7条，平息群体性闹事苗头5起，制止群体性上访事件5起。全镇社会稳定，群众安居乐业，有力地促进了我镇经济社会的和谐稳步发展。</w:t>
      </w:r>
    </w:p>
    <w:p>
      <w:pPr>
        <w:ind w:left="0" w:right="0" w:firstLine="560"/>
        <w:spacing w:before="450" w:after="450" w:line="312" w:lineRule="auto"/>
      </w:pPr>
      <w:r>
        <w:rPr>
          <w:rFonts w:ascii="宋体" w:hAnsi="宋体" w:eastAsia="宋体" w:cs="宋体"/>
          <w:color w:val="000"/>
          <w:sz w:val="28"/>
          <w:szCs w:val="28"/>
        </w:rPr>
        <w:t xml:space="preserve">&gt;　　四、营造氛围，强化法律宣传教育</w:t>
      </w:r>
    </w:p>
    <w:p>
      <w:pPr>
        <w:ind w:left="0" w:right="0" w:firstLine="560"/>
        <w:spacing w:before="450" w:after="450" w:line="312" w:lineRule="auto"/>
      </w:pPr>
      <w:r>
        <w:rPr>
          <w:rFonts w:ascii="宋体" w:hAnsi="宋体" w:eastAsia="宋体" w:cs="宋体"/>
          <w:color w:val="000"/>
          <w:sz w:val="28"/>
          <w:szCs w:val="28"/>
        </w:rPr>
        <w:t xml:space="preserve">　　今年是“六五”普法的第四年，国家又有所有新的法律法规颁布施行，全镇按照上级部署，积极开展法制宣传教育。</w:t>
      </w:r>
    </w:p>
    <w:p>
      <w:pPr>
        <w:ind w:left="0" w:right="0" w:firstLine="560"/>
        <w:spacing w:before="450" w:after="450" w:line="312" w:lineRule="auto"/>
      </w:pPr>
      <w:r>
        <w:rPr>
          <w:rFonts w:ascii="宋体" w:hAnsi="宋体" w:eastAsia="宋体" w:cs="宋体"/>
          <w:color w:val="000"/>
          <w:sz w:val="28"/>
          <w:szCs w:val="28"/>
        </w:rPr>
        <w:t xml:space="preserve">　　一是加强金银花无硫熏蒸宣传教育。镇政府组织精干力量与县药监局、林业局开展金银花安全生产宣传教育，利用赶集的有利时机，通过张贴通告、印发宣传材料、开展集中宣传活动，增强广大药农药商法制观念和产品质量安全意识，全镇共悬挂横幅50副，发放宣传资料7000份，张贴协会自律禁令300张。同时，出动宣传车、利用手机短信、网站等现代媒介播发整治工作通告和公布监督举报电话等形式开展宣传活动，实现村村全覆盖。全镇金银花专项整治活动宣传到位，已深入人心。通过多措并举，进一步提高群众的金银花产品质量意识。</w:t>
      </w:r>
    </w:p>
    <w:p>
      <w:pPr>
        <w:ind w:left="0" w:right="0" w:firstLine="560"/>
        <w:spacing w:before="450" w:after="450" w:line="312" w:lineRule="auto"/>
      </w:pPr>
      <w:r>
        <w:rPr>
          <w:rFonts w:ascii="宋体" w:hAnsi="宋体" w:eastAsia="宋体" w:cs="宋体"/>
          <w:color w:val="000"/>
          <w:sz w:val="28"/>
          <w:szCs w:val="28"/>
        </w:rPr>
        <w:t xml:space="preserve">　　二是定期组织干部职工认真学习法律知识，并将理论和实践相结合，把所学知识运用到实际工作中去，提高了依法决策、依法行政、依法办事的能力。通过学习，全所工作人员的法律知识和文化素养得到了进一步提高。</w:t>
      </w:r>
    </w:p>
    <w:p>
      <w:pPr>
        <w:ind w:left="0" w:right="0" w:firstLine="560"/>
        <w:spacing w:before="450" w:after="450" w:line="312" w:lineRule="auto"/>
      </w:pPr>
      <w:r>
        <w:rPr>
          <w:rFonts w:ascii="宋体" w:hAnsi="宋体" w:eastAsia="宋体" w:cs="宋体"/>
          <w:color w:val="000"/>
          <w:sz w:val="28"/>
          <w:szCs w:val="28"/>
        </w:rPr>
        <w:t xml:space="preserve">　　三是注重抓好青少年法制宣传教育工作。通过认真贯彻落实《中小学法制教育指导纲要》，不断完善学校、家庭、社会“三位一体”的青少年学生法制教育体系，发挥学校课堂教学的主渠道作用，真正把法制教育纳入日常教学计划，并落实了课时、教材和教师;同时各学校都配备了法制副校长和法制辅导员并充分发挥他们的作用共同防止青少年违法犯罪。实现了未成年人“零犯罪”的目标。</w:t>
      </w:r>
    </w:p>
    <w:p>
      <w:pPr>
        <w:ind w:left="0" w:right="0" w:firstLine="560"/>
        <w:spacing w:before="450" w:after="450" w:line="312" w:lineRule="auto"/>
      </w:pPr>
      <w:r>
        <w:rPr>
          <w:rFonts w:ascii="宋体" w:hAnsi="宋体" w:eastAsia="宋体" w:cs="宋体"/>
          <w:color w:val="000"/>
          <w:sz w:val="28"/>
          <w:szCs w:val="28"/>
        </w:rPr>
        <w:t xml:space="preserve">　　四是开展“12.4”法制宣传活动。通过发放宣传资料、现场讲解等方式进行法制宣传，宣传了我国全面落实依法治国基本方略的重要举措，宣传了推进法治政府建设的重大举措和成就;通过一系列法制宣传教育活动的开展，增强了广大群众的法律素质，促进了广大群众自觉学法律、讲权利、讲义务、讲责任，进一步增强公民宪法意识和法制观念。此外，全镇开展了平安创建活动。</w:t>
      </w:r>
    </w:p>
    <w:p>
      <w:pPr>
        <w:ind w:left="0" w:right="0" w:firstLine="560"/>
        <w:spacing w:before="450" w:after="450" w:line="312" w:lineRule="auto"/>
      </w:pPr>
      <w:r>
        <w:rPr>
          <w:rFonts w:ascii="宋体" w:hAnsi="宋体" w:eastAsia="宋体" w:cs="宋体"/>
          <w:color w:val="000"/>
          <w:sz w:val="28"/>
          <w:szCs w:val="28"/>
        </w:rPr>
        <w:t xml:space="preserve">　　镇政府按照县综治委的统一安排，我们精心组织，周密部署，大力开展创建“平安家庭”宣传活动，取得了一定成效。开展了反邪教警示教育活动。6月中旬在镇政府门口设立创建“平安小沙江”宣传点，悬挂反邪教警示挂图，向来往群众散发“平安小沙江”、治安安全防范、反邪教警示教育、信访条例、治安管理处罚法等宣传资料，同村民签订“家庭拒绝邪教承诺书”1800余份。</w:t>
      </w:r>
    </w:p>
    <w:p>
      <w:pPr>
        <w:ind w:left="0" w:right="0" w:firstLine="560"/>
        <w:spacing w:before="450" w:after="450" w:line="312" w:lineRule="auto"/>
      </w:pPr>
      <w:r>
        <w:rPr>
          <w:rFonts w:ascii="宋体" w:hAnsi="宋体" w:eastAsia="宋体" w:cs="宋体"/>
          <w:color w:val="000"/>
          <w:sz w:val="28"/>
          <w:szCs w:val="28"/>
        </w:rPr>
        <w:t xml:space="preserve">&gt;　　五、严打整治，改善社会治安状况</w:t>
      </w:r>
    </w:p>
    <w:p>
      <w:pPr>
        <w:ind w:left="0" w:right="0" w:firstLine="560"/>
        <w:spacing w:before="450" w:after="450" w:line="312" w:lineRule="auto"/>
      </w:pPr>
      <w:r>
        <w:rPr>
          <w:rFonts w:ascii="宋体" w:hAnsi="宋体" w:eastAsia="宋体" w:cs="宋体"/>
          <w:color w:val="000"/>
          <w:sz w:val="28"/>
          <w:szCs w:val="28"/>
        </w:rPr>
        <w:t xml:space="preserve">　　我镇坚持打防结合，严打行动卓有成效。针对小沙江刑事案件高发特别是“盗抢”案件和群众反映强烈的治安问题，我镇认真研究制订打击防范对策。我镇先后组织开展了“打盗抢、抓逃犯”、打击地下“六合彩”、“打黄打非”、反邪教、整治非法销售、安装卫视设备和非法转播接收境外卫视节目、“三口一屋”清理整治、学校周边治安整治、综治突击月等专项行动，共出动了宣传车12次、张贴标语300余幅、发放资料5000余份，有力地威慑了犯罪分子。</w:t>
      </w:r>
    </w:p>
    <w:p>
      <w:pPr>
        <w:ind w:left="0" w:right="0" w:firstLine="560"/>
        <w:spacing w:before="450" w:after="450" w:line="312" w:lineRule="auto"/>
      </w:pPr>
      <w:r>
        <w:rPr>
          <w:rFonts w:ascii="宋体" w:hAnsi="宋体" w:eastAsia="宋体" w:cs="宋体"/>
          <w:color w:val="000"/>
          <w:sz w:val="28"/>
          <w:szCs w:val="28"/>
        </w:rPr>
        <w:t xml:space="preserve">　　镇政府坚持“严打、严查、严处”方针，强化治安行政管理。严格依法查处各类治安行政违法案件，特别是重点治理涉赌、涉毒、镇区专项整治等社会治安热点问题。积极组织开展了“打击利用电子游戏设施设备进行赌博违法犯罪活动”、“歌舞娱乐场所扫黄禁毒专项整治”、“无证三车专项整治”等专项行动，维护小沙江的社会治安稳定。</w:t>
      </w:r>
    </w:p>
    <w:p>
      <w:pPr>
        <w:ind w:left="0" w:right="0" w:firstLine="560"/>
        <w:spacing w:before="450" w:after="450" w:line="312" w:lineRule="auto"/>
      </w:pPr>
      <w:r>
        <w:rPr>
          <w:rFonts w:ascii="宋体" w:hAnsi="宋体" w:eastAsia="宋体" w:cs="宋体"/>
          <w:color w:val="000"/>
          <w:sz w:val="28"/>
          <w:szCs w:val="28"/>
        </w:rPr>
        <w:t xml:space="preserve">　　纵观全年，我镇社会管理综合治理工作虽然取得一定成效，但我们离上级的要求与人民群众的满意度还有很大的差距，一是各项制度的执行不规范;二是基层基础工作还比较薄弱;三是创新不够;在明年我们将一如既往的高度重视综治工作，将重点做法几个方面：一是矛盾纠纷的排查和调解，化解积案，促进和谐稳定;二是夯实基层基础工作;三是加大打击处理力度，维护社会稳定;四是抓好各种形式的普法依法治理宣传工作;五是加强督办检查，确保各项工作的落实。</w:t>
      </w:r>
    </w:p>
    <w:p>
      <w:pPr>
        <w:ind w:left="0" w:right="0" w:firstLine="560"/>
        <w:spacing w:before="450" w:after="450" w:line="312" w:lineRule="auto"/>
      </w:pPr>
      <w:r>
        <w:rPr>
          <w:rFonts w:ascii="宋体" w:hAnsi="宋体" w:eastAsia="宋体" w:cs="宋体"/>
          <w:color w:val="000"/>
          <w:sz w:val="28"/>
          <w:szCs w:val="28"/>
        </w:rPr>
        <w:t xml:space="preserve">　　在今后的工作中，我们将继续认真落实综治责任制，努力提高社会管理水平，全力维护社会稳定，为小沙江经济发展营造良好的社会环境。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【篇六】政法委2024工作总结及2024年工作思路</w:t>
      </w:r>
    </w:p>
    <w:p>
      <w:pPr>
        <w:ind w:left="0" w:right="0" w:firstLine="560"/>
        <w:spacing w:before="450" w:after="450" w:line="312" w:lineRule="auto"/>
      </w:pPr>
      <w:r>
        <w:rPr>
          <w:rFonts w:ascii="宋体" w:hAnsi="宋体" w:eastAsia="宋体" w:cs="宋体"/>
          <w:color w:val="000"/>
          <w:sz w:val="28"/>
          <w:szCs w:val="28"/>
        </w:rPr>
        <w:t xml:space="preserve">　　年初以来，我市政法工作在市委政法委领导下以三级政法工作会议和市委三届四次、五次全会精神为指导，以创建平安、法治、诚信为目标，充分发挥职能作用，在全面履行工作职责的同时突出抓好规范执法行为、维护社会稳定、打击邪教等几项重点工作，为改善经济发展法治环境打下坚实的基础。</w:t>
      </w:r>
    </w:p>
    <w:p>
      <w:pPr>
        <w:ind w:left="0" w:right="0" w:firstLine="560"/>
        <w:spacing w:before="450" w:after="450" w:line="312" w:lineRule="auto"/>
      </w:pPr>
      <w:r>
        <w:rPr>
          <w:rFonts w:ascii="宋体" w:hAnsi="宋体" w:eastAsia="宋体" w:cs="宋体"/>
          <w:color w:val="000"/>
          <w:sz w:val="28"/>
          <w:szCs w:val="28"/>
        </w:rPr>
        <w:t xml:space="preserve">&gt;　　一、××年政法工作取得的成效</w:t>
      </w:r>
    </w:p>
    <w:p>
      <w:pPr>
        <w:ind w:left="0" w:right="0" w:firstLine="560"/>
        <w:spacing w:before="450" w:after="450" w:line="312" w:lineRule="auto"/>
      </w:pPr>
      <w:r>
        <w:rPr>
          <w:rFonts w:ascii="宋体" w:hAnsi="宋体" w:eastAsia="宋体" w:cs="宋体"/>
          <w:color w:val="000"/>
          <w:sz w:val="28"/>
          <w:szCs w:val="28"/>
        </w:rPr>
        <w:t xml:space="preserve">　　（一）围绕中心抓服务，优化执法环境促进经济发展工作取得新进展。</w:t>
      </w:r>
    </w:p>
    <w:p>
      <w:pPr>
        <w:ind w:left="0" w:right="0" w:firstLine="560"/>
        <w:spacing w:before="450" w:after="450" w:line="312" w:lineRule="auto"/>
      </w:pPr>
      <w:r>
        <w:rPr>
          <w:rFonts w:ascii="宋体" w:hAnsi="宋体" w:eastAsia="宋体" w:cs="宋体"/>
          <w:color w:val="000"/>
          <w:sz w:val="28"/>
          <w:szCs w:val="28"/>
        </w:rPr>
        <w:t xml:space="preserve">　　按照市委提出的“抢占制高点，提高竞争力，全面推进海林跨越发展”的总体要求，政法各部门加大了为经济建设服务的力度，今年我市已被牡市推荐为省级法治先进市。</w:t>
      </w:r>
    </w:p>
    <w:p>
      <w:pPr>
        <w:ind w:left="0" w:right="0" w:firstLine="560"/>
        <w:spacing w:before="450" w:after="450" w:line="312" w:lineRule="auto"/>
      </w:pPr>
      <w:r>
        <w:rPr>
          <w:rFonts w:ascii="宋体" w:hAnsi="宋体" w:eastAsia="宋体" w:cs="宋体"/>
          <w:color w:val="000"/>
          <w:sz w:val="28"/>
          <w:szCs w:val="28"/>
        </w:rPr>
        <w:t xml:space="preserve">　　⒈深入开展集中整治活动。围绕市委三届五次全会上提出的困绕全市经济发展的重点问题，在全市政法机关深入地开展了创建优良经济发展法制环境集中整治活动。整治活动中，政法各部门通过采取自查、面向社会各届征求意见、召开座谈会、入企调查等多种形式，共查出影响经济发展环境的问题五个方面十二条，对这些问题各部门实行逐条逐人进行整改，整改率达以上。</w:t>
      </w:r>
    </w:p>
    <w:p>
      <w:pPr>
        <w:ind w:left="0" w:right="0" w:firstLine="560"/>
        <w:spacing w:before="450" w:after="450" w:line="312" w:lineRule="auto"/>
      </w:pPr>
      <w:r>
        <w:rPr>
          <w:rFonts w:ascii="宋体" w:hAnsi="宋体" w:eastAsia="宋体" w:cs="宋体"/>
          <w:color w:val="000"/>
          <w:sz w:val="28"/>
          <w:szCs w:val="28"/>
        </w:rPr>
        <w:t xml:space="preserve">　　⒉突出部门特点，完善各项制度。市公安局交警大队开展了“绿色通道”，为家企业专门制发了个优化经济发展环境绿色通行证；各派出所推出了为经济建设服务“六登门”和“四式”服务制度，向辖区群众发放“服务质量评价卡”。市检察院完善了《为经济建设服务措施》、《优化经济发展环境细则》、《为工业立市服务的规范》；市法院将“优化”材料汇编成册，并将户牡市贵宾卡企业、户牡市首批挂牌服务企业、市户纳税万元以上重点企业、市户外来投资企业名单塑封成条，下发到每个审判人员、执行人员及每位执法监督员手中，要求从立案、审判、执行各环节谨慎行事，坚决杜绝上黑名单。</w:t>
      </w:r>
    </w:p>
    <w:p>
      <w:pPr>
        <w:ind w:left="0" w:right="0" w:firstLine="560"/>
        <w:spacing w:before="450" w:after="450" w:line="312" w:lineRule="auto"/>
      </w:pPr>
      <w:r>
        <w:rPr>
          <w:rFonts w:ascii="宋体" w:hAnsi="宋体" w:eastAsia="宋体" w:cs="宋体"/>
          <w:color w:val="000"/>
          <w:sz w:val="28"/>
          <w:szCs w:val="28"/>
        </w:rPr>
        <w:t xml:space="preserve">　　⒊贴近企业，解决实际问题。市委政法委对过去政法部门领导干部联系企业情况进行了调查和核实，重新调整了部分领导干部的联系企业，政法委及各部门领导干部共联系企业家。市公安局经过多方运做，盘活了海南斯达纸业公司，创产值万元，安排工人余人。政法各部门积极完成市委下达的包扶企业任务，帮助企业完成税收达万元，完成年初目标的。</w:t>
      </w:r>
    </w:p>
    <w:p>
      <w:pPr>
        <w:ind w:left="0" w:right="0" w:firstLine="560"/>
        <w:spacing w:before="450" w:after="450" w:line="312" w:lineRule="auto"/>
      </w:pPr>
      <w:r>
        <w:rPr>
          <w:rFonts w:ascii="宋体" w:hAnsi="宋体" w:eastAsia="宋体" w:cs="宋体"/>
          <w:color w:val="000"/>
          <w:sz w:val="28"/>
          <w:szCs w:val="28"/>
        </w:rPr>
        <w:t xml:space="preserve">　　⒋重拳出击，打击经济犯罪。月份，市公安机关共立案查结经济案件件人，为企业和群众挽回经济损失余万元检察机关查办贪污、贿赂、渎职等职务犯罪案件件人，渎职侵权局受理和初查渎职侵权案件件人市法院受理民商事案件件，结案件，结案率，执行标的额万元。法律援助工作发挥出应有作用，法援中心接待来访群众人次，申请法律援助件，办结件。司法部门办理各项公证件，律师事务所办理各种案件件，担当法律顾问家，并成立了法律顾问团，协助有关部门处理重大疑难案件件。</w:t>
      </w:r>
    </w:p>
    <w:p>
      <w:pPr>
        <w:ind w:left="0" w:right="0" w:firstLine="560"/>
        <w:spacing w:before="450" w:after="450" w:line="312" w:lineRule="auto"/>
      </w:pPr>
      <w:r>
        <w:rPr>
          <w:rFonts w:ascii="宋体" w:hAnsi="宋体" w:eastAsia="宋体" w:cs="宋体"/>
          <w:color w:val="000"/>
          <w:sz w:val="28"/>
          <w:szCs w:val="28"/>
        </w:rPr>
        <w:t xml:space="preserve">　　（二）提升素质抓监督，规范执法行为取得新成效。</w:t>
      </w:r>
    </w:p>
    <w:p>
      <w:pPr>
        <w:ind w:left="0" w:right="0" w:firstLine="560"/>
        <w:spacing w:before="450" w:after="450" w:line="312" w:lineRule="auto"/>
      </w:pPr>
      <w:r>
        <w:rPr>
          <w:rFonts w:ascii="宋体" w:hAnsi="宋体" w:eastAsia="宋体" w:cs="宋体"/>
          <w:color w:val="000"/>
          <w:sz w:val="28"/>
          <w:szCs w:val="28"/>
        </w:rPr>
        <w:t xml:space="preserve">　　按照上级要求，全市政法系统从月份开始认真开展了“规范执法行为，促进执法公正”专项整改活动，通过细致工作，取得了显著的成效。</w:t>
      </w:r>
    </w:p>
    <w:p>
      <w:pPr>
        <w:ind w:left="0" w:right="0" w:firstLine="560"/>
        <w:spacing w:before="450" w:after="450" w:line="312" w:lineRule="auto"/>
      </w:pPr>
      <w:r>
        <w:rPr>
          <w:rFonts w:ascii="宋体" w:hAnsi="宋体" w:eastAsia="宋体" w:cs="宋体"/>
          <w:color w:val="000"/>
          <w:sz w:val="28"/>
          <w:szCs w:val="28"/>
        </w:rPr>
        <w:t xml:space="preserve">　　一是广泛宣传，制造氛围。我们始终把宣传工作贯穿于活动过程中，活动一开始，我们就主动与广播电视台联系，录制了广播电视讲话，讲清了活动相关事项，公布了举报电话，倡导群众积极参与并适时监督整改活动。政法各部门分别采取简报、专栏、标语等形式，宣传本部门的活动进展情况。我们还积极与日报联系，取得了编辑部的支持，整体构划了专项整改活动宣传版面。截止到目前，各部门共在各类新闻媒体上发表文章篇。上报下达各种简报余期。二是认真查摆，敢于揭短亮丑。为了切实把自身存在的问题找准摸透，政法各部门都采取了刀尖向内和面向群众的办法，认真进行了查摆。市检察院对××年以来办理的自侦案件全面进行自查；市公安局召开三个层次的座谈会，即局机关科所队长会、检、法、司、法制局等各执法监督部门人员会、社会各届群众会，广泛征求意见，并结合当前正在开展的大接访活动，逐一从群众信访问题中查找市法院面向市四家班子领导及来院的当事人、律师、法律工作者等广泛征求意见，并且对去年月份至今年月份以来审结的件案件进行普查，从案件办理中查找问题，共查找出在案件质量、队伍建设、审判工作、信仿工作、执行工作等五个方面个问题；市司法局结合“四五”普法验收，深入到全市各单位征求意见。通过采取各种行之有效的措施，我市政法各部门共查找出各种问题个，其中国共产党性问题个，个性问题个。三是边查边改，整改成效明显。在专项整改中，各部门坚持边查边改，责任到人，对可以立即解决的问题马上解决，对不能立即解决的问题制定了整改措施，限期进行解决。市司法局全面推行阳光司法，对违法违纪的３名律师、法律服务工作者和出具假证的公证员全部清除司法行政队伍。对３处外地黑律师、法律服务工作者设立的接待站（点）给予摘牌。市法院针对律师提出的离婚案件立案程序繁琐情况，进行了修正，由原来所需要证明材料五项改为三项，方便了当事人。针对当事人反映强烈的立案窗口服务质量不佳、诉讼证据和立案证据混淆、有推拖等靠现象等问题，对立案庭人员做了重大调整，调整后的立案工作得到了当事人的认可。市公安局及时纠正了一起伤害案件嫌疑人取保到期一直没有解除的问题，为当事人办理了解除手续，并返还了保证金。截止到目前，已整改各类问题起，占总数的％。四是建立制度，逐步形成规范。截止目前全市政法系统共制定项千余条制度。政法委针对全市政法各部门规范执法行为工作情况，研究制定了政法机关“六要”工作守则，即：执法思想要端正，证据意识要增强，办案程序要合法，处理案件要公正，群众咨疑要讲清，接受监督要经常。市检察院针对一起当事人上访案件研究制定了《案件回访制度》、《案件专访制度》，同时结合案件诉讼情况，制定了《案件诉讼跟踪卡》和《安全责任卡》，市公安局针对查摆出的问题，进一步修订完善了《市公安局执法行为工作规范》，该规范规范了办案、执法、侦察等各方面的工作，内容详细全面，对落实公正执法具有较强操作性。市法院针对新时期执法工作出现的新情况新问题，着手《市法院制度汇编》的编撰工作，计划于月末完成。汇编内共有项制度，其中有项是新建制度。市法院和市司法局还分别实行法律文书现金奖惩制，奖优罚劣。五是培训措施具体。在领导班子考核上与市委组织部共同研究制定考核方案，面向全体干警印发了领导班子考核测评表，并采取闭卷的方式组织领导干部进行政治理论考试，使每名领导干部重新找准了定位，明确了整改的方向。在干警培训上各部门突出部门特点，有针对性地开展各种培训，从多角度全方位地提高干警的素质。六是解决涉法信访案件措施具体。按照全省开展攻坚会战的总体部署，我们又组织政法各部门对涉法信访案件进行了排查，在摸清底数的基础上，我们根据案件的不同情况，采取不同的对策，加大了处理的力度，实行涉法信访案件周报制。成功地解决了镇郝文珍多年上访案、镇闫秀芬诉岳某投毒案、蔬菜村村民许文太上访案。受到了社会各届的高度赞誉。我们还重点对各领导机关转交的案件进行督办落实，召开案件协调会次，协调案件件。</w:t>
      </w:r>
    </w:p>
    <w:p>
      <w:pPr>
        <w:ind w:left="0" w:right="0" w:firstLine="560"/>
        <w:spacing w:before="450" w:after="450" w:line="312" w:lineRule="auto"/>
      </w:pPr>
      <w:r>
        <w:rPr>
          <w:rFonts w:ascii="宋体" w:hAnsi="宋体" w:eastAsia="宋体" w:cs="宋体"/>
          <w:color w:val="000"/>
          <w:sz w:val="28"/>
          <w:szCs w:val="28"/>
        </w:rPr>
        <w:t xml:space="preserve">　　（三）围绕大局抓防控，维护社会稳定工作取得新成就。</w:t>
      </w:r>
    </w:p>
    <w:p>
      <w:pPr>
        <w:ind w:left="0" w:right="0" w:firstLine="560"/>
        <w:spacing w:before="450" w:after="450" w:line="312" w:lineRule="auto"/>
      </w:pPr>
      <w:r>
        <w:rPr>
          <w:rFonts w:ascii="宋体" w:hAnsi="宋体" w:eastAsia="宋体" w:cs="宋体"/>
          <w:color w:val="000"/>
          <w:sz w:val="28"/>
          <w:szCs w:val="28"/>
        </w:rPr>
        <w:t xml:space="preserve">　　一是完善制度，提供保障。市委、市政府对维护稳定工作高度重视，结合全市稳定工作实际情况，研究制定了《全市预防突发事件紧急预案》和《全市信访工作联席会议制度》，共分成个组，由市级领导任组长，明确了各组的工作职责和任务。加强了各单位情报信息员的选拔，由市综治办统一组织考核，及时调换不合格人员５人。对各单位稳定工作实行日报、周报、月报制。二是深入排查，扼制隐患。在４月份和月份，由市综治办牵头，组织全市各党委、总支及相关单位开展了大规模的矛盾纠纷排查会战活动，在排查中，实行三条线网络式排查，即各乡镇辐射到村屯，市直各党委（总支）辐射到职工、家属，政法各部门辐射到基层科所队庭室、管区、包片民警，形成了上下贯通，辐射全市的排查网，扫除了空白点和死角死面。月份，共排查出林地土地纠纷、社保、退耕还林、土地二轮承包、三轮车落户等个方面的矛盾纠纷件，对这些矛盾逐起建立了台帐，逐起进行分析。特别是三轮车超量落户问题，市政府、市交警队组织部分涉及群众，在电视台市民论坛栏目中当场与群众答疑，并就相关政策进行了细致的讲解，在晚间黄金时段进行了连续播放，及时化解了群众的矛盾，取得了良好的社会效果。截止到目前，已化解各类矛盾件，调处成功率达到％以上。</w:t>
      </w:r>
    </w:p>
    <w:p>
      <w:pPr>
        <w:ind w:left="0" w:right="0" w:firstLine="560"/>
        <w:spacing w:before="450" w:after="450" w:line="312" w:lineRule="auto"/>
      </w:pPr>
      <w:r>
        <w:rPr>
          <w:rFonts w:ascii="宋体" w:hAnsi="宋体" w:eastAsia="宋体" w:cs="宋体"/>
          <w:color w:val="000"/>
          <w:sz w:val="28"/>
          <w:szCs w:val="28"/>
        </w:rPr>
        <w:t xml:space="preserve">　　（四）突出重点抓打邪，隐蔽战线斗争夺取新胜利。</w:t>
      </w:r>
    </w:p>
    <w:p>
      <w:pPr>
        <w:ind w:left="0" w:right="0" w:firstLine="560"/>
        <w:spacing w:before="450" w:after="450" w:line="312" w:lineRule="auto"/>
      </w:pPr>
      <w:r>
        <w:rPr>
          <w:rFonts w:ascii="宋体" w:hAnsi="宋体" w:eastAsia="宋体" w:cs="宋体"/>
          <w:color w:val="000"/>
          <w:sz w:val="28"/>
          <w:szCs w:val="28"/>
        </w:rPr>
        <w:t xml:space="preserve">　　一是反邪教警示教育活动效果明显。在城区和各乡镇驻地的街道深入开展了反邪教警示教育活动，活动期间，组织召开督导会议次，基层动员会和培训班次，印发宣传单万张，《宣传题纲》册，发放影碟套，悬挂过街红幅，张贴标语近万条，举行文体活动场次，大型《不让邪教进社区》游行活动次，入户宣传率达到以上，群众受教育面达到。二是深入开展多种形式的教育转化工作。进一步推进了“四个纳入”和“五位一体”工作机制的落实，完善了“三级四包”责任制，对全市重点“×××”人员重新调整了从市级领导到乡村、社区干部包保教对象，明确了具体工作任务。年初我市共有未转化×××人员１８人，现已转化人，转化率达。对解教和释放人员采取由市办公室工作人员与包教小组成员一起直接见面的形式，确定其转化程度，采取必要的措施。并在生活上给予关心和照顾，为其解决实际困难。我市目前现有解教和释放人员人，没有出现反弹现象。三是加大了防范控制和打击力度。在春节、两会、⒌等敏感日期，与公安国保部门、广电局、邮政、通讯、文化市场管理等部门采取果断措施，防止出现“×××”邪教组织利用有线电视插播、网络等进行非法宣传，成功地阻断了２次不正常信号的传播。结合我市市情，市委办公室从月日组织全市各部门利用个月的时间开展严控严打“×××”违法犯罪活动的专项斗争，有效扼制其违法犯罪势头。在专项斗争中，公安机关共查找并发现“×××”散发非法宣传品案件线索起，锁定“×××”重点嫌疑人员人，全市各单位共收缴非法宣传品份，光碟张（其中公安机关收缴份，光碟张）。月份，我市共抓获印制、散发反动宣传品违法犯罪人员人，缴获了一批印刷设备和非法宣传品。四是忠诚教育活动成效显著。从月初开始，市委办工作人员开展了忠诚教育活动，通过集中学习，共查摆出自身存在问题和单位在防范处理邪教问题条，其中国共产党性问题条，个性问题条，逐条制定了整改意见，增强了全体工作人员的责任感和使命感，从而坚定了干好本职工作的决心。并且对在职工作人员全部进行了政审，共写出政审材料份，三名办在职干部中亲属无一人习练过“×××”。</w:t>
      </w:r>
    </w:p>
    <w:p>
      <w:pPr>
        <w:ind w:left="0" w:right="0" w:firstLine="560"/>
        <w:spacing w:before="450" w:after="450" w:line="312" w:lineRule="auto"/>
      </w:pPr>
      <w:r>
        <w:rPr>
          <w:rFonts w:ascii="宋体" w:hAnsi="宋体" w:eastAsia="宋体" w:cs="宋体"/>
          <w:color w:val="000"/>
          <w:sz w:val="28"/>
          <w:szCs w:val="28"/>
        </w:rPr>
        <w:t xml:space="preserve">　　（五）从严治警抓教育，政法队伍建设有新加强。</w:t>
      </w:r>
    </w:p>
    <w:p>
      <w:pPr>
        <w:ind w:left="0" w:right="0" w:firstLine="560"/>
        <w:spacing w:before="450" w:after="450" w:line="312" w:lineRule="auto"/>
      </w:pPr>
      <w:r>
        <w:rPr>
          <w:rFonts w:ascii="宋体" w:hAnsi="宋体" w:eastAsia="宋体" w:cs="宋体"/>
          <w:color w:val="000"/>
          <w:sz w:val="28"/>
          <w:szCs w:val="28"/>
        </w:rPr>
        <w:t xml:space="preserve">　　一是抓好《纲要》学习。我们组织全体干警认真学习了《实施纲要》，并且结合实际进行讨论，人人有学习笔记和学习心得。为检验学习效果，政法委对政法各部门学习情况进行了抽考。其次细化任务，建立制度。政法各部门均制定了&gt;一是要深入开展矛盾纠纷排查调处工作。要进一步健全和完善矛盾纠纷排查调处各项制度，建立起多方动手、互联互动、高效运行的工作机制，保证矛盾纠纷排查工作领导、部门、属地三方一体的责任落实到位。要切实发挥政法基层组织和人民调解组织的第一道防线作用，力争把矛盾解决在萌芽状态。全年要组织不少于二次的大规模矛盾纠纷排查活动，矛盾排查化解率要达到以上。</w:t>
      </w:r>
    </w:p>
    <w:p>
      <w:pPr>
        <w:ind w:left="0" w:right="0" w:firstLine="560"/>
        <w:spacing w:before="450" w:after="450" w:line="312" w:lineRule="auto"/>
      </w:pPr>
      <w:r>
        <w:rPr>
          <w:rFonts w:ascii="宋体" w:hAnsi="宋体" w:eastAsia="宋体" w:cs="宋体"/>
          <w:color w:val="000"/>
          <w:sz w:val="28"/>
          <w:szCs w:val="28"/>
        </w:rPr>
        <w:t xml:space="preserve">　　二是要加强群体性事件信息管理及处置工作。要进一步健全情报信息网络建设，及早发现和掌握群体性事件的深层性、内幕性信息。要加强信息员队伍建设，一旦发现群体性事件苗头，及时向相关部门汇报。对发生的群体性事件要妥善处置，防止事态扩大。</w:t>
      </w:r>
    </w:p>
    <w:p>
      <w:pPr>
        <w:ind w:left="0" w:right="0" w:firstLine="560"/>
        <w:spacing w:before="450" w:after="450" w:line="312" w:lineRule="auto"/>
      </w:pPr>
      <w:r>
        <w:rPr>
          <w:rFonts w:ascii="宋体" w:hAnsi="宋体" w:eastAsia="宋体" w:cs="宋体"/>
          <w:color w:val="000"/>
          <w:sz w:val="28"/>
          <w:szCs w:val="28"/>
        </w:rPr>
        <w:t xml:space="preserve">　　三是要加强对“×××”等邪教组织的打击防范力度。要根据×××的新动态及时研究部门的工作方法，做好预防。要加强对节假日、敏感日和重点部门防控，防止“×××”进京滋事和利用电视网络进行反动宣传。要不断巩固转化成果，防止出现反复。确保“四个零”的工作目标达到连续。加强办工作人员的素质的提高。</w:t>
      </w:r>
    </w:p>
    <w:p>
      <w:pPr>
        <w:ind w:left="0" w:right="0" w:firstLine="560"/>
        <w:spacing w:before="450" w:after="450" w:line="312" w:lineRule="auto"/>
      </w:pPr>
      <w:r>
        <w:rPr>
          <w:rFonts w:ascii="宋体" w:hAnsi="宋体" w:eastAsia="宋体" w:cs="宋体"/>
          <w:color w:val="000"/>
          <w:sz w:val="28"/>
          <w:szCs w:val="28"/>
        </w:rPr>
        <w:t xml:space="preserve">　　（二）全力推进创建平安活动，为全市发展提供良好的社会治安环境。</w:t>
      </w:r>
    </w:p>
    <w:p>
      <w:pPr>
        <w:ind w:left="0" w:right="0" w:firstLine="560"/>
        <w:spacing w:before="450" w:after="450" w:line="312" w:lineRule="auto"/>
      </w:pPr>
      <w:r>
        <w:rPr>
          <w:rFonts w:ascii="宋体" w:hAnsi="宋体" w:eastAsia="宋体" w:cs="宋体"/>
          <w:color w:val="000"/>
          <w:sz w:val="28"/>
          <w:szCs w:val="28"/>
        </w:rPr>
        <w:t xml:space="preserve">　　要进一步落实社会治安综合治理各项措施，坚持打防结合、预防为主的方针，建立起党委、政府统一领导，综合治理组织具体协调，以公安机关为主力军，以群防群治力量为依托，以社会面、居民区和内部单位的防范工作为基础，以案件多发的人群、区域、行业、时段为重点，点线面结合，专群结合的社会治安防控网络。深入开展“四五”普法工作，不断提高全民法律意识。大力开展刑释解教人员犯罪工作预防工作，降低重新犯罪率。要深入开展“畅通工程”和“创建平安大道”活动，切实预防重特大交通和火灾事故的发生。要坚持严打方针不动摇，结合市情，确定打击重点，人民群众的安全感不断增强。</w:t>
      </w:r>
    </w:p>
    <w:p>
      <w:pPr>
        <w:ind w:left="0" w:right="0" w:firstLine="560"/>
        <w:spacing w:before="450" w:after="450" w:line="312" w:lineRule="auto"/>
      </w:pPr>
      <w:r>
        <w:rPr>
          <w:rFonts w:ascii="宋体" w:hAnsi="宋体" w:eastAsia="宋体" w:cs="宋体"/>
          <w:color w:val="000"/>
          <w:sz w:val="28"/>
          <w:szCs w:val="28"/>
        </w:rPr>
        <w:t xml:space="preserve">　　（三）全力推进创建法治活动，为全市发展提供良好的社会法治环境。</w:t>
      </w:r>
    </w:p>
    <w:p>
      <w:pPr>
        <w:ind w:left="0" w:right="0" w:firstLine="560"/>
        <w:spacing w:before="450" w:after="450" w:line="312" w:lineRule="auto"/>
      </w:pPr>
      <w:r>
        <w:rPr>
          <w:rFonts w:ascii="宋体" w:hAnsi="宋体" w:eastAsia="宋体" w:cs="宋体"/>
          <w:color w:val="000"/>
          <w:sz w:val="28"/>
          <w:szCs w:val="28"/>
        </w:rPr>
        <w:t xml:space="preserve">　　一要加大对政法部门的执法监督。要建立起执法监督的大格局，促进执法活动中问题的解决；要把监督的重点放在对程序问题的监督上，从源头上防止错案的发生；对政法机关的执法人员失职、渎职等职务犯罪案件要严厉查处，绝不护短。在政法机关开展精品案件和最佳最差办案人员评选活动，奖优罚劣，建立起人人争当的先优的机制。</w:t>
      </w:r>
    </w:p>
    <w:p>
      <w:pPr>
        <w:ind w:left="0" w:right="0" w:firstLine="560"/>
        <w:spacing w:before="450" w:after="450" w:line="312" w:lineRule="auto"/>
      </w:pPr>
      <w:r>
        <w:rPr>
          <w:rFonts w:ascii="宋体" w:hAnsi="宋体" w:eastAsia="宋体" w:cs="宋体"/>
          <w:color w:val="000"/>
          <w:sz w:val="28"/>
          <w:szCs w:val="28"/>
        </w:rPr>
        <w:t xml:space="preserve">　　二要提高为经济建设服务的水平。要对政法机关领导干部联系企业情况进行检查，提高服务质量，通过采取各种形之有效的措施，在服务上更具体、更贴近企业的需要。加大经济犯罪打击力度。</w:t>
      </w:r>
    </w:p>
    <w:p>
      <w:pPr>
        <w:ind w:left="0" w:right="0" w:firstLine="560"/>
        <w:spacing w:before="450" w:after="450" w:line="312" w:lineRule="auto"/>
      </w:pPr>
      <w:r>
        <w:rPr>
          <w:rFonts w:ascii="宋体" w:hAnsi="宋体" w:eastAsia="宋体" w:cs="宋体"/>
          <w:color w:val="000"/>
          <w:sz w:val="28"/>
          <w:szCs w:val="28"/>
        </w:rPr>
        <w:t xml:space="preserve">　　三要切实加强政法队伍建设。要以开展向先优模范人物学习、党风廉政建设、岗位练兵比武、创建学习型政法机关等活动为载体，不断加强政法队伍建设。要按照《全市政法系统至××年干警培训规划》的总体安排，抓好政法干警培训工作，政法干警的素质明显提升。要坚持典型引路的工作方法，做好典型的培养，形成梯次结构，要扩大典型群体，掀起人人争当先优的高潮。人民群众对政法机关满意率达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2024-10-19T06:16:04+08:00</dcterms:created>
  <dcterms:modified xsi:type="dcterms:W3CDTF">2024-10-19T06:16:04+08:00</dcterms:modified>
</cp:coreProperties>
</file>

<file path=docProps/custom.xml><?xml version="1.0" encoding="utf-8"?>
<Properties xmlns="http://schemas.openxmlformats.org/officeDocument/2006/custom-properties" xmlns:vt="http://schemas.openxmlformats.org/officeDocument/2006/docPropsVTypes"/>
</file>