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店铺装修最后收尾工作总结(优选50篇)</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店铺装修最后收尾工作总结1尊敬的各位领导、各位同事，大家好：紧张、忙绿、丰盛、而又难忘的20xx已经过去，充满期待的20xx已经来到，回首过去一年的工作，既有收获的喜悦也有不足的反思。在这新年伊始之际，很有必要静下心来对一年来的生活、工作、...</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店铺装修最后收尾工作总结2</w:t>
      </w:r>
    </w:p>
    <w:p>
      <w:pPr>
        <w:ind w:left="0" w:right="0" w:firstLine="560"/>
        <w:spacing w:before="450" w:after="450" w:line="312" w:lineRule="auto"/>
      </w:pPr>
      <w:r>
        <w:rPr>
          <w:rFonts w:ascii="宋体" w:hAnsi="宋体" w:eastAsia="宋体" w:cs="宋体"/>
          <w:color w:val="000"/>
          <w:sz w:val="28"/>
          <w:szCs w:val="28"/>
        </w:rPr>
        <w:t xml:space="preserve">贵公司办公楼首期装修工程，在贵公司的大力支持和积极配合下，经过各施工单位的努力协作，目前已竣工交付使用，并于XX年2月11日通过市建委质监站验收，初评为优良工程。为提高我公司自身的工程管理水平，我公司有关人员对工程作了总结和分析，涉及其他施工单位所属工作的一些实际情况及相关影响，一起在此向贵公司汇报。</w:t>
      </w:r>
    </w:p>
    <w:p>
      <w:pPr>
        <w:ind w:left="0" w:right="0" w:firstLine="560"/>
        <w:spacing w:before="450" w:after="450" w:line="312" w:lineRule="auto"/>
      </w:pPr>
      <w:r>
        <w:rPr>
          <w:rFonts w:ascii="宋体" w:hAnsi="宋体" w:eastAsia="宋体" w:cs="宋体"/>
          <w:color w:val="000"/>
          <w:sz w:val="28"/>
          <w:szCs w:val="28"/>
        </w:rPr>
        <w:t xml:space="preserve">&gt;一、 关于设计：</w:t>
      </w:r>
    </w:p>
    <w:p>
      <w:pPr>
        <w:ind w:left="0" w:right="0" w:firstLine="560"/>
        <w:spacing w:before="450" w:after="450" w:line="312" w:lineRule="auto"/>
      </w:pPr>
      <w:r>
        <w:rPr>
          <w:rFonts w:ascii="宋体" w:hAnsi="宋体" w:eastAsia="宋体" w:cs="宋体"/>
          <w:color w:val="000"/>
          <w:sz w:val="28"/>
          <w:szCs w:val="28"/>
        </w:rPr>
        <w:t xml:space="preserve">我公司设计人员根据贵公司领导提出的“装修效果达到现代感强、开放舒适、体现企业形象、中高档次”的要求对设计进行了较大改进，但平面布局不变，天花基本不变，只改动对装修效果影响较大的大堂天花，故对其他工程的施工基本不造成影响。多功能会议厅天花因涉及消防，电气照明，空调等设计，原来不作修改，但基本完工时发现效果确实欠佳，压迫感严重，最后不得不作作废更改;乒乓球室原设计不符合运动要求而将天花高度升高到最大限度。装饰设计只改动立面，几乎所有的立面和饰面均重新设计，共重新出图66张，因设计修改是与工地开工同时进行，我公司共安排了4名设计师参予此项设计，在以设计质量至上的前提下加班工作;设计过程中一个立面效果往往经多次讨论修改才能成稿，最后总体设计方案，如今完工后已可以验证，总的来说体现了贵公司提出的装修宗旨和设计主题。但由于本装饰设计工作量大，要求高，以至98年12月初才能全面完成本装饰设计修改。</w:t>
      </w:r>
    </w:p>
    <w:p>
      <w:pPr>
        <w:ind w:left="0" w:right="0" w:firstLine="560"/>
        <w:spacing w:before="450" w:after="450" w:line="312" w:lineRule="auto"/>
      </w:pPr>
      <w:r>
        <w:rPr>
          <w:rFonts w:ascii="宋体" w:hAnsi="宋体" w:eastAsia="宋体" w:cs="宋体"/>
          <w:color w:val="000"/>
          <w:sz w:val="28"/>
          <w:szCs w:val="28"/>
        </w:rPr>
        <w:t xml:space="preserve">而其他工程的设计，电气照明、门禁、消防、监控、空调工程设计由于与施工现场实际情况差异以及图纸会审后发现错漏，开工后均由原设计单位作了一定修改、电气照明修改最大。而综合布线、背景音乐则开工后才边设计边施工。</w:t>
      </w:r>
    </w:p>
    <w:p>
      <w:pPr>
        <w:ind w:left="0" w:right="0" w:firstLine="560"/>
        <w:spacing w:before="450" w:after="450" w:line="312" w:lineRule="auto"/>
      </w:pPr>
      <w:r>
        <w:rPr>
          <w:rFonts w:ascii="宋体" w:hAnsi="宋体" w:eastAsia="宋体" w:cs="宋体"/>
          <w:color w:val="000"/>
          <w:sz w:val="28"/>
          <w:szCs w:val="28"/>
        </w:rPr>
        <w:t xml:space="preserve">&gt;二、 关于施工管理和人力安排：</w:t>
      </w:r>
    </w:p>
    <w:p>
      <w:pPr>
        <w:ind w:left="0" w:right="0" w:firstLine="560"/>
        <w:spacing w:before="450" w:after="450" w:line="312" w:lineRule="auto"/>
      </w:pPr>
      <w:r>
        <w:rPr>
          <w:rFonts w:ascii="宋体" w:hAnsi="宋体" w:eastAsia="宋体" w:cs="宋体"/>
          <w:color w:val="000"/>
          <w:sz w:val="28"/>
          <w:szCs w:val="28"/>
        </w:rPr>
        <w:t xml:space="preserve">就我公司而言，对本项工程非常重视，在管理人员、作业班组、施工器材、材料采购、资金分配几方面均优先安排;管理人员人力安排上，派出施工管理员7人，材料员3人，现场设计监督2人，质安监督2人，现场电工3人，12月底后增加2名施工员。管理上采取施工主管统筹、施工员分楼层管理，交叉复核、多层把关、责任到人的方法。</w:t>
      </w:r>
    </w:p>
    <w:p>
      <w:pPr>
        <w:ind w:left="0" w:right="0" w:firstLine="560"/>
        <w:spacing w:before="450" w:after="450" w:line="312" w:lineRule="auto"/>
      </w:pPr>
      <w:r>
        <w:rPr>
          <w:rFonts w:ascii="宋体" w:hAnsi="宋体" w:eastAsia="宋体" w:cs="宋体"/>
          <w:color w:val="000"/>
          <w:sz w:val="28"/>
          <w:szCs w:val="28"/>
        </w:rPr>
        <w:t xml:space="preserve">至于作业班组，首期安排木工6班，1月11日后增至9班;首期安排瓦工2班，1月6日后增至7班;安排油漆工3班，石工2班，五金铁工班3班，玻璃工、木地板工、搬运工和杂工各一班;根据可施工面和实际情况安排进场作业人数，前期作业人员一般为45至90人，后期则保持145~165人，最高日达183人。本工程自始至终我公司人力安排充裕。</w:t>
      </w:r>
    </w:p>
    <w:p>
      <w:pPr>
        <w:ind w:left="0" w:right="0" w:firstLine="560"/>
        <w:spacing w:before="450" w:after="450" w:line="312" w:lineRule="auto"/>
      </w:pPr>
      <w:r>
        <w:rPr>
          <w:rFonts w:ascii="宋体" w:hAnsi="宋体" w:eastAsia="宋体" w:cs="宋体"/>
          <w:color w:val="000"/>
          <w:sz w:val="28"/>
          <w:szCs w:val="28"/>
        </w:rPr>
        <w:t xml:space="preserve">在施工期间，我公司坚持星期二、五管理人员一小时例会，每日班后半小时班组长碰头会制度。及时交流情况、解决问题、调配人力;每次开会均特别强调质量和安全问题。管理人员日平均工作时间普遍在12小时以上(贵公司现场管理人员也经常如此)，由于长时间超负荷工作，后期有2名施工员出现腰痛疾患，但考虑工期紧张，均未请病假休息。</w:t>
      </w:r>
    </w:p>
    <w:p>
      <w:pPr>
        <w:ind w:left="0" w:right="0" w:firstLine="560"/>
        <w:spacing w:before="450" w:after="450" w:line="312" w:lineRule="auto"/>
      </w:pPr>
      <w:r>
        <w:rPr>
          <w:rFonts w:ascii="宋体" w:hAnsi="宋体" w:eastAsia="宋体" w:cs="宋体"/>
          <w:color w:val="000"/>
          <w:sz w:val="28"/>
          <w:szCs w:val="28"/>
        </w:rPr>
        <w:t xml:space="preserve">整体工程的施工管理，由于我公司与其他工程公司一样同属十一家施工单位的其中一员，而装饰设计的更改对其他施工又无太大影响，故除了周会外，工程初期缺乏主动的沟通和协商，后来发现各施工单位均不同程度地出现本可以避免的定位失误(天花高度、平面布局、地面标高等进场施工前早已标明，这几方面参数设计上一再声明不作任何改动)，导致返工和拖延工期;后经贵公司的督导和大力支持，我公司加强了与各施工单位的联系，直接参予测量开线，经常复核、及时督促纠正，各有关单位之间中后期亦积极配合，主动商量讨论，抢回不少施工时间。在如此短时间内，十几家单位同时作业，虽然曾经出现过一些混乱情况，但未发生过任何大的冲突，也属难得。</w:t>
      </w:r>
    </w:p>
    <w:p>
      <w:pPr>
        <w:ind w:left="0" w:right="0" w:firstLine="560"/>
        <w:spacing w:before="450" w:after="450" w:line="312" w:lineRule="auto"/>
      </w:pPr>
      <w:r>
        <w:rPr>
          <w:rFonts w:ascii="宋体" w:hAnsi="宋体" w:eastAsia="宋体" w:cs="宋体"/>
          <w:color w:val="000"/>
          <w:sz w:val="28"/>
          <w:szCs w:val="28"/>
        </w:rPr>
        <w:t xml:space="preserve">&gt;三、 关于工程质量</w:t>
      </w:r>
    </w:p>
    <w:p>
      <w:pPr>
        <w:ind w:left="0" w:right="0" w:firstLine="560"/>
        <w:spacing w:before="450" w:after="450" w:line="312" w:lineRule="auto"/>
      </w:pPr>
      <w:r>
        <w:rPr>
          <w:rFonts w:ascii="宋体" w:hAnsi="宋体" w:eastAsia="宋体" w:cs="宋体"/>
          <w:color w:val="000"/>
          <w:sz w:val="28"/>
          <w:szCs w:val="28"/>
        </w:rPr>
        <w:t xml:space="preserve">我公司历来注重工程质量，此工地更是把质量放在首位;任何项目施工前均集中设计员，施工员、材料员、班组长对图纸进行会审，确定施工方法、提出材料要求、预测将出现的问题并讨论解决的方法，设计、施工、材料三方位监督，查核工程质量，务求达到最佳效果。</w:t>
      </w:r>
    </w:p>
    <w:p>
      <w:pPr>
        <w:ind w:left="0" w:right="0" w:firstLine="560"/>
        <w:spacing w:before="450" w:after="450" w:line="312" w:lineRule="auto"/>
      </w:pPr>
      <w:r>
        <w:rPr>
          <w:rFonts w:ascii="宋体" w:hAnsi="宋体" w:eastAsia="宋体" w:cs="宋体"/>
          <w:color w:val="000"/>
          <w:sz w:val="28"/>
          <w:szCs w:val="28"/>
        </w:rPr>
        <w:t xml:space="preserve">可以说，此项工程(包括表面看不到的隐蔽工程)我公司绝无人为的偷工减料现象，相反不惜增大成本地保证材料的最佳质量;比如电梯间墙身米黄石材，花了近20天时间，走遍省内所有大的进口石材公司，才从2024多平方米板材中挑选出500多平方米佳品，地面用金麻石，我公司发现有家香港公司的新款石样板要比原送给贵公司的样板好看很多，遂冒险交订金从香港重新入货;八楼大堂的铝板焗油(氟炭喷涂)，原定天蓝色，但试装时发现效果欠佳，于是立即组织设计人员讨论改色，重新喷涂;而所有的饰面木板亦经过精心筛选;当然我公司的工程成本也超出了原定预算;单卫生间门改胶板一项就损失了肆万多元。但毕竟信誉和质量始终是我们的首要追求。</w:t>
      </w:r>
    </w:p>
    <w:p>
      <w:pPr>
        <w:ind w:left="0" w:right="0" w:firstLine="560"/>
        <w:spacing w:before="450" w:after="450" w:line="312" w:lineRule="auto"/>
      </w:pPr>
      <w:r>
        <w:rPr>
          <w:rFonts w:ascii="宋体" w:hAnsi="宋体" w:eastAsia="宋体" w:cs="宋体"/>
          <w:color w:val="000"/>
          <w:sz w:val="28"/>
          <w:szCs w:val="28"/>
        </w:rPr>
        <w:t xml:space="preserve">我们感到遗憾的是由于赶工，而且多工种交叉作业，有些地方工程质量仍不尽人意、半成品装饰保护难以实施，导致达不到最理想效果;如地面砖石铺贴个别部位欠平整、个别工艺门压制得不够平直等问题。此工地完工后，我公司已多次开会回顾总结，弄清得失、发扬优点、吸取教训，相信我们的水平会不断提高。</w:t>
      </w:r>
    </w:p>
    <w:p>
      <w:pPr>
        <w:ind w:left="0" w:right="0" w:firstLine="560"/>
        <w:spacing w:before="450" w:after="450" w:line="312" w:lineRule="auto"/>
      </w:pPr>
      <w:r>
        <w:rPr>
          <w:rFonts w:ascii="宋体" w:hAnsi="宋体" w:eastAsia="宋体" w:cs="宋体"/>
          <w:color w:val="000"/>
          <w:sz w:val="28"/>
          <w:szCs w:val="28"/>
        </w:rPr>
        <w:t xml:space="preserve">&gt;四、 关于工期和协作</w:t>
      </w:r>
    </w:p>
    <w:p>
      <w:pPr>
        <w:ind w:left="0" w:right="0" w:firstLine="560"/>
        <w:spacing w:before="450" w:after="450" w:line="312" w:lineRule="auto"/>
      </w:pPr>
      <w:r>
        <w:rPr>
          <w:rFonts w:ascii="宋体" w:hAnsi="宋体" w:eastAsia="宋体" w:cs="宋体"/>
          <w:color w:val="000"/>
          <w:sz w:val="28"/>
          <w:szCs w:val="28"/>
        </w:rPr>
        <w:t xml:space="preserve">本工程竣工期已超过贵公司所要求的完工日期;我公司九八年十二月份已经意识到，并已于十二月底提交的《中期工作汇报》中作了记录阐述。实际上此项工程若按常规施工，工期应为5个月左右;而且所有施工单位均反映，实际工程量和施工难度要比预计有所增加;而初期准备工作的时间又远远不足，施工单位之间来不及协调和沟通就仓促上阵，更给施工顺序造成混乱和带来困难。总体施工方案采取不当也是一个不可忽略的原因，我公司在进场前第一次协调会上就提出并坚持七层楼同时开工，每星期开协调会两次，但由于各种原因未能得到实现。导至六、七楼工地装饰工作十二月初才能进场，八、九楼工地十二月中旬才能进场，恰好八楼又是工作量最多的一层。虽然早期我公司进场人数可以增加，但事实上十二月底有些楼层可施工的装饰工作面已很少，不得不抽走一部分工人，因此才有《中期工作报告》;直到一月九日左右才能大规模增加工人作业。四千多平方米的砖石地面，交叉作业中十三天基本铺好，估计能做到的公司并不多。</w:t>
      </w:r>
    </w:p>
    <w:p>
      <w:pPr>
        <w:ind w:left="0" w:right="0" w:firstLine="560"/>
        <w:spacing w:before="450" w:after="450" w:line="312" w:lineRule="auto"/>
      </w:pPr>
      <w:r>
        <w:rPr>
          <w:rFonts w:ascii="宋体" w:hAnsi="宋体" w:eastAsia="宋体" w:cs="宋体"/>
          <w:color w:val="000"/>
          <w:sz w:val="28"/>
          <w:szCs w:val="28"/>
        </w:rPr>
        <w:t xml:space="preserve">可以说，在工期上我公司已尽了全力;当然，存在不少值得检讨的环节。无论是装饰设计、施工管理、还是质安控制，我公司恳求得到贵公司的赐教，并希望贵公司一如既往地支持我们的工作，我们将会做得更好。同时，祝愿贵公司迁移到新办公楼后各方面一帆风顺，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店铺装修最后收尾工作总结3</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锦绣花园中、小学教学楼室内外装饰装修项目上，整整一年多的时间，工程终于圆满竣工，回首过去一年的工作，有喜悦，也有与同事协同攻关的艰辛，也有遇到困难和挫折时的惆怅，从中让我学到了很多。非常感谢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店铺装修最后收尾工作总结4</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店铺装修最后收尾工作总结6</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上半年前今天的原盛项目现场：soho装修收尾、小户型粉刷北塔完成南塔二次结构完成、准甲粉刷完成60%、中心商业主体开始施工、酒店完成至0。00。而一年后的今天：x月x日顺利交房；小户型x月x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x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x月x日的soho办公楼的交付；2）、x月x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x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店铺装修最后收尾工作总结7</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店铺装修最后收尾工作总结8</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店铺装修最后收尾工作总结9</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店铺装修最后收尾工作总结10</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店铺装修最后收尾工作总结11</w:t>
      </w:r>
    </w:p>
    <w:p>
      <w:pPr>
        <w:ind w:left="0" w:right="0" w:firstLine="560"/>
        <w:spacing w:before="450" w:after="450" w:line="312" w:lineRule="auto"/>
      </w:pPr>
      <w:r>
        <w:rPr>
          <w:rFonts w:ascii="宋体" w:hAnsi="宋体" w:eastAsia="宋体" w:cs="宋体"/>
          <w:color w:val="000"/>
          <w:sz w:val="28"/>
          <w:szCs w:val="28"/>
        </w:rPr>
        <w:t xml:space="preserve">精装修前期成品保护工作不理想，对户门、铝合金门窗、阳台涂料、电梯造成破坏较多，应加强装修单位的成品保护意识，开工前必须落实各项保护措施，对发生破坏现象的给予一定的处罚（户门及门锁损坏最为严重，可以在室内土建工程完工后再安装）；装修及后期安装阶段施工单位较多，交叉施工多，互相之间的破坏均有发生，各分包单位进场时与总包单位签订了成品保护协议，但只是针对总包单位的成品保护，后期施工期间影响因素较多，没有得到有效执行，比如橱柜因生产滞后不能按照规定时间进场，家具、家电因生产、供货等原因不能按要求的一栋楼或一个单元整体完工，无法进行整体交接，造成了成品保护责任不明确、容易出现纠纷的情况。</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店铺装修最后收尾工作总结12</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建筑业界出现了“精装修房”，精装修房也被越来越多的购房者所接受和喜爱。在现今市场竞争的严酷形势下，对此类的“精装修房”的工程质量、以及装修细节的人性化提出了更高的要求，“精装修房”的质量提升，均源于精密、细致的工程现场管理。精装修工程现场管理，主要分为对施工进场前管理与进场后管理两个阶段，在前一阶段，主要任务是现场的协调工作，后一阶段则按顺序分为设计交底、样板施工以及工艺技术等的主要管理工作。</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装修工程合同签订后，就要着手进行施工准备。这一阶段的主要任务有以下几点：</w:t>
      </w:r>
    </w:p>
    <w:p>
      <w:pPr>
        <w:ind w:left="0" w:right="0" w:firstLine="560"/>
        <w:spacing w:before="450" w:after="450" w:line="312" w:lineRule="auto"/>
      </w:pPr>
      <w:r>
        <w:rPr>
          <w:rFonts w:ascii="宋体" w:hAnsi="宋体" w:eastAsia="宋体" w:cs="宋体"/>
          <w:color w:val="000"/>
          <w:sz w:val="28"/>
          <w:szCs w:val="28"/>
        </w:rPr>
        <w:t xml:space="preserve">1.设计交底及图纸会审。</w:t>
      </w:r>
    </w:p>
    <w:p>
      <w:pPr>
        <w:ind w:left="0" w:right="0" w:firstLine="560"/>
        <w:spacing w:before="450" w:after="450" w:line="312" w:lineRule="auto"/>
      </w:pPr>
      <w:r>
        <w:rPr>
          <w:rFonts w:ascii="宋体" w:hAnsi="宋体" w:eastAsia="宋体" w:cs="宋体"/>
          <w:color w:val="000"/>
          <w:sz w:val="28"/>
          <w:szCs w:val="28"/>
        </w:rPr>
        <w:t xml:space="preserve">各施工方要了解设计意图,研究、吃透设计文件，对设计提出质询，做好交底会议记录。重点了解暖通空调、消防喷淋管、强弱电系统、给排水系统有无和装修图的装修效果及位置和吊顶标高矛盾的地方,若有,要组织各设计方进行图纸会审与协调,该修改的进行修改。装修图纸经与暖通图、给排水图、强弱电图核图会审后将重新调整出新图。</w:t>
      </w:r>
    </w:p>
    <w:p>
      <w:pPr>
        <w:ind w:left="0" w:right="0" w:firstLine="560"/>
        <w:spacing w:before="450" w:after="450" w:line="312" w:lineRule="auto"/>
      </w:pPr>
      <w:r>
        <w:rPr>
          <w:rFonts w:ascii="宋体" w:hAnsi="宋体" w:eastAsia="宋体" w:cs="宋体"/>
          <w:color w:val="000"/>
          <w:sz w:val="28"/>
          <w:szCs w:val="28"/>
        </w:rPr>
        <w:t xml:space="preserve">2研究施工方案，编写施工组织设计并报业主批准。</w:t>
      </w:r>
    </w:p>
    <w:p>
      <w:pPr>
        <w:ind w:left="0" w:right="0" w:firstLine="560"/>
        <w:spacing w:before="450" w:after="450" w:line="312" w:lineRule="auto"/>
      </w:pPr>
      <w:r>
        <w:rPr>
          <w:rFonts w:ascii="宋体" w:hAnsi="宋体" w:eastAsia="宋体" w:cs="宋体"/>
          <w:color w:val="000"/>
          <w:sz w:val="28"/>
          <w:szCs w:val="28"/>
        </w:rPr>
        <w:t xml:space="preserve">施工组织设计是精装修过程中的关键性文件,其中的精装修施工设计要有针对性，人性化，还要实用。它的主要内容有：(一).工程概况；(二).施工总体平面布置图；(三).施工准备工作，包括水源、电源、加工工棚、办公室、技术资料等等；(四).施工方案及施工方法；(五).主要材料用量与分期进场计划表；(六).成品、半成品构件进场计划表；(七).劳动力(现场部分)计划表；(八).主要施工机具计划表；(九).制定室内装修安全施工方案和编制精装修形象进度表。（十）成品维保计划。</w:t>
      </w:r>
    </w:p>
    <w:p>
      <w:pPr>
        <w:ind w:left="0" w:right="0" w:firstLine="560"/>
        <w:spacing w:before="450" w:after="450" w:line="312" w:lineRule="auto"/>
      </w:pPr>
      <w:r>
        <w:rPr>
          <w:rFonts w:ascii="宋体" w:hAnsi="宋体" w:eastAsia="宋体" w:cs="宋体"/>
          <w:color w:val="000"/>
          <w:sz w:val="28"/>
          <w:szCs w:val="28"/>
        </w:rPr>
        <w:t xml:space="preserve">编制施工组织设计的根本任务要做到耗工少、工期短，质量高和成本低，尽量使业主满意，谋求最好的施工效果。施工组织设计对协调各施工队和施工组之间、各工种之间的衔接、各种资源之间的空间安排布置与时间的相互关系有重要作用。在施工中，对于保证施工的顺利进行,以及施工能按期按质完成任务,能取得良好的施工交果和经济效益，并能起到重要的及积极的作用。</w:t>
      </w:r>
    </w:p>
    <w:p>
      <w:pPr>
        <w:ind w:left="0" w:right="0" w:firstLine="560"/>
        <w:spacing w:before="450" w:after="450" w:line="312" w:lineRule="auto"/>
      </w:pPr>
      <w:r>
        <w:rPr>
          <w:rFonts w:ascii="宋体" w:hAnsi="宋体" w:eastAsia="宋体" w:cs="宋体"/>
          <w:color w:val="000"/>
          <w:sz w:val="28"/>
          <w:szCs w:val="28"/>
        </w:rPr>
        <w:t xml:space="preserve">&gt;三.样板施工。</w:t>
      </w:r>
    </w:p>
    <w:p>
      <w:pPr>
        <w:ind w:left="0" w:right="0" w:firstLine="560"/>
        <w:spacing w:before="450" w:after="450" w:line="312" w:lineRule="auto"/>
      </w:pPr>
      <w:r>
        <w:rPr>
          <w:rFonts w:ascii="宋体" w:hAnsi="宋体" w:eastAsia="宋体" w:cs="宋体"/>
          <w:color w:val="000"/>
          <w:sz w:val="28"/>
          <w:szCs w:val="28"/>
        </w:rPr>
        <w:t xml:space="preserve">精装修工程在大面积施工之前，首先应进行吊顶龙骨、涂料粉刷、石材干挂等样板施工，通过样板施工，明确材料选用、施工方法，并可根据现场实际情况对设计施工图进行调整，保证大面积施工的顺利进行。</w:t>
      </w:r>
    </w:p>
    <w:p>
      <w:pPr>
        <w:ind w:left="0" w:right="0" w:firstLine="560"/>
        <w:spacing w:before="450" w:after="450" w:line="312" w:lineRule="auto"/>
      </w:pPr>
      <w:r>
        <w:rPr>
          <w:rFonts w:ascii="宋体" w:hAnsi="宋体" w:eastAsia="宋体" w:cs="宋体"/>
          <w:color w:val="000"/>
          <w:sz w:val="28"/>
          <w:szCs w:val="28"/>
        </w:rPr>
        <w:t xml:space="preserve">样板施工完成后，施工监理方应在数日内组织施工相关单位对其评审并由监理形成相关会议纪要。各方应认真分析设计、材料、施工方法等的大面积施工可行性，并仔细研究设计、材料、联系单等变更因素对工程成本的影响，发现矛盾后，及时调整，确保大面积施工的工艺合理和成本控制。</w:t>
      </w:r>
    </w:p>
    <w:p>
      <w:pPr>
        <w:ind w:left="0" w:right="0" w:firstLine="560"/>
        <w:spacing w:before="450" w:after="450" w:line="312" w:lineRule="auto"/>
      </w:pPr>
      <w:r>
        <w:rPr>
          <w:rFonts w:ascii="宋体" w:hAnsi="宋体" w:eastAsia="宋体" w:cs="宋体"/>
          <w:color w:val="000"/>
          <w:sz w:val="28"/>
          <w:szCs w:val="28"/>
        </w:rPr>
        <w:t xml:space="preserve">&gt;四.施工阶段的主要管理内容</w:t>
      </w:r>
    </w:p>
    <w:p>
      <w:pPr>
        <w:ind w:left="0" w:right="0" w:firstLine="560"/>
        <w:spacing w:before="450" w:after="450" w:line="312" w:lineRule="auto"/>
      </w:pPr>
      <w:r>
        <w:rPr>
          <w:rFonts w:ascii="宋体" w:hAnsi="宋体" w:eastAsia="宋体" w:cs="宋体"/>
          <w:color w:val="000"/>
          <w:sz w:val="28"/>
          <w:szCs w:val="28"/>
        </w:rPr>
        <w:t xml:space="preserve">1.材料管理。对材料供应的管理重点有以下内容：</w:t>
      </w:r>
    </w:p>
    <w:p>
      <w:pPr>
        <w:ind w:left="0" w:right="0" w:firstLine="560"/>
        <w:spacing w:before="450" w:after="450" w:line="312" w:lineRule="auto"/>
      </w:pPr>
      <w:r>
        <w:rPr>
          <w:rFonts w:ascii="宋体" w:hAnsi="宋体" w:eastAsia="宋体" w:cs="宋体"/>
          <w:color w:val="000"/>
          <w:sz w:val="28"/>
          <w:szCs w:val="28"/>
        </w:rPr>
        <w:t xml:space="preserve">（一）材料、设备的安装使用条件是否与现场条件符合；</w:t>
      </w:r>
    </w:p>
    <w:p>
      <w:pPr>
        <w:ind w:left="0" w:right="0" w:firstLine="560"/>
        <w:spacing w:before="450" w:after="450" w:line="312" w:lineRule="auto"/>
      </w:pPr>
      <w:r>
        <w:rPr>
          <w:rFonts w:ascii="宋体" w:hAnsi="宋体" w:eastAsia="宋体" w:cs="宋体"/>
          <w:color w:val="000"/>
          <w:sz w:val="28"/>
          <w:szCs w:val="28"/>
        </w:rPr>
        <w:t xml:space="preserve">（二）材料的到货时间是否可以保证；</w:t>
      </w:r>
    </w:p>
    <w:p>
      <w:pPr>
        <w:ind w:left="0" w:right="0" w:firstLine="560"/>
        <w:spacing w:before="450" w:after="450" w:line="312" w:lineRule="auto"/>
      </w:pPr>
      <w:r>
        <w:rPr>
          <w:rFonts w:ascii="宋体" w:hAnsi="宋体" w:eastAsia="宋体" w:cs="宋体"/>
          <w:color w:val="000"/>
          <w:sz w:val="28"/>
          <w:szCs w:val="28"/>
        </w:rPr>
        <w:t xml:space="preserve">（三）材料、设备的成品保护措施是否到位；</w:t>
      </w:r>
    </w:p>
    <w:p>
      <w:pPr>
        <w:ind w:left="0" w:right="0" w:firstLine="560"/>
        <w:spacing w:before="450" w:after="450" w:line="312" w:lineRule="auto"/>
      </w:pPr>
      <w:r>
        <w:rPr>
          <w:rFonts w:ascii="宋体" w:hAnsi="宋体" w:eastAsia="宋体" w:cs="宋体"/>
          <w:color w:val="000"/>
          <w:sz w:val="28"/>
          <w:szCs w:val="28"/>
        </w:rPr>
        <w:t xml:space="preserve">（四）采购计划的时间节点是否合理，是否可以满足施工进度要求。现场管理人员应会同设计人员、监理人员、施工单位对进场材料进行检验、签收。</w:t>
      </w:r>
    </w:p>
    <w:p>
      <w:pPr>
        <w:ind w:left="0" w:right="0" w:firstLine="560"/>
        <w:spacing w:before="450" w:after="450" w:line="312" w:lineRule="auto"/>
      </w:pPr>
      <w:r>
        <w:rPr>
          <w:rFonts w:ascii="宋体" w:hAnsi="宋体" w:eastAsia="宋体" w:cs="宋体"/>
          <w:color w:val="000"/>
          <w:sz w:val="28"/>
          <w:szCs w:val="28"/>
        </w:rPr>
        <w:t xml:space="preserve">1.质量管理。现场管理人员负责精装修施工质量管理的日常工作，应加强对施工现场的日常巡视，对施工中出现的质量问题及整改情况进行跟踪、作相应记录，并定期反映在过程控制记录中。管理人员对精装修工程的质量负有督导责任。</w:t>
      </w:r>
    </w:p>
    <w:p>
      <w:pPr>
        <w:ind w:left="0" w:right="0" w:firstLine="560"/>
        <w:spacing w:before="450" w:after="450" w:line="312" w:lineRule="auto"/>
      </w:pPr>
      <w:r>
        <w:rPr>
          <w:rFonts w:ascii="宋体" w:hAnsi="宋体" w:eastAsia="宋体" w:cs="宋体"/>
          <w:color w:val="000"/>
          <w:sz w:val="28"/>
          <w:szCs w:val="28"/>
        </w:rPr>
        <w:t xml:space="preserve">2.进度管理。现场管理人员在施工阶段进度管理的主要内容为：</w:t>
      </w:r>
    </w:p>
    <w:p>
      <w:pPr>
        <w:ind w:left="0" w:right="0" w:firstLine="560"/>
        <w:spacing w:before="450" w:after="450" w:line="312" w:lineRule="auto"/>
      </w:pPr>
      <w:r>
        <w:rPr>
          <w:rFonts w:ascii="宋体" w:hAnsi="宋体" w:eastAsia="宋体" w:cs="宋体"/>
          <w:color w:val="000"/>
          <w:sz w:val="28"/>
          <w:szCs w:val="28"/>
        </w:rPr>
        <w:t xml:space="preserve">(一)要求施工单位拟订总体进度计划、月进度计划、周进度计划及施工进度控制节点。</w:t>
      </w:r>
    </w:p>
    <w:p>
      <w:pPr>
        <w:ind w:left="0" w:right="0" w:firstLine="560"/>
        <w:spacing w:before="450" w:after="450" w:line="312" w:lineRule="auto"/>
      </w:pPr>
      <w:r>
        <w:rPr>
          <w:rFonts w:ascii="宋体" w:hAnsi="宋体" w:eastAsia="宋体" w:cs="宋体"/>
          <w:color w:val="000"/>
          <w:sz w:val="28"/>
          <w:szCs w:val="28"/>
        </w:rPr>
        <w:t xml:space="preserve">（二）分析施工单位进度计划的合理性、可行性、提出调整意见；</w:t>
      </w:r>
    </w:p>
    <w:p>
      <w:pPr>
        <w:ind w:left="0" w:right="0" w:firstLine="560"/>
        <w:spacing w:before="450" w:after="450" w:line="312" w:lineRule="auto"/>
      </w:pPr>
      <w:r>
        <w:rPr>
          <w:rFonts w:ascii="宋体" w:hAnsi="宋体" w:eastAsia="宋体" w:cs="宋体"/>
          <w:color w:val="000"/>
          <w:sz w:val="28"/>
          <w:szCs w:val="28"/>
        </w:rPr>
        <w:t xml:space="preserve">（三）监督施工单位进度计划的执行情况，并适时采取措施保证计划的实现；</w:t>
      </w:r>
    </w:p>
    <w:p>
      <w:pPr>
        <w:ind w:left="0" w:right="0" w:firstLine="560"/>
        <w:spacing w:before="450" w:after="450" w:line="312" w:lineRule="auto"/>
      </w:pPr>
      <w:r>
        <w:rPr>
          <w:rFonts w:ascii="宋体" w:hAnsi="宋体" w:eastAsia="宋体" w:cs="宋体"/>
          <w:color w:val="000"/>
          <w:sz w:val="28"/>
          <w:szCs w:val="28"/>
        </w:rPr>
        <w:t xml:space="preserve">（四）协助监理组织召开监理例会。</w:t>
      </w:r>
    </w:p>
    <w:p>
      <w:pPr>
        <w:ind w:left="0" w:right="0" w:firstLine="560"/>
        <w:spacing w:before="450" w:after="450" w:line="312" w:lineRule="auto"/>
      </w:pPr>
      <w:r>
        <w:rPr>
          <w:rFonts w:ascii="宋体" w:hAnsi="宋体" w:eastAsia="宋体" w:cs="宋体"/>
          <w:color w:val="000"/>
          <w:sz w:val="28"/>
          <w:szCs w:val="28"/>
        </w:rPr>
        <w:t xml:space="preserve">3.成本管理。现场管理人员应根据事先核定的合理的精装修成本限额，对于个别施工前未予明确确认价格的材料、施工中变更的材料、新增施工费用及由于建设方原因引起的返工费用，进行审核，并上报成本管理部审批，合理控制相关费用，保证不至突破限额成本。</w:t>
      </w:r>
    </w:p>
    <w:p>
      <w:pPr>
        <w:ind w:left="0" w:right="0" w:firstLine="560"/>
        <w:spacing w:before="450" w:after="450" w:line="312" w:lineRule="auto"/>
      </w:pPr>
      <w:r>
        <w:rPr>
          <w:rFonts w:ascii="宋体" w:hAnsi="宋体" w:eastAsia="宋体" w:cs="宋体"/>
          <w:color w:val="000"/>
          <w:sz w:val="28"/>
          <w:szCs w:val="28"/>
        </w:rPr>
        <w:t xml:space="preserve">4.安全管理。现场管理人员应增强安全管理意识，在施工阶段对安全管理，尤其是消防管理应引起足够重视，督促和监督施工单位做好安全管理工作、定期召开安全专题会议并加强现场巡检力度。</w:t>
      </w:r>
    </w:p>
    <w:p>
      <w:pPr>
        <w:ind w:left="0" w:right="0" w:firstLine="560"/>
        <w:spacing w:before="450" w:after="450" w:line="312" w:lineRule="auto"/>
      </w:pPr>
      <w:r>
        <w:rPr>
          <w:rFonts w:ascii="宋体" w:hAnsi="宋体" w:eastAsia="宋体" w:cs="宋体"/>
          <w:color w:val="000"/>
          <w:sz w:val="28"/>
          <w:szCs w:val="28"/>
        </w:rPr>
        <w:t xml:space="preserve">5.资金管理。现场管理人员应根据施工合同中的相关条款，会同监理及时准确地核定施工单位已完成工程量，按照合同规定支付工程款。</w:t>
      </w:r>
    </w:p>
    <w:p>
      <w:pPr>
        <w:ind w:left="0" w:right="0" w:firstLine="560"/>
        <w:spacing w:before="450" w:after="450" w:line="312" w:lineRule="auto"/>
      </w:pPr>
      <w:r>
        <w:rPr>
          <w:rFonts w:ascii="宋体" w:hAnsi="宋体" w:eastAsia="宋体" w:cs="宋体"/>
          <w:color w:val="000"/>
          <w:sz w:val="28"/>
          <w:szCs w:val="28"/>
        </w:rPr>
        <w:t xml:space="preserve">6.设备管理。现场管理人员应对施工单位在工程施工中所需的机械设备的到位情况进行相应检查，对于落后的（无法达到施工工艺水平）、报废的、以及存在安全隐患的机械设备，要求施工单位及时更换，并要求机械设备数量满足施工进度的要求。</w:t>
      </w:r>
    </w:p>
    <w:p>
      <w:pPr>
        <w:ind w:left="0" w:right="0" w:firstLine="560"/>
        <w:spacing w:before="450" w:after="450" w:line="312" w:lineRule="auto"/>
      </w:pPr>
      <w:r>
        <w:rPr>
          <w:rFonts w:ascii="宋体" w:hAnsi="宋体" w:eastAsia="宋体" w:cs="宋体"/>
          <w:color w:val="000"/>
          <w:sz w:val="28"/>
          <w:szCs w:val="28"/>
        </w:rPr>
        <w:t xml:space="preserve">7.人员管理。现场管理人员负责定期检查施工单位操作人员的配备情况及实际操作水平，各工种人员应配备合理，人员数量满足工程进度要求，施工单位对施工人员的雇佣与管理应符合国家的相关规定。</w:t>
      </w:r>
    </w:p>
    <w:p>
      <w:pPr>
        <w:ind w:left="0" w:right="0" w:firstLine="560"/>
        <w:spacing w:before="450" w:after="450" w:line="312" w:lineRule="auto"/>
      </w:pPr>
      <w:r>
        <w:rPr>
          <w:rFonts w:ascii="宋体" w:hAnsi="宋体" w:eastAsia="宋体" w:cs="宋体"/>
          <w:color w:val="000"/>
          <w:sz w:val="28"/>
          <w:szCs w:val="28"/>
        </w:rPr>
        <w:t xml:space="preserve">8.分包管理。现场管理人员负责具体协调处理精装修单位与分包单位（空调、网络弱电、消防、安防等）管理与配合的具体事宜。</w:t>
      </w:r>
    </w:p>
    <w:p>
      <w:pPr>
        <w:ind w:left="0" w:right="0" w:firstLine="560"/>
        <w:spacing w:before="450" w:after="450" w:line="312" w:lineRule="auto"/>
      </w:pPr>
      <w:r>
        <w:rPr>
          <w:rFonts w:ascii="宋体" w:hAnsi="宋体" w:eastAsia="宋体" w:cs="宋体"/>
          <w:color w:val="000"/>
          <w:sz w:val="28"/>
          <w:szCs w:val="28"/>
        </w:rPr>
        <w:t xml:space="preserve">9.文明施工、成品保护管理。现场管理人员应加强对装修单位的文明施工管理，在日常加强巡视中对于各种违背文明施工的现象应及时予以制止及采取相应的处理措施。</w:t>
      </w:r>
    </w:p>
    <w:p>
      <w:pPr>
        <w:ind w:left="0" w:right="0" w:firstLine="560"/>
        <w:spacing w:before="450" w:after="450" w:line="312" w:lineRule="auto"/>
      </w:pPr>
      <w:r>
        <w:rPr>
          <w:rFonts w:ascii="宋体" w:hAnsi="宋体" w:eastAsia="宋体" w:cs="宋体"/>
          <w:color w:val="000"/>
          <w:sz w:val="28"/>
          <w:szCs w:val="28"/>
        </w:rPr>
        <w:t xml:space="preserve">10.验收、整改管理。</w:t>
      </w:r>
    </w:p>
    <w:p>
      <w:pPr>
        <w:ind w:left="0" w:right="0" w:firstLine="560"/>
        <w:spacing w:before="450" w:after="450" w:line="312" w:lineRule="auto"/>
      </w:pPr>
      <w:r>
        <w:rPr>
          <w:rFonts w:ascii="宋体" w:hAnsi="宋体" w:eastAsia="宋体" w:cs="宋体"/>
          <w:color w:val="000"/>
          <w:sz w:val="28"/>
          <w:szCs w:val="28"/>
        </w:rPr>
        <w:t xml:space="preserve">（一）隐蔽及中间验收。现场管理人员负责对隐蔽工程验收和中间验收的具体管理工作，并会同监理形成隐蔽工程验收和中间验收的验收记录；</w:t>
      </w:r>
    </w:p>
    <w:p>
      <w:pPr>
        <w:ind w:left="0" w:right="0" w:firstLine="560"/>
        <w:spacing w:before="450" w:after="450" w:line="312" w:lineRule="auto"/>
      </w:pPr>
      <w:r>
        <w:rPr>
          <w:rFonts w:ascii="宋体" w:hAnsi="宋体" w:eastAsia="宋体" w:cs="宋体"/>
          <w:color w:val="000"/>
          <w:sz w:val="28"/>
          <w:szCs w:val="28"/>
        </w:rPr>
        <w:t xml:space="preserve">（二）工程竣工验收。精装修工程施工结束，现场管理人员负责协助进行竣工验收，并填写相关《精装修工程项目竣工验收表》；</w:t>
      </w:r>
    </w:p>
    <w:p>
      <w:pPr>
        <w:ind w:left="0" w:right="0" w:firstLine="560"/>
        <w:spacing w:before="450" w:after="450" w:line="312" w:lineRule="auto"/>
      </w:pPr>
      <w:r>
        <w:rPr>
          <w:rFonts w:ascii="宋体" w:hAnsi="宋体" w:eastAsia="宋体" w:cs="宋体"/>
          <w:color w:val="000"/>
          <w:sz w:val="28"/>
          <w:szCs w:val="28"/>
        </w:rPr>
        <w:t xml:space="preserve">（三）现场管理人员负责督促施工单位就工程竣工验收过程发现的问题进行整改；（四）、现场管理人员责安排保洁人员于工程整改完成后进场保洁，保持室内干净、整洁，对已完成的工作面进行必要成品保护。</w:t>
      </w:r>
    </w:p>
    <w:p>
      <w:pPr>
        <w:ind w:left="0" w:right="0" w:firstLine="560"/>
        <w:spacing w:before="450" w:after="450" w:line="312" w:lineRule="auto"/>
      </w:pPr>
      <w:r>
        <w:rPr>
          <w:rFonts w:ascii="宋体" w:hAnsi="宋体" w:eastAsia="宋体" w:cs="宋体"/>
          <w:color w:val="000"/>
          <w:sz w:val="28"/>
          <w:szCs w:val="28"/>
        </w:rPr>
        <w:t xml:space="preserve">11.资料管理。现场管理人员负责精装修工程资料管理的日常工作，并检查督促各分包单位的工程资料纳入精装修施工单位，精装修工程的所有资料统一归口到土建施工单位</w:t>
      </w:r>
    </w:p>
    <w:p>
      <w:pPr>
        <w:ind w:left="0" w:right="0" w:firstLine="560"/>
        <w:spacing w:before="450" w:after="450" w:line="312" w:lineRule="auto"/>
      </w:pPr>
      <w:r>
        <w:rPr>
          <w:rFonts w:ascii="宋体" w:hAnsi="宋体" w:eastAsia="宋体" w:cs="宋体"/>
          <w:color w:val="000"/>
          <w:sz w:val="28"/>
          <w:szCs w:val="28"/>
        </w:rPr>
        <w:t xml:space="preserve">&gt;五．合理安排施工工序</w:t>
      </w:r>
    </w:p>
    <w:p>
      <w:pPr>
        <w:ind w:left="0" w:right="0" w:firstLine="560"/>
        <w:spacing w:before="450" w:after="450" w:line="312" w:lineRule="auto"/>
      </w:pPr>
      <w:r>
        <w:rPr>
          <w:rFonts w:ascii="宋体" w:hAnsi="宋体" w:eastAsia="宋体" w:cs="宋体"/>
          <w:color w:val="000"/>
          <w:sz w:val="28"/>
          <w:szCs w:val="28"/>
        </w:rPr>
        <w:t xml:space="preserve">在精装修施工过程中，要严格执行安全生产制度，因为在精装修工程施中工种繁多，许多工程都有交叉作业。在施工的时候，有些工种、工期不能展开，甚至还会出现“打架”的现象，这种“一窝蜂”似的施工，既浪费工时，又浪费人工，最重要的是影响施工的进度，还容易发生安全事故。怎样能使施工工序科学化，并且省时、省力、省料和省钱，这就需要根据各工程的施工要求，科学、合理地规范各道施工工序，全理安排施工进度，并且各工种人数及工序，要严格按照计划执行。一般情况下，在精装修过程中，合理的施工顺序是，先由水、电施工进场,进行开洞、凿孔、跑线等施工，在墙上做好隐蔽工程以后，然后是泥工进入施工现场，进行补缺找平，墙面处理，泥工完工以后由木工进入施工现场。在施工过程中，每一道工序都要按照有关的质量规范和标准进行施工，施工中现场管理人员及质检员在严格把关，在每道工序施工过程中即实施监督功能，完工后要把好质量验收关。如上一道工序没有验收员签字，那么下一道工序就不得施工。只有严格按照规章制度、严把质量关，才能保证施工质量和最终的精装修效果。</w:t>
      </w:r>
    </w:p>
    <w:p>
      <w:pPr>
        <w:ind w:left="0" w:right="0" w:firstLine="560"/>
        <w:spacing w:before="450" w:after="450" w:line="312" w:lineRule="auto"/>
      </w:pPr>
      <w:r>
        <w:rPr>
          <w:rFonts w:ascii="宋体" w:hAnsi="宋体" w:eastAsia="宋体" w:cs="宋体"/>
          <w:color w:val="000"/>
          <w:sz w:val="28"/>
          <w:szCs w:val="28"/>
        </w:rPr>
        <w:t xml:space="preserve">为安全保险，施工现场严禁私拉、乱接用电，用电必须规范，一刀一闸；在施工现场应该适当配置灭火器，并且灭火器还要摆在易看、明显的地方，并有专职或兼职安全人员对施工用电、灭火器定期实施检查，以保证灭火器随时能用，电箱漏电保护等配套完整，杜绝安全隐患，并对施工人员进行定期安全教育。</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精装修工程现场管理是一场宏大的战役、需要决策者统筹帷幄、执行者细致运筹的工作，过程有艰辛也透着快乐，项目管理人员既要严格执行各类规章，也要有人性化的一面。总之，一项工程的竣工，得与失就像一杯陈年的美酒，回味悠长。</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店铺装修最后收尾工作总结14</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xx市证券20xx年投资者教育方案的整体安排，在一季度，公司进一步加强组织领导，完善制度，拓展教育方式和渠道，倡导投资者价值投资、理性投资，进一步维护证券市场的稳定发展，取得了必须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&gt;一、进一步加强组织领导，完善制度，狠抓落实，进取推进投资者教育工作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xx路、xx路、xx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&gt;二、积极开展形式多样、资料丰富的教育活动，切实提高投资者教育工作效果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xx民族北街、xx新路、xx路和xx大道等20多家营业部经过股市沙龙、股民学校等形式向投资者普及证券知识，并针对不一样的投资群体，开展了丰富多样的投资者教育活动。同时，xx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&gt;三、组织业务培训与合规竞赛，提高员工执业素质，为客户供给更加完善的教育与服务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xx电视台举行总决赛。经过本次合规竞赛，公司上下掀起了一股人人学习，人人合规的热潮，极大地推动了公司投资者教育工作的发展。其中_路、xx路、xx、xx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&gt;四、利用技术手段，加强客户回访与客户咨询服务，切实保障客户权益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&gt;五、发挥新闻媒体的优势，营造浓厚的投资者教育宣传氛围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xx、xx路、xx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xx年行情的深入发展，投资者教育工作需要关注的方面越来越多，xx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店铺装修最后收尾工作总结15</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店铺装修最后收尾工作总结16</w:t>
      </w:r>
    </w:p>
    <w:p>
      <w:pPr>
        <w:ind w:left="0" w:right="0" w:firstLine="560"/>
        <w:spacing w:before="450" w:after="450" w:line="312" w:lineRule="auto"/>
      </w:pPr>
      <w:r>
        <w:rPr>
          <w:rFonts w:ascii="宋体" w:hAnsi="宋体" w:eastAsia="宋体" w:cs="宋体"/>
          <w:color w:val="000"/>
          <w:sz w:val="28"/>
          <w:szCs w:val="28"/>
        </w:rPr>
        <w:t xml:space="preserve">为了确保建筑屋面分部工程保质、保量地按期完成，我公司针对装修装饰分部工程施工技术要求高，细部工序交接容易出问题，随时公出现质量事故而影响屋面层的使用功能等重要环节。我公司依照_国家GB/T19001——200《质量管理体系》，在施工组织管理和安全生产管理等方面，建立了QC网络活动管理体系，严格执行岗位责任制，做到分工合作，逐层管理，落实各项经济指标、项目经理责任制，并统辖全队的行政、财务、技术等方面权力；质安员负责工程质量、安全及现场监督综合管理工作；施工员负责工程的技术操作规范及现场管理，层层落实，严把安全、质量大关。</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1、 在建筑装修装饰分部的各分项工程施工过程中，我公司制定了一系列严密的质量合格证计划，以保证严格执行国家相关标准和工程施工验收规范，并满足所有图纸设计设计要求。技术负责人、质安员首先对施工人员进行班前质量技术交底，使之明白该工程的质量要求，控制交接难点及施工过程中主要轴线、标高、截面容易偏移的控制。</w:t>
      </w:r>
    </w:p>
    <w:p>
      <w:pPr>
        <w:ind w:left="0" w:right="0" w:firstLine="560"/>
        <w:spacing w:before="450" w:after="450" w:line="312" w:lineRule="auto"/>
      </w:pPr>
      <w:r>
        <w:rPr>
          <w:rFonts w:ascii="宋体" w:hAnsi="宋体" w:eastAsia="宋体" w:cs="宋体"/>
          <w:color w:val="000"/>
          <w:sz w:val="28"/>
          <w:szCs w:val="28"/>
        </w:rPr>
        <w:t xml:space="preserve">2、 从图纸设计——材料供应——制作安装——质量验收等各个重要环节，实行全过程的质量管理。</w:t>
      </w:r>
    </w:p>
    <w:p>
      <w:pPr>
        <w:ind w:left="0" w:right="0" w:firstLine="560"/>
        <w:spacing w:before="450" w:after="450" w:line="312" w:lineRule="auto"/>
      </w:pPr>
      <w:r>
        <w:rPr>
          <w:rFonts w:ascii="宋体" w:hAnsi="宋体" w:eastAsia="宋体" w:cs="宋体"/>
          <w:color w:val="000"/>
          <w:sz w:val="28"/>
          <w:szCs w:val="28"/>
        </w:rPr>
        <w:t xml:space="preserve">3、 公司从上层到各级管理部门，到具体施工人员，人人都为提高工程质量，为加强质量、安全管理尽职尽责，即全员参与质量安全管理。</w:t>
      </w:r>
    </w:p>
    <w:p>
      <w:pPr>
        <w:ind w:left="0" w:right="0" w:firstLine="560"/>
        <w:spacing w:before="450" w:after="450" w:line="312" w:lineRule="auto"/>
      </w:pPr>
      <w:r>
        <w:rPr>
          <w:rFonts w:ascii="宋体" w:hAnsi="宋体" w:eastAsia="宋体" w:cs="宋体"/>
          <w:color w:val="000"/>
          <w:sz w:val="28"/>
          <w:szCs w:val="28"/>
        </w:rPr>
        <w:t xml:space="preserve">4、 全体员工树立上工序保下道工序，道道工序保质量的指导思想。 坚持预防为主，检验相结合的方针，工程质量是设计制作安装出来的，在这个过程中发现质量异常及时分析并排除，同时主管质量的工程人员要严格把好质量关。</w:t>
      </w:r>
    </w:p>
    <w:p>
      <w:pPr>
        <w:ind w:left="0" w:right="0" w:firstLine="560"/>
        <w:spacing w:before="450" w:after="450" w:line="312" w:lineRule="auto"/>
      </w:pPr>
      <w:r>
        <w:rPr>
          <w:rFonts w:ascii="宋体" w:hAnsi="宋体" w:eastAsia="宋体" w:cs="宋体"/>
          <w:color w:val="000"/>
          <w:sz w:val="28"/>
          <w:szCs w:val="28"/>
        </w:rPr>
        <w:t xml:space="preserve">5、 在各个分项工程的制作、安装过程中，采用精密的测量仪器，全过程中操作和监控，严格执行质量技术操作规程，并使各分项工程都达到检验标准。同时有了一支技术过关的施工队伍，按照图纸设计和工程施工质量验收规范进行施工，既保证了工程质量，又提高了工人的技术素质。</w:t>
      </w:r>
    </w:p>
    <w:p>
      <w:pPr>
        <w:ind w:left="0" w:right="0" w:firstLine="560"/>
        <w:spacing w:before="450" w:after="450" w:line="312" w:lineRule="auto"/>
      </w:pPr>
      <w:r>
        <w:rPr>
          <w:rFonts w:ascii="宋体" w:hAnsi="宋体" w:eastAsia="宋体" w:cs="宋体"/>
          <w:color w:val="000"/>
          <w:sz w:val="28"/>
          <w:szCs w:val="28"/>
        </w:rPr>
        <w:t xml:space="preserve">&gt;二、 材料的使用及检验：</w:t>
      </w:r>
    </w:p>
    <w:p>
      <w:pPr>
        <w:ind w:left="0" w:right="0" w:firstLine="560"/>
        <w:spacing w:before="450" w:after="450" w:line="312" w:lineRule="auto"/>
      </w:pPr>
      <w:r>
        <w:rPr>
          <w:rFonts w:ascii="宋体" w:hAnsi="宋体" w:eastAsia="宋体" w:cs="宋体"/>
          <w:color w:val="000"/>
          <w:sz w:val="28"/>
          <w:szCs w:val="28"/>
        </w:rPr>
        <w:t xml:space="preserve">1、 按照现行的材料检验规定</w:t>
      </w:r>
    </w:p>
    <w:p>
      <w:pPr>
        <w:ind w:left="0" w:right="0" w:firstLine="560"/>
        <w:spacing w:before="450" w:after="450" w:line="312" w:lineRule="auto"/>
      </w:pPr>
      <w:r>
        <w:rPr>
          <w:rFonts w:ascii="宋体" w:hAnsi="宋体" w:eastAsia="宋体" w:cs="宋体"/>
          <w:color w:val="000"/>
          <w:sz w:val="28"/>
          <w:szCs w:val="28"/>
        </w:rPr>
        <w:t xml:space="preserve">① 材料进场时，应按现行国家标准，质量必须符合标准规定。</w:t>
      </w:r>
    </w:p>
    <w:p>
      <w:pPr>
        <w:ind w:left="0" w:right="0" w:firstLine="560"/>
        <w:spacing w:before="450" w:after="450" w:line="312" w:lineRule="auto"/>
      </w:pPr>
      <w:r>
        <w:rPr>
          <w:rFonts w:ascii="宋体" w:hAnsi="宋体" w:eastAsia="宋体" w:cs="宋体"/>
          <w:color w:val="000"/>
          <w:sz w:val="28"/>
          <w:szCs w:val="28"/>
        </w:rPr>
        <w:t xml:space="preserve">② 材料安装时，品种、级别、规格和数量必须符合设计要求。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&gt;三、 安全生产保证措施：</w:t>
      </w:r>
    </w:p>
    <w:p>
      <w:pPr>
        <w:ind w:left="0" w:right="0" w:firstLine="560"/>
        <w:spacing w:before="450" w:after="450" w:line="312" w:lineRule="auto"/>
      </w:pPr>
      <w:r>
        <w:rPr>
          <w:rFonts w:ascii="宋体" w:hAnsi="宋体" w:eastAsia="宋体" w:cs="宋体"/>
          <w:color w:val="000"/>
          <w:sz w:val="28"/>
          <w:szCs w:val="28"/>
        </w:rPr>
        <w:t xml:space="preserve">1、 施工现场建立安全生产保证体系，确保安全生产。建立安全生产责任制，分工合作，逐层管理，成立以项目经理为组长的安全生产领导小组，全面负责和领导本工程项目的安全责任制，实行班前安全交底，履行签字手续，以及特种部位的具体操作规程，严格执行工地安全管理条例，该工程项目自开工至完工，没有发生过安全事故及安全隐患。</w:t>
      </w:r>
    </w:p>
    <w:p>
      <w:pPr>
        <w:ind w:left="0" w:right="0" w:firstLine="560"/>
        <w:spacing w:before="450" w:after="450" w:line="312" w:lineRule="auto"/>
      </w:pPr>
      <w:r>
        <w:rPr>
          <w:rFonts w:ascii="宋体" w:hAnsi="宋体" w:eastAsia="宋体" w:cs="宋体"/>
          <w:color w:val="000"/>
          <w:sz w:val="28"/>
          <w:szCs w:val="28"/>
        </w:rPr>
        <w:t xml:space="preserve">2、 本工程自开工到完工，得到了各有关单位、部门、上级领导的监督和指导，以及本公司各班组、工种的全体施工人员的积极配合下，本着“安全第一”的主导思想，无论在施工安全、生产管理、工程质量等方面都取得更大的实践经验，不足之处不断改过、完善、总结经验。</w:t>
      </w:r>
    </w:p>
    <w:p>
      <w:pPr>
        <w:ind w:left="0" w:right="0" w:firstLine="560"/>
        <w:spacing w:before="450" w:after="450" w:line="312" w:lineRule="auto"/>
      </w:pPr>
      <w:r>
        <w:rPr>
          <w:rFonts w:ascii="宋体" w:hAnsi="宋体" w:eastAsia="宋体" w:cs="宋体"/>
          <w:color w:val="000"/>
          <w:sz w:val="28"/>
          <w:szCs w:val="28"/>
        </w:rPr>
        <w:t xml:space="preserve">&gt;四、 分部工程质量安全评价：</w:t>
      </w:r>
    </w:p>
    <w:p>
      <w:pPr>
        <w:ind w:left="0" w:right="0" w:firstLine="560"/>
        <w:spacing w:before="450" w:after="450" w:line="312" w:lineRule="auto"/>
      </w:pPr>
      <w:r>
        <w:rPr>
          <w:rFonts w:ascii="宋体" w:hAnsi="宋体" w:eastAsia="宋体" w:cs="宋体"/>
          <w:color w:val="000"/>
          <w:sz w:val="28"/>
          <w:szCs w:val="28"/>
        </w:rPr>
        <w:t xml:space="preserve">1、建筑装修装饰施工全过程都能安全施工，无发生过安全事故。</w:t>
      </w:r>
    </w:p>
    <w:p>
      <w:pPr>
        <w:ind w:left="0" w:right="0" w:firstLine="560"/>
        <w:spacing w:before="450" w:after="450" w:line="312" w:lineRule="auto"/>
      </w:pPr>
      <w:r>
        <w:rPr>
          <w:rFonts w:ascii="宋体" w:hAnsi="宋体" w:eastAsia="宋体" w:cs="宋体"/>
          <w:color w:val="000"/>
          <w:sz w:val="28"/>
          <w:szCs w:val="28"/>
        </w:rPr>
        <w:t xml:space="preserve">2、建筑装修装饰施工质量、分部分项质量评定均为合格。</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本工程位于深圳市龙岗区平湖街道，该工程由深圳市味来物流有限公司兴建,由广东三穗建筑工程有限公司施工,建筑面积为㎡，，为框架结构。</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w:t>
      </w:r>
    </w:p>
    <w:p>
      <w:pPr>
        <w:ind w:left="0" w:right="0" w:firstLine="560"/>
        <w:spacing w:before="450" w:after="450" w:line="312" w:lineRule="auto"/>
      </w:pPr>
      <w:r>
        <w:rPr>
          <w:rFonts w:ascii="宋体" w:hAnsi="宋体" w:eastAsia="宋体" w:cs="宋体"/>
          <w:color w:val="000"/>
          <w:sz w:val="28"/>
          <w:szCs w:val="28"/>
        </w:rPr>
        <w:t xml:space="preserve">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2、施工质量的控制</w:t>
      </w:r>
    </w:p>
    <w:p>
      <w:pPr>
        <w:ind w:left="0" w:right="0" w:firstLine="560"/>
        <w:spacing w:before="450" w:after="450" w:line="312" w:lineRule="auto"/>
      </w:pPr>
      <w:r>
        <w:rPr>
          <w:rFonts w:ascii="宋体" w:hAnsi="宋体" w:eastAsia="宋体" w:cs="宋体"/>
          <w:color w:val="000"/>
          <w:sz w:val="28"/>
          <w:szCs w:val="28"/>
        </w:rPr>
        <w:t xml:space="preserve">在施工质量管理上我们主要在施工工艺及班组素质上进行了较严谨的控制。我们对施工质量主要体现在以下几个方面：</w:t>
      </w:r>
    </w:p>
    <w:p>
      <w:pPr>
        <w:ind w:left="0" w:right="0" w:firstLine="560"/>
        <w:spacing w:before="450" w:after="450" w:line="312" w:lineRule="auto"/>
      </w:pPr>
      <w:r>
        <w:rPr>
          <w:rFonts w:ascii="宋体" w:hAnsi="宋体" w:eastAsia="宋体" w:cs="宋体"/>
          <w:color w:val="000"/>
          <w:sz w:val="28"/>
          <w:szCs w:val="28"/>
        </w:rPr>
        <w:t xml:space="preserve">（1）内墙抹灰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根据墙脚四周弹出的水平线，先抹顶篷四周，圈边找平；顶棚与墙面相交的阴角，应成一条直线。</w:t>
      </w:r>
    </w:p>
    <w:p>
      <w:pPr>
        <w:ind w:left="0" w:right="0" w:firstLine="560"/>
        <w:spacing w:before="450" w:after="450" w:line="312" w:lineRule="auto"/>
      </w:pPr>
      <w:r>
        <w:rPr>
          <w:rFonts w:ascii="宋体" w:hAnsi="宋体" w:eastAsia="宋体" w:cs="宋体"/>
          <w:color w:val="000"/>
          <w:sz w:val="28"/>
          <w:szCs w:val="28"/>
        </w:rPr>
        <w:t xml:space="preserve">（2）楼地面</w:t>
      </w:r>
    </w:p>
    <w:p>
      <w:pPr>
        <w:ind w:left="0" w:right="0" w:firstLine="560"/>
        <w:spacing w:before="450" w:after="450" w:line="312" w:lineRule="auto"/>
      </w:pPr>
      <w:r>
        <w:rPr>
          <w:rFonts w:ascii="宋体" w:hAnsi="宋体" w:eastAsia="宋体" w:cs="宋体"/>
          <w:color w:val="000"/>
          <w:sz w:val="28"/>
          <w:szCs w:val="28"/>
        </w:rPr>
        <w:t xml:space="preserve">楼地面找平层砂浆铺设前要把楼面的杂物和施工中粘结于地面的灰浆全部清理干净，找平层不能过厚，如果相差悬殊，要把较低部位抹平，砂浆抹实24小时后要洒水养护，要按图纸要放出，瓷砖铺贴前用水浸湿，表面无明水才能铺设，铺贴时面层溢出的水泥浆凝结前清除，缝内的水泥浆凝结后再将面层清理干净，各偏差均要在偏差允许范围内。</w:t>
      </w:r>
    </w:p>
    <w:p>
      <w:pPr>
        <w:ind w:left="0" w:right="0" w:firstLine="560"/>
        <w:spacing w:before="450" w:after="450" w:line="312" w:lineRule="auto"/>
      </w:pPr>
      <w:r>
        <w:rPr>
          <w:rFonts w:ascii="宋体" w:hAnsi="宋体" w:eastAsia="宋体" w:cs="宋体"/>
          <w:color w:val="000"/>
          <w:sz w:val="28"/>
          <w:szCs w:val="28"/>
        </w:rPr>
        <w:t xml:space="preserve">（3）墙面饰面砖工程</w:t>
      </w:r>
    </w:p>
    <w:p>
      <w:pPr>
        <w:ind w:left="0" w:right="0" w:firstLine="560"/>
        <w:spacing w:before="450" w:after="450" w:line="312" w:lineRule="auto"/>
      </w:pPr>
      <w:r>
        <w:rPr>
          <w:rFonts w:ascii="宋体" w:hAnsi="宋体" w:eastAsia="宋体" w:cs="宋体"/>
          <w:color w:val="000"/>
          <w:sz w:val="28"/>
          <w:szCs w:val="28"/>
        </w:rPr>
        <w:t xml:space="preserve">在该工程施工中，我们从选料和施工操作工艺严把质量关，从垂直、套方、找规矩、抹水泥砂浆、弹线分路、排砖、浸砖、镶贴面砖、面砖勾缝与擦缝着手管理，在镶贴施工过程中保持镶贴面的湿润，从面杜绝空鼓、脱落，砖缝不均匀，墙面不平整等质量通病，本着我们的管理能力使饰面砖工程做到最好的效果。</w:t>
      </w:r>
    </w:p>
    <w:p>
      <w:pPr>
        <w:ind w:left="0" w:right="0" w:firstLine="560"/>
        <w:spacing w:before="450" w:after="450" w:line="312" w:lineRule="auto"/>
      </w:pPr>
      <w:r>
        <w:rPr>
          <w:rFonts w:ascii="宋体" w:hAnsi="宋体" w:eastAsia="宋体" w:cs="宋体"/>
          <w:color w:val="000"/>
          <w:sz w:val="28"/>
          <w:szCs w:val="28"/>
        </w:rPr>
        <w:t xml:space="preserve">（4）外墙抹灰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w:t>
      </w:r>
    </w:p>
    <w:p>
      <w:pPr>
        <w:ind w:left="0" w:right="0" w:firstLine="560"/>
        <w:spacing w:before="450" w:after="450" w:line="312" w:lineRule="auto"/>
      </w:pPr>
      <w:r>
        <w:rPr>
          <w:rFonts w:ascii="宋体" w:hAnsi="宋体" w:eastAsia="宋体" w:cs="宋体"/>
          <w:color w:val="000"/>
          <w:sz w:val="28"/>
          <w:szCs w:val="28"/>
        </w:rPr>
        <w:t xml:space="preserve">在整个装修施工过程中，我们与设计、建设单位密切配合，表面平整度良好、外，观感良好，施工单位自评该分部工程为合格工程。</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店铺装修最后收尾工作总结18</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店铺装修最后收尾工作总结19</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gt;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&gt;二、沟通与协调</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2024-11-01T09:23:21+08:00</dcterms:created>
  <dcterms:modified xsi:type="dcterms:W3CDTF">2024-11-01T09:23:21+08:00</dcterms:modified>
</cp:coreProperties>
</file>

<file path=docProps/custom.xml><?xml version="1.0" encoding="utf-8"?>
<Properties xmlns="http://schemas.openxmlformats.org/officeDocument/2006/custom-properties" xmlns:vt="http://schemas.openxmlformats.org/officeDocument/2006/docPropsVTypes"/>
</file>