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三下乡社会实践总结（精选15篇）三下乡社会实践总结 篇1 xx年夏天过了一个很有意义的暑假。七月刚放假，参加了学校举办的中医药大学大学生“三下乡”医疗服务活动，前往县为村民提供医疗服务，收获颇丰，现总结如下： 二、实践地点：省市县 三、实践...</w:t>
      </w:r>
    </w:p>
    <w:p>
      <w:pPr>
        <w:ind w:left="0" w:right="0" w:firstLine="560"/>
        <w:spacing w:before="450" w:after="450" w:line="312" w:lineRule="auto"/>
      </w:pPr>
      <w:r>
        <w:rPr>
          <w:rFonts w:ascii="宋体" w:hAnsi="宋体" w:eastAsia="宋体" w:cs="宋体"/>
          <w:color w:val="000"/>
          <w:sz w:val="28"/>
          <w:szCs w:val="28"/>
        </w:rPr>
        <w:t xml:space="preserve">三下乡社会实践总结（精选15篇）</w:t>
      </w:r>
    </w:p>
    <w:p>
      <w:pPr>
        <w:ind w:left="0" w:right="0" w:firstLine="560"/>
        <w:spacing w:before="450" w:after="450" w:line="312" w:lineRule="auto"/>
      </w:pPr>
      <w:r>
        <w:rPr>
          <w:rFonts w:ascii="宋体" w:hAnsi="宋体" w:eastAsia="宋体" w:cs="宋体"/>
          <w:color w:val="000"/>
          <w:sz w:val="28"/>
          <w:szCs w:val="28"/>
        </w:rPr>
        <w:t xml:space="preserve">三下乡社会实践总结 篇1</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二、实践地点：省市县</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宋体" w:hAnsi="宋体" w:eastAsia="宋体" w:cs="宋体"/>
          <w:color w:val="000"/>
          <w:sz w:val="28"/>
          <w:szCs w:val="28"/>
        </w:rPr>
        <w:t xml:space="preserve">三下乡社会实践总结 篇2</w:t>
      </w:r>
    </w:p>
    <w:p>
      <w:pPr>
        <w:ind w:left="0" w:right="0" w:firstLine="560"/>
        <w:spacing w:before="450" w:after="450" w:line="312" w:lineRule="auto"/>
      </w:pPr>
      <w:r>
        <w:rPr>
          <w:rFonts w:ascii="宋体" w:hAnsi="宋体" w:eastAsia="宋体" w:cs="宋体"/>
          <w:color w:val="000"/>
          <w:sz w:val="28"/>
          <w:szCs w:val="28"/>
        </w:rPr>
        <w:t xml:space="preserve">在党的xx大、建团95周年和110周年校庆之际，我们团队一行11人以“和谐商漫路，红色山阳情”为活动主题，带着“公路交通条件对欠发达地区工业经济的影响——以商洛市山阳县为例”调研课题，前往商洛市山阳县，进行了为期9天的实地调研活动。</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一、扎实做好前期准备工作</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策划书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二、山阳见闻和调研经历</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入团誓词，瞻仰了无名革命烈士。“镰刀割开旧乾坤，斧头劈开新世界。”鄂陕边苏区政府遗址里的一副对联，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三、几点体会和收获</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第一次参加如此有意义的社会实践活动;第一次在一个团队里，分工合作，完成一项如此复杂的工作;第一次撰写论文，并担任主笔;第一次……</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留下了美好的回忆。这次下乡正赶上暑期最热的时候，活动期间我们基本上是坐公共汽车，但我并没有觉得吃了什么苦，只觉得每一天都是过得充实而有意义的。现在想起“三下乡”的情景，更多的是怀念以及对参加这种活动的美好回忆。忘不了秦岭脚下山阳的蓝天、白云、青山、绿水，忘不了那里人民的淳朴、厚实、热情，忘不了那里厚重的历史文化底蕴和人文气息，更忘不了风雨中我们团队11个人相互扶持、相互依赖、相互鼓励、相视而笑的每时每刻。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宋体" w:hAnsi="宋体" w:eastAsia="宋体" w:cs="宋体"/>
          <w:color w:val="000"/>
          <w:sz w:val="28"/>
          <w:szCs w:val="28"/>
        </w:rPr>
        <w:t xml:space="preserve">三下乡社会实践总结 篇3</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三下乡社会实践总结 篇4</w:t>
      </w:r>
    </w:p>
    <w:p>
      <w:pPr>
        <w:ind w:left="0" w:right="0" w:firstLine="560"/>
        <w:spacing w:before="450" w:after="450" w:line="312" w:lineRule="auto"/>
      </w:pPr>
      <w:r>
        <w:rPr>
          <w:rFonts w:ascii="宋体" w:hAnsi="宋体" w:eastAsia="宋体" w:cs="宋体"/>
          <w:color w:val="000"/>
          <w:sz w:val="28"/>
          <w:szCs w:val="28"/>
        </w:rPr>
        <w:t xml:space="preserve">我们兴义民族师范学院春晖社暑期“三下乡”社会实践小组一行15人来到普安县雪浦乡博上村，开展大学生暑期“三下乡”为期3天的社会实践活动。这次活动的主题是“饮水思源，反哺故土，深入了解家乡”。在博上村的3天中，我们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8日上午，我们一行15人坐上汽车奔赴目的地普安县雪浦乡博上村。到达博上村的第二天，我们正式开始了工作。一大早，我们15人分为两组，一组向玉米地出发，另一组向烟地出发，活动内容都是除草。在当地，我们了解到，由于这里地势较为不平，多山地，石漠化严重，水资源缺乏，土质不好，所以导致这里主要农作物是玉米，而且每家每户种植面积狭小，虽有烤烟种植，但也很少。无论在玉米地的同学还是在烤烟地的同学，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此次我们下地除草，亲身体验了广大农民的辛勤与不易，同时，我们还了解到当地农业技术还存在一定的落后性。此次体验，培养了我们大学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下午，我们同样分了三组对当地的医院、学校、农户进行走访调查。</w:t>
      </w:r>
    </w:p>
    <w:p>
      <w:pPr>
        <w:ind w:left="0" w:right="0" w:firstLine="560"/>
        <w:spacing w:before="450" w:after="450" w:line="312" w:lineRule="auto"/>
      </w:pPr>
      <w:r>
        <w:rPr>
          <w:rFonts w:ascii="宋体" w:hAnsi="宋体" w:eastAsia="宋体" w:cs="宋体"/>
          <w:color w:val="000"/>
          <w:sz w:val="28"/>
          <w:szCs w:val="28"/>
        </w:rPr>
        <w:t xml:space="preserve">通过调查，我们了解到，整个博上村就一家私立门诊，至今已开7年了，诊内只有最基本的医疗物品，也只能治疗一般的感冒，急救设备欠缺，没有住院部，村民就只打针，打点滴，如遇到较严重的疾病就必须进镇医院。据该门诊张大夫介绍，该门诊有两个医务人员，一般情况下，门诊开门周一至周六，村里几个寨的村民，约500户人家，4000多人，生病都在这里就诊，有的村民家离诊所大概有一两小时的路程，加上山路崎岖，交通闭塞，就只能步行来看病，情况十分艰苦。由于整个博上村只有一家门诊，有时一天就诊人数高达30人，一般常见病例就是感冒、拉肚子，而且他们也会定期下寨给村民注射疫苗。张大夫还说，根据目前我国农村合作医疗制度，只要办理了合医的村民，就能报销70%的医疗费，而且村中五保户、特困户、重点优抚对象由政府出钱给他们办理。</w:t>
      </w:r>
    </w:p>
    <w:p>
      <w:pPr>
        <w:ind w:left="0" w:right="0" w:firstLine="560"/>
        <w:spacing w:before="450" w:after="450" w:line="312" w:lineRule="auto"/>
      </w:pPr>
      <w:r>
        <w:rPr>
          <w:rFonts w:ascii="宋体" w:hAnsi="宋体" w:eastAsia="宋体" w:cs="宋体"/>
          <w:color w:val="000"/>
          <w:sz w:val="28"/>
          <w:szCs w:val="28"/>
        </w:rPr>
        <w:t xml:space="preserve">在博上村，我们了解到该村就一所小学，名叫博上小学，目前就读人数约700人，三、六年级一个班，其余年级一个班，某些班学生甚至多达90人，据校长透露，该小学只有15名教师，师资力量十分薄弱。而且，学校一至六年级都没开英语课程，从某些方面来说，教学质量相对来说还很落后。在我们对学校的参观下，我们发现博上小学体育器材、教学硬件设施等十分缺乏。</w:t>
      </w:r>
    </w:p>
    <w:p>
      <w:pPr>
        <w:ind w:left="0" w:right="0" w:firstLine="560"/>
        <w:spacing w:before="450" w:after="450" w:line="312" w:lineRule="auto"/>
      </w:pPr>
      <w:r>
        <w:rPr>
          <w:rFonts w:ascii="宋体" w:hAnsi="宋体" w:eastAsia="宋体" w:cs="宋体"/>
          <w:color w:val="000"/>
          <w:sz w:val="28"/>
          <w:szCs w:val="28"/>
        </w:rPr>
        <w:t xml:space="preserve">在对博上村医疗、教育的参观调查下，我们得出如下结论：医疗设施，设备简陋，落后，欠缺;医疗技术有限，村民治病难;学校师资力量薄弱，教学质量较低，体育设备、教学硬件设施缺乏等。</w:t>
      </w:r>
    </w:p>
    <w:p>
      <w:pPr>
        <w:ind w:left="0" w:right="0" w:firstLine="560"/>
        <w:spacing w:before="450" w:after="450" w:line="312" w:lineRule="auto"/>
      </w:pPr>
      <w:r>
        <w:rPr>
          <w:rFonts w:ascii="宋体" w:hAnsi="宋体" w:eastAsia="宋体" w:cs="宋体"/>
          <w:color w:val="000"/>
          <w:sz w:val="28"/>
          <w:szCs w:val="28"/>
        </w:rPr>
        <w:t xml:space="preserve">7月10日志11日，我们分为两组对博上村马坎，铁厂，黄家桥村民进行走访调查，了解当地一些孤寡老人、留守儿童的生活情况，以及当地村民迫切需要解决的问题。</w:t>
      </w:r>
    </w:p>
    <w:p>
      <w:pPr>
        <w:ind w:left="0" w:right="0" w:firstLine="560"/>
        <w:spacing w:before="450" w:after="450" w:line="312" w:lineRule="auto"/>
      </w:pPr>
      <w:r>
        <w:rPr>
          <w:rFonts w:ascii="宋体" w:hAnsi="宋体" w:eastAsia="宋体" w:cs="宋体"/>
          <w:color w:val="000"/>
          <w:sz w:val="28"/>
          <w:szCs w:val="28"/>
        </w:rPr>
        <w:t xml:space="preserve">潘廷先，男，69岁，博上村马坎寨村民，五保户，一人生活，特别贫困，家徒四壁，家中基本生活用具都缺乏，与猪牛居住在一起，睡在楼板几件破烂的衣物上，水电不通，生活几乎由政府补助，每季度300元，大米每月30斤，一年一床被子，温饱问题都还存在问题。</w:t>
      </w:r>
    </w:p>
    <w:p>
      <w:pPr>
        <w:ind w:left="0" w:right="0" w:firstLine="560"/>
        <w:spacing w:before="450" w:after="450" w:line="312" w:lineRule="auto"/>
      </w:pPr>
      <w:r>
        <w:rPr>
          <w:rFonts w:ascii="宋体" w:hAnsi="宋体" w:eastAsia="宋体" w:cs="宋体"/>
          <w:color w:val="000"/>
          <w:sz w:val="28"/>
          <w:szCs w:val="28"/>
        </w:rPr>
        <w:t xml:space="preserve">谭瑶瑶，男，11岁，就读于博上小学四年级，有一弟一妹，父亲被_后母亲抛下兄妹三人独自离去，至今未回。现跟着奶奶一人生活，家中没任何经济来源，生活十分困难，由于家离学校单程需要一个半小时的路程，从早上去上学到下午放学几乎没吃饭，饿着肚子上课。</w:t>
      </w:r>
    </w:p>
    <w:p>
      <w:pPr>
        <w:ind w:left="0" w:right="0" w:firstLine="560"/>
        <w:spacing w:before="450" w:after="450" w:line="312" w:lineRule="auto"/>
      </w:pPr>
      <w:r>
        <w:rPr>
          <w:rFonts w:ascii="宋体" w:hAnsi="宋体" w:eastAsia="宋体" w:cs="宋体"/>
          <w:color w:val="000"/>
          <w:sz w:val="28"/>
          <w:szCs w:val="28"/>
        </w:rPr>
        <w:t xml:space="preserve">在马坎，我们向当地村民了解到他们目前最需要解决的问题就是交通，在这里，一条凹凸不平的石子路共通铁厂、马坎、黄家桥三寨，总长5公里，三寨500多人就共用这条石子路。某些路段石块大而多，雨天路易滑，基本无法通车。</w:t>
      </w:r>
    </w:p>
    <w:p>
      <w:pPr>
        <w:ind w:left="0" w:right="0" w:firstLine="560"/>
        <w:spacing w:before="450" w:after="450" w:line="312" w:lineRule="auto"/>
      </w:pPr>
      <w:r>
        <w:rPr>
          <w:rFonts w:ascii="宋体" w:hAnsi="宋体" w:eastAsia="宋体" w:cs="宋体"/>
          <w:color w:val="000"/>
          <w:sz w:val="28"/>
          <w:szCs w:val="28"/>
        </w:rPr>
        <w:t xml:space="preserve">我们知道一个地区经济的发展必须靠交通来带动，交通不畅、闭塞，就会严重阻碍当地的经济发展，所以马坎的交通现在在当地村民的心中就是一大忧患。</w:t>
      </w:r>
    </w:p>
    <w:p>
      <w:pPr>
        <w:ind w:left="0" w:right="0" w:firstLine="560"/>
        <w:spacing w:before="450" w:after="450" w:line="312" w:lineRule="auto"/>
      </w:pPr>
      <w:r>
        <w:rPr>
          <w:rFonts w:ascii="宋体" w:hAnsi="宋体" w:eastAsia="宋体" w:cs="宋体"/>
          <w:color w:val="000"/>
          <w:sz w:val="28"/>
          <w:szCs w:val="28"/>
        </w:rPr>
        <w:t xml:space="preserve">在走访的过程中，我们还向当地村民宣传了一些基本的法律知识，其中包括防范未成年人犯罪，民事纠纷的解决，以及禁毒知识的宣传，增加他们对法律的了解，知法懂法，利用法律来维护自己的合法权益。</w:t>
      </w:r>
    </w:p>
    <w:p>
      <w:pPr>
        <w:ind w:left="0" w:right="0" w:firstLine="560"/>
        <w:spacing w:before="450" w:after="450" w:line="312" w:lineRule="auto"/>
      </w:pPr>
      <w:r>
        <w:rPr>
          <w:rFonts w:ascii="宋体" w:hAnsi="宋体" w:eastAsia="宋体" w:cs="宋体"/>
          <w:color w:val="000"/>
          <w:sz w:val="28"/>
          <w:szCs w:val="28"/>
        </w:rPr>
        <w:t xml:space="preserve">此次为期三天的“三下乡”社会实践活动中，我们15人一起同甘共苦，一起体验生活，一起走访调查，共同解决问题，我们学会了团队协作精神的重要性，提高了我们的分析解决问题、独立思考的能力，社会适应能力，以及磨练了我们的意志，能吃苦耐劳的精神。其次，我们旨在深入贯彻“三下乡”的活动宗旨，及“春晖行动”的意义，积极响应“饮水思源，反哺故土，深入了解家乡”的口号。在对博上村的走访调查中以及我们一行15人对农民生活的体验，我们认识到在中国农村常见的情况：经济发展的落后，教育质量的薄弱，医疗条件的缺乏，交通的闭塞······都需要日后我们大学生积极回到家乡，服务家乡，奉献家乡，积极为家乡的发展筹划贡献自己的一己之力。</w:t>
      </w:r>
    </w:p>
    <w:p>
      <w:pPr>
        <w:ind w:left="0" w:right="0" w:firstLine="560"/>
        <w:spacing w:before="450" w:after="450" w:line="312" w:lineRule="auto"/>
      </w:pPr>
      <w:r>
        <w:rPr>
          <w:rFonts w:ascii="宋体" w:hAnsi="宋体" w:eastAsia="宋体" w:cs="宋体"/>
          <w:color w:val="000"/>
          <w:sz w:val="28"/>
          <w:szCs w:val="28"/>
        </w:rPr>
        <w:t xml:space="preserve">三下乡社会实践总结 篇5</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三下乡社会实践总结 篇6</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在这次实践中，我被分配到__店街道__社区当主任助理，我感到非常的欣喜和荣幸。在这半个月的社会实践中，我对社区各位领导和同事的细心指导和无微不至的关怀表示衷心的感谢，并且我从中受益匪浅。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三下乡社会实践总结 篇7</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 三下乡 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三下乡社会实践总结 篇8</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三下乡社会实践总结 篇9</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三下乡社会实践总结 篇10</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三下乡社会实践总结 篇11</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二、实践地点：省市县</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宋体" w:hAnsi="宋体" w:eastAsia="宋体" w:cs="宋体"/>
          <w:color w:val="000"/>
          <w:sz w:val="28"/>
          <w:szCs w:val="28"/>
        </w:rPr>
        <w:t xml:space="preserve">三下乡社会实践总结 篇12</w:t>
      </w:r>
    </w:p>
    <w:p>
      <w:pPr>
        <w:ind w:left="0" w:right="0" w:firstLine="560"/>
        <w:spacing w:before="450" w:after="450" w:line="312" w:lineRule="auto"/>
      </w:pPr>
      <w:r>
        <w:rPr>
          <w:rFonts w:ascii="宋体" w:hAnsi="宋体" w:eastAsia="宋体" w:cs="宋体"/>
          <w:color w:val="000"/>
          <w:sz w:val="28"/>
          <w:szCs w:val="28"/>
        </w:rPr>
        <w:t xml:space="preserve">20__年寒假期间，在校团委的号召下，为了进一步贯彻党的___大以及___大三中全会精神，更加自觉地把推动经济社会发展作为深入贯彻科学发展观的第一要义，学习习近平主席的“五四讲话”，发挥大学生在社会主义新农村建设中的重要作用，我作为安徽农业大学大学生新闻中心赴颍上县八里河三下乡实践团的一份子对当地农业规模化以及经济发展中存在的若干问题进行了一一次详尽的寒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寒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支农八里河——科学渔产养殖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建设旅游新农村八月十八日，在结束了两日对于八里河镇水产养殖户的调研后，我们随机开展了对八里河风景区的调研。团队本着充分服务三农，建设美好乡村的精神，不惧酷寒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我与镇长面对面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三下乡社会实践总结 篇13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三下乡社会实践总结 篇14</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2024-11-05T17:31:35+08:00</dcterms:created>
  <dcterms:modified xsi:type="dcterms:W3CDTF">2024-11-05T17:31:35+08:00</dcterms:modified>
</cp:coreProperties>
</file>

<file path=docProps/custom.xml><?xml version="1.0" encoding="utf-8"?>
<Properties xmlns="http://schemas.openxmlformats.org/officeDocument/2006/custom-properties" xmlns:vt="http://schemas.openxmlformats.org/officeDocument/2006/docPropsVTypes"/>
</file>