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农村法制宣传活动总结</w:t>
      </w:r>
      <w:bookmarkEnd w:id="1"/>
    </w:p>
    <w:p>
      <w:pPr>
        <w:jc w:val="center"/>
        <w:spacing w:before="0" w:after="450"/>
      </w:pPr>
      <w:r>
        <w:rPr>
          <w:rFonts w:ascii="Arial" w:hAnsi="Arial" w:eastAsia="Arial" w:cs="Arial"/>
          <w:color w:val="999999"/>
          <w:sz w:val="20"/>
          <w:szCs w:val="20"/>
        </w:rPr>
        <w:t xml:space="preserve">来源：网友投稿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1农村法制宣传教育活动的总结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w:t>
      </w:r>
    </w:p>
    <w:p>
      <w:pPr>
        <w:ind w:left="0" w:right="0" w:firstLine="560"/>
        <w:spacing w:before="450" w:after="450" w:line="312" w:lineRule="auto"/>
      </w:pPr>
      <w:r>
        <w:rPr>
          <w:rFonts w:ascii="宋体" w:hAnsi="宋体" w:eastAsia="宋体" w:cs="宋体"/>
          <w:color w:val="000"/>
          <w:sz w:val="28"/>
          <w:szCs w:val="28"/>
        </w:rPr>
        <w:t xml:space="preserve">1农村法制宣传教育活动的总结</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宋体" w:hAnsi="宋体" w:eastAsia="宋体" w:cs="宋体"/>
          <w:color w:val="000"/>
          <w:sz w:val="28"/>
          <w:szCs w:val="28"/>
        </w:rPr>
        <w:t xml:space="preserve">2全市农村法治宣传教育月活动总结</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全面推进依法治国精神的开局之年，也是全面完成“六五”普法规划确定的工作任务，迎接检查验收之年。为进一步加强农村法治宣传教育，提升农村基层法治化管理水平，根据上级文件要求，我市紧紧围绕“增强新型农村经营主体法治意识，促进农村经济健康持续发展”这个主题，严密组织、精心规划、突出重点、注重实效，从今年五月上旬到六月上旬，用一个月的时间开展了农村法治宣传教育月活动，此次活动取得了实实在在的效果。现将有关事项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委、市政府高度重视农村法制宣传教育月活动，成立了专门的领导小组，制定并下发了具体可行的实施方案。为使法律宣传活动全面落实，我们进行了精心组织，对全市16个乡镇办进行了全面布置，并做出了具体要求，要求各相关部门通力合作，统筹安排，确保这项工作落实到位。各乡镇办根据冷治市办发〔20XX〕3号文件的要求，对活动进行了周密的安排部署，确保了活动得到有序的开展。</w:t>
      </w:r>
    </w:p>
    <w:p>
      <w:pPr>
        <w:ind w:left="0" w:right="0" w:firstLine="560"/>
        <w:spacing w:before="450" w:after="450" w:line="312" w:lineRule="auto"/>
      </w:pPr>
      <w:r>
        <w:rPr>
          <w:rFonts w:ascii="宋体" w:hAnsi="宋体" w:eastAsia="宋体" w:cs="宋体"/>
          <w:color w:val="000"/>
          <w:sz w:val="28"/>
          <w:szCs w:val="28"/>
        </w:rPr>
        <w:t xml:space="preserve">二、突出主题，强化措施</w:t>
      </w:r>
    </w:p>
    <w:p>
      <w:pPr>
        <w:ind w:left="0" w:right="0" w:firstLine="560"/>
        <w:spacing w:before="450" w:after="450" w:line="312" w:lineRule="auto"/>
      </w:pPr>
      <w:r>
        <w:rPr>
          <w:rFonts w:ascii="宋体" w:hAnsi="宋体" w:eastAsia="宋体" w:cs="宋体"/>
          <w:color w:val="000"/>
          <w:sz w:val="28"/>
          <w:szCs w:val="28"/>
        </w:rPr>
        <w:t xml:space="preserve">活动月期间，我们突出主体，强化措施，结合主题实践活动，开展了形式多样、内容丰富的法制宣传活动，迅速掀起了开展农村法制宣传教育月活动热潮。一是开展送法下乡活动。5月底，市司法局、市农业局、市中医院在中连乡中连居委会开展“送法律、送温暖、送医疗”三下乡系列活动。充分发挥党员干部的先锋模范作用，准确把握群众最关心、最迫切、最急需解决的问题，通过给村民发放“便民联系卡”，为群众提供法律咨询、纠纷调解等服务，并免费为群众量血压、测血糖。局长陆华春为中连乡中连居委会党员代表上党课，并到部分困难村民家中进行走访慰问，向他们送上了慰问金。活动现场，共发放各类法制宣传册1000余份，现场解答群众各类法律咨询50余人次，涉及的内容主要包括邻里纠纷、拆迁安置、农村低保、涉农政策等方面的问题。医院共发放健康知识宣传册200多份，提供咨询50多人次，为群众义诊100余人次。二是充分利用法治文化阵地加强法制宣传。扎实推进“一公园、一长廊、一站点、一基地”四大法治文化阵地建设，着力打造一批法治社区公园、农村法治文化长廊、农村法律明白人。充分利用建成的布溪法治社区公园、金连村、农科村法治长廊、锑都中路一线法治公交站点等法治文化阵地，着力加强法治宣传教育。三是开展法律志愿者服务活动。6月5日组织法律志愿者服务队深入农村，开展法制宣传、法律援助活动，为群众提供义务法律咨询，帮助群众解疑释惑，提高群众的法律意识。共免费发放法制宣传资料20XX余份，解答法律咨询82人次。四是在矛盾纠纷调处中开展法治宣传教育。以全省开展“三调联动化矛盾、息访息诉促平安”人民调解专项活动为契机，我市创新工作方法，变被动为主动、变上访为下访，充分利用三调联动机制，及时化解各类矛盾纠纷，主动解决群众诉求和意愿；因地制宜依法调解，以案示法，引导群众学法用法，增强广大群众自觉学法的主动性，做到“调解一起、教育一片”。五月份农村法制宣传月活动期间，共化解各类矛盾纠纷479起。五是开展乡镇干部和“村支两委”干部法律知识培训。采取集中培训、以会代训和农村党员现代远程教育等形式，积极组织乡、村干部开展今年重点宣传内容的学习，发放相关的法律法规等宣传资料20XX余份，切实增强了广大村民的法律意识。</w:t>
      </w:r>
    </w:p>
    <w:p>
      <w:pPr>
        <w:ind w:left="0" w:right="0" w:firstLine="560"/>
        <w:spacing w:before="450" w:after="450" w:line="312" w:lineRule="auto"/>
      </w:pPr>
      <w:r>
        <w:rPr>
          <w:rFonts w:ascii="宋体" w:hAnsi="宋体" w:eastAsia="宋体" w:cs="宋体"/>
          <w:color w:val="000"/>
          <w:sz w:val="28"/>
          <w:szCs w:val="28"/>
        </w:rPr>
        <w:t xml:space="preserve">三、部门协作、成效明显</w:t>
      </w:r>
    </w:p>
    <w:p>
      <w:pPr>
        <w:ind w:left="0" w:right="0" w:firstLine="560"/>
        <w:spacing w:before="450" w:after="450" w:line="312" w:lineRule="auto"/>
      </w:pPr>
      <w:r>
        <w:rPr>
          <w:rFonts w:ascii="宋体" w:hAnsi="宋体" w:eastAsia="宋体" w:cs="宋体"/>
          <w:color w:val="000"/>
          <w:sz w:val="28"/>
          <w:szCs w:val="28"/>
        </w:rPr>
        <w:t xml:space="preserve">此次活动牵涉的部门多，时间紧、内容多、任务重，活动操作性强，对组织实施部门提出了更高的要求。活动期间，各部门、各单位在依法治市领导小组办公室的统一组织协调下，密切配合，相互支持，积极参与，做到了既分工明确，又相互配合，形成了齐抓共管、整体联动的工作格局，确保了法制宣传教育月工作的顺利进行。一是定点宣传。活动期间，我们参与组织了5。12应急知识宣传日、6。5世界环境日、6。16全国安全生产咨询日等活动，共开展定点宣传10余场次，印发农村普法小册子和传单50000多份，张贴标语横幅100多条，展出涉农宣传板报18块，深入宣传了有关农村土地、山林、水源等生产要素管理的法律法规，如《中华人民共和国水土保持法》、《村民委员会组织法》、《人民代表大会代表法》、《选举法》等；依法治村、民主管理相关政策法规和维护农民合法权益的法律法规，如：《中华人民共和国社会保险法》、《工伤保险法》等；与群众生活密切相关的法律法规，如：《国有土地上房屋征收与补偿条例》等；有关维护社会和谐稳定的法律法规，如：《中华人民共和国人民调解法》等。宣传活动内容丰富，包括与人民群众生产生活息息相关的法律法规和典型案例，受到农民朋友的欢迎和好评，使广大农民朋友品尝了一次丰盛的法制教育“大餐”，大大提高了群众的法律意识。针对目前非法集资的严峻形势，我市将5月和11月定为打击非法集资集中宣传教育月。5月底由市打非办牵头，全市各单位参与，在城区主要街道、人口密集地段及邻近城区几个乡镇开展打非集中宣传月活动，设立定点咨询点，提供义务法律咨询，发放非法集资宣传资料10000余份。同时，我们与市创文办联合开展“月答月开心”政策法规群众有奖答题活动，这项活动逢双月举行，活动期间过往群众踊跃参与。二是流动宣传。此次农村法制宣传月活动，我们还采取宣传车进行宣传，出动法制宣传车6台，奔赴全市16个乡镇办，在各基层司法所的积极配合下开展法制宣传系列活动。宣传车在人流量大、人口密集、人员复杂地段通过车上喇叭不断播放禁毒、信访、涉农等法律知识，以每天非定时巡回宣传的方式不断提醒民众如何学法懂法守法，进一步提高了法制宣传教育的吸引力和感染力，有效地增强了我市法制宣传的力度，将我市农村法制宣传月活动推向高潮。</w:t>
      </w:r>
    </w:p>
    <w:p>
      <w:pPr>
        <w:ind w:left="0" w:right="0" w:firstLine="560"/>
        <w:spacing w:before="450" w:after="450" w:line="312" w:lineRule="auto"/>
      </w:pPr>
      <w:r>
        <w:rPr>
          <w:rFonts w:ascii="宋体" w:hAnsi="宋体" w:eastAsia="宋体" w:cs="宋体"/>
          <w:color w:val="000"/>
          <w:sz w:val="28"/>
          <w:szCs w:val="28"/>
        </w:rPr>
        <w:t xml:space="preserve">总之，通过五月农村法制宣传教育活动的开展，提高了全市干部群众的法律素质，增强了农村基层广大干部群众的法制观念，加强了基层民主法治建设，促进了社会主义新农村的发展。</w:t>
      </w:r>
    </w:p>
    <w:p>
      <w:pPr>
        <w:ind w:left="0" w:right="0" w:firstLine="560"/>
        <w:spacing w:before="450" w:after="450" w:line="312" w:lineRule="auto"/>
      </w:pPr>
      <w:r>
        <w:rPr>
          <w:rFonts w:ascii="宋体" w:hAnsi="宋体" w:eastAsia="宋体" w:cs="宋体"/>
          <w:color w:val="000"/>
          <w:sz w:val="28"/>
          <w:szCs w:val="28"/>
        </w:rPr>
        <w:t xml:space="preserve">3泸溪县20XX年农村法制宣传月活动总结</w:t>
      </w:r>
    </w:p>
    <w:p>
      <w:pPr>
        <w:ind w:left="0" w:right="0" w:firstLine="560"/>
        <w:spacing w:before="450" w:after="450" w:line="312" w:lineRule="auto"/>
      </w:pPr>
      <w:r>
        <w:rPr>
          <w:rFonts w:ascii="宋体" w:hAnsi="宋体" w:eastAsia="宋体" w:cs="宋体"/>
          <w:color w:val="000"/>
          <w:sz w:val="28"/>
          <w:szCs w:val="28"/>
        </w:rPr>
        <w:t xml:space="preserve">今年五月，我县紧紧围绕“加强农村法制宣传，提高农民工法律素质，服务深化农村改革”的活动主题，组织开展了为期一个月的农村法制宣传月活动。县教育局组织各学校开展了学校法制宣传月活动。各司法、执法和涉农等单位悬挂宣传横幅110余幅、展示展板200余块，发放法制宣传资料50000余份，接受群众、学生现场咨询5000余人次，发放法律法规知识有奖答题奖品价值18000多元。这次宣传月活动主要有以下几项措施：</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w:t>
      </w:r>
    </w:p>
    <w:p>
      <w:pPr>
        <w:ind w:left="0" w:right="0" w:firstLine="560"/>
        <w:spacing w:before="450" w:after="450" w:line="312" w:lineRule="auto"/>
      </w:pPr>
      <w:r>
        <w:rPr>
          <w:rFonts w:ascii="宋体" w:hAnsi="宋体" w:eastAsia="宋体" w:cs="宋体"/>
          <w:color w:val="000"/>
          <w:sz w:val="28"/>
          <w:szCs w:val="28"/>
        </w:rPr>
        <w:t xml:space="preserve">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宋体" w:hAnsi="宋体" w:eastAsia="宋体" w:cs="宋体"/>
          <w:color w:val="000"/>
          <w:sz w:val="28"/>
          <w:szCs w:val="28"/>
        </w:rPr>
        <w:t xml:space="preserve">4长青乡20XX年农村法制宣传教育月活动工作总结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精神，全面落实全乡“六五”普法规划和县委提出的“保增长、扩内需、调结构、促就业、强基础”的总体要求，我乡按照县司法局的统一部署，于今年5月上旬至6月上旬在全乡开展了法制宣传教育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一、工作到位，确保活动顺利开展</w:t>
      </w:r>
    </w:p>
    <w:p>
      <w:pPr>
        <w:ind w:left="0" w:right="0" w:firstLine="560"/>
        <w:spacing w:before="450" w:after="450" w:line="312" w:lineRule="auto"/>
      </w:pPr>
      <w:r>
        <w:rPr>
          <w:rFonts w:ascii="宋体" w:hAnsi="宋体" w:eastAsia="宋体" w:cs="宋体"/>
          <w:color w:val="000"/>
          <w:sz w:val="28"/>
          <w:szCs w:val="28"/>
        </w:rPr>
        <w:t xml:space="preserve">一是制定方案。乡政府制订了《长青乡20XX年农村法制宣传教育月活动方案》。二是召开协调会。由于法制宣传月牵涉的部门多，活动时间紧，由乡司法所牵头，乡综治办、信访办、民政办、农技办、安监办、企业办、派出所、中学等部门参与了协调会。统一思想，明确分工。三是召开工作部署会。召开了各村司法联络员会议。会上部署了举办法制宣传月的四项主要工作内容，提出了四点工作要求，使各单位明确工作任务。四是做好基础工作。乡司法所为使法制宣传月顺利进行，认真做好了各项准备工作，编印法制宣传资料2300余份，做横幅5条，由于各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二、内容丰富，确保活动不走过场</w:t>
      </w:r>
    </w:p>
    <w:p>
      <w:pPr>
        <w:ind w:left="0" w:right="0" w:firstLine="560"/>
        <w:spacing w:before="450" w:after="450" w:line="312" w:lineRule="auto"/>
      </w:pPr>
      <w:r>
        <w:rPr>
          <w:rFonts w:ascii="宋体" w:hAnsi="宋体" w:eastAsia="宋体" w:cs="宋体"/>
          <w:color w:val="000"/>
          <w:sz w:val="28"/>
          <w:szCs w:val="28"/>
        </w:rPr>
        <w:t xml:space="preserve">此次法制宣传月活动，我乡突出抓好了三个方面的工作：一是开展法律进村活动。5月11日，乡司法所组织了法庭、派出所等职能部门，举办了送法进村活动，接待咨询群众50多位，并向群众赠送与法律相关的宣传资料300多份。二是积极开展青少年学生法制宣传教育。宣传月期间，我乡为中心完小学生上了一堂生动的法制课。三是举办普法骨干培训班。乡举办普法培训班1期，培训普法骨干14名。</w:t>
      </w:r>
    </w:p>
    <w:p>
      <w:pPr>
        <w:ind w:left="0" w:right="0" w:firstLine="560"/>
        <w:spacing w:before="450" w:after="450" w:line="312" w:lineRule="auto"/>
      </w:pPr>
      <w:r>
        <w:rPr>
          <w:rFonts w:ascii="宋体" w:hAnsi="宋体" w:eastAsia="宋体" w:cs="宋体"/>
          <w:color w:val="000"/>
          <w:sz w:val="28"/>
          <w:szCs w:val="28"/>
        </w:rPr>
        <w:t xml:space="preserve">三、多措并举，确保活动取得实效</w:t>
      </w:r>
    </w:p>
    <w:p>
      <w:pPr>
        <w:ind w:left="0" w:right="0" w:firstLine="560"/>
        <w:spacing w:before="450" w:after="450" w:line="312" w:lineRule="auto"/>
      </w:pPr>
      <w:r>
        <w:rPr>
          <w:rFonts w:ascii="宋体" w:hAnsi="宋体" w:eastAsia="宋体" w:cs="宋体"/>
          <w:color w:val="000"/>
          <w:sz w:val="28"/>
          <w:szCs w:val="28"/>
        </w:rPr>
        <w:t xml:space="preserve">1、领导重视。首先乡党委、乡政府领导高度重视法制宣传月工作，并拨出专门经费。其次，各村由支书、主任亲自担任法制宣传月领导小组组长。再次，驻乡各单位的行政领导，中心完小的领导也十分重视法制宣传月工作。乡中心完小把做好法制宣传工作作为学校宣传、保卫科等相关干部述职的重要内容之一。</w:t>
      </w:r>
    </w:p>
    <w:p>
      <w:pPr>
        <w:ind w:left="0" w:right="0" w:firstLine="560"/>
        <w:spacing w:before="450" w:after="450" w:line="312" w:lineRule="auto"/>
      </w:pPr>
      <w:r>
        <w:rPr>
          <w:rFonts w:ascii="宋体" w:hAnsi="宋体" w:eastAsia="宋体" w:cs="宋体"/>
          <w:color w:val="000"/>
          <w:sz w:val="28"/>
          <w:szCs w:val="28"/>
        </w:rPr>
        <w:t xml:space="preserve">2、精心组织。一是明确了全乡法制宣传月活动由宣传领导小组统一领导，乡司法所、综治办、信访办、派出所、农技办等共同负责，尤其是乡司法所起指导协调、组织实施的作用。二是及时召开了组织实施单位的协调会，参与单位的工作部署会，使各单位明确工作意义、任务和目标。</w:t>
      </w:r>
    </w:p>
    <w:p>
      <w:pPr>
        <w:ind w:left="0" w:right="0" w:firstLine="560"/>
        <w:spacing w:before="450" w:after="450" w:line="312" w:lineRule="auto"/>
      </w:pPr>
      <w:r>
        <w:rPr>
          <w:rFonts w:ascii="宋体" w:hAnsi="宋体" w:eastAsia="宋体" w:cs="宋体"/>
          <w:color w:val="000"/>
          <w:sz w:val="28"/>
          <w:szCs w:val="28"/>
        </w:rPr>
        <w:t xml:space="preserve">3、形式多样。一是环境烘托，营造氛围。全乡共悬挂横幅10条，出专栏8期，张贴标语40张。二是举办法律咨询或讲座。全乡各单位在法制宣传月期间举办法律咨询或讲座3场，接待咨询和参加讲座600余人。三是举办普法培训班1期，计18人参加了培训。</w:t>
      </w:r>
    </w:p>
    <w:p>
      <w:pPr>
        <w:ind w:left="0" w:right="0" w:firstLine="560"/>
        <w:spacing w:before="450" w:after="450" w:line="312" w:lineRule="auto"/>
      </w:pPr>
      <w:r>
        <w:rPr>
          <w:rFonts w:ascii="宋体" w:hAnsi="宋体" w:eastAsia="宋体" w:cs="宋体"/>
          <w:color w:val="000"/>
          <w:sz w:val="28"/>
          <w:szCs w:val="28"/>
        </w:rPr>
        <w:t xml:space="preserve">四、成效明显，农民素质有所提高</w:t>
      </w:r>
    </w:p>
    <w:p>
      <w:pPr>
        <w:ind w:left="0" w:right="0" w:firstLine="560"/>
        <w:spacing w:before="450" w:after="450" w:line="312" w:lineRule="auto"/>
      </w:pPr>
      <w:r>
        <w:rPr>
          <w:rFonts w:ascii="宋体" w:hAnsi="宋体" w:eastAsia="宋体" w:cs="宋体"/>
          <w:color w:val="000"/>
          <w:sz w:val="28"/>
          <w:szCs w:val="28"/>
        </w:rPr>
        <w:t xml:space="preserve">1、人民群众的法律素质明显提高。法律是先进文化的主要内涵之一，举办法制宣传月活动既是使普法依法治理工作与时俱进，贴近群众，服务百姓，真正把体现人民意志的法律交给人民，又是认真贯彻“三个代表”重要思想的具体实践。从送法下乡，举办法律咨询等现场可以看到，群众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2、创新了法制宣传的形式。过去，法制宣传单一，手段和措施简单，效果受到影响。现在，整个法制宣传月的平台多，载体多，内容多，全社会参与，家喻户晓，人人皆知。形式的转变来自理念的突破，只有不断丰富法制宣传的形式，才能更好地服务于人民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2024-09-20T20:46:16+08:00</dcterms:created>
  <dcterms:modified xsi:type="dcterms:W3CDTF">2024-09-20T20:46:16+08:00</dcterms:modified>
</cp:coreProperties>
</file>

<file path=docProps/custom.xml><?xml version="1.0" encoding="utf-8"?>
<Properties xmlns="http://schemas.openxmlformats.org/officeDocument/2006/custom-properties" xmlns:vt="http://schemas.openxmlformats.org/officeDocument/2006/docPropsVTypes"/>
</file>