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2024年初中体育老师年度工作总结集合3篇</w:t>
      </w:r>
      <w:bookmarkEnd w:id="1"/>
    </w:p>
    <w:p>
      <w:pPr>
        <w:jc w:val="center"/>
        <w:spacing w:before="0" w:after="450"/>
      </w:pPr>
      <w:r>
        <w:rPr>
          <w:rFonts w:ascii="Arial" w:hAnsi="Arial" w:eastAsia="Arial" w:cs="Arial"/>
          <w:color w:val="999999"/>
          <w:sz w:val="20"/>
          <w:szCs w:val="20"/>
        </w:rPr>
        <w:t xml:space="preserve">来源：网友投稿  作者：雨声轻语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以下是为大家整理的关于2024年初中体育老师年度工作...</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以下是为大家整理的关于2024年初中体育老师年度工作总结的文章3篇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2024年初中体育老师年度工作总结篇1</w:t>
      </w:r>
    </w:p>
    <w:p>
      <w:pPr>
        <w:ind w:left="0" w:right="0" w:firstLine="560"/>
        <w:spacing w:before="450" w:after="450" w:line="312" w:lineRule="auto"/>
      </w:pPr>
      <w:r>
        <w:rPr>
          <w:rFonts w:ascii="宋体" w:hAnsi="宋体" w:eastAsia="宋体" w:cs="宋体"/>
          <w:color w:val="000"/>
          <w:sz w:val="28"/>
          <w:szCs w:val="28"/>
        </w:rPr>
        <w:t xml:space="preserve">　　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　　2.教学工作方面：</w:t>
      </w:r>
    </w:p>
    <w:p>
      <w:pPr>
        <w:ind w:left="0" w:right="0" w:firstLine="560"/>
        <w:spacing w:before="450" w:after="450" w:line="312" w:lineRule="auto"/>
      </w:pPr>
      <w:r>
        <w:rPr>
          <w:rFonts w:ascii="宋体" w:hAnsi="宋体" w:eastAsia="宋体" w:cs="宋体"/>
          <w:color w:val="000"/>
          <w:sz w:val="28"/>
          <w:szCs w:val="28"/>
        </w:rPr>
        <w:t xml:space="preserve">　　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3.本学期的主要成绩：</w:t>
      </w:r>
    </w:p>
    <w:p>
      <w:pPr>
        <w:ind w:left="0" w:right="0" w:firstLine="560"/>
        <w:spacing w:before="450" w:after="450" w:line="312" w:lineRule="auto"/>
      </w:pPr>
      <w:r>
        <w:rPr>
          <w:rFonts w:ascii="宋体" w:hAnsi="宋体" w:eastAsia="宋体" w:cs="宋体"/>
          <w:color w:val="000"/>
          <w:sz w:val="28"/>
          <w:szCs w:val="28"/>
        </w:rPr>
        <w:t xml:space="preserve">　　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　　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2024年初中体育老师年度工作总结篇2</w:t>
      </w:r>
    </w:p>
    <w:p>
      <w:pPr>
        <w:ind w:left="0" w:right="0" w:firstLine="560"/>
        <w:spacing w:before="450" w:after="450" w:line="312" w:lineRule="auto"/>
      </w:pPr>
      <w:r>
        <w:rPr>
          <w:rFonts w:ascii="宋体" w:hAnsi="宋体" w:eastAsia="宋体" w:cs="宋体"/>
          <w:color w:val="000"/>
          <w:sz w:val="28"/>
          <w:szCs w:val="28"/>
        </w:rPr>
        <w:t xml:space="preserve">　　xx—xx学年度，在领导的信任和同事们的大力支持下，我第一年从事初三体育教学工作，与初三体育教师共同体验了从20xx年暑假体育辅导到20xx年5月中考体育的二百多个日日夜夜，暑假辅导、早训、晚辅导、冬训、周六加课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　　(一)远眺初三体育——暑假体育辅导与初三结下姻缘</w:t>
      </w:r>
    </w:p>
    <w:p>
      <w:pPr>
        <w:ind w:left="0" w:right="0" w:firstLine="560"/>
        <w:spacing w:before="450" w:after="450" w:line="312" w:lineRule="auto"/>
      </w:pPr>
      <w:r>
        <w:rPr>
          <w:rFonts w:ascii="宋体" w:hAnsi="宋体" w:eastAsia="宋体" w:cs="宋体"/>
          <w:color w:val="000"/>
          <w:sz w:val="28"/>
          <w:szCs w:val="28"/>
        </w:rPr>
        <w:t xml:space="preserve">　　记得xx—xx学年度放假前的最后一次会议，东良找到我，说起初三体育老师利用暑假举办暑期体质训练营的事情，义务辅导学生训练，我义无反顾的加入到辅导教师的队伍，紧接着就是近40天的早晚两次训练，在此期间，我不断向初三体育教师请教各项技术的重点，时常上网学习初三学生体育训练的方法，经常翻阅运动训练的书籍，在这短暂的一个多月里，我和学生朝夕相处、共同练习，逐渐和他们建立了深厚的师生情谊，也渐渐的被学生勇于吃苦、刻苦拼搏的优秀品质感染了，也被初三体育教师的这种无私奉献的精神感动了，内心中已无数次萌动过担当初三体育教师，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　　(二)接近初三体育——我与学生快速成长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　　当我拿到学生初三第一次模拟成绩时，我已明显感到了压力，四个重点班(9—12班)的排名分别是15名、17名、22名、18名，面对这样的成绩和学生较弱的身体素质，毫无初三体育教学经验的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由于我和王智颖老师是第一年带初三，为了让我俩尽快进入初三体育教学状态，另外几位老师不厌其烦的讲解三项技术的重点和难点，经常去听我俩的课，课下帮助找问题，解决问题。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　　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开通QQ空间，并写下十余篇文章来勉励学生坚持不懈。在中国学校体育网站的论坛中寻找捷径等等，我的种种努力逐渐的感化了学生，教学秩序变得井然有序，面对学生二模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　　(三)体验初三体育——严酷的冬训使我们更加坚强</w:t>
      </w:r>
    </w:p>
    <w:p>
      <w:pPr>
        <w:ind w:left="0" w:right="0" w:firstLine="560"/>
        <w:spacing w:before="450" w:after="450" w:line="312" w:lineRule="auto"/>
      </w:pPr>
      <w:r>
        <w:rPr>
          <w:rFonts w:ascii="宋体" w:hAnsi="宋体" w:eastAsia="宋体" w:cs="宋体"/>
          <w:color w:val="000"/>
          <w:sz w:val="28"/>
          <w:szCs w:val="28"/>
        </w:rPr>
        <w:t xml:space="preserve">　　学生中考体育成绩的好坏，完全取决于冬训的质量。为此初三体育组曾经多次教研，共同研究冬训阶段的周计划、月计划、注意事项等等，每周一、周四的教研活动雷打不动，把教研细化到每一节课，在初三体育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　　我清楚的记得今年一月份遇到了xx年的一场大雪，在征求了大家意见的情况下，时东良老师带领我们几位老师开始清理操场的积雪，在不耽误上课的情况下，两天时间把操场积雪清扫干净，为学生正常训练和四模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　　(四)感悟初三体育——为共同的目标我们不懈努力着</w:t>
      </w:r>
    </w:p>
    <w:p>
      <w:pPr>
        <w:ind w:left="0" w:right="0" w:firstLine="560"/>
        <w:spacing w:before="450" w:after="450" w:line="312" w:lineRule="auto"/>
      </w:pPr>
      <w:r>
        <w:rPr>
          <w:rFonts w:ascii="宋体" w:hAnsi="宋体" w:eastAsia="宋体" w:cs="宋体"/>
          <w:color w:val="000"/>
          <w:sz w:val="28"/>
          <w:szCs w:val="28"/>
        </w:rPr>
        <w:t xml:space="preserve">　　冬训结束之后，初三体育的训练逐渐由量向强度过度，男生400的时间要由原来的一分半提到一分十秒左右，女生300米的时间也要由原来的一分二十向一分左右提，尽管过度的很慢，但由于学生冬训期间从没有这样的强度，所以大部分同学表现出来的就是没有信心，每当我宣布时间，学生们总是感叹完不成，为此我专门请教了时东良和王剑老师，“第一，慢点没有关系，一定要让学生由信心;第二，要给学生建立必胜的信念;第三，教师可以适当带跑，给学生信心”。在两位老师的指导下，操场上奔跑的学生中多了我的身影，在近一个月师生的共同努力下，学生的拼劲十足。五模、六模学生体育成绩进步非常明显。</w:t>
      </w:r>
    </w:p>
    <w:p>
      <w:pPr>
        <w:ind w:left="0" w:right="0" w:firstLine="560"/>
        <w:spacing w:before="450" w:after="450" w:line="312" w:lineRule="auto"/>
      </w:pPr>
      <w:r>
        <w:rPr>
          <w:rFonts w:ascii="黑体" w:hAnsi="黑体" w:eastAsia="黑体" w:cs="黑体"/>
          <w:color w:val="000000"/>
          <w:sz w:val="36"/>
          <w:szCs w:val="36"/>
          <w:b w:val="1"/>
          <w:bCs w:val="1"/>
        </w:rPr>
        <w:t xml:space="preserve">2024年初中体育老师年度工作总结篇3</w:t>
      </w:r>
    </w:p>
    <w:p>
      <w:pPr>
        <w:ind w:left="0" w:right="0" w:firstLine="560"/>
        <w:spacing w:before="450" w:after="450" w:line="312" w:lineRule="auto"/>
      </w:pPr>
      <w:r>
        <w:rPr>
          <w:rFonts w:ascii="宋体" w:hAnsi="宋体" w:eastAsia="宋体" w:cs="宋体"/>
          <w:color w:val="000"/>
          <w:sz w:val="28"/>
          <w:szCs w:val="28"/>
        </w:rPr>
        <w:t xml:space="preserve">　　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&gt;三、本学期的主要成绩：</w:t>
      </w:r>
    </w:p>
    <w:p>
      <w:pPr>
        <w:ind w:left="0" w:right="0" w:firstLine="560"/>
        <w:spacing w:before="450" w:after="450" w:line="312" w:lineRule="auto"/>
      </w:pPr>
      <w:r>
        <w:rPr>
          <w:rFonts w:ascii="宋体" w:hAnsi="宋体" w:eastAsia="宋体" w:cs="宋体"/>
          <w:color w:val="000"/>
          <w:sz w:val="28"/>
          <w:szCs w:val="28"/>
        </w:rPr>
        <w:t xml:space="preserve">　　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　　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2024-09-20T19:55:07+08:00</dcterms:created>
  <dcterms:modified xsi:type="dcterms:W3CDTF">2024-09-20T19:55:07+08:00</dcterms:modified>
</cp:coreProperties>
</file>

<file path=docProps/custom.xml><?xml version="1.0" encoding="utf-8"?>
<Properties xmlns="http://schemas.openxmlformats.org/officeDocument/2006/custom-properties" xmlns:vt="http://schemas.openxmlformats.org/officeDocument/2006/docPropsVTypes"/>
</file>