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教育局2024年工作总结13篇</w:t>
      </w:r>
      <w:bookmarkEnd w:id="1"/>
    </w:p>
    <w:p>
      <w:pPr>
        <w:jc w:val="center"/>
        <w:spacing w:before="0" w:after="450"/>
      </w:pPr>
      <w:r>
        <w:rPr>
          <w:rFonts w:ascii="Arial" w:hAnsi="Arial" w:eastAsia="Arial" w:cs="Arial"/>
          <w:color w:val="999999"/>
          <w:sz w:val="20"/>
          <w:szCs w:val="20"/>
        </w:rPr>
        <w:t xml:space="preserve">来源：网友投稿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教育局是根据中华人民共和国机构编制委员会规定。国家教育部是主管教育事业和语言文字工作的政府工作部门。以下是本站为大家整理的关于教育局2024年工作总结13篇范文，希望能够帮助大家~    教育局2024年工作总结篇1　　—年上半年，在县委的...</w:t>
      </w:r>
    </w:p>
    <w:p>
      <w:pPr>
        <w:ind w:left="0" w:right="0" w:firstLine="560"/>
        <w:spacing w:before="450" w:after="450" w:line="312" w:lineRule="auto"/>
      </w:pPr>
      <w:r>
        <w:rPr>
          <w:rFonts w:ascii="宋体" w:hAnsi="宋体" w:eastAsia="宋体" w:cs="宋体"/>
          <w:color w:val="000"/>
          <w:sz w:val="28"/>
          <w:szCs w:val="28"/>
        </w:rPr>
        <w:t xml:space="preserve">教育局是根据中华人民共和国机构编制委员会规定。国家教育部是主管教育事业和语言文字工作的政府工作部门。以下是本站为大家整理的关于教育局2024年工作总结13篇范文，希望能够帮助大家~[_TAG_h2]    教育局2024年工作总结篇1</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教育局2024年工作总结篇2</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一年来，在县委县政府正确领导下，县教育局紧紧围绕年初责任目标，大力加强素质教育，提高教育质量，促进教育公平，推进教育内涵发展，圆满完成各项工作任务。</w:t>
      </w:r>
    </w:p>
    <w:p>
      <w:pPr>
        <w:ind w:left="0" w:right="0" w:firstLine="560"/>
        <w:spacing w:before="450" w:after="450" w:line="312" w:lineRule="auto"/>
      </w:pPr>
      <w:r>
        <w:rPr>
          <w:rFonts w:ascii="宋体" w:hAnsi="宋体" w:eastAsia="宋体" w:cs="宋体"/>
          <w:color w:val="000"/>
          <w:sz w:val="28"/>
          <w:szCs w:val="28"/>
        </w:rPr>
        <w:t xml:space="preserve">　&gt;　一、xxxx年目标完成情况</w:t>
      </w:r>
    </w:p>
    <w:p>
      <w:pPr>
        <w:ind w:left="0" w:right="0" w:firstLine="560"/>
        <w:spacing w:before="450" w:after="450" w:line="312" w:lineRule="auto"/>
      </w:pPr>
      <w:r>
        <w:rPr>
          <w:rFonts w:ascii="宋体" w:hAnsi="宋体" w:eastAsia="宋体" w:cs="宋体"/>
          <w:color w:val="000"/>
          <w:sz w:val="28"/>
          <w:szCs w:val="28"/>
        </w:rPr>
        <w:t xml:space="preserve">　　（一）成功创建全国义务教育发展基本均衡县。全面落实义务教育经费保障机制，做到专项教育资金的专款专用。主动作为，破解城区教育发展瓶颈；集中财力，加快农村学校建设；创建标准化学校，提升办学品位。落实素质教育，规范教育管理，深化课程改革。切实提高教师待遇，营造尊师重教良好氛围；建立教师队伍长效补充机制和教师培养培训机制。保障随迁子女入学，关爱留守儿童成长，重视特殊教育，全县教育事业实现均衡优质发展。今年，新建县第一实验小学、县明月湖小学、县诚睦路小学等x所学校分校区，合理分流生源到新校区就学，有效解决城区学校大班额问题。为进一步优化教育布局，将x县xx乡小辛庄小学等xx所学校改为教学点，撤并x县职业高级中学等xx所学校，推进全县教育资源均衡发展。xx月份，顺利通过义务教育发展基本均衡县国家级评估认定，圆满完成创建任务。</w:t>
      </w:r>
    </w:p>
    <w:p>
      <w:pPr>
        <w:ind w:left="0" w:right="0" w:firstLine="560"/>
        <w:spacing w:before="450" w:after="450" w:line="312" w:lineRule="auto"/>
      </w:pPr>
      <w:r>
        <w:rPr>
          <w:rFonts w:ascii="宋体" w:hAnsi="宋体" w:eastAsia="宋体" w:cs="宋体"/>
          <w:color w:val="000"/>
          <w:sz w:val="28"/>
          <w:szCs w:val="28"/>
        </w:rPr>
        <w:t xml:space="preserve">　　（二）学校建设顺利推进。xxxx年，总投资x亿多元，实施xx个教育建设项目。</w:t>
      </w:r>
    </w:p>
    <w:p>
      <w:pPr>
        <w:ind w:left="0" w:right="0" w:firstLine="560"/>
        <w:spacing w:before="450" w:after="450" w:line="312" w:lineRule="auto"/>
      </w:pPr>
      <w:r>
        <w:rPr>
          <w:rFonts w:ascii="宋体" w:hAnsi="宋体" w:eastAsia="宋体" w:cs="宋体"/>
          <w:color w:val="000"/>
          <w:sz w:val="28"/>
          <w:szCs w:val="28"/>
        </w:rPr>
        <w:t xml:space="preserve">　　1.县教育园区，总投资x.x亿元，占地约xxx亩，建筑面积xx.x万平方米，包括高中部和初中部（高中部，设xxx个教学班，xxxxx人；初中部，设xx个教学班，xxxx人）。主要建设教学楼、实验综合楼、宿舍楼、图书楼、餐厅、体育馆、行政综合楼、塑胶运动场等。目前，该项目已经进入x省和财政部PPP项目库。高中部x号、x号教学楼一层在建，完成x号餐厅、x号餐厅、x号教学楼、综合楼、图书馆、艺术楼基础建设。年底前完成以上建筑主体建设。</w:t>
      </w:r>
    </w:p>
    <w:p>
      <w:pPr>
        <w:ind w:left="0" w:right="0" w:firstLine="560"/>
        <w:spacing w:before="450" w:after="450" w:line="312" w:lineRule="auto"/>
      </w:pPr>
      <w:r>
        <w:rPr>
          <w:rFonts w:ascii="宋体" w:hAnsi="宋体" w:eastAsia="宋体" w:cs="宋体"/>
          <w:color w:val="000"/>
          <w:sz w:val="28"/>
          <w:szCs w:val="28"/>
        </w:rPr>
        <w:t xml:space="preserve">　　2.县晓月路小学。投资xxxx万元，占地xx亩，建筑面积xxxx平方米。四轨制，xx个教学班，可容纳在校生xxxx名。现正清理地表。</w:t>
      </w:r>
    </w:p>
    <w:p>
      <w:pPr>
        <w:ind w:left="0" w:right="0" w:firstLine="560"/>
        <w:spacing w:before="450" w:after="450" w:line="312" w:lineRule="auto"/>
      </w:pPr>
      <w:r>
        <w:rPr>
          <w:rFonts w:ascii="宋体" w:hAnsi="宋体" w:eastAsia="宋体" w:cs="宋体"/>
          <w:color w:val="000"/>
          <w:sz w:val="28"/>
          <w:szCs w:val="28"/>
        </w:rPr>
        <w:t xml:space="preserve">　　3.县第一实验小学东校区。投资xxxx万元，占地xx亩，建筑面积xxxxx平方米，六轨制，xx个教学班，可容纳在校生xxxx名。年底前完成基础施工。</w:t>
      </w:r>
    </w:p>
    <w:p>
      <w:pPr>
        <w:ind w:left="0" w:right="0" w:firstLine="560"/>
        <w:spacing w:before="450" w:after="450" w:line="312" w:lineRule="auto"/>
      </w:pPr>
      <w:r>
        <w:rPr>
          <w:rFonts w:ascii="宋体" w:hAnsi="宋体" w:eastAsia="宋体" w:cs="宋体"/>
          <w:color w:val="000"/>
          <w:sz w:val="28"/>
          <w:szCs w:val="28"/>
        </w:rPr>
        <w:t xml:space="preserve">　　4.县第二初级中学。占地xx.x亩，总投资x.x亿元，建筑面积xxxxx平方米。xx轨制，xx个教学班，可容纳xxxx名学生。x月x日竣工投用，现有xx个教学班，在校生xxx余人。</w:t>
      </w:r>
    </w:p>
    <w:p>
      <w:pPr>
        <w:ind w:left="0" w:right="0" w:firstLine="560"/>
        <w:spacing w:before="450" w:after="450" w:line="312" w:lineRule="auto"/>
      </w:pPr>
      <w:r>
        <w:rPr>
          <w:rFonts w:ascii="宋体" w:hAnsi="宋体" w:eastAsia="宋体" w:cs="宋体"/>
          <w:color w:val="000"/>
          <w:sz w:val="28"/>
          <w:szCs w:val="28"/>
        </w:rPr>
        <w:t xml:space="preserve">　　5.双庙乡双庙小学。投资xxxx万元，占地xx亩，建筑面积xxxx平方米，建设综合楼及校园基础设施配套工程。现已主体完工。</w:t>
      </w:r>
    </w:p>
    <w:p>
      <w:pPr>
        <w:ind w:left="0" w:right="0" w:firstLine="560"/>
        <w:spacing w:before="450" w:after="450" w:line="312" w:lineRule="auto"/>
      </w:pPr>
      <w:r>
        <w:rPr>
          <w:rFonts w:ascii="宋体" w:hAnsi="宋体" w:eastAsia="宋体" w:cs="宋体"/>
          <w:color w:val="000"/>
          <w:sz w:val="28"/>
          <w:szCs w:val="28"/>
        </w:rPr>
        <w:t xml:space="preserve">　　6.“全面改薄”项目xx个。投资xxxx万元，建筑面积xxxxx平方米，建设教学楼、宿舍楼、餐厅等。年底前竣工投用。</w:t>
      </w:r>
    </w:p>
    <w:p>
      <w:pPr>
        <w:ind w:left="0" w:right="0" w:firstLine="560"/>
        <w:spacing w:before="450" w:after="450" w:line="312" w:lineRule="auto"/>
      </w:pPr>
      <w:r>
        <w:rPr>
          <w:rFonts w:ascii="宋体" w:hAnsi="宋体" w:eastAsia="宋体" w:cs="宋体"/>
          <w:color w:val="000"/>
          <w:sz w:val="28"/>
          <w:szCs w:val="28"/>
        </w:rPr>
        <w:t xml:space="preserve">　　7.农村中小学校舍改造项目x个。投资xxxx万元，建筑面积xxxxx平方米，建设教学楼、宿舍楼、餐厅等。年底前竣工交付使用。</w:t>
      </w:r>
    </w:p>
    <w:p>
      <w:pPr>
        <w:ind w:left="0" w:right="0" w:firstLine="560"/>
        <w:spacing w:before="450" w:after="450" w:line="312" w:lineRule="auto"/>
      </w:pPr>
      <w:r>
        <w:rPr>
          <w:rFonts w:ascii="宋体" w:hAnsi="宋体" w:eastAsia="宋体" w:cs="宋体"/>
          <w:color w:val="000"/>
          <w:sz w:val="28"/>
          <w:szCs w:val="28"/>
        </w:rPr>
        <w:t xml:space="preserve">　　（三）教育教学质量稳步提升。制定推广“一三五”教学模式，突出提升教育教学质量主线，提高中小学校长、教研员、教师三支队伍的整体素质，抓牢备课、课堂、批改、辅导、考评五个常规教学环节。完善质量监测管理制度，改进激励办法，研判好学情，利用好考绩成果，进一步促进教育评价对教学工作的杠杆推动作用。加强阅读教学，积极创建书香校园，形成“一校一特色、一科一模式”课改新局面，全面提升教育教学质量。xxxx年，高考本科上线xxxx人，上线率xx.xx%，较上年增长x.xx个百分点，上线率列全市县区第二位，增幅局全市县区第一，荣获全市高中教学质量先进县荣誉称号。县一高南校区中招录取分数线xxx.x分，较去年提高xx分；县一高北校区录取分数线xxx分，较去年提高xx分，为普通高中输送一大批优质生源。</w:t>
      </w:r>
    </w:p>
    <w:p>
      <w:pPr>
        <w:ind w:left="0" w:right="0" w:firstLine="560"/>
        <w:spacing w:before="450" w:after="450" w:line="312" w:lineRule="auto"/>
      </w:pPr>
      <w:r>
        <w:rPr>
          <w:rFonts w:ascii="宋体" w:hAnsi="宋体" w:eastAsia="宋体" w:cs="宋体"/>
          <w:color w:val="000"/>
          <w:sz w:val="28"/>
          <w:szCs w:val="28"/>
        </w:rPr>
        <w:t xml:space="preserve">　　（四）教师队伍建设工作进一步加强。xxxx年招聘中小学教师xxx名（特岗教师xxx名、县招教xx名），今年秋季新学期前全部到岗。为农村教师每月发放xxx-xxx元工作补贴，奖励学科带头人、教学名师和“x县最美教师”xxxx-xxxx元。今年教师节期间，县委县政府拿出xxx万元奖励先进单位和优秀教师，营造尊师重教氛围。实施新一轮中小学教师培训，选派xxx余名中小学校长、教研员赴x大学、华中师范大学参加高级研修班培训；邀请x教育学院专家为xxxx名中小学教师进行培训，有效提高教师队伍专业化发展水平。</w:t>
      </w:r>
    </w:p>
    <w:p>
      <w:pPr>
        <w:ind w:left="0" w:right="0" w:firstLine="560"/>
        <w:spacing w:before="450" w:after="450" w:line="312" w:lineRule="auto"/>
      </w:pPr>
      <w:r>
        <w:rPr>
          <w:rFonts w:ascii="宋体" w:hAnsi="宋体" w:eastAsia="宋体" w:cs="宋体"/>
          <w:color w:val="000"/>
          <w:sz w:val="28"/>
          <w:szCs w:val="28"/>
        </w:rPr>
        <w:t xml:space="preserve">　　（五）教育资助政策落实到位。xxxx年，发放义务教育生均公用经费xxxx万元。免教科书资金xxx万元。发放贫困寄宿生生活补助费资金xxx万元，为全县建档立卡学生发放营养改善补助资金xxx万元，资金已发放到受助学生家长粮食直补一卡通银行卡上。办理生源地贷款xxxx人，贷款金额xxxx万元，保证贫困大学生顺利完成学业。建档立卡贫困户学生实现从幼儿园到大学全学段资助，使学生和家长切实感受到党和政府的温暖。xxxx年，县教育局被评为x省学生资助工作先进单位。</w:t>
      </w:r>
    </w:p>
    <w:p>
      <w:pPr>
        <w:ind w:left="0" w:right="0" w:firstLine="560"/>
        <w:spacing w:before="450" w:after="450" w:line="312" w:lineRule="auto"/>
      </w:pPr>
      <w:r>
        <w:rPr>
          <w:rFonts w:ascii="宋体" w:hAnsi="宋体" w:eastAsia="宋体" w:cs="宋体"/>
          <w:color w:val="000"/>
          <w:sz w:val="28"/>
          <w:szCs w:val="28"/>
        </w:rPr>
        <w:t xml:space="preserve">　　（六）家教工作成绩显著。实施家教“百、千、万”培训工程，打造现代信息技术、专家培训、讲师团巡讲、书香家庭等家教平台，被评为x省教育系统家教卓越县和x省教育系统关心下一代工作先进集体。xx月份，x省家教工作卓越县（市区）推进会暨x省家教卓越联盟（县市区）第三届年会在我县召开。会上，我县作了典型发言，得到与会领导的一致认可和好评。</w:t>
      </w:r>
    </w:p>
    <w:p>
      <w:pPr>
        <w:ind w:left="0" w:right="0" w:firstLine="560"/>
        <w:spacing w:before="450" w:after="450" w:line="312" w:lineRule="auto"/>
      </w:pPr>
      <w:r>
        <w:rPr>
          <w:rFonts w:ascii="宋体" w:hAnsi="宋体" w:eastAsia="宋体" w:cs="宋体"/>
          <w:color w:val="000"/>
          <w:sz w:val="28"/>
          <w:szCs w:val="28"/>
        </w:rPr>
        <w:t xml:space="preserve">　　（七）各类教育创建任务圆满完成。年内，成功创建市级标准化实验室x个、市级数字化校园x所、市级依法治校示范校x所、语言文字规范化示范校x所、市级生态文明校园xx所、市级花园式学校x所。完成农村教师普通话培训xxx余人。</w:t>
      </w:r>
    </w:p>
    <w:p>
      <w:pPr>
        <w:ind w:left="0" w:right="0" w:firstLine="560"/>
        <w:spacing w:before="450" w:after="450" w:line="312" w:lineRule="auto"/>
      </w:pPr>
      <w:r>
        <w:rPr>
          <w:rFonts w:ascii="宋体" w:hAnsi="宋体" w:eastAsia="宋体" w:cs="宋体"/>
          <w:color w:val="000"/>
          <w:sz w:val="28"/>
          <w:szCs w:val="28"/>
        </w:rPr>
        <w:t xml:space="preserve">　　（八）教育系统安全信访保持稳定。在全县中小学校开展拉网式校园安全大排查行动，横到边、纵到底，查出隐患立即整改，彻底消除安全隐患。多次联合安监、公安、交通、消防等有关部门，定期和不定期开展校车、饮食、消防等安全检查和校园周边环境治理行动，将所有安全隐患消除在萌芽状态，确保全县教育系统大局安全稳定。在党的十九大会议期间，积极做好xxxx级xxxx级中师生、老民师等教育系统特殊利益群体重点人员的稳控工作，摸清底数，采取有效措施，保证不发生来自教育系统的干扰。</w:t>
      </w:r>
    </w:p>
    <w:p>
      <w:pPr>
        <w:ind w:left="0" w:right="0" w:firstLine="560"/>
        <w:spacing w:before="450" w:after="450" w:line="312" w:lineRule="auto"/>
      </w:pPr>
      <w:r>
        <w:rPr>
          <w:rFonts w:ascii="宋体" w:hAnsi="宋体" w:eastAsia="宋体" w:cs="宋体"/>
          <w:color w:val="000"/>
          <w:sz w:val="28"/>
          <w:szCs w:val="28"/>
        </w:rPr>
        <w:t xml:space="preserve">　　&gt;二、共性目标</w:t>
      </w:r>
    </w:p>
    <w:p>
      <w:pPr>
        <w:ind w:left="0" w:right="0" w:firstLine="560"/>
        <w:spacing w:before="450" w:after="450" w:line="312" w:lineRule="auto"/>
      </w:pPr>
      <w:r>
        <w:rPr>
          <w:rFonts w:ascii="宋体" w:hAnsi="宋体" w:eastAsia="宋体" w:cs="宋体"/>
          <w:color w:val="000"/>
          <w:sz w:val="28"/>
          <w:szCs w:val="28"/>
        </w:rPr>
        <w:t xml:space="preserve">　　认真学习宣传贯彻党的十九大精神，以习近平新时代中国特色社会主义思想为指导，全面开展教育教学工作。深入开展“两学一做”专题教育活动，严格落实中央八项规定精神，狠抓教育系统领导干部党风廉政建设工作。加强对校安工程、人事安排、教育经费等“三重一大”工作的监管力度，有效预防腐败。组织开展《中国共产党党章》《关于新形势下党内政治生活的若干准则》和《中国共产党党内监督条例》等学习、宣传、贯彻活动，组织党员干部收看党建、党风廉政建设警示片，到x县廉政基地参观学习、“重温入党誓词”等系列活动，切实提高党员干部的监督意识和自觉接受监督、自觉遵纪守法的意识，全县教育系统无重大违法违纪问题发生。</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（一）重点项目建设。xxxx年，推进谋划重点项目x个，进一步改善提升全县办学条件。</w:t>
      </w:r>
    </w:p>
    <w:p>
      <w:pPr>
        <w:ind w:left="0" w:right="0" w:firstLine="560"/>
        <w:spacing w:before="450" w:after="450" w:line="312" w:lineRule="auto"/>
      </w:pPr>
      <w:r>
        <w:rPr>
          <w:rFonts w:ascii="宋体" w:hAnsi="宋体" w:eastAsia="宋体" w:cs="宋体"/>
          <w:color w:val="000"/>
          <w:sz w:val="28"/>
          <w:szCs w:val="28"/>
        </w:rPr>
        <w:t xml:space="preserve">　　1.推进项目（x个）。x县教育园区，xxxx年底完成一期（高中部）主体建设，xxxx年x月底竣工。x县晓月路小学和x县第一实验小学东校区，xxxx年x月底竣工投用。</w:t>
      </w:r>
    </w:p>
    <w:p>
      <w:pPr>
        <w:ind w:left="0" w:right="0" w:firstLine="560"/>
        <w:spacing w:before="450" w:after="450" w:line="312" w:lineRule="auto"/>
      </w:pPr>
      <w:r>
        <w:rPr>
          <w:rFonts w:ascii="宋体" w:hAnsi="宋体" w:eastAsia="宋体" w:cs="宋体"/>
          <w:color w:val="000"/>
          <w:sz w:val="28"/>
          <w:szCs w:val="28"/>
        </w:rPr>
        <w:t xml:space="preserve">　　2.谋划项目（x个）。x县春晖路小学，位于春晖路与文化路交叉口西南，投资xxxx万元，占地xx亩，建筑面积xxxxx平方米，四轨制，xx个教学班，可容纳xxxx名学生，xxxx年开工，xxxx年竣工。x县幸福路小学东校区，又名黄河路小学，位于黄河路与和义路交叉口西南角，投资xxxx万元，占地xx亩，建筑面积xxxxx平方米，六轨制，xx个教学班，可容纳在校生xxxx名，xxxx年开工，xxxx年竣工。x县城市教育基础设施项目，总投资x.x亿元，将县城区现有xx所学校作为存量资产，将未来x年内xx所学校作为增量资产进行项目建设，xx所学校总占地xxx.x亩，建筑面积xx.x万平方米。农村中小学校建设项目，投资xxxx万元，建筑面积xxxxx平方米，涉及xx乡初级中学实验楼等xx个项目，xxxx年春季开工，x月底建成投用。</w:t>
      </w:r>
    </w:p>
    <w:p>
      <w:pPr>
        <w:ind w:left="0" w:right="0" w:firstLine="560"/>
        <w:spacing w:before="450" w:after="450" w:line="312" w:lineRule="auto"/>
      </w:pPr>
      <w:r>
        <w:rPr>
          <w:rFonts w:ascii="宋体" w:hAnsi="宋体" w:eastAsia="宋体" w:cs="宋体"/>
          <w:color w:val="000"/>
          <w:sz w:val="28"/>
          <w:szCs w:val="28"/>
        </w:rPr>
        <w:t xml:space="preserve">　　（二）巩固义务教育发展基本均衡县创建成果。xxxx年xx月，我县顺利通过义务教育发展基本均衡县国家级评估认定。针对国家评估组反馈意见进行整改提升，继续加大农村中小学校建设力度，继续为农村中小学校补充师资，加强农村学校教育信息化建设，全力推进义务教育城乡一体化发展。</w:t>
      </w:r>
    </w:p>
    <w:p>
      <w:pPr>
        <w:ind w:left="0" w:right="0" w:firstLine="560"/>
        <w:spacing w:before="450" w:after="450" w:line="312" w:lineRule="auto"/>
      </w:pPr>
      <w:r>
        <w:rPr>
          <w:rFonts w:ascii="宋体" w:hAnsi="宋体" w:eastAsia="宋体" w:cs="宋体"/>
          <w:color w:val="000"/>
          <w:sz w:val="28"/>
          <w:szCs w:val="28"/>
        </w:rPr>
        <w:t xml:space="preserve">　　（三）进一步提升教育教学质量。以提高教育教学质量为中心，深化教育体制改革，创新教育教学模式，打造高效课堂，争取xxxx年中高考成绩再创新高。</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教育局2024年工作总结篇3</w:t>
      </w:r>
    </w:p>
    <w:p>
      <w:pPr>
        <w:ind w:left="0" w:right="0" w:firstLine="560"/>
        <w:spacing w:before="450" w:after="450" w:line="312" w:lineRule="auto"/>
      </w:pPr>
      <w:r>
        <w:rPr>
          <w:rFonts w:ascii="宋体" w:hAnsi="宋体" w:eastAsia="宋体" w:cs="宋体"/>
          <w:color w:val="000"/>
          <w:sz w:val="28"/>
          <w:szCs w:val="28"/>
        </w:rPr>
        <w:t xml:space="preserve">　　今年，市教育局按照市政府工作报告提出的目标与任务，紧紧围绕全市教育改革和发展的总体目标，以作风建设年活动为契机，把创建人民满意的教育作为工作的重点,坚持以人为本，教育为先，内强素质，外树形象，取得了较为显著的成效。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　　&gt;一、立足重点、关注热点，着力创办人民满意的教育事业发展取得新的成绩。今年我们在科学发展观的指导下，把全力推进事业发展作为我们工作的第一要务，确保了教育事业持续向前迈进。普九成果得到巩固和提高，高中阶段教育实现跨越式发展。全市小学适龄儿童入学率达到100%，巩固率达到100%。全市新增各类示范性学校12所，实现了优质教育资源的快速扩张，小学、初中、高中学校优质教育资源比例分别达到34.53%、57.33%、95%。在坚持扩大规模的同时，教育质量继续得到巩固和提高。体现我市基础教育水平的高考取得了优异成绩，全市5271人参加高考，上组档线人数4346人，上线率为82.45%,上一本重点线人数达682人。</w:t>
      </w:r>
    </w:p>
    <w:p>
      <w:pPr>
        <w:ind w:left="0" w:right="0" w:firstLine="560"/>
        <w:spacing w:before="450" w:after="450" w:line="312" w:lineRule="auto"/>
      </w:pPr>
      <w:r>
        <w:rPr>
          <w:rFonts w:ascii="宋体" w:hAnsi="宋体" w:eastAsia="宋体" w:cs="宋体"/>
          <w:color w:val="000"/>
          <w:sz w:val="28"/>
          <w:szCs w:val="28"/>
        </w:rPr>
        <w:t xml:space="preserve">　　推进四个“全面”，构建平安校园。一是全面推进平安校园建设。目前全市完小以上学校绝大部分达到“平安校园”评估认定标准，通过“平安校园”评估认定的比率已达100%。二是全面推进“校园放心店”创建工作和学校卫生监督量化分级管理，全市学校小商店已全部达到“校园放心店”标准。全面推广“五常法”卫生管理模式，加强对学校食堂、小商店的饮食、食品卫生的日常检查，规范食品采购与配送渠道，严防不洁、超期食品进入校园。三是全面实施学生接送车辆规范化管理。目前我市100余辆学生接送车辆全面启用安全标识。继续深入贯彻《关于加强中小学学生接送车管理的意见》，重点解决农用车接送学生、民工子弟学校接送车等管理不够规范等问题，创新管理模式，形成“社会化经营、户籍化管理、公安交通监管、教育部门联动”的校车管理机制。四是全面落实学校安全事故预防预警机制，在全市学校购建突发事件应急处置体系，并加强应急准备和演练演习，有效预防和积极应对各种学校师生安全事故。加强春游、防台、游泳、防火等特定时段重点内容的安全工作，扎实做好暑假及重要节日的安全工作。加强对民工子弟学校、民办学校（幼儿园）、寄宿制学校等安全薄弱单位的安全工作指导和监管，从源头上预防安全事故的发生。</w:t>
      </w:r>
    </w:p>
    <w:p>
      <w:pPr>
        <w:ind w:left="0" w:right="0" w:firstLine="560"/>
        <w:spacing w:before="450" w:after="450" w:line="312" w:lineRule="auto"/>
      </w:pPr>
      <w:r>
        <w:rPr>
          <w:rFonts w:ascii="宋体" w:hAnsi="宋体" w:eastAsia="宋体" w:cs="宋体"/>
          <w:color w:val="000"/>
          <w:sz w:val="28"/>
          <w:szCs w:val="28"/>
        </w:rPr>
        <w:t xml:space="preserve">　　扶持幼儿教育，实现三个零突破。今年我市共出资***万奖励补助幼儿教育；其中出资**万元奖励各类创优的示范性幼儿园，出资**万元对我市幼儿园建设进行资金补助，出资**万元对5所需修缮改造园舍的幼儿园进行困难补助。我市依据《**市幼儿教育改革与发展若干意见》，联合多方力量，大力发展幼儿教育事业，取得了突破性的进展。一是多方协力，终于在一年内建成了**大市最后两所乡镇中心幼儿园，实现了山区没有中心幼儿园的零突破。今年**市教育局、财政局根据《关于扶持**市幼儿教育事业发展的经费奖励（补助）办法》正式发放有关补助经费，破解了我市乡镇（街道）中心幼儿园发展资金不足的难题。二是实现幼儿教育支教活动零的突破。市教育局首次启动了公立幼儿教师向山区、农村支教政策。派出幼儿教育优质师资到**山区，扶持山区幼儿教育走上良性发展轨道。三是实现幼儿教师招聘零的突破。我市首次公开向全市推出招聘公立幼儿教师6名，录取的教师将重点分配到幼教薄弱的乡镇任教，以推动幼儿教育公平均衡地发展。</w:t>
      </w:r>
    </w:p>
    <w:p>
      <w:pPr>
        <w:ind w:left="0" w:right="0" w:firstLine="560"/>
        <w:spacing w:before="450" w:after="450" w:line="312" w:lineRule="auto"/>
      </w:pPr>
      <w:r>
        <w:rPr>
          <w:rFonts w:ascii="宋体" w:hAnsi="宋体" w:eastAsia="宋体" w:cs="宋体"/>
          <w:color w:val="000"/>
          <w:sz w:val="28"/>
          <w:szCs w:val="28"/>
        </w:rPr>
        <w:t xml:space="preserve">　　创新教育管理机制，加强规范化管理。一是创新激励机制，提高学校发展品牌意识。为鼓励我市义务段学校创建示范性学校，教育局决定从XX年年开始，对创示范性的义务段学校给予经费奖励。各初中、小学凡申报省示范学校和**市现代化达纲学校，并经省教育厅、**教育局验收通过的，市教育局将给予*万元的创建奖励经费。二是流动人口子女学校办学纳入规范化管理。市教育局制定出台《**市流动人口子女学校督导评估方案》，进一步规范流动人口子女学校办学行为。市教育局根据评估标准对我市**所流动人口学校进行全面评估。教育局规定，对连续*次发出限期整改通知书后仍拒不改正的，将责令其停止办学。该评估方案制定了**个标准，主要规范流动人口子女学校办学条件、办学行为和教学内容。在各校自查自评的基础上，教育局组织评估组对照标准和学校的实际情况进行认真的检查评估，最后确定优秀级学校*所，良好级学校*所，合格级学校*所。</w:t>
      </w:r>
    </w:p>
    <w:p>
      <w:pPr>
        <w:ind w:left="0" w:right="0" w:firstLine="560"/>
        <w:spacing w:before="450" w:after="450" w:line="312" w:lineRule="auto"/>
      </w:pPr>
      <w:r>
        <w:rPr>
          <w:rFonts w:ascii="宋体" w:hAnsi="宋体" w:eastAsia="宋体" w:cs="宋体"/>
          <w:color w:val="000"/>
          <w:sz w:val="28"/>
          <w:szCs w:val="28"/>
        </w:rPr>
        <w:t xml:space="preserve">　　加大信息工作力度，构建教育宣传阵地。今年，市教育局召开首届教育信息工作会议，第一次检阅我市教育系统实施信息专人负责制度、信息计分制度、信息评选奖励制度三项制度以来的宣传成果。市教育局组建了拥有167人教育宣传信息员队伍，形成覆盖全市相对稳定的信息宣传网络。上半年，我市教育系统累计发布信息XX余条，极大地提高了本市市民对教育事业的知情度，为营造良好的教育发展环境起了积极的促进作用。</w:t>
      </w:r>
    </w:p>
    <w:p>
      <w:pPr>
        <w:ind w:left="0" w:right="0" w:firstLine="560"/>
        <w:spacing w:before="450" w:after="450" w:line="312" w:lineRule="auto"/>
      </w:pPr>
      <w:r>
        <w:rPr>
          <w:rFonts w:ascii="宋体" w:hAnsi="宋体" w:eastAsia="宋体" w:cs="宋体"/>
          <w:color w:val="000"/>
          <w:sz w:val="28"/>
          <w:szCs w:val="28"/>
        </w:rPr>
        <w:t xml:space="preserve">　　随着教育信息化水平的进一步提高，校园网与教育信息网相互促进，我市教育得到了一个更为广阔的宣传平台。全市乡镇中心小学以上学校都建有校园网。**中学网站、**七中网站、**实验学校网站被评为**省优秀教育网站。**教育信息网紧紧围绕我市教育事业的重点热点工作，加强信息对外宣传。目前，**教育信息网的点击率直线上升，日均点击率已超过10000多人次。</w:t>
      </w:r>
    </w:p>
    <w:p>
      <w:pPr>
        <w:ind w:left="0" w:right="0" w:firstLine="560"/>
        <w:spacing w:before="450" w:after="450" w:line="312" w:lineRule="auto"/>
      </w:pPr>
      <w:r>
        <w:rPr>
          <w:rFonts w:ascii="宋体" w:hAnsi="宋体" w:eastAsia="宋体" w:cs="宋体"/>
          <w:color w:val="000"/>
          <w:sz w:val="28"/>
          <w:szCs w:val="28"/>
        </w:rPr>
        <w:t xml:space="preserve">　&gt;　二、以人为本、全面发展，推进中小学素质教育</w:t>
      </w:r>
    </w:p>
    <w:p>
      <w:pPr>
        <w:ind w:left="0" w:right="0" w:firstLine="560"/>
        <w:spacing w:before="450" w:after="450" w:line="312" w:lineRule="auto"/>
      </w:pPr>
      <w:r>
        <w:rPr>
          <w:rFonts w:ascii="宋体" w:hAnsi="宋体" w:eastAsia="宋体" w:cs="宋体"/>
          <w:color w:val="000"/>
          <w:sz w:val="28"/>
          <w:szCs w:val="28"/>
        </w:rPr>
        <w:t xml:space="preserve">　　德育为首，夯实未成年人思想道德建设平台。全市中小学德育工作以科学发展观为指导，坚持教育与社会实践、教育与管理相结合，坚持从我市实际和青少年儿童的实际出发，以培养学生的创新精神和实践能力为重点，加强未成年人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教育局2024年工作总结篇4</w:t>
      </w:r>
    </w:p>
    <w:p>
      <w:pPr>
        <w:ind w:left="0" w:right="0" w:firstLine="560"/>
        <w:spacing w:before="450" w:after="450" w:line="312" w:lineRule="auto"/>
      </w:pPr>
      <w:r>
        <w:rPr>
          <w:rFonts w:ascii="宋体" w:hAnsi="宋体" w:eastAsia="宋体" w:cs="宋体"/>
          <w:color w:val="000"/>
          <w:sz w:val="28"/>
          <w:szCs w:val="28"/>
        </w:rPr>
        <w:t xml:space="preserve">　　在过去的一年里——2024年，是教育事业发展“十三五”规划的收关之年，在县委、县政府的正确领导下，县教育局认真贯彻落实《中华人民共和国政府信息公开条例》、《中共中央办公厅、国务院办公厅印发关于全面推进政务公开工作的意见》文件精神，遵照上级有关部门的要求，健全信息公开工作机制，规范政府信息公开流程，深化政府信息公开内容，拓展政府信息公开形式，提高依法行政能力和公信度，促进法治政府、创新政府、廉洁政府和服务政府建设。现将我局2024年度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1、健全信息公开工作机制。完善政府信息公开工作机制，由专人做好政务信息的发布、更新和维护，形成有领导分管，有专职人员负责具体工作的政务信息公开工作构架。坚持把政府信息公开作为依法行政的一项基本制度，建立完善以门户网站等为主体的政务信息公开和教育服务平台，及时公布重点工作、相关政策及其解读，第一时间为全县学校、教育工作者提供教育信息服务。注重加强政策解读，对中央和省市各级出台的各项教育政策，及时通过门户网站等多途径进行解读。</w:t>
      </w:r>
    </w:p>
    <w:p>
      <w:pPr>
        <w:ind w:left="0" w:right="0" w:firstLine="560"/>
        <w:spacing w:before="450" w:after="450" w:line="312" w:lineRule="auto"/>
      </w:pPr>
      <w:r>
        <w:rPr>
          <w:rFonts w:ascii="宋体" w:hAnsi="宋体" w:eastAsia="宋体" w:cs="宋体"/>
          <w:color w:val="000"/>
          <w:sz w:val="28"/>
          <w:szCs w:val="28"/>
        </w:rPr>
        <w:t xml:space="preserve">　　2、规范政府信息公开流程。县教育局是政府综合管理全县教育工作的职能部门，根据行政职能，主动公开本单位行政管理、行政执法、职责范围、权限等。优化完善政府信息公开渠道，通过文成政府门户网站、文成新闻网、公示栏等形式公开政府信息，为群众提供快捷、方便的服务，提高工作办事效率。及时更新政府公开信息，公开完善机构概况、领导信息、政策文件等。2024年我局主动公开政府信息173条，收到2条要求信息公开的申请。</w:t>
      </w:r>
    </w:p>
    <w:p>
      <w:pPr>
        <w:ind w:left="0" w:right="0" w:firstLine="560"/>
        <w:spacing w:before="450" w:after="450" w:line="312" w:lineRule="auto"/>
      </w:pPr>
      <w:r>
        <w:rPr>
          <w:rFonts w:ascii="宋体" w:hAnsi="宋体" w:eastAsia="宋体" w:cs="宋体"/>
          <w:color w:val="000"/>
          <w:sz w:val="28"/>
          <w:szCs w:val="28"/>
        </w:rPr>
        <w:t xml:space="preserve">　　3、加强规范性文件管理。积极参与营商环境规范性文件专项清理活动，废止《文成县教育建设项目攻坚三年行动计划（2024-2024年）》《关于促进民办教育发展的若干意见》《关于加快学前教育改革与发展的若干意见》《关于批转校网调整中撤并学校资产管理意见的通知》《文成县学校交通安全管理工作意见》和宣布失效《文成县中小学校舍安全工程实施方案》等6个规范性文件。</w:t>
      </w:r>
    </w:p>
    <w:p>
      <w:pPr>
        <w:ind w:left="0" w:right="0" w:firstLine="560"/>
        <w:spacing w:before="450" w:after="450" w:line="312" w:lineRule="auto"/>
      </w:pPr>
      <w:r>
        <w:rPr>
          <w:rFonts w:ascii="宋体" w:hAnsi="宋体" w:eastAsia="宋体" w:cs="宋体"/>
          <w:color w:val="000"/>
          <w:sz w:val="28"/>
          <w:szCs w:val="28"/>
        </w:rPr>
        <w:t xml:space="preserve">　&gt;　二、存在问题与不足</w:t>
      </w:r>
    </w:p>
    <w:p>
      <w:pPr>
        <w:ind w:left="0" w:right="0" w:firstLine="560"/>
        <w:spacing w:before="450" w:after="450" w:line="312" w:lineRule="auto"/>
      </w:pPr>
      <w:r>
        <w:rPr>
          <w:rFonts w:ascii="宋体" w:hAnsi="宋体" w:eastAsia="宋体" w:cs="宋体"/>
          <w:color w:val="000"/>
          <w:sz w:val="28"/>
          <w:szCs w:val="28"/>
        </w:rPr>
        <w:t xml:space="preserve">　　2024年度，我局政府信息公开工作总体运行状况良好，但也存在一些问题与不足，一是信息公开的数量有限，主动公开政务信息的意识和能力需要进一步增强；二是信息公开内容的深度和广度不够，信息公开内容有待深化、公开范围有待进一步扩大；三是信息公开宣传力度不大，群众对信息公开内容关注度不高，信息公开方式、公开宣传工作等方面还需进一步改进提升。</w:t>
      </w:r>
    </w:p>
    <w:p>
      <w:pPr>
        <w:ind w:left="0" w:right="0" w:firstLine="560"/>
        <w:spacing w:before="450" w:after="450" w:line="312" w:lineRule="auto"/>
      </w:pPr>
      <w:r>
        <w:rPr>
          <w:rFonts w:ascii="宋体" w:hAnsi="宋体" w:eastAsia="宋体" w:cs="宋体"/>
          <w:color w:val="000"/>
          <w:sz w:val="28"/>
          <w:szCs w:val="28"/>
        </w:rPr>
        <w:t xml:space="preserve">　&gt;　三、2024年工作思路</w:t>
      </w:r>
    </w:p>
    <w:p>
      <w:pPr>
        <w:ind w:left="0" w:right="0" w:firstLine="560"/>
        <w:spacing w:before="450" w:after="450" w:line="312" w:lineRule="auto"/>
      </w:pPr>
      <w:r>
        <w:rPr>
          <w:rFonts w:ascii="宋体" w:hAnsi="宋体" w:eastAsia="宋体" w:cs="宋体"/>
          <w:color w:val="000"/>
          <w:sz w:val="28"/>
          <w:szCs w:val="28"/>
        </w:rPr>
        <w:t xml:space="preserve">　　1、强化信息公开指导，加强监督责任落实。提高对信息公开的重视程度和主动性，按要求在规定时间内做好信息公开工作，确保信息公开工作能按时按质开展。积极报送相关工作动态信息，主动提高政务公开的意识，及时发布更多的动态信息和政务信息，向广大群众普及相关教育工作职责，进一步提高政务信息时效性，深化政务信息公开内容，拓宽信息范围。</w:t>
      </w:r>
    </w:p>
    <w:p>
      <w:pPr>
        <w:ind w:left="0" w:right="0" w:firstLine="560"/>
        <w:spacing w:before="450" w:after="450" w:line="312" w:lineRule="auto"/>
      </w:pPr>
      <w:r>
        <w:rPr>
          <w:rFonts w:ascii="宋体" w:hAnsi="宋体" w:eastAsia="宋体" w:cs="宋体"/>
          <w:color w:val="000"/>
          <w:sz w:val="28"/>
          <w:szCs w:val="28"/>
        </w:rPr>
        <w:t xml:space="preserve">　　2、主动深化公开内容，优化信息公开服务。提高政府信息公开工作相关人员的业务素质和水平，严格把关确保政府信息公开的质量及公信。认真对照《中华人民共和国政府公开条例》规定的政府信息公开要求，加强对信息公开的原则、范围、内容及操作规程等知识进行学习培训，提高工作人员的业务技能和工作水平，进一步提高政府信息公开工作能力。</w:t>
      </w:r>
    </w:p>
    <w:p>
      <w:pPr>
        <w:ind w:left="0" w:right="0" w:firstLine="560"/>
        <w:spacing w:before="450" w:after="450" w:line="312" w:lineRule="auto"/>
      </w:pPr>
      <w:r>
        <w:rPr>
          <w:rFonts w:ascii="宋体" w:hAnsi="宋体" w:eastAsia="宋体" w:cs="宋体"/>
          <w:color w:val="000"/>
          <w:sz w:val="28"/>
          <w:szCs w:val="28"/>
        </w:rPr>
        <w:t xml:space="preserve">　　3、加大信息公开宣传力度，创新信息公开渠道。结合报纸、电视、互联网和新媒体等多种平台，加大网上公开的范围，切实为公众提供及时、准确、实用的教育政策改革信息和政策法规解读，利用教育下乡活动、科普宣传活动，提高教育项目信息的知晓率，更好地服务于群众知晓教育相关政策，确保政府信息公开工作持续、有效开展。</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教育局2024年工作总结篇5</w:t>
      </w:r>
    </w:p>
    <w:p>
      <w:pPr>
        <w:ind w:left="0" w:right="0" w:firstLine="560"/>
        <w:spacing w:before="450" w:after="450" w:line="312" w:lineRule="auto"/>
      </w:pPr>
      <w:r>
        <w:rPr>
          <w:rFonts w:ascii="宋体" w:hAnsi="宋体" w:eastAsia="宋体" w:cs="宋体"/>
          <w:color w:val="000"/>
          <w:sz w:val="28"/>
          <w:szCs w:val="28"/>
        </w:rPr>
        <w:t xml:space="preserve">　　20xx年，我局坚持以党的十九大精神为指导，在县委、县政府的正确领导下，在县政府法组办的具体指导下，按照委办发（20xx）2号文件要求，深入推进教育依法行政，努力提升依法治教能力和依法行政水平,以法治保障改革，以改革促进法治，完善教育现代治理体系，提升教育治理能力，深入开展法治宣传教育活动，努力提教育系统运用法治思维和法治方式深化教育改革、推动教育发展、化解矛盾、维护稳定的意识和能力，现就半年来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一、全面推进依法治校</w:t>
      </w:r>
    </w:p>
    <w:p>
      <w:pPr>
        <w:ind w:left="0" w:right="0" w:firstLine="560"/>
        <w:spacing w:before="450" w:after="450" w:line="312" w:lineRule="auto"/>
      </w:pPr>
      <w:r>
        <w:rPr>
          <w:rFonts w:ascii="宋体" w:hAnsi="宋体" w:eastAsia="宋体" w:cs="宋体"/>
          <w:color w:val="000"/>
          <w:sz w:val="28"/>
          <w:szCs w:val="28"/>
        </w:rPr>
        <w:t xml:space="preserve">　　（一）推进依法科学民主决策。按照《县教育体育局议事决策制度》要求，各校（园）在制定学校制度等规范性文件时能坚持把公众参与、风险评估、合法性审查和集体讨论决定作为重大行政决策的必经程序，确保决策制度科学，程序正当、过程公开、责任明确，做好依法治教风险防控工作。</w:t>
      </w:r>
    </w:p>
    <w:p>
      <w:pPr>
        <w:ind w:left="0" w:right="0" w:firstLine="560"/>
        <w:spacing w:before="450" w:after="450" w:line="312" w:lineRule="auto"/>
      </w:pPr>
      <w:r>
        <w:rPr>
          <w:rFonts w:ascii="宋体" w:hAnsi="宋体" w:eastAsia="宋体" w:cs="宋体"/>
          <w:color w:val="000"/>
          <w:sz w:val="28"/>
          <w:szCs w:val="28"/>
        </w:rPr>
        <w:t xml:space="preserve">　　（二）依法规范依法执教行为。各校（园）高度重视加强法制教育培训，严格按照法定权限和程序教育教学，切实落实法制进校园、进课堂。</w:t>
      </w:r>
    </w:p>
    <w:p>
      <w:pPr>
        <w:ind w:left="0" w:right="0" w:firstLine="560"/>
        <w:spacing w:before="450" w:after="450" w:line="312" w:lineRule="auto"/>
      </w:pPr>
      <w:r>
        <w:rPr>
          <w:rFonts w:ascii="宋体" w:hAnsi="宋体" w:eastAsia="宋体" w:cs="宋体"/>
          <w:color w:val="000"/>
          <w:sz w:val="28"/>
          <w:szCs w:val="28"/>
        </w:rPr>
        <w:t xml:space="preserve">&gt;　　二、加快推进依法治校</w:t>
      </w:r>
    </w:p>
    <w:p>
      <w:pPr>
        <w:ind w:left="0" w:right="0" w:firstLine="560"/>
        <w:spacing w:before="450" w:after="450" w:line="312" w:lineRule="auto"/>
      </w:pPr>
      <w:r>
        <w:rPr>
          <w:rFonts w:ascii="宋体" w:hAnsi="宋体" w:eastAsia="宋体" w:cs="宋体"/>
          <w:color w:val="000"/>
          <w:sz w:val="28"/>
          <w:szCs w:val="28"/>
        </w:rPr>
        <w:t xml:space="preserve">　　（一）推进现代学校制度建设。积极推进学校章程建设。以办学章程为统领，完善学校规章制度，形成健全、规范、统一的现代学校制度体系。</w:t>
      </w:r>
    </w:p>
    <w:p>
      <w:pPr>
        <w:ind w:left="0" w:right="0" w:firstLine="560"/>
        <w:spacing w:before="450" w:after="450" w:line="312" w:lineRule="auto"/>
      </w:pPr>
      <w:r>
        <w:rPr>
          <w:rFonts w:ascii="宋体" w:hAnsi="宋体" w:eastAsia="宋体" w:cs="宋体"/>
          <w:color w:val="000"/>
          <w:sz w:val="28"/>
          <w:szCs w:val="28"/>
        </w:rPr>
        <w:t xml:space="preserve">　　（二）完善学校治理结构。坚持校长负责制，完善集体决策、民主管理和民主监督机制，充分发挥学校党组织的政治核心作用。健全校务公开制度，落实公开的具体措施，保证教职工、学生、社会公众对学校重大事项、重要制度的知情权。完善家长委员会制度，保障家长委员会对学校、教师的教育教学、管理活动实施监督。建立健学校与社区联系制度，定期听取和吸收社区对学校建设的合理意见和建议，积极开展社区服务。</w:t>
      </w:r>
    </w:p>
    <w:p>
      <w:pPr>
        <w:ind w:left="0" w:right="0" w:firstLine="560"/>
        <w:spacing w:before="450" w:after="450" w:line="312" w:lineRule="auto"/>
      </w:pPr>
      <w:r>
        <w:rPr>
          <w:rFonts w:ascii="宋体" w:hAnsi="宋体" w:eastAsia="宋体" w:cs="宋体"/>
          <w:color w:val="000"/>
          <w:sz w:val="28"/>
          <w:szCs w:val="28"/>
        </w:rPr>
        <w:t xml:space="preserve">　　（三）依法规范学校办学行为。全面贯彻党和国家教育方针，全面执行国家课程方案和课程标准，健全教育教学管理制度，建立教学质量的评估和反馈机制。注重教育教学效果，形成良好的校风、教风和学风。规范教师职业道德，加强师德师风建设。</w:t>
      </w:r>
    </w:p>
    <w:p>
      <w:pPr>
        <w:ind w:left="0" w:right="0" w:firstLine="560"/>
        <w:spacing w:before="450" w:after="450" w:line="312" w:lineRule="auto"/>
      </w:pPr>
      <w:r>
        <w:rPr>
          <w:rFonts w:ascii="宋体" w:hAnsi="宋体" w:eastAsia="宋体" w:cs="宋体"/>
          <w:color w:val="000"/>
          <w:sz w:val="28"/>
          <w:szCs w:val="28"/>
        </w:rPr>
        <w:t xml:space="preserve">&gt;　　三、深入开展普法宣传</w:t>
      </w:r>
    </w:p>
    <w:p>
      <w:pPr>
        <w:ind w:left="0" w:right="0" w:firstLine="560"/>
        <w:spacing w:before="450" w:after="450" w:line="312" w:lineRule="auto"/>
      </w:pPr>
      <w:r>
        <w:rPr>
          <w:rFonts w:ascii="宋体" w:hAnsi="宋体" w:eastAsia="宋体" w:cs="宋体"/>
          <w:color w:val="000"/>
          <w:sz w:val="28"/>
          <w:szCs w:val="28"/>
        </w:rPr>
        <w:t xml:space="preserve">　　（一）完善教职工学法制度。按照学以致用、理论联系实际的原则安排教职工学法计划。将法治教育纳入教师岗位培训计划，建立健全法制课骨干教师和专任教师培训制度，提升学校法制教育工作队伍整体素质。</w:t>
      </w:r>
    </w:p>
    <w:p>
      <w:pPr>
        <w:ind w:left="0" w:right="0" w:firstLine="560"/>
        <w:spacing w:before="450" w:after="450" w:line="312" w:lineRule="auto"/>
      </w:pPr>
      <w:r>
        <w:rPr>
          <w:rFonts w:ascii="宋体" w:hAnsi="宋体" w:eastAsia="宋体" w:cs="宋体"/>
          <w:color w:val="000"/>
          <w:sz w:val="28"/>
          <w:szCs w:val="28"/>
        </w:rPr>
        <w:t xml:space="preserve">　　（二）加强学生普法教育。贯彻落实《省关于深入推进“法律进学校”的实施意见》和《省“法律进学校”工作测评体系》要求，用好《学生学法用法读本》，组织好学生参加“法治教育主题月”活动，全面推进校园法治文化建设。</w:t>
      </w:r>
    </w:p>
    <w:p>
      <w:pPr>
        <w:ind w:left="0" w:right="0" w:firstLine="560"/>
        <w:spacing w:before="450" w:after="450" w:line="312" w:lineRule="auto"/>
      </w:pPr>
      <w:r>
        <w:rPr>
          <w:rFonts w:ascii="宋体" w:hAnsi="宋体" w:eastAsia="宋体" w:cs="宋体"/>
          <w:color w:val="000"/>
          <w:sz w:val="28"/>
          <w:szCs w:val="28"/>
        </w:rPr>
        <w:t xml:space="preserve">　　（三）加强毒品预防教育工作。我局结合县情、校情和学情，同时联合县公安局禁毒办，联合开展了毒品预防教育专题讲座，规范培训了全县教育系统法制副校长和法制辅导员，以点带面，全面、深入结合青少年学生法制教育的特点规律，创新法制教育的内容和形式，提升学生法律素养，不断完善青少年违法犯罪和毒品预防预警机制建设。</w:t>
      </w:r>
    </w:p>
    <w:p>
      <w:pPr>
        <w:ind w:left="0" w:right="0" w:firstLine="560"/>
        <w:spacing w:before="450" w:after="450" w:line="312" w:lineRule="auto"/>
      </w:pPr>
      <w:r>
        <w:rPr>
          <w:rFonts w:ascii="宋体" w:hAnsi="宋体" w:eastAsia="宋体" w:cs="宋体"/>
          <w:color w:val="000"/>
          <w:sz w:val="28"/>
          <w:szCs w:val="28"/>
        </w:rPr>
        <w:t xml:space="preserve">　　（四）搭建学校、家庭、社会“三位一体”法治宣传教育平台。加强家长委员会、家长学校建设，开展社区法治宣传，发挥家庭、社区在法治教育中的重要作用。协同相关部门开展好“警校共育”、“检校共育”等活动，组织学生开展法治教育社会实践活动。</w:t>
      </w:r>
    </w:p>
    <w:p>
      <w:pPr>
        <w:ind w:left="0" w:right="0" w:firstLine="560"/>
        <w:spacing w:before="450" w:after="450" w:line="312" w:lineRule="auto"/>
      </w:pPr>
      <w:r>
        <w:rPr>
          <w:rFonts w:ascii="宋体" w:hAnsi="宋体" w:eastAsia="宋体" w:cs="宋体"/>
          <w:color w:val="000"/>
          <w:sz w:val="28"/>
          <w:szCs w:val="28"/>
        </w:rPr>
        <w:t xml:space="preserve">　&gt;　四、健全依法治教工作保障机制</w:t>
      </w:r>
    </w:p>
    <w:p>
      <w:pPr>
        <w:ind w:left="0" w:right="0" w:firstLine="560"/>
        <w:spacing w:before="450" w:after="450" w:line="312" w:lineRule="auto"/>
      </w:pPr>
      <w:r>
        <w:rPr>
          <w:rFonts w:ascii="宋体" w:hAnsi="宋体" w:eastAsia="宋体" w:cs="宋体"/>
          <w:color w:val="000"/>
          <w:sz w:val="28"/>
          <w:szCs w:val="28"/>
        </w:rPr>
        <w:t xml:space="preserve">　　（一）加强组织领导。局机关、学校依法治教工作领导小组统筹规划、定期研究依法治教工作。</w:t>
      </w:r>
    </w:p>
    <w:p>
      <w:pPr>
        <w:ind w:left="0" w:right="0" w:firstLine="560"/>
        <w:spacing w:before="450" w:after="450" w:line="312" w:lineRule="auto"/>
      </w:pPr>
      <w:r>
        <w:rPr>
          <w:rFonts w:ascii="宋体" w:hAnsi="宋体" w:eastAsia="宋体" w:cs="宋体"/>
          <w:color w:val="000"/>
          <w:sz w:val="28"/>
          <w:szCs w:val="28"/>
        </w:rPr>
        <w:t xml:space="preserve">　　（二）加强队伍建设。学校法制副校长、法制辅导员加大了对法制骨干教师和专任教师培训力度，加大了对法制教育专职和兼职教师培训力度；采取新近教师岗前培训和班主任轮训等多种形式，提升学校法制教育工作队伍整体素质。</w:t>
      </w:r>
    </w:p>
    <w:p>
      <w:pPr>
        <w:ind w:left="0" w:right="0" w:firstLine="560"/>
        <w:spacing w:before="450" w:after="450" w:line="312" w:lineRule="auto"/>
      </w:pPr>
      <w:r>
        <w:rPr>
          <w:rFonts w:ascii="宋体" w:hAnsi="宋体" w:eastAsia="宋体" w:cs="宋体"/>
          <w:color w:val="000"/>
          <w:sz w:val="28"/>
          <w:szCs w:val="28"/>
        </w:rPr>
        <w:t xml:space="preserve">　　（三）加强信息报送。学校明确了专人负责依法治教工作信息报送工作。五、问题与方向相关部门和学校法制观念不强，在贯彻落实依法治教、依法治校、依法执教方面的措施不力，效果不佳，法制理念没有深入贯彻到各项工作中去，特别是管理工作。为此，今后工作中，我局将加强法律学习力度，强化红外线意识和底线意识；坚决加强管理，彻底扭转相关负面影响。只有这样，学校才有发展，教育才有希望！</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教育局2024年工作总结篇6</w:t>
      </w:r>
    </w:p>
    <w:p>
      <w:pPr>
        <w:ind w:left="0" w:right="0" w:firstLine="560"/>
        <w:spacing w:before="450" w:after="450" w:line="312" w:lineRule="auto"/>
      </w:pPr>
      <w:r>
        <w:rPr>
          <w:rFonts w:ascii="宋体" w:hAnsi="宋体" w:eastAsia="宋体" w:cs="宋体"/>
          <w:color w:val="000"/>
          <w:sz w:val="28"/>
          <w:szCs w:val="28"/>
        </w:rPr>
        <w:t xml:space="preserve">　　～年，我们以“xxxx”重要思想为指导，深入开展保持共产党员先进性教育活动，建立健全教育战线共产党员保持先进性的长效机制,深化教育干部、人事制度改革，切实加强基层单位领导班子和队伍建设，为我区教育事业健康持续发展提供了可靠的组织保证和人才保证。</w:t>
      </w:r>
    </w:p>
    <w:p>
      <w:pPr>
        <w:ind w:left="0" w:right="0" w:firstLine="560"/>
        <w:spacing w:before="450" w:after="450" w:line="312" w:lineRule="auto"/>
      </w:pPr>
      <w:r>
        <w:rPr>
          <w:rFonts w:ascii="宋体" w:hAnsi="宋体" w:eastAsia="宋体" w:cs="宋体"/>
          <w:color w:val="000"/>
          <w:sz w:val="28"/>
          <w:szCs w:val="28"/>
        </w:rPr>
        <w:t xml:space="preserve">　　一、切实加强了党建和思想政治工作1、深入开展了保持共产党员先进性教育活动。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为了巩固先进性教育活动成果，我们通过深入调查研究，制发了《区教育局党委关于建立健全党员保持先进性长效机制的意见》，今年的党建工作主要是认真贯彻落实此文件精神，这个文件建立了xxxx方面的机制，共11项制度。xxxx机制是：完善学习教育机制，提高党员政治素质和教书育人的本领；严格党员监督约束机制，规范党员组织行为；建立密切联系群众的工作机制，增强党员时时处处起先锋模范带头作用的自觉性。11项制度是：（1）健全中心组学习制度，（2）健全党组织日常学习制度，（3）健全“三会一课”制度，（4）健全形势报告会和案例教育制度，（5）健全党组织工作检查制度，（6）健全组织生活制度，（7）健全谈心和谈话诫勉制度，（8）健全“三测评”制度（群众测评党员、党员测评支部、支部测评总支），(9)健全挂点工作制度，(10)健全“结对帮扶”制度，(11)健全党员示范岗制度。通过落实这些制度，有效地巩固和扩大了先进教育活动成果，充分发挥了基层党组织的战斗堡垒作用和党员的先锋模范作用。2、扎实开展了“党员先进性实践行”主题教育活动。我们今年结合“立足岗位争贡献、联系群众送温暖、改革创新促发展、构建和谐作表率”这一主题，扎实开展“党员先进性实践行”活动。通过开展多种形式的活动，共收集优秀集体和个人实例8xxxx，上报区组织部2xxxx，在市级刊物上发表xxxx。我们还结合先进性教育活动总结表彰和纪念建党85周年，认真做好先进基层党组织、优秀党务工作者和优秀党员的评比表彰工作，通过层层评选，今年推荐区委表彰先进基层党组织xxxx、优秀党务工作者xxxx、优秀党员xxxx，教育局党委表彰先进基层党组织xxxx、优秀党务工作者1xxxx、优秀党员9xxxx。3、加强学校思想政治工作，深入抓好社会主义荣辱观教育。今年，主要抓了两个方面的工作：第一、进一步建立和完善思想政治工作网络，树立“以教师为本”的管理观，广泛开展谈心活动，及时了解和解决教职工工作、生活中的困惑和困难，贴近广大教职工，增强思想政治工作的针对性和实效性。与教职工的谈心活动，我们要求校级干部每学期与教职工谈心的人数要达到一半，中层干部与教职工谈心的人数要达到三分之一，并认真作好记载。第二、扎实开展社会主义荣辱观教育活动。我们要求各单位要把社会主义荣辱观教育列为学校工作的重要议事日程，着重组织好三大活动：一是在全区青少年学生中以“明辨是非，争做文明青少年”为主题，认真开展“知荣辱、树新风”教育实践活动，并把这一活动纳入学校德育教育的全过程；二是在全区教师中认真开展“知荣辱、师先行”主题教育活动，对照师德承诺的内容，组织教师进行自查互评，针对存在的问题，制定整改措施，明确今后努力的方向；三是在全区教育系统党员干部中认真开展“知荣知耻才能自律保廉”主题教育活动，注重把社会主义荣辱观教育与巩固、扩大保持共产党员先进性教育活动成果结合起来。</w:t>
      </w:r>
    </w:p>
    <w:p>
      <w:pPr>
        <w:ind w:left="0" w:right="0" w:firstLine="560"/>
        <w:spacing w:before="450" w:after="450" w:line="312" w:lineRule="auto"/>
      </w:pPr>
      <w:r>
        <w:rPr>
          <w:rFonts w:ascii="宋体" w:hAnsi="宋体" w:eastAsia="宋体" w:cs="宋体"/>
          <w:color w:val="000"/>
          <w:sz w:val="28"/>
          <w:szCs w:val="28"/>
        </w:rPr>
        <w:t xml:space="preserve">　　二、大力加强领导班子和干部队伍建设1、以增强群众观点、密切干群关系为重点，加强了各级领导班子的作风建设。我们认真落实局领导和科室挂街镇乡、教育干事挂校、学校干部蹲班带课制度，教育局领导和机关每个科室都有挂点的街镇乡和学校，高中正校级干部原则上要带课，高中副校级及以下干部、初中和小学所有干部均要带课。这样，使广大干部深入基层，密切联系师生，不断增强群众观念，自觉为广大师生服务。2、加强民主集中制建设，增强领导班子的团结与活力。我们局认真贯彻落实民主集中制原则，每周召开一次局领导办公会议，重大问题实行集体研究，班子团结，分工合作，没有出现无原则纠纷。同时，我们按照“征求意见要广、开展批评要诚、分析原因要透、解决问题要实”的要求，每年认真开好党员领导干部民主生活会，不断提高民主生活会的质量，达到统一思想、加强团结、改进工作、共同提高的目的，使领导班子战斗力进一步增强。3、进一步完善了干部考核办法。我们每年认真搞好对干部的民主测评和民主推荐工作，对测评结果较差、群众意见较大、不能胜任现职的干部及时进行调整；对一年民主测评结果基本称职和不称职在2xxxx以上的干部实行诫勉谈话，共诫勉谈话3xxxx；对连续两年民主测评结果基本称职和不称职在3xxxx以上的干部原则上进行免职，共免职xxxx。同时，根据民主推荐情况，提拔一批有培养前途和发展潜力的年龄在35岁左右的优秀年轻干部和优秀女干部。4、实行了校长选任制。我们XX年初制定并印发了《区教育局关于部分学校实行校长选任制的试行意见》，从XX年秋季开始，对4所学校校长试行了民主选举。民主选举的过程为：在民主推荐、预选的基础上确定校长候选人，再经过全校教职工无记名投票，重新选出校长。～年初我们制发了《江夏区初中、小学选任校长任期责任目标》，以此来加强对中小学校长的管理。XX年以来，我们对43所中小学校长实行了选任。选任校长时，我们均邀请局纪委、监察、工会参与此项工作，进一步强化了干部任用的监督工作。5、加强了后备干部队伍建设。我们认真贯彻《武汉市培养选拔优秀年轻干部工作规划》和加强后备干部队伍建设的要求，在认真搞好组织推荐、全面考察的基础上，确定了基层单位后备干部名单，共21xxxx，并对部分后备干部进行了培训，储备了一批有培养前途和发展潜力的年龄在30岁左右的优秀年轻干部、优秀女干部。同时，加大了对年轻干部的培养和锻炼力度，我们选派2xxxx干部到社区任市民学校校长，选派xxxx校长到老城区学校挂职锻炼。</w:t>
      </w:r>
    </w:p>
    <w:p>
      <w:pPr>
        <w:ind w:left="0" w:right="0" w:firstLine="560"/>
        <w:spacing w:before="450" w:after="450" w:line="312" w:lineRule="auto"/>
      </w:pPr>
      <w:r>
        <w:rPr>
          <w:rFonts w:ascii="宋体" w:hAnsi="宋体" w:eastAsia="宋体" w:cs="宋体"/>
          <w:color w:val="000"/>
          <w:sz w:val="28"/>
          <w:szCs w:val="28"/>
        </w:rPr>
        <w:t xml:space="preserve">　　三、进一步加强了教师队伍管理1、加强师德师风建设，深入落实《武汉市教师职业道德规范》（试行）和《区教育局关于加强教师职业道德修养的暂行规定》以及《区教育局关于在全区各级各类学校推行师德承诺制的意见》，进一步完善了师德建设的评价、约束、监督机制。建立了师德档案，每学期对教师的师德情况进行一次考核，并将师德考核结果与评先、晋升职称和工资挂钩，让为人师表、教书育人、关爱学生成为每位教师的行为准则，建立平等、融洽的新型师生关系。同时与监察室一起及时查处教师违规行为，杜绝体罚、变相体罚和侮辱学生的行为。对擅离工作岗位三个月以上的1xxxx及时作了自动离职处理。2、完善浮动工资制，严格按照区教育局、人事局、财政局《关于进一步深化教职工收入分配制度改革的意见》，制订各单位人员浮动经费发放办法，多数单位正在实施，充分调动教职工工作积极性。3、完善教师全员合同聘任制，实行竞争上岗、全员聘用、优质优酬、合同管理，对落聘人员按有关规定处理。同时研究超编单位用人办法，妥善置富余人员，仅山坡乡就安置富余人员7xxxx。4、加强骨干教师队伍建设。为了充分发挥优秀教师的领引示范作用，我们从今年开始层层设立首席教师岗位，认真评选各级首席教师。另外，与教研室一起，设立“名师工作室”，建立名师带徒弟等制度。对名师、市区学科带头人和优秀青年教师下达工作任务，充分发挥其示范带头作用。5、认真抓好支教、支社区工作。我们从XX年开始，在全市率先开展支教援教工作。今年选派8xxxx优秀教师到偏远薄弱学校支教，并加强对市、区支教教师的管理，帮助他们解决一些实际困难，充分发挥支教人员的作用；从今年起，教师评定中、高级职称原则上要有在农村学校一年以上的工作经历。同时要求支社区干部努力搞好社区工作，树立教育干部良好形象。6、对各级各类学校工作人员每学期进行认真清查，对有精神病史或违法犯罪前科以及其他不适合在教学岗位工作的人员进行转岗或劝其离岗休息，今年共清查出2xxxx，其中转岗xxxx，离岗休息1xxxx，排除了安全隐患。7、认真开展～年教师节庆祝活动。一是以～年教师节为契机，扎实开展“送温暖、架桥梁”慰问座谈活动。教师节前，区教育局、各直属单位、乡镇街教育总支及完小以上学校领导，密切配合各级党政部门领导深入走访、看望优秀骨干教师、家庭困难教师、市区支教援教教师，并多层次开展为广大教师办实事办好事的工作调研、青年教师座谈会、教师代表恳谈会等活动，认真倾听教师呼声，广泛征求教师意见，帮助教师解难释疑，激励教师岗位建功。二是以“知荣耻、师先行”为主题，精心组织了师德先进集体和个人事迹展示活动。教师节前后，各乡镇街教育总支和直属学校认真组织对本单位先进教师的宣传活动，对学生、家长及社会充分展示办学先进集体和先进教师个人的典型事迹。我们联合区电视台共同录制各级领导、知名校长、优秀教师等若干人组成的“知荣耻、师先行”系列访谈节目，教师节前后，在江夏区电视台连续播出。三是认真践行“师德承诺”，全面开展千湾万户家访活动。教师节前后一个月内，各单位组织班主任和科任教师一起认真践行“师德承诺”，以关爱学生健康成长为主题，全面开展千湾万户家访活动，了解学生暑期生活，与家长一起探讨促进学生健康成长的方法和途径，使学校教育与家庭教育有机结合。小学、初中家访面达到10xxxx，高中家访面达到3xxxx以上。8、尽力处理人事矛盾。今年金水农场退休教师上访，乌龙泉矿学校剥离工作中的工资待遇问题，原民师到省、市、区上访、退休教师为津补贴发放联名上访等人事矛盾，我们都能热情接待，认真做好解释工作，确保了教育的稳定。</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教育局2024年工作总结篇7</w:t>
      </w:r>
    </w:p>
    <w:p>
      <w:pPr>
        <w:ind w:left="0" w:right="0" w:firstLine="560"/>
        <w:spacing w:before="450" w:after="450" w:line="312" w:lineRule="auto"/>
      </w:pPr>
      <w:r>
        <w:rPr>
          <w:rFonts w:ascii="宋体" w:hAnsi="宋体" w:eastAsia="宋体" w:cs="宋体"/>
          <w:color w:val="000"/>
          <w:sz w:val="28"/>
          <w:szCs w:val="28"/>
        </w:rPr>
        <w:t xml:space="preserve">　　今年以来，县教育局按照年初工作计划，着力抓好项目建设、教师队伍、教育行业扶贫等重点工作，着力提高教育发展水平，基本实现时间过半、任务过半。</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（一）学校项目建设稳步推进</w:t>
      </w:r>
    </w:p>
    <w:p>
      <w:pPr>
        <w:ind w:left="0" w:right="0" w:firstLine="560"/>
        <w:spacing w:before="450" w:after="450" w:line="312" w:lineRule="auto"/>
      </w:pPr>
      <w:r>
        <w:rPr>
          <w:rFonts w:ascii="宋体" w:hAnsi="宋体" w:eastAsia="宋体" w:cs="宋体"/>
          <w:color w:val="000"/>
          <w:sz w:val="28"/>
          <w:szCs w:val="28"/>
        </w:rPr>
        <w:t xml:space="preserve">　　1.县教育园区。总投资x.xxx亿元，占地xxx亩，总建筑面积xx.x万平方米，包含高中部和初中部。其中，高中部建筑面积xx.x万平方米，包括三栋教学楼、两栋餐厅、六栋宿舍楼，图书馆、体育馆、综合楼和xxx米运动场各一个，xxx个教学班，可容纳学生xxxxx人。目前，高中部x号教学楼五层在建，x号、x号教学楼四层在建；x号餐厅三层在建，x号餐厅主体完工；综合楼主体已完工，正进行二次结构施工；图书馆、体育馆一层在建；学生宿舍楼即将开工。</w:t>
      </w:r>
    </w:p>
    <w:p>
      <w:pPr>
        <w:ind w:left="0" w:right="0" w:firstLine="560"/>
        <w:spacing w:before="450" w:after="450" w:line="312" w:lineRule="auto"/>
      </w:pPr>
      <w:r>
        <w:rPr>
          <w:rFonts w:ascii="宋体" w:hAnsi="宋体" w:eastAsia="宋体" w:cs="宋体"/>
          <w:color w:val="000"/>
          <w:sz w:val="28"/>
          <w:szCs w:val="28"/>
        </w:rPr>
        <w:t xml:space="preserve">　　2.县晓月路小学。投资xxxx万元，占地xx亩，建筑面积xxxx平方米。四轨制，xx个教学班，可容纳在校生xxxx名。现已开工，正进行基础处理。</w:t>
      </w:r>
    </w:p>
    <w:p>
      <w:pPr>
        <w:ind w:left="0" w:right="0" w:firstLine="560"/>
        <w:spacing w:before="450" w:after="450" w:line="312" w:lineRule="auto"/>
      </w:pPr>
      <w:r>
        <w:rPr>
          <w:rFonts w:ascii="宋体" w:hAnsi="宋体" w:eastAsia="宋体" w:cs="宋体"/>
          <w:color w:val="000"/>
          <w:sz w:val="28"/>
          <w:szCs w:val="28"/>
        </w:rPr>
        <w:t xml:space="preserve">　　3.县第一实验小学东校区。投资xxxx万元，占地xx亩，建筑面积xxxxx平方米，六轨制，xx个教学班，可容纳在校生xxxx名。正进行教学楼二层施工。</w:t>
      </w:r>
    </w:p>
    <w:p>
      <w:pPr>
        <w:ind w:left="0" w:right="0" w:firstLine="560"/>
        <w:spacing w:before="450" w:after="450" w:line="312" w:lineRule="auto"/>
      </w:pPr>
      <w:r>
        <w:rPr>
          <w:rFonts w:ascii="宋体" w:hAnsi="宋体" w:eastAsia="宋体" w:cs="宋体"/>
          <w:color w:val="000"/>
          <w:sz w:val="28"/>
          <w:szCs w:val="28"/>
        </w:rPr>
        <w:t xml:space="preserve">　　4.县第二初级中学二期。投资xxxx万元，包括管网、操场、地面绿化等。现已招标完毕，预计x月份开工。</w:t>
      </w:r>
    </w:p>
    <w:p>
      <w:pPr>
        <w:ind w:left="0" w:right="0" w:firstLine="560"/>
        <w:spacing w:before="450" w:after="450" w:line="312" w:lineRule="auto"/>
      </w:pPr>
      <w:r>
        <w:rPr>
          <w:rFonts w:ascii="宋体" w:hAnsi="宋体" w:eastAsia="宋体" w:cs="宋体"/>
          <w:color w:val="000"/>
          <w:sz w:val="28"/>
          <w:szCs w:val="28"/>
        </w:rPr>
        <w:t xml:space="preserve">　　5.农村中小学校建设。全县实施农村中小学校幼儿园建设项目xx个，其中农村薄弱学校资金项目x个，农村校舍维修长效机制资金x个，中央预算内发改委资金项目x个，支持学期教育资金项目x个。现已开工xx个，均进行紧张施工。</w:t>
      </w:r>
    </w:p>
    <w:p>
      <w:pPr>
        <w:ind w:left="0" w:right="0" w:firstLine="560"/>
        <w:spacing w:before="450" w:after="450" w:line="312" w:lineRule="auto"/>
      </w:pPr>
      <w:r>
        <w:rPr>
          <w:rFonts w:ascii="宋体" w:hAnsi="宋体" w:eastAsia="宋体" w:cs="宋体"/>
          <w:color w:val="000"/>
          <w:sz w:val="28"/>
          <w:szCs w:val="28"/>
        </w:rPr>
        <w:t xml:space="preserve">　　（二）教师队伍建设不断增强</w:t>
      </w:r>
    </w:p>
    <w:p>
      <w:pPr>
        <w:ind w:left="0" w:right="0" w:firstLine="560"/>
        <w:spacing w:before="450" w:after="450" w:line="312" w:lineRule="auto"/>
      </w:pPr>
      <w:r>
        <w:rPr>
          <w:rFonts w:ascii="宋体" w:hAnsi="宋体" w:eastAsia="宋体" w:cs="宋体"/>
          <w:color w:val="000"/>
          <w:sz w:val="28"/>
          <w:szCs w:val="28"/>
        </w:rPr>
        <w:t xml:space="preserve">　　开展xxx名农村“特岗教师”招聘前期准备工作。x月份，为全县xxx余名中小学校长、班主任开展高端培训。投入xx万元，组织xxx余名xxxx、xxxx年特岗教师及xxxx年新入职教师开展业务提高培训。组织xx名城区学校教师到农村中小学校开展支教工作。</w:t>
      </w:r>
    </w:p>
    <w:p>
      <w:pPr>
        <w:ind w:left="0" w:right="0" w:firstLine="560"/>
        <w:spacing w:before="450" w:after="450" w:line="312" w:lineRule="auto"/>
      </w:pPr>
      <w:r>
        <w:rPr>
          <w:rFonts w:ascii="宋体" w:hAnsi="宋体" w:eastAsia="宋体" w:cs="宋体"/>
          <w:color w:val="000"/>
          <w:sz w:val="28"/>
          <w:szCs w:val="28"/>
        </w:rPr>
        <w:t xml:space="preserve">　　（三）教育扶贫政策得到有效落实</w:t>
      </w:r>
    </w:p>
    <w:p>
      <w:pPr>
        <w:ind w:left="0" w:right="0" w:firstLine="560"/>
        <w:spacing w:before="450" w:after="450" w:line="312" w:lineRule="auto"/>
      </w:pPr>
      <w:r>
        <w:rPr>
          <w:rFonts w:ascii="宋体" w:hAnsi="宋体" w:eastAsia="宋体" w:cs="宋体"/>
          <w:color w:val="000"/>
          <w:sz w:val="28"/>
          <w:szCs w:val="28"/>
        </w:rPr>
        <w:t xml:space="preserve">　　上半年，依据县扶贫部门提供的全县建档立卡贫困户数据库，全县所有中小学校幼儿园开展建档立卡户比对工作，共筛查出建档立卡学生xxxx人，摸清了底数，为做好教育资助全覆盖打下坚实基础。学前教育建档立卡贫困家庭学生xxxx人，发放xx.xx万元。义务教育建档立卡贫困家庭学生营养改善计划xxxx人，xxx.x万元。义务教育贫困寄宿生生活补助学生xxx人，xx.xxxx万元。普通高中建档立卡等四类家庭经济困难学生免学费xxx人，xx.xxx万元；免住宿费xxx人，x.xxx万元；普通高中助学金xxx人，xx.x万元。中职教育免学费xx人，x.x万元；中职助学金xx人，x.x万元。x月中旬办理大学生生源地贷款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强力推进工程项目建设。加快教育园区高中部、县一实小东校区和县二初中二期工程建设，争取x月x日前建成投用。积极协调，加快推进县晓月路小学建设，年底前主体完工。xx月底前，完成xx所农村中小学校幼儿园建设任务，进一步改善农村办学条件。下半年，启动县春晖路小学和教育园区初中部建设。</w:t>
      </w:r>
    </w:p>
    <w:p>
      <w:pPr>
        <w:ind w:left="0" w:right="0" w:firstLine="560"/>
        <w:spacing w:before="450" w:after="450" w:line="312" w:lineRule="auto"/>
      </w:pPr>
      <w:r>
        <w:rPr>
          <w:rFonts w:ascii="宋体" w:hAnsi="宋体" w:eastAsia="宋体" w:cs="宋体"/>
          <w:color w:val="000"/>
          <w:sz w:val="28"/>
          <w:szCs w:val="28"/>
        </w:rPr>
        <w:t xml:space="preserve">　　（二）继续加强教师队伍建设。x月底前，完成xxx名特岗教师的招聘培训工作，秋季新学期全部安排到农村中小学一线任教。暑假期间，采取“走出去、请进来”，开展xxxx余人次的中小学教师全员培训，全面提高中小学教师业务水平。</w:t>
      </w:r>
    </w:p>
    <w:p>
      <w:pPr>
        <w:ind w:left="0" w:right="0" w:firstLine="560"/>
        <w:spacing w:before="450" w:after="450" w:line="312" w:lineRule="auto"/>
      </w:pPr>
      <w:r>
        <w:rPr>
          <w:rFonts w:ascii="宋体" w:hAnsi="宋体" w:eastAsia="宋体" w:cs="宋体"/>
          <w:color w:val="000"/>
          <w:sz w:val="28"/>
          <w:szCs w:val="28"/>
        </w:rPr>
        <w:t xml:space="preserve">　　（三）做好县委县政府中心工作。按照县委统一部署，切实完成秋季学期学生资助等教育行业扶贫工作，做好xx乡前寒泗滨村等x个派驻第一书记的对口帮扶工作。加强全县未成年人思想道德建设工作，继续举办好“我们的节日·端午”“我们的节日·中秋”“庆七一”等系列精神文明成果展演活动，全力配合好全国文明城市创建工作。采取得力措施，做好全县中小学校平安建设、大气污染防治和xx级、xx级中师生、原民师等特殊利益群体的信访稳控工作，确保全县教育系统大局安全稳定。</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教育局2024年工作总结篇8</w:t>
      </w:r>
    </w:p>
    <w:p>
      <w:pPr>
        <w:ind w:left="0" w:right="0" w:firstLine="560"/>
        <w:spacing w:before="450" w:after="450" w:line="312" w:lineRule="auto"/>
      </w:pPr>
      <w:r>
        <w:rPr>
          <w:rFonts w:ascii="宋体" w:hAnsi="宋体" w:eastAsia="宋体" w:cs="宋体"/>
          <w:color w:val="000"/>
          <w:sz w:val="28"/>
          <w:szCs w:val="28"/>
        </w:rPr>
        <w:t xml:space="preserve">　　xxxx年，区教育局以贯彻落实习近平新时代中国特色社会主义思想为指引，以中央、省市区系列重要会议精神为遵循，落实全国及省市区教育大会精神，全力抗击疫情，聚力复工复学，聚焦内涵发展，奋力推进“学到温江”品牌建设，取得一定成效。xxxx年温江区中考出口一次性合格率xx.xx%，全科合格率xx.xx%；高考重本率xx%，本科率xx.x%。x大学录取x人，多名学生被Cx联盟高校录取。在全国率先区域推进学历案的探索与实践，出版了全国义务教育阶段第一本学历案范例《基于课程标准的学历案：温江经验》。温江区荣获“全省中小学校责任督学挂牌督导创新县（市、区）”、“x省xxxx年度网络学习空间应用优秀区域”、“x研学实践标准全域研学试点区县”、“x未成年人思想道德建设工作先进县”。区教育局荣获“x省学生资助优秀管理机构”、“x市教育综合改革先进单位”、“xxxx—xxxx年x市教育科研先进单位”、“x市社区教育先进集体”、“x市xxxx年中小学实验教学说课评选活动”优秀组织奖与“x市群众体育先进单位”等荣誉。</w:t>
      </w:r>
    </w:p>
    <w:p>
      <w:pPr>
        <w:ind w:left="0" w:right="0" w:firstLine="560"/>
        <w:spacing w:before="450" w:after="450" w:line="312" w:lineRule="auto"/>
      </w:pPr>
      <w:r>
        <w:rPr>
          <w:rFonts w:ascii="宋体" w:hAnsi="宋体" w:eastAsia="宋体" w:cs="宋体"/>
          <w:color w:val="000"/>
          <w:sz w:val="28"/>
          <w:szCs w:val="28"/>
        </w:rPr>
        <w:t xml:space="preserve">　　一、全力抗击疫情，确保全区顺利复学。x月xx日，区教育局成立“新型冠状病毒感染的肺炎疫情防控工作领导小组”，下设综合协调、疫情排查等x个工作组，全面开展疫情防控工作。严格做好全区xxxxxx名师生的全方位防控，多渠道全方位筹措防控物资，争取专项资金近xxx万元，筹集口罩等各类物资xx余万只/套，为全区学校疫情防控提供良好的物质保障。落实“停课不停教、停课不停学”要求，建立复学“x+x+N”方案，搭建云课平台，xx所龙头学校开发xxxx节中小学线上课程，开展线上教学xx周，组织教研xxx余场次。对全区xxx所学校，xxx所培训机构进行评估核验，确保全区师生平稳复学，圆满完成xxxx年中高任务。</w:t>
      </w:r>
    </w:p>
    <w:p>
      <w:pPr>
        <w:ind w:left="0" w:right="0" w:firstLine="560"/>
        <w:spacing w:before="450" w:after="450" w:line="312" w:lineRule="auto"/>
      </w:pPr>
      <w:r>
        <w:rPr>
          <w:rFonts w:ascii="宋体" w:hAnsi="宋体" w:eastAsia="宋体" w:cs="宋体"/>
          <w:color w:val="000"/>
          <w:sz w:val="28"/>
          <w:szCs w:val="28"/>
        </w:rPr>
        <w:t xml:space="preserve">　　二、全面从严治党，筑牢“学到温江”本底。坚持党对教育工作的全面领导，局党组集体研究党建（意识形态）工作x次，广泛开展主题党日活动，争创政通小学校等区级党建示范点x个，顺利通过省委意识形态专项巡视。组织召开党风廉政建设等工作会xx次，制定主体责任清单xx余份。通报主体责任完成情况xx次，发现问题xx个（立改xx个）。督查下属单位xx余次，对下属单位负责人等约谈xx余次，通报典型案例x次。</w:t>
      </w:r>
    </w:p>
    <w:p>
      <w:pPr>
        <w:ind w:left="0" w:right="0" w:firstLine="560"/>
        <w:spacing w:before="450" w:after="450" w:line="312" w:lineRule="auto"/>
      </w:pPr>
      <w:r>
        <w:rPr>
          <w:rFonts w:ascii="宋体" w:hAnsi="宋体" w:eastAsia="宋体" w:cs="宋体"/>
          <w:color w:val="000"/>
          <w:sz w:val="28"/>
          <w:szCs w:val="28"/>
        </w:rPr>
        <w:t xml:space="preserve">　　三、聚焦内涵发展，提升“学到温江”品质。创新幼儿园集团化管理模式，快速推动学前教育均衡发展，对全区xx所独立建制公办园保教质量进行评估，实现全区幼儿园标准化管理满覆盖。以“学历案”为载体积极推进班改课改，稳步推进中小学教学质量评价改革，完善高中教学质量管理目标体系。深入推进学区制管理改革和集团化办学，谋划“北优”提升工程，加大新优质学校培育，推进初中强校工程x所，促进义务教育优质均衡发展。建立德智体美劳“五育并举”评价体系，初步形成“三育·五有”育人模式，创建天府文化示范学校x所，省文明校园x所，区文明校园x所。学生参加各级各类活动xxx余人次获奖，xxxx余名学生获得省市区荣誉称号，x名学生入选省校园足球最佳阵容，x所学校申报“x市劳动教育试点学校，xx件作品在市教育信息化大赛中获奖。x所学校作为x市劳动教育先进典型，镇子小学等x个学校在全国教育装备新技术应用创新案例评选中获奖。开展xxxx年职业教育活动月，xx人在获省级奖项，x个团队进入国赛，xxxx余中职学生升入高等院校。积极推进公民办教育协同发展，开展民办教育规范发展专题培训，完成xxx多所民办学校年检，开展培训机构专项整治，关停xx多所无证机构。建立社区教育师资库，完成市民课程xxx门、新生代市民培训xx场、专题教育培训xxx场，新增区级学习型家庭xxx户，学习型社区xx个。</w:t>
      </w:r>
    </w:p>
    <w:p>
      <w:pPr>
        <w:ind w:left="0" w:right="0" w:firstLine="560"/>
        <w:spacing w:before="450" w:after="450" w:line="312" w:lineRule="auto"/>
      </w:pPr>
      <w:r>
        <w:rPr>
          <w:rFonts w:ascii="宋体" w:hAnsi="宋体" w:eastAsia="宋体" w:cs="宋体"/>
          <w:color w:val="000"/>
          <w:sz w:val="28"/>
          <w:szCs w:val="28"/>
        </w:rPr>
        <w:t xml:space="preserve">　　四、狠抓教育保障，夯实“学到温江”基础。全年经费预算xxxxxx.xx万元，同比净增xx%；资助学生xxxxx人次，金额xxxx.xxxx万元，完成花都小学等xx所学校教学设备采购。加快江安路学校、天王社区幼儿园等xx所公办中小学幼儿园建设。新世纪外国语学校、x二十一世纪学校竣工投用，新增学位x.x万个。新招聘教师xx名，推荐干部人选xx名，建立了xxx人的校级后备干部资源库。开展教师各类培训xxxx人次，召开全区公民办校园长论坛，提升职业素养。xxx位名优教师的xxx个项目成功立项，引领教师xxxx余人。接收符合条件的xxxx名外来务工人员子女就读公办义务段学校，确保xxx名适龄残疾儿童少年“应进全进”。主动为xxxx名中高考学生送体检及招生信息，打造教育服务“仅跑一次”模式。做好“一评价三监测”及责任督学挂牌督导工作，完成xx所学校学年度评价工作及xx所幼儿园规范办园行为进行专项督导评估。落实“五防”建设，构建“x+xx”预案体系，完成xxx余项安全隐患的集中整治，开展各类演练xxx余次，确保常态化落实。突出“食品安全”、“xxx防灾减灾日”、“xxx消防日”等重点领域和时间节点的安全教育，不断增强师生防范意识。</w:t>
      </w:r>
    </w:p>
    <w:p>
      <w:pPr>
        <w:ind w:left="0" w:right="0" w:firstLine="560"/>
        <w:spacing w:before="450" w:after="450" w:line="312" w:lineRule="auto"/>
      </w:pPr>
      <w:r>
        <w:rPr>
          <w:rFonts w:ascii="宋体" w:hAnsi="宋体" w:eastAsia="宋体" w:cs="宋体"/>
          <w:color w:val="000"/>
          <w:sz w:val="28"/>
          <w:szCs w:val="28"/>
        </w:rPr>
        <w:t xml:space="preserve">　　五、深化改革创新，激发“学到温江”活力。承担中央省市改革项目x项，深化“两竞聘一双选”校聘改革和“碰撞式课堂”教学模式改革，涉及教职工xxxx名、落聘转岗教师xx名；，学校先后获xx项荣誉，个人荣誉xxx项。推进“区管校聘”、“两自一包”等人事体制改革。公开选聘“两自一包”教师xxx名，xxx名教师开展区域交流，xx名教师援藏援彝，xxxx余名教职工参加新一轮职务岗位竞聘。推进校地协调创新发展进入x.x阶段，区政府与西南财经大学等x所高校共建xx所附属学校、幼儿园，x所学校纳入教育部人文交流特色学校建设单位。</w:t>
      </w:r>
    </w:p>
    <w:p>
      <w:pPr>
        <w:ind w:left="0" w:right="0" w:firstLine="560"/>
        <w:spacing w:before="450" w:after="450" w:line="312" w:lineRule="auto"/>
      </w:pPr>
      <w:r>
        <w:rPr>
          <w:rFonts w:ascii="宋体" w:hAnsi="宋体" w:eastAsia="宋体" w:cs="宋体"/>
          <w:color w:val="000"/>
          <w:sz w:val="28"/>
          <w:szCs w:val="28"/>
        </w:rPr>
        <w:t xml:space="preserve">　　xxxx年重点工作</w:t>
      </w:r>
    </w:p>
    <w:p>
      <w:pPr>
        <w:ind w:left="0" w:right="0" w:firstLine="560"/>
        <w:spacing w:before="450" w:after="450" w:line="312" w:lineRule="auto"/>
      </w:pPr>
      <w:r>
        <w:rPr>
          <w:rFonts w:ascii="宋体" w:hAnsi="宋体" w:eastAsia="宋体" w:cs="宋体"/>
          <w:color w:val="000"/>
          <w:sz w:val="28"/>
          <w:szCs w:val="28"/>
        </w:rPr>
        <w:t xml:space="preserve">　　一、做好“十四五”教育规划编制。以贯彻落实党的十九届五中全会精神为指导，结合全区“十四五”规划，本着对事业负责、对历史负责的态度，坚持全面对表、科学把握、汇聚众智，不断增强规划民主性、科学性，切实把社会期盼、群众智慧、专家意见、基层经验充分融入到教育“十四五”规划编制中。</w:t>
      </w:r>
    </w:p>
    <w:p>
      <w:pPr>
        <w:ind w:left="0" w:right="0" w:firstLine="560"/>
        <w:spacing w:before="450" w:after="450" w:line="312" w:lineRule="auto"/>
      </w:pPr>
      <w:r>
        <w:rPr>
          <w:rFonts w:ascii="宋体" w:hAnsi="宋体" w:eastAsia="宋体" w:cs="宋体"/>
          <w:color w:val="000"/>
          <w:sz w:val="28"/>
          <w:szCs w:val="28"/>
        </w:rPr>
        <w:t xml:space="preserve">　　二、推进德育教育一体化建设。实施德育与心理健康教育三年行动计划，推进班主任与心理健康教师专业化建设。强化家校沟通协作，引导家长树立科学的家庭教育理念，促进现代学校制度建设。</w:t>
      </w:r>
    </w:p>
    <w:p>
      <w:pPr>
        <w:ind w:left="0" w:right="0" w:firstLine="560"/>
        <w:spacing w:before="450" w:after="450" w:line="312" w:lineRule="auto"/>
      </w:pPr>
      <w:r>
        <w:rPr>
          <w:rFonts w:ascii="宋体" w:hAnsi="宋体" w:eastAsia="宋体" w:cs="宋体"/>
          <w:color w:val="000"/>
          <w:sz w:val="28"/>
          <w:szCs w:val="28"/>
        </w:rPr>
        <w:t xml:space="preserve">　　三、促进区域教育高质量发展。持续塑强“学到温江”民生品牌，着力完善重点片区的义务教育服务配套，以五育并举、教育信息化、队伍建设为抓手，深度推进“学为中心”的区域课堂变革、新优质创建工程、初中强校工程、“北优”提质等项目，计划新改建花土东街幼儿园、杨柳河小学、浩旺路学校、科技园高中等x所学校，新增学位x.x万个，不断提升区域教育水平。</w:t>
      </w:r>
    </w:p>
    <w:p>
      <w:pPr>
        <w:ind w:left="0" w:right="0" w:firstLine="560"/>
        <w:spacing w:before="450" w:after="450" w:line="312" w:lineRule="auto"/>
      </w:pPr>
      <w:r>
        <w:rPr>
          <w:rFonts w:ascii="宋体" w:hAnsi="宋体" w:eastAsia="宋体" w:cs="宋体"/>
          <w:color w:val="000"/>
          <w:sz w:val="28"/>
          <w:szCs w:val="28"/>
        </w:rPr>
        <w:t xml:space="preserve">　　四、深度推进体教深度融合。完善体教联席会议机制，与区文体旅局密切合作，制定全区青少年体育工作实施意见，完善体育竞赛体系。推进传统体育特色学校建设，促进“一校一品”、“一校多品”。</w:t>
      </w:r>
    </w:p>
    <w:p>
      <w:pPr>
        <w:ind w:left="0" w:right="0" w:firstLine="560"/>
        <w:spacing w:before="450" w:after="450" w:line="312" w:lineRule="auto"/>
      </w:pPr>
      <w:r>
        <w:rPr>
          <w:rFonts w:ascii="宋体" w:hAnsi="宋体" w:eastAsia="宋体" w:cs="宋体"/>
          <w:color w:val="000"/>
          <w:sz w:val="28"/>
          <w:szCs w:val="28"/>
        </w:rPr>
        <w:t xml:space="preserve">　　五、完善安全稳定风险防控体系。加强学校安全稳定与信访工作科学化、精细化、法治化建设，完善教育领域系统性风险防控体系。健全学校安全预警和风险评估制度，进一步加强学生安全教育，继续开展学校安全标准化建设，加强学校消防、食品、危化品、交通等隐患排查与整改，严防校园暴恐事件，提升防灾减灾救灾意识和应急处突能力。</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教育局2024年工作总结篇9</w:t>
      </w:r>
    </w:p>
    <w:p>
      <w:pPr>
        <w:ind w:left="0" w:right="0" w:firstLine="560"/>
        <w:spacing w:before="450" w:after="450" w:line="312" w:lineRule="auto"/>
      </w:pPr>
      <w:r>
        <w:rPr>
          <w:rFonts w:ascii="宋体" w:hAnsi="宋体" w:eastAsia="宋体" w:cs="宋体"/>
          <w:color w:val="000"/>
          <w:sz w:val="28"/>
          <w:szCs w:val="28"/>
        </w:rPr>
        <w:t xml:space="preserve">　　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　　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　　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　　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　　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　　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　　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　　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　　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　　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　　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　　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　　二、下一步工作</w:t>
      </w:r>
    </w:p>
    <w:p>
      <w:pPr>
        <w:ind w:left="0" w:right="0" w:firstLine="560"/>
        <w:spacing w:before="450" w:after="450" w:line="312" w:lineRule="auto"/>
      </w:pPr>
      <w:r>
        <w:rPr>
          <w:rFonts w:ascii="宋体" w:hAnsi="宋体" w:eastAsia="宋体" w:cs="宋体"/>
          <w:color w:val="000"/>
          <w:sz w:val="28"/>
          <w:szCs w:val="28"/>
        </w:rPr>
        <w:t xml:space="preserve">　　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(一)认真学习十九大精神</w:t>
      </w:r>
    </w:p>
    <w:p>
      <w:pPr>
        <w:ind w:left="0" w:right="0" w:firstLine="560"/>
        <w:spacing w:before="450" w:after="450" w:line="312" w:lineRule="auto"/>
      </w:pPr>
      <w:r>
        <w:rPr>
          <w:rFonts w:ascii="宋体" w:hAnsi="宋体" w:eastAsia="宋体" w:cs="宋体"/>
          <w:color w:val="000"/>
          <w:sz w:val="28"/>
          <w:szCs w:val="28"/>
        </w:rPr>
        <w:t xml:space="preserve">　　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　　(二)提升干部队伍能力建设</w:t>
      </w:r>
    </w:p>
    <w:p>
      <w:pPr>
        <w:ind w:left="0" w:right="0" w:firstLine="560"/>
        <w:spacing w:before="450" w:after="450" w:line="312" w:lineRule="auto"/>
      </w:pPr>
      <w:r>
        <w:rPr>
          <w:rFonts w:ascii="宋体" w:hAnsi="宋体" w:eastAsia="宋体" w:cs="宋体"/>
          <w:color w:val="000"/>
          <w:sz w:val="28"/>
          <w:szCs w:val="28"/>
        </w:rPr>
        <w:t xml:space="preserve">　　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　　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　　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　　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　　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　　(四)加强群团组织建设</w:t>
      </w:r>
    </w:p>
    <w:p>
      <w:pPr>
        <w:ind w:left="0" w:right="0" w:firstLine="560"/>
        <w:spacing w:before="450" w:after="450" w:line="312" w:lineRule="auto"/>
      </w:pPr>
      <w:r>
        <w:rPr>
          <w:rFonts w:ascii="宋体" w:hAnsi="宋体" w:eastAsia="宋体" w:cs="宋体"/>
          <w:color w:val="000"/>
          <w:sz w:val="28"/>
          <w:szCs w:val="28"/>
        </w:rPr>
        <w:t xml:space="preserve">　　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　　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　　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教育局2024年工作总结篇10</w:t>
      </w:r>
    </w:p>
    <w:p>
      <w:pPr>
        <w:ind w:left="0" w:right="0" w:firstLine="560"/>
        <w:spacing w:before="450" w:after="450" w:line="312" w:lineRule="auto"/>
      </w:pPr>
      <w:r>
        <w:rPr>
          <w:rFonts w:ascii="宋体" w:hAnsi="宋体" w:eastAsia="宋体" w:cs="宋体"/>
          <w:color w:val="000"/>
          <w:sz w:val="28"/>
          <w:szCs w:val="28"/>
        </w:rPr>
        <w:t xml:space="preserve">　　XX来，市教育局党委以“三个代表”重要思想为指导，认真贯彻落实党的xx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员先进性教育活动的统一部署和《****石嘴山市第一批保持*员先进性教育活动实施方案》的总体安排，局党委于上半年和下半年，分别在局机关党支部、继续教育中心党支部、机关离退休党支部和基层学校党组织中开展了保持*员先进性教育活动，600余名在职、离退休党员参加了教育活动。为将活动开展的扎实有效，局党委成立了市教育局保持*员先进性教育活动工作领导小组、督查组和领导小组办公室，确定了局党委书记为第一责任人，并抽调专人具体负责市教育局第一、二批保持*员先进性教育活动的组织实施。研究制定了市教育局第一、二批保持*员先进性教育活动实施方案，明确了指导思想，提出了具体目标要求和指导原则，对开展先进性教育活动做出了全面安排。各基层党组织均成立了领导小组，制定了活动方案，整个活动开展的有条不紊，取得了很好的效果。保持*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XX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xx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XX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xx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XX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xx届五中全会的学习教育活动，开展了向李双成、祁爱群等英雄人物的学习活动，组织教职工开展了“解放思想、创新突破、加快发展”的大讨论活动、新时期党的先进性建设探索与实践研讨活动。组织党的xx届五中全会精神宣讲辅导活动，举办了4场宣讲会，18所学校及机关事业单位1300余名教职工聆听了宣讲，受到了教育。结合党的xx届五中全会精神的学习，正确把握“立足科学发展，着力自主创新，完善体制机制，促进社会和谐”的要求，编制了《石嘴山市教育事业发展“xx”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员先进性教育活动”自XX年7月至12月组织实施，试点工作分学习宣传动员教育阶段，查找问题、修改完善制度、制定具体实施方案阶段和整改提高和经验总结三个阶段进行。在试点的基础上，XX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XX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XX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　　四、积极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2024-11-06T01:40:09+08:00</dcterms:created>
  <dcterms:modified xsi:type="dcterms:W3CDTF">2024-11-06T01:40:09+08:00</dcterms:modified>
</cp:coreProperties>
</file>

<file path=docProps/custom.xml><?xml version="1.0" encoding="utf-8"?>
<Properties xmlns="http://schemas.openxmlformats.org/officeDocument/2006/custom-properties" xmlns:vt="http://schemas.openxmlformats.org/officeDocument/2006/docPropsVTypes"/>
</file>