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工作总结范本细则(精选45篇)</w:t>
      </w:r>
      <w:bookmarkEnd w:id="1"/>
    </w:p>
    <w:p>
      <w:pPr>
        <w:jc w:val="center"/>
        <w:spacing w:before="0" w:after="450"/>
      </w:pPr>
      <w:r>
        <w:rPr>
          <w:rFonts w:ascii="Arial" w:hAnsi="Arial" w:eastAsia="Arial" w:cs="Arial"/>
          <w:color w:val="999999"/>
          <w:sz w:val="20"/>
          <w:szCs w:val="20"/>
        </w:rPr>
        <w:t xml:space="preserve">来源：网友投稿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范本细则1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w:t>
      </w:r>
    </w:p>
    <w:p>
      <w:pPr>
        <w:ind w:left="0" w:right="0" w:firstLine="560"/>
        <w:spacing w:before="450" w:after="450" w:line="312" w:lineRule="auto"/>
      </w:pPr>
      <w:r>
        <w:rPr>
          <w:rFonts w:ascii="宋体" w:hAnsi="宋体" w:eastAsia="宋体" w:cs="宋体"/>
          <w:color w:val="000"/>
          <w:sz w:val="28"/>
          <w:szCs w:val="28"/>
        </w:rPr>
        <w:t xml:space="preserve">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五必访、五必问”的要求，认真进行入户走访调研，经过对44户贫困户、183户一般户的走访调研，基本对全村的村情民意、班子情景、矛盾纠纷、产业项目发展情景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（二）十二项重点工程实施情景</w:t>
      </w:r>
    </w:p>
    <w:p>
      <w:pPr>
        <w:ind w:left="0" w:right="0" w:firstLine="560"/>
        <w:spacing w:before="450" w:after="450" w:line="312" w:lineRule="auto"/>
      </w:pPr>
      <w:r>
        <w:rPr>
          <w:rFonts w:ascii="宋体" w:hAnsi="宋体" w:eastAsia="宋体" w:cs="宋体"/>
          <w:color w:val="000"/>
          <w:sz w:val="28"/>
          <w:szCs w:val="28"/>
        </w:rPr>
        <w:t xml:space="preserve">（三）扶贫项目进展情景</w:t>
      </w:r>
    </w:p>
    <w:p>
      <w:pPr>
        <w:ind w:left="0" w:right="0" w:firstLine="560"/>
        <w:spacing w:before="450" w:after="450" w:line="312" w:lineRule="auto"/>
      </w:pPr>
      <w:r>
        <w:rPr>
          <w:rFonts w:ascii="宋体" w:hAnsi="宋体" w:eastAsia="宋体" w:cs="宋体"/>
          <w:color w:val="000"/>
          <w:sz w:val="28"/>
          <w:szCs w:val="28"/>
        </w:rPr>
        <w:t xml:space="preserve">在充分调研的基础上，经村党员、村民代表会议团体研究，确定实施养羊及核桃初加工项目。去年9月1日，核桃青皮脱皮机购置到位，并完成调试安装，经过近一个月的作业，为贫困户脱皮6万多斤青皮核桃，增加贫困户收入约6万元，增加村团体收入6000元。注册成立了东平县西北养羊专业合作社，从菏泽郓城购回114只小尾寒羊，采取集中饲养管理模式，由大户承包，目前饲养管理工作顺利。该项目每年增加贫困户收入32000元。</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贴合当地实际，能够切实促进村团体增收、老百姓致富、群众广泛认可的产业项目。借助大羊镇“中国核桃之乡”的优势，积极推进在西北村建设核桃加工产业项目。目前该项目土地手续已办理完毕，承包大户已交纳保证金10万元，泰安水利设计院正在加快设计。该项目同时得到了厅党组的高度重视和支持，刘建良厅长多次就该项目作出指示，目前正按照厅领导的要求积极推进。</w:t>
      </w:r>
    </w:p>
    <w:p>
      <w:pPr>
        <w:ind w:left="0" w:right="0" w:firstLine="560"/>
        <w:spacing w:before="450" w:after="450" w:line="312" w:lineRule="auto"/>
      </w:pPr>
      <w:r>
        <w:rPr>
          <w:rFonts w:ascii="宋体" w:hAnsi="宋体" w:eastAsia="宋体" w:cs="宋体"/>
          <w:color w:val="000"/>
          <w:sz w:val="28"/>
          <w:szCs w:val="28"/>
        </w:rPr>
        <w:t xml:space="preserve">（四）精神礼貌建设情景</w:t>
      </w:r>
    </w:p>
    <w:p>
      <w:pPr>
        <w:ind w:left="0" w:right="0" w:firstLine="560"/>
        <w:spacing w:before="450" w:after="450" w:line="312" w:lineRule="auto"/>
      </w:pPr>
      <w:r>
        <w:rPr>
          <w:rFonts w:ascii="宋体" w:hAnsi="宋体" w:eastAsia="宋体" w:cs="宋体"/>
          <w:color w:val="000"/>
          <w:sz w:val="28"/>
          <w:szCs w:val="28"/>
        </w:rPr>
        <w:t xml:space="preserve">开展厅机关联系帮包村“美丽乡村行”活动，使帮包村村容村貌发生了明显的改变。举办了庆“六一”、“七一”活动、八月十五重阳节“关心贫困户、关爱老人”走访慰问活动、冬季送温暖活动、春节走访慰问活动等，为特困户、老党员、长寿老人、妇女儿童送去了党的关怀和组织的温暖。</w:t>
      </w:r>
    </w:p>
    <w:p>
      <w:pPr>
        <w:ind w:left="0" w:right="0" w:firstLine="560"/>
        <w:spacing w:before="450" w:after="450" w:line="312" w:lineRule="auto"/>
      </w:pPr>
      <w:r>
        <w:rPr>
          <w:rFonts w:ascii="宋体" w:hAnsi="宋体" w:eastAsia="宋体" w:cs="宋体"/>
          <w:color w:val="000"/>
          <w:sz w:val="28"/>
          <w:szCs w:val="28"/>
        </w:rPr>
        <w:t xml:space="preserve">（五）基层党建工作情景</w:t>
      </w:r>
    </w:p>
    <w:p>
      <w:pPr>
        <w:ind w:left="0" w:right="0" w:firstLine="560"/>
        <w:spacing w:before="450" w:after="450" w:line="312" w:lineRule="auto"/>
      </w:pPr>
      <w:r>
        <w:rPr>
          <w:rFonts w:ascii="宋体" w:hAnsi="宋体" w:eastAsia="宋体" w:cs="宋体"/>
          <w:color w:val="000"/>
          <w:sz w:val="28"/>
          <w:szCs w:val="28"/>
        </w:rPr>
        <w:t xml:space="preserve">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此刻仍未实施，提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提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景是年轻人少，带头人少，培养了很长时间的入党积极分子，在最终的考察中都因为年龄大、党的理论知识不足，最终没有成为预备党员。这一方面反映出现状农村党建工作任务艰巨，另一方面也说明作为“第一书记”，我们党建工作没有做实做细做到位，经验不夠、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&gt;三、工作中的收获、体会及下步打算</w:t>
      </w:r>
    </w:p>
    <w:p>
      <w:pPr>
        <w:ind w:left="0" w:right="0" w:firstLine="560"/>
        <w:spacing w:before="450" w:after="450" w:line="312" w:lineRule="auto"/>
      </w:pPr>
      <w:r>
        <w:rPr>
          <w:rFonts w:ascii="宋体" w:hAnsi="宋体" w:eastAsia="宋体" w:cs="宋体"/>
          <w:color w:val="000"/>
          <w:sz w:val="28"/>
          <w:szCs w:val="28"/>
        </w:rPr>
        <w:t xml:space="preserve">一是经过近一年来的驻村工作，切身体会到中央对扶贫开发工作的高度重视。从中央到地方，各级党委、政府都十分重视选派“第一书记”帮包村工作，在今后的工作中，我们要更加深刻的认识到做好第一书记抓党建促脱贫工作的重要性、紧迫性，进一步增强职责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二是在农村要开展好工作，就得迅速实现主角转变，完全融入到群众中去。具体来说就是要做到三个要，一要放下架子“下得去”，站在农村的角度看问题、解决问题，仅有放下身份、用活知识、加强实践，才能明白老百姓最需要的是什么，最期盼解决的是什么，才明白自我该做什么、怎样做、能做好；二要摆正心态“待得住”，做好农村工作，就要迅速适应办公条件落后，生活条件相对较差，农村工作繁杂琐碎的新情景、新环境，把这些看作是磨练意志、增长才干的难得机遇，在村里待得住、扎得下根；三要求真务实“干得好”，“第一书记”到村抓党建、促脱贫，就是为了让农村改变贫穷落后的面貌，让农民过上幸福的好日子，我们要发挥行业优势和专业优势，利用自我的知识和学识，为村里发展献计、献策、献智，同时要虚心向那些有丰富农村工作经验的老干部学习，向那些有农业技能的农民师傅学习，逐步提升自身的基层工作本事。</w:t>
      </w:r>
    </w:p>
    <w:p>
      <w:pPr>
        <w:ind w:left="0" w:right="0" w:firstLine="560"/>
        <w:spacing w:before="450" w:after="450" w:line="312" w:lineRule="auto"/>
      </w:pPr>
      <w:r>
        <w:rPr>
          <w:rFonts w:ascii="宋体" w:hAnsi="宋体" w:eastAsia="宋体" w:cs="宋体"/>
          <w:color w:val="000"/>
          <w:sz w:val="28"/>
          <w:szCs w:val="28"/>
        </w:rPr>
        <w:t xml:space="preserve">三是在村里工作一年来，深刻体会到基层工作的困惑和欢乐。3月4日，刚到村工作不久，王艺华厅长就到西北村检查指导“第一书记”工作，记得王厅长讲话要求我们帮包村工作要高标准严要求，并注意在工作中“受教育、长才干”。当时还不明白，村里工作如何受教育、长才干。此刻才清楚认识到省直机关的工作，从工作资料、办事程序到工作方法，和基层都有很大差异，尤其到了村级，工作中一度感到困惑、迷茫。原先的工作都是中间环节，总有下级负责落实，此刻的驻村工作，没有下级，落实只能靠自我，什么事情都要研究清楚、仔细，最终亲自实施。当一项工作经过自我的全程参与和努力，最终顺利完成后，那种发自内心的成就感让我们满心欢乐。经过这一年的工作，让我补齐了从省直机关到农村基层中间的巨大空白。</w:t>
      </w:r>
    </w:p>
    <w:p>
      <w:pPr>
        <w:ind w:left="0" w:right="0" w:firstLine="560"/>
        <w:spacing w:before="450" w:after="450" w:line="312" w:lineRule="auto"/>
      </w:pPr>
      <w:r>
        <w:rPr>
          <w:rFonts w:ascii="宋体" w:hAnsi="宋体" w:eastAsia="宋体" w:cs="宋体"/>
          <w:color w:val="000"/>
          <w:sz w:val="28"/>
          <w:szCs w:val="28"/>
        </w:rPr>
        <w:t xml:space="preserve">四是对农业、农村、农民及农村工作有了更深刻的认识。经过一年来的工作和多次的农业产业项目调研学习，使我对农业生产和农村经济发展有了较深入了解，对农村的发展状况、村情民意及村规民约有了全面认识。经过入户走访调研和处理多起村民来访，使我对农村及农村工作有了更多的了解。这都是今后工作中难得的宝贵经验和财富，是在省直机关无法获得的。</w:t>
      </w:r>
    </w:p>
    <w:p>
      <w:pPr>
        <w:ind w:left="0" w:right="0" w:firstLine="560"/>
        <w:spacing w:before="450" w:after="450" w:line="312" w:lineRule="auto"/>
      </w:pPr>
      <w:r>
        <w:rPr>
          <w:rFonts w:ascii="宋体" w:hAnsi="宋体" w:eastAsia="宋体" w:cs="宋体"/>
          <w:color w:val="000"/>
          <w:sz w:val="28"/>
          <w:szCs w:val="28"/>
        </w:rPr>
        <w:t xml:space="preserve">五是在与其他地区“第一书记”交流过程中，深刻体会到各单位选派的“第一书记”都是政治素质高、群众观念强、有极强工作本事的优秀人才。他们善于做群众工作，富有开拓创新意识，事业心强，职责感强，作风扎实，不怕吃苦，都是各单位的优秀干部，是我学习的榜样。</w:t>
      </w:r>
    </w:p>
    <w:p>
      <w:pPr>
        <w:ind w:left="0" w:right="0" w:firstLine="560"/>
        <w:spacing w:before="450" w:after="450" w:line="312" w:lineRule="auto"/>
      </w:pPr>
      <w:r>
        <w:rPr>
          <w:rFonts w:ascii="宋体" w:hAnsi="宋体" w:eastAsia="宋体" w:cs="宋体"/>
          <w:color w:val="000"/>
          <w:sz w:val="28"/>
          <w:szCs w:val="28"/>
        </w:rPr>
        <w:t xml:space="preserve">下步，将做好20xx年各项工作的总结梳理，并抓紧研究、尽快确定明年的省财政专项扶贫资金项目。同时，按照年初制定的2年抓党建促脱贫工作规划，逐项进行落实。结合西北村资源优势，发展壮大核桃产业，完成厅里确定的2年扶贫工作贫困户人均收入“保5（千）争6（千）”，贫困村团体收入“保10（万）争20（万）”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工作总结范本细则3</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工作总结范本细则4</w:t>
      </w:r>
    </w:p>
    <w:p>
      <w:pPr>
        <w:ind w:left="0" w:right="0" w:firstLine="560"/>
        <w:spacing w:before="450" w:after="450" w:line="312" w:lineRule="auto"/>
      </w:pPr>
      <w:r>
        <w:rPr>
          <w:rFonts w:ascii="宋体" w:hAnsi="宋体" w:eastAsia="宋体" w:cs="宋体"/>
          <w:color w:val="000"/>
          <w:sz w:val="28"/>
          <w:szCs w:val="28"/>
        </w:rPr>
        <w:t xml:space="preserve">按照县委的统一部署，于20xx年8月底选派到乡村担任“第一书记”。根据村实际，因地制宜，摆正工作位置，结合“三严三实”要求，积极参加到乡党委、政府开展的各项扶贫工作中去，主动深入到涉及群众切实利益、最关心的扶贫工作中去。俯下身子，同村“两委”走村入户、深入田间地头、访贫问苦、调查研究、与贫困户交心谈心、与群众聊家常，同老百姓打成一片，深受百姓的喜欢，每次下村群众们都亲切地招呼：“罗书记，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&gt;一、熟村情、知底数，夯实驻村帮扶基础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&gt;二、勤调研、明原因，把准村寨贫困症结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积极参与乡党委、政府开展的各项工作，主动深入到涉及群众切实利益、最关心的扶贫工作中去。经过两过多月的潜心调研和悉心收集、归纳和总结，经过入户走访、调查、调研、与贫困户交心谈心等方式，总结出该村贫困的原因主要体此刻以下五个方面：</w:t>
      </w:r>
    </w:p>
    <w:p>
      <w:pPr>
        <w:ind w:left="0" w:right="0" w:firstLine="560"/>
        <w:spacing w:before="450" w:after="450" w:line="312" w:lineRule="auto"/>
      </w:pPr>
      <w:r>
        <w:rPr>
          <w:rFonts w:ascii="宋体" w:hAnsi="宋体" w:eastAsia="宋体" w:cs="宋体"/>
          <w:color w:val="000"/>
          <w:sz w:val="28"/>
          <w:szCs w:val="28"/>
        </w:rPr>
        <w:t xml:space="preserve">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w:t>
      </w:r>
    </w:p>
    <w:p>
      <w:pPr>
        <w:ind w:left="0" w:right="0" w:firstLine="560"/>
        <w:spacing w:before="450" w:after="450" w:line="312" w:lineRule="auto"/>
      </w:pPr>
      <w:r>
        <w:rPr>
          <w:rFonts w:ascii="宋体" w:hAnsi="宋体" w:eastAsia="宋体" w:cs="宋体"/>
          <w:color w:val="000"/>
          <w:sz w:val="28"/>
          <w:szCs w:val="28"/>
        </w:rPr>
        <w:t xml:space="preserve">二是自然因素致贫。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w:t>
      </w:r>
    </w:p>
    <w:p>
      <w:pPr>
        <w:ind w:left="0" w:right="0" w:firstLine="560"/>
        <w:spacing w:before="450" w:after="450" w:line="312" w:lineRule="auto"/>
      </w:pPr>
      <w:r>
        <w:rPr>
          <w:rFonts w:ascii="宋体" w:hAnsi="宋体" w:eastAsia="宋体" w:cs="宋体"/>
          <w:color w:val="000"/>
          <w:sz w:val="28"/>
          <w:szCs w:val="28"/>
        </w:rPr>
        <w:t xml:space="preserve">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w:t>
      </w:r>
    </w:p>
    <w:p>
      <w:pPr>
        <w:ind w:left="0" w:right="0" w:firstLine="560"/>
        <w:spacing w:before="450" w:after="450" w:line="312" w:lineRule="auto"/>
      </w:pPr>
      <w:r>
        <w:rPr>
          <w:rFonts w:ascii="宋体" w:hAnsi="宋体" w:eastAsia="宋体" w:cs="宋体"/>
          <w:color w:val="000"/>
          <w:sz w:val="28"/>
          <w:szCs w:val="28"/>
        </w:rPr>
        <w:t xml:space="preserve">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w:t>
      </w:r>
    </w:p>
    <w:p>
      <w:pPr>
        <w:ind w:left="0" w:right="0" w:firstLine="560"/>
        <w:spacing w:before="450" w:after="450" w:line="312" w:lineRule="auto"/>
      </w:pPr>
      <w:r>
        <w:rPr>
          <w:rFonts w:ascii="宋体" w:hAnsi="宋体" w:eastAsia="宋体" w:cs="宋体"/>
          <w:color w:val="000"/>
          <w:sz w:val="28"/>
          <w:szCs w:val="28"/>
        </w:rPr>
        <w:t xml:space="preserve">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&gt;三、履职责、强服务，做好精准扶贫工作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1、狠抓党建、助推扶贫。</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他十分注重党建工作。为改变村党员干部文化素质低，思想意识落后的状况，他积极宣传党的方针政策、“十八大”等会议精神，积极疏导党员干部情绪，树立党员贫困户脱贫致富的信心。制定党员学习计划，召集党员学习党的方针、政策等理论知识。按照要求加强“三会一课”的开展，以党员诚信档案为抓手，开展党员星级评定。积极带领党员领导干部开好民主生活会和组织生活会，开展批评与自我批评。同时邀请了村里老干部、致富能手就如何加强村班子建设、如何带领群众致富进行了培训，切实提高了村两委班子驾驭全局的本事。按照党组织“坚持标准，保证质量，改善结构，慎重发展”的原则，始终抓住培养质量这一关，认真做好对入党积极分子的培养教育和考察、引导工作。从现任干部、村民组长、致富能人，复退军人、学校毕业生中物色村级领导后备干部，确保村级领导班子后继有人。为增强村两委班子的凝聚力，增加两委成员的向心力，发挥村支部的堡垒作用，不搞一言堂，所有事务和所有决策都坚持高度的透明度，都是党员大会、村民代表大会、村两委班子会商讨决议，确保了村两委成员及村民精诚团结。为力求工作上的互相支持、配合，构成合力，推动驻村各项工作的有序开展，他定期与村两委干部进行座谈，认真听取并采纳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领导多次实地考察，得到他们的肯定，为全县乃至全州脱贫途径作了很好的示范作用。</w:t>
      </w:r>
    </w:p>
    <w:p>
      <w:pPr>
        <w:ind w:left="0" w:right="0" w:firstLine="560"/>
        <w:spacing w:before="450" w:after="450" w:line="312" w:lineRule="auto"/>
      </w:pPr>
      <w:r>
        <w:rPr>
          <w:rFonts w:ascii="宋体" w:hAnsi="宋体" w:eastAsia="宋体" w:cs="宋体"/>
          <w:color w:val="000"/>
          <w:sz w:val="28"/>
          <w:szCs w:val="28"/>
        </w:rPr>
        <w:t xml:space="preserve">3、进村入户，交心谈心，了解需求。</w:t>
      </w:r>
    </w:p>
    <w:p>
      <w:pPr>
        <w:ind w:left="0" w:right="0" w:firstLine="560"/>
        <w:spacing w:before="450" w:after="450" w:line="312" w:lineRule="auto"/>
      </w:pPr>
      <w:r>
        <w:rPr>
          <w:rFonts w:ascii="宋体" w:hAnsi="宋体" w:eastAsia="宋体" w:cs="宋体"/>
          <w:color w:val="000"/>
          <w:sz w:val="28"/>
          <w:szCs w:val="28"/>
        </w:rPr>
        <w:t xml:space="preserve">在与帮扶工作队全面熟悉帮扶贫困户的基础上，与村干部、党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调查、了解，并认真核实、登记，掌握了第一手资料，为下步精准扶贫工作展开奠定了基础。</w:t>
      </w:r>
    </w:p>
    <w:p>
      <w:pPr>
        <w:ind w:left="0" w:right="0" w:firstLine="560"/>
        <w:spacing w:before="450" w:after="450" w:line="312" w:lineRule="auto"/>
      </w:pPr>
      <w:r>
        <w:rPr>
          <w:rFonts w:ascii="宋体" w:hAnsi="宋体" w:eastAsia="宋体" w:cs="宋体"/>
          <w:color w:val="000"/>
          <w:sz w:val="28"/>
          <w:szCs w:val="28"/>
        </w:rPr>
        <w:t xml:space="preserve">4、开展思想教育扶贫。</w:t>
      </w:r>
    </w:p>
    <w:p>
      <w:pPr>
        <w:ind w:left="0" w:right="0" w:firstLine="560"/>
        <w:spacing w:before="450" w:after="450" w:line="312" w:lineRule="auto"/>
      </w:pPr>
      <w:r>
        <w:rPr>
          <w:rFonts w:ascii="宋体" w:hAnsi="宋体" w:eastAsia="宋体" w:cs="宋体"/>
          <w:color w:val="000"/>
          <w:sz w:val="28"/>
          <w:szCs w:val="28"/>
        </w:rPr>
        <w:t xml:space="preserve">“扶贫先扶志，治穷先治愚”，他积极宣传党的富民惠民政策，经过入户走访、入户宣传、农民夜校集中学习等方式，积极宣传党的方针政策，大力宣传党的十八大会议精神、《2个条例》，及时掌握农户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5、解决最终一公里问题。</w:t>
      </w:r>
    </w:p>
    <w:p>
      <w:pPr>
        <w:ind w:left="0" w:right="0" w:firstLine="560"/>
        <w:spacing w:before="450" w:after="450" w:line="312" w:lineRule="auto"/>
      </w:pPr>
      <w:r>
        <w:rPr>
          <w:rFonts w:ascii="宋体" w:hAnsi="宋体" w:eastAsia="宋体" w:cs="宋体"/>
          <w:color w:val="000"/>
          <w:sz w:val="28"/>
          <w:szCs w:val="28"/>
        </w:rPr>
        <w:t xml:space="preserve">一是积极为村争取桥梁建设一座，总投资25万元，该项目于20xx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平，彻底改变过去“晴天一身灰、雨天一身泥，垃圾满天飞，污水满地流”的历史状况，提升乡村的整体形象。四是为村争取民族团结提高模范村创立项目，从而使村民间和谐、稳定、团结，到达村容整洁、村民增收、村民生产生活质量明显提高的目的。经过实施以上诸多项目，有效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6、落实整村推进项目。</w:t>
      </w:r>
    </w:p>
    <w:p>
      <w:pPr>
        <w:ind w:left="0" w:right="0" w:firstLine="560"/>
        <w:spacing w:before="450" w:after="450" w:line="312" w:lineRule="auto"/>
      </w:pPr>
      <w:r>
        <w:rPr>
          <w:rFonts w:ascii="宋体" w:hAnsi="宋体" w:eastAsia="宋体" w:cs="宋体"/>
          <w:color w:val="000"/>
          <w:sz w:val="28"/>
          <w:szCs w:val="28"/>
        </w:rPr>
        <w:t xml:space="preserve">20xx年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w:t>
      </w:r>
    </w:p>
    <w:p>
      <w:pPr>
        <w:ind w:left="0" w:right="0" w:firstLine="560"/>
        <w:spacing w:before="450" w:after="450" w:line="312" w:lineRule="auto"/>
      </w:pPr>
      <w:r>
        <w:rPr>
          <w:rFonts w:ascii="宋体" w:hAnsi="宋体" w:eastAsia="宋体" w:cs="宋体"/>
          <w:color w:val="000"/>
          <w:sz w:val="28"/>
          <w:szCs w:val="28"/>
        </w:rPr>
        <w:t xml:space="preserve">7、积极沟通，主动汇报。</w:t>
      </w:r>
    </w:p>
    <w:p>
      <w:pPr>
        <w:ind w:left="0" w:right="0" w:firstLine="560"/>
        <w:spacing w:before="450" w:after="450" w:line="312" w:lineRule="auto"/>
      </w:pPr>
      <w:r>
        <w:rPr>
          <w:rFonts w:ascii="宋体" w:hAnsi="宋体" w:eastAsia="宋体" w:cs="宋体"/>
          <w:color w:val="000"/>
          <w:sz w:val="28"/>
          <w:szCs w:val="28"/>
        </w:rPr>
        <w:t xml:space="preserve">为做好与乡党委、政府和村两委的衔接、沟通与协调，他定期与乡党委、政府领导沟通，主动汇报工作开展情景，反映村村情概况、经济发展、特色产品、村民生产生活等基本情景，同时，就下一步驻村的工作思路、工作方法与乡党委、政府负责人交换意见，达成了共识。</w:t>
      </w:r>
    </w:p>
    <w:p>
      <w:pPr>
        <w:ind w:left="0" w:right="0" w:firstLine="560"/>
        <w:spacing w:before="450" w:after="450" w:line="312" w:lineRule="auto"/>
      </w:pPr>
      <w:r>
        <w:rPr>
          <w:rFonts w:ascii="宋体" w:hAnsi="宋体" w:eastAsia="宋体" w:cs="宋体"/>
          <w:color w:val="000"/>
          <w:sz w:val="28"/>
          <w:szCs w:val="28"/>
        </w:rPr>
        <w:t xml:space="preserve">8、精心制定扶贫规划。</w:t>
      </w:r>
    </w:p>
    <w:p>
      <w:pPr>
        <w:ind w:left="0" w:right="0" w:firstLine="560"/>
        <w:spacing w:before="450" w:after="450" w:line="312" w:lineRule="auto"/>
      </w:pPr>
      <w:r>
        <w:rPr>
          <w:rFonts w:ascii="宋体" w:hAnsi="宋体" w:eastAsia="宋体" w:cs="宋体"/>
          <w:color w:val="000"/>
          <w:sz w:val="28"/>
          <w:szCs w:val="28"/>
        </w:rPr>
        <w:t xml:space="preserve">按照“一村一扶贫工作队、一户一帮扶职责人、一户一帮扶档案”、“单位到村、干部到户、职责到人、措施到位”的要求，确保每户贫困户有1名干部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年度目标、阶段计划和帮扶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工作总结范本细则5</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工作总结范本细则7</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xxxx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xx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xxx实验、xxx试验、xxx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xxxxxxxx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工作总结范本细则8</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工作总结范本细则9</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XX年的工作情景进行总结。</w:t>
      </w:r>
    </w:p>
    <w:p>
      <w:pPr>
        <w:ind w:left="0" w:right="0" w:firstLine="560"/>
        <w:spacing w:before="450" w:after="450" w:line="312" w:lineRule="auto"/>
      </w:pPr>
      <w:r>
        <w:rPr>
          <w:rFonts w:ascii="宋体" w:hAnsi="宋体" w:eastAsia="宋体" w:cs="宋体"/>
          <w:color w:val="000"/>
          <w:sz w:val="28"/>
          <w:szCs w:val="28"/>
        </w:rPr>
        <w:t xml:space="preserve">&gt;一、关注学生的思想动态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&gt;二、积极做好系部的学生资助工作和就业工作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XX年度年国家奖学金、国家助学金、国家励志奖学金以及校友爱心助学金和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&gt;三、班级活动组织参加情景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&gt;四、积极推进礼貌宿舍建设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&gt;五、配合学校活动，鼓励学生积极参加提升自身素质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工作总结范本细则10</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工作总结范本细则11</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积极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积极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(4)我村狠抓礼貌创立工作，积极落实村村通道路和我村镜内215省道长效机制，经常对重要地段和河道进行了突击清理。我村有一户获得五星级礼貌户称号。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20xx年在村两委的争取下与办事处的支持下，完成农家书屋建设项目，共藏书2024余册，涵盖文化科技农家技术等类别。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工作总结范本细则12</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&gt;二、各项工作开创新局面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工作总结范本细则13</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工作总结范本细则14</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工作总结范本细则15</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工作总结范本细则17</w:t>
      </w:r>
    </w:p>
    <w:p>
      <w:pPr>
        <w:ind w:left="0" w:right="0" w:firstLine="560"/>
        <w:spacing w:before="450" w:after="450" w:line="312" w:lineRule="auto"/>
      </w:pPr>
      <w:r>
        <w:rPr>
          <w:rFonts w:ascii="宋体" w:hAnsi="宋体" w:eastAsia="宋体" w:cs="宋体"/>
          <w:color w:val="000"/>
          <w:sz w:val="28"/>
          <w:szCs w:val="28"/>
        </w:rPr>
        <w:t xml:space="preserve">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&gt;一、档案管理相关工作</w:t>
      </w:r>
    </w:p>
    <w:p>
      <w:pPr>
        <w:ind w:left="0" w:right="0" w:firstLine="560"/>
        <w:spacing w:before="450" w:after="450" w:line="312" w:lineRule="auto"/>
      </w:pPr>
      <w:r>
        <w:rPr>
          <w:rFonts w:ascii="宋体" w:hAnsi="宋体" w:eastAsia="宋体" w:cs="宋体"/>
          <w:color w:val="000"/>
          <w:sz w:val="28"/>
          <w:szCs w:val="28"/>
        </w:rPr>
        <w:t xml:space="preserve">1、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2、因为公司的档案以工程类档案为主，因此我明确地以项目名称，工程号和时间节点为分类保管的主要管理方法，在查找档案时只要查档人给出项目名称或者工程号就可以很迅速的找出所需的档案。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3、工程项目的档案图纸比较多，考虑到图纸的脆弱性和易氧化性，采纳公司同事的意见采购设计院专门设计的A2牛皮纸图纸袋来保存图纸，这样可以减少图纸的折损，减少图纸被氧化的速度。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4、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1、完成了二级建造师继续教育的报名缴费及课程培训的通知等工作。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2、负责公司专利费的汇款、专利授权费用的缴纳和发票的办理以及国际专利PCT等事宜。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3、完成助理工程师申报的工作，5人全部顺利通过。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4、完成注册咨询师注册材料的报送工作。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5、完成二级建造师的注册工作。</w:t>
      </w:r>
    </w:p>
    <w:p>
      <w:pPr>
        <w:ind w:left="0" w:right="0" w:firstLine="560"/>
        <w:spacing w:before="450" w:after="450" w:line="312" w:lineRule="auto"/>
      </w:pPr>
      <w:r>
        <w:rPr>
          <w:rFonts w:ascii="宋体" w:hAnsi="宋体" w:eastAsia="宋体" w:cs="宋体"/>
          <w:color w:val="000"/>
          <w:sz w:val="28"/>
          <w:szCs w:val="28"/>
        </w:rPr>
        <w:t xml:space="preserve">6、负责公司勘察设计资质人员注册等工作，报送人员江苏省建设厅都已经成功受理。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7、完成了扬州市勘察设计协会20XX年会费的缴纳工作以及中国纺织勘察设计协会入会事宜和年费的缴纳工作。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8、完成了特种设备人员培训(焊工培训)的报名，交费，培训等事宜，6人全部顺利拿到焊工证书。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9、目前还在负责公司的高新技术企业的申报工作，部分技术材料已经完成，设备图片等已经准备好，还有部分的资料需要再整理。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工作总结范本细则18</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工作总结范本细则19</w:t>
      </w:r>
    </w:p>
    <w:p>
      <w:pPr>
        <w:ind w:left="0" w:right="0" w:firstLine="560"/>
        <w:spacing w:before="450" w:after="450" w:line="312" w:lineRule="auto"/>
      </w:pPr>
      <w:r>
        <w:rPr>
          <w:rFonts w:ascii="宋体" w:hAnsi="宋体" w:eastAsia="宋体" w:cs="宋体"/>
          <w:color w:val="000"/>
          <w:sz w:val="28"/>
          <w:szCs w:val="28"/>
        </w:rPr>
        <w:t xml:space="preserve">转瞬三个月的实习已经结束，回想起刚来天玉的青涩，感慨万千。回首缅怀的是对之前工作的总结和经验，翘首待行的是对未来工作的开拓和发展。日子在弹指一挥间流逝，在需要总结之际才猛然意识到时光匆匆。</w:t>
      </w:r>
    </w:p>
    <w:p>
      <w:pPr>
        <w:ind w:left="0" w:right="0" w:firstLine="560"/>
        <w:spacing w:before="450" w:after="450" w:line="312" w:lineRule="auto"/>
      </w:pPr>
      <w:r>
        <w:rPr>
          <w:rFonts w:ascii="宋体" w:hAnsi="宋体" w:eastAsia="宋体" w:cs="宋体"/>
          <w:color w:val="000"/>
          <w:sz w:val="28"/>
          <w:szCs w:val="28"/>
        </w:rPr>
        <w:t xml:space="preserve">20XX年10月17日我开始在糖车间液化岗位学习，经液化岗位在岗老员工的讲解与指导，因此我对本岗位的工作有了深刻的认识和了解，并熟练掌握了液化岗位的工作流程，以及常见问题的处理方法，也深知液化岗位员工的职责以及本职岗位的重要性。</w:t>
      </w:r>
    </w:p>
    <w:p>
      <w:pPr>
        <w:ind w:left="0" w:right="0" w:firstLine="560"/>
        <w:spacing w:before="450" w:after="450" w:line="312" w:lineRule="auto"/>
      </w:pPr>
      <w:r>
        <w:rPr>
          <w:rFonts w:ascii="宋体" w:hAnsi="宋体" w:eastAsia="宋体" w:cs="宋体"/>
          <w:color w:val="000"/>
          <w:sz w:val="28"/>
          <w:szCs w:val="28"/>
        </w:rPr>
        <w:t xml:space="preserve">20XX年11月2日因工作需要我被调至糖车间蒸发岗位进行学习并顶岗，跟蒸发岗位老员工学习三天后，开始独自上岗。学习及实践中，我已熟知蒸发岗位的基本流程，并进行了熟悉的实践操作。</w:t>
      </w:r>
    </w:p>
    <w:p>
      <w:pPr>
        <w:ind w:left="0" w:right="0" w:firstLine="560"/>
        <w:spacing w:before="450" w:after="450" w:line="312" w:lineRule="auto"/>
      </w:pPr>
      <w:r>
        <w:rPr>
          <w:rFonts w:ascii="宋体" w:hAnsi="宋体" w:eastAsia="宋体" w:cs="宋体"/>
          <w:color w:val="000"/>
          <w:sz w:val="28"/>
          <w:szCs w:val="28"/>
        </w:rPr>
        <w:t xml:space="preserve">20XX年11月22日因公司磅房缺人，经生产部袁经理推荐，我被调至财务部地磅房工作。记得以前没接触该岗位时，我一直认为磅房的职责只是简简单单的称重，但通过在老员工的指导下，进行了学习和实践操作，才知道我之前的理解那么肤浅。在工作中学习，在学习中收获，深知地磅岗位的重要性和关键性，可以说司磅员在操作键盘的弹指间，关系着我们天玉的直接利益。也是从那时起，深知自己肩上的担子及责任，暗暗在心里树立了自己的人生目标：“细化职责，规范流程，为今后工作建立秩序保证”。</w:t>
      </w:r>
    </w:p>
    <w:p>
      <w:pPr>
        <w:ind w:left="0" w:right="0" w:firstLine="560"/>
        <w:spacing w:before="450" w:after="450" w:line="312" w:lineRule="auto"/>
      </w:pPr>
      <w:r>
        <w:rPr>
          <w:rFonts w:ascii="宋体" w:hAnsi="宋体" w:eastAsia="宋体" w:cs="宋体"/>
          <w:color w:val="000"/>
          <w:sz w:val="28"/>
          <w:szCs w:val="28"/>
        </w:rPr>
        <w:t xml:space="preserve">通过工作，我了解到了司磅员的工作职责，首先是最基本的过磅操作流程，其次要对物资的名称、毛重、皮重、净重、运输车辆车号、供货单位/收货单位进行仔细的编写与核对，并妥善保管货单存根，再次负责牢记各产品计算方法及各产品规格。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明确态度，牢记使命，为今后工作打下坚实基础。只有树立严谨的工作态度，牢记自己的职责和使命，才能为企业做出成绩，一个人能做出多大的贡献，不仅取决于他的业务素养，更取决于他的政治素养，只有在以后的工作中做到学以致用、矜矜业业、踏踏实实，才能不辜负领导的期望，做出骄人成绩，实现自我价值。学习并掌握自身业务，才能使自己在工作中处于不败之地。我清醒的认识到只有通过认真学习好自己的业务理论知识，才能在纷繁复杂的工作中成为行家理手。一切工作以学习为主导，不断提升自我综合素质，使自己在面临困难和质疑时永远处于主动状态。今后，我将继续继承并发扬爱岗敬业的优良传统和不怕吃苦的奉献精神，踏踏实实地做好每一项工作，为我们天玉发展做出自己最大的贡献。勤勉尽职是立身之本，只有满怀激情地去投入，在不同的工作和挑战中锻炼自我，工作起来才能游刃有余、轻松自如。俗话说：“点点滴滴，造就不凡”，在以后的工作中，不管工作室枯燥的还是多彩多姿的，我都会不断积累经验，与各位同事一起共同努力，勤奋的工作，刻苦的学习，努力提高文化素质和工作技能。过去的鲜花和掌声是否依旧会伴随我们一路前进，取决于我们是否具有强烈的责任感，孜孜不倦的学习精神和勤勉严谨的敬业精神。我相信，只要我们脚踏实地、拼搏进取、依法履职、牢记宗旨，必能创造效益，必能使天玉在经济社会快速发展的良好形势下开拓出新的局面。我工作能顺利的开展并取得较好的成绩，首先要感谢我的上级领导，是他们给了我机会，我还要感谢公司其他人员，没有你们的支持，就没有我今天的工作成绩，公司成员精诚团结，积极为公司出谋划策，充分反映出我们公司员工是一支能吃苦、能奉献、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2024-10-05T03:24:28+08:00</dcterms:created>
  <dcterms:modified xsi:type="dcterms:W3CDTF">2024-10-05T03:24:28+08:00</dcterms:modified>
</cp:coreProperties>
</file>

<file path=docProps/custom.xml><?xml version="1.0" encoding="utf-8"?>
<Properties xmlns="http://schemas.openxmlformats.org/officeDocument/2006/custom-properties" xmlns:vt="http://schemas.openxmlformats.org/officeDocument/2006/docPropsVTypes"/>
</file>