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200字工作总结综述(必备5篇)</w:t>
      </w:r>
      <w:bookmarkEnd w:id="1"/>
    </w:p>
    <w:p>
      <w:pPr>
        <w:jc w:val="center"/>
        <w:spacing w:before="0" w:after="450"/>
      </w:pPr>
      <w:r>
        <w:rPr>
          <w:rFonts w:ascii="Arial" w:hAnsi="Arial" w:eastAsia="Arial" w:cs="Arial"/>
          <w:color w:val="999999"/>
          <w:sz w:val="20"/>
          <w:szCs w:val="20"/>
        </w:rPr>
        <w:t xml:space="preserve">来源：网友投稿  作者：繁花落寂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200字工作总结综述1转眼间，20xx年就要挥手告别，在这新年来临之际，回想自己半年多所走过的路，所经历的事，没有太多的感慨，没有太多的惊喜，没有太多的业绩，多一份镇定，从容的心态。在这10个月多的时间里有失败，也有成功，遗憾的是;欣慰的是...</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200字工作总结综述1</w:t>
      </w:r>
    </w:p>
    <w:p>
      <w:pPr>
        <w:ind w:left="0" w:right="0" w:firstLine="560"/>
        <w:spacing w:before="450" w:after="450" w:line="312" w:lineRule="auto"/>
      </w:pPr>
      <w:r>
        <w:rPr>
          <w:rFonts w:ascii="宋体" w:hAnsi="宋体" w:eastAsia="宋体" w:cs="宋体"/>
          <w:color w:val="000"/>
          <w:sz w:val="28"/>
          <w:szCs w:val="28"/>
        </w:rPr>
        <w:t xml:space="preserve">转眼间，20xx年就要挥手告别，在这新年来临之际，回想自己半年多所走过的路，所经历的事，没有太多的感慨，没有太多的惊喜，没有太多的业绩，多一份镇定，从容的心态。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提高。首先得感谢公司给我提供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在这段时间里，我从一个对产品知识一无所知的新人转变到一个能独立操作业务的业务员，完成职业的角色转换，并且适应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依据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200字工作总结综述3</w:t>
      </w:r>
    </w:p>
    <w:p>
      <w:pPr>
        <w:ind w:left="0" w:right="0" w:firstLine="560"/>
        <w:spacing w:before="450" w:after="450" w:line="312" w:lineRule="auto"/>
      </w:pPr>
      <w:r>
        <w:rPr>
          <w:rFonts w:ascii="宋体" w:hAnsi="宋体" w:eastAsia="宋体" w:cs="宋体"/>
          <w:color w:val="000"/>
          <w:sz w:val="28"/>
          <w:szCs w:val="28"/>
        </w:rPr>
        <w:t xml:space="preserve">  其实我很期待新的一年。今年一过，明年再来。每次重新开始，我们都站在同一起跑线上，所以要靠自己的努力。这是一个公平的竞争，我已经为来年准备了自己的计划。我会在工作中不断进步，不断探索前进。请公司领导期待我的表现！</w:t>
      </w:r>
    </w:p>
    <w:p>
      <w:pPr>
        <w:ind w:left="0" w:right="0" w:firstLine="560"/>
        <w:spacing w:before="450" w:after="450" w:line="312" w:lineRule="auto"/>
      </w:pPr>
      <w:r>
        <w:rPr>
          <w:rFonts w:ascii="宋体" w:hAnsi="宋体" w:eastAsia="宋体" w:cs="宋体"/>
          <w:color w:val="000"/>
          <w:sz w:val="28"/>
          <w:szCs w:val="28"/>
        </w:rPr>
        <w:t xml:space="preserve">  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200字工作总结综述4</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201x年度销售收入500万元以上的龙头企业及201x年底前形成的符合一村一品专业村（镇）条件的调查统计工作。经过历时近2个月的调查统计工作，完成了我县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201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201x年我县承担600人的阳光工程培训任务，为切实做好阳光工程培训工作，与县财政、劳动、科教等七部门共同制定并下发了201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2024-10-18T18:11:31+08:00</dcterms:created>
  <dcterms:modified xsi:type="dcterms:W3CDTF">2024-10-18T18:11:31+08:00</dcterms:modified>
</cp:coreProperties>
</file>

<file path=docProps/custom.xml><?xml version="1.0" encoding="utf-8"?>
<Properties xmlns="http://schemas.openxmlformats.org/officeDocument/2006/custom-properties" xmlns:vt="http://schemas.openxmlformats.org/officeDocument/2006/docPropsVTypes"/>
</file>