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房地产经理年度总结</w:t>
      </w:r>
      <w:bookmarkEnd w:id="1"/>
    </w:p>
    <w:p>
      <w:pPr>
        <w:jc w:val="center"/>
        <w:spacing w:before="0" w:after="450"/>
      </w:pPr>
      <w:r>
        <w:rPr>
          <w:rFonts w:ascii="Arial" w:hAnsi="Arial" w:eastAsia="Arial" w:cs="Arial"/>
          <w:color w:val="999999"/>
          <w:sz w:val="20"/>
          <w:szCs w:val="20"/>
        </w:rPr>
        <w:t xml:space="preserve">来源：网友投稿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房地产销售经理年终工作总结不知不觉中，20xx已接近尾声，加入国华房地产发展有限公司公司已大半年时间，这短短的大半年学习工作中，我懂得了很多知识和经验。20xx是房地产不平凡的一年，越是在这样艰难的市场环境下，越是能锻炼我们的业务能力，更...</w:t>
      </w:r>
    </w:p>
    <w:p>
      <w:pPr>
        <w:ind w:left="0" w:right="0" w:firstLine="560"/>
        <w:spacing w:before="450" w:after="450" w:line="312" w:lineRule="auto"/>
      </w:pPr>
      <w:r>
        <w:rPr>
          <w:rFonts w:ascii="宋体" w:hAnsi="宋体" w:eastAsia="宋体" w:cs="宋体"/>
          <w:color w:val="000"/>
          <w:sz w:val="28"/>
          <w:szCs w:val="28"/>
        </w:rPr>
        <w:t xml:space="preserve">1房地产销售经理年终工作总结</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2房地产总经理年终总结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XX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20XX年已经成为过去，当然我们永远无法同它说再见。崭新的20XX年已经来临，展望新的一年，一个新的起点，希望在新的一年中同事们能够共同努力，携手共进，共创我们卓域地产更加美好的明天！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宋体" w:hAnsi="宋体" w:eastAsia="宋体" w:cs="宋体"/>
          <w:color w:val="000"/>
          <w:sz w:val="28"/>
          <w:szCs w:val="28"/>
        </w:rPr>
        <w:t xml:space="preserve">3房地产楼盘销售经理年终工作总结</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200*年项目业绩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200*年工作小结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新的一年已来临，我又投入新一轮的紧张工作，其中有与同行的竞争、与同事的竞争，更有与自己的竞争。希望20XX年能够圆满结束锦绣江南销售的工作，20XX年成为新项目的经理，为公司创造更多的财富。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2024-10-19T02:20:41+08:00</dcterms:created>
  <dcterms:modified xsi:type="dcterms:W3CDTF">2024-10-19T02:20:41+08:00</dcterms:modified>
</cp:coreProperties>
</file>

<file path=docProps/custom.xml><?xml version="1.0" encoding="utf-8"?>
<Properties xmlns="http://schemas.openxmlformats.org/officeDocument/2006/custom-properties" xmlns:vt="http://schemas.openxmlformats.org/officeDocument/2006/docPropsVTypes"/>
</file>