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关于2024禁毒工作总结范本</w:t>
      </w:r>
      <w:bookmarkEnd w:id="1"/>
    </w:p>
    <w:p>
      <w:pPr>
        <w:jc w:val="center"/>
        <w:spacing w:before="0" w:after="450"/>
      </w:pPr>
      <w:r>
        <w:rPr>
          <w:rFonts w:ascii="Arial" w:hAnsi="Arial" w:eastAsia="Arial" w:cs="Arial"/>
          <w:color w:val="999999"/>
          <w:sz w:val="20"/>
          <w:szCs w:val="20"/>
        </w:rPr>
        <w:t xml:space="preserve">来源：网友投稿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20_禁毒工作总结范本7篇其实写禁毒工作总结范本并不难，来看看吧。总结是对实际工作再认识的过程，是对前一阶段工作的回顾。总结的内容必须要完全忠于自身的客观实践，其材料必须以客观事实为依据，以下是小编给大家带来的关于20_禁毒工作总结范本...</w:t>
      </w:r>
    </w:p>
    <w:p>
      <w:pPr>
        <w:ind w:left="0" w:right="0" w:firstLine="560"/>
        <w:spacing w:before="450" w:after="450" w:line="312" w:lineRule="auto"/>
      </w:pPr>
      <w:r>
        <w:rPr>
          <w:rFonts w:ascii="宋体" w:hAnsi="宋体" w:eastAsia="宋体" w:cs="宋体"/>
          <w:color w:val="000"/>
          <w:sz w:val="28"/>
          <w:szCs w:val="28"/>
        </w:rPr>
        <w:t xml:space="preserve">关于20_禁毒工作总结范本7篇</w:t>
      </w:r>
    </w:p>
    <w:p>
      <w:pPr>
        <w:ind w:left="0" w:right="0" w:firstLine="560"/>
        <w:spacing w:before="450" w:after="450" w:line="312" w:lineRule="auto"/>
      </w:pPr>
      <w:r>
        <w:rPr>
          <w:rFonts w:ascii="宋体" w:hAnsi="宋体" w:eastAsia="宋体" w:cs="宋体"/>
          <w:color w:val="000"/>
          <w:sz w:val="28"/>
          <w:szCs w:val="28"/>
        </w:rPr>
        <w:t xml:space="preserve">其实写禁毒工作总结范本并不难，来看看吧。总结是对实际工作再认识的过程，是对前一阶段工作的回顾。总结的内容必须要完全忠于自身的客观实践，其材料必须以客观事实为依据，以下是小编给大家带来的关于20_禁毒工作总结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关于20_禁毒工作总结范本（篇1）</w:t>
      </w:r>
    </w:p>
    <w:p>
      <w:pPr>
        <w:ind w:left="0" w:right="0" w:firstLine="560"/>
        <w:spacing w:before="450" w:after="450" w:line="312" w:lineRule="auto"/>
      </w:pPr>
      <w:r>
        <w:rPr>
          <w:rFonts w:ascii="宋体" w:hAnsi="宋体" w:eastAsia="宋体" w:cs="宋体"/>
          <w:color w:val="000"/>
          <w:sz w:val="28"/>
          <w:szCs w:val="28"/>
        </w:rPr>
        <w:t xml:space="preserve">我校在“6．26”国际禁毒日系列宣传教育活动中，围绕着今年确定的“人人依法禁毒，构建和谐台山”宣传教育主题，采取多种形式，开展了适合小学生年龄特点的宣传教育活动，帮助学生增强自觉远离毒品的意识和抵制毒品的能力，确保了我校无毒品，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__派出所加强联系，成立了专门的领导小组，由黄树君常务校长任组长，林__等主任任副组长，总管学校的禁毒宣传教育工作。学校领导班子还于6月8日专门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中队会时间对学生进行禁毒宣传。同时充分发挥各宣传阵地的教育作用，利用黑板报、橱窗宣传栏、校园广播、校园网等各种宣传阵地对学生进行禁毒教育，并在校园内张贴禁毒图片、手抄报、标语口号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在“6．26”国际禁毒日期间至放假前，我校以合成毒品危害作为禁毒宣传教育的重点内容，结合我校实际，认真组织全校师生开展“六个一”活动。如下：</w:t>
      </w:r>
    </w:p>
    <w:p>
      <w:pPr>
        <w:ind w:left="0" w:right="0" w:firstLine="560"/>
        <w:spacing w:before="450" w:after="450" w:line="312" w:lineRule="auto"/>
      </w:pPr>
      <w:r>
        <w:rPr>
          <w:rFonts w:ascii="宋体" w:hAnsi="宋体" w:eastAsia="宋体" w:cs="宋体"/>
          <w:color w:val="000"/>
          <w:sz w:val="28"/>
          <w:szCs w:val="28"/>
        </w:rPr>
        <w:t xml:space="preserve">（1）6月12日至7月9日，组织全校师生认真读一本禁毒的书籍。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（2）6月12日至6月25日，以班级为单位组织全校师生观看一部禁毒教育专题片。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（4）6月13日至6月30日，举办一次以“珍爱生命、拒绝毒品”为主题的书画比赛、征文比赛、演讲比赛和知识竞赛等。</w:t>
      </w:r>
    </w:p>
    <w:p>
      <w:pPr>
        <w:ind w:left="0" w:right="0" w:firstLine="560"/>
        <w:spacing w:before="450" w:after="450" w:line="312" w:lineRule="auto"/>
      </w:pPr>
      <w:r>
        <w:rPr>
          <w:rFonts w:ascii="宋体" w:hAnsi="宋体" w:eastAsia="宋体" w:cs="宋体"/>
          <w:color w:val="000"/>
          <w:sz w:val="28"/>
          <w:szCs w:val="28"/>
        </w:rPr>
        <w:t xml:space="preserve">（5）6月28日，开展禁毒拒毒宣誓签名活动。</w:t>
      </w:r>
    </w:p>
    <w:p>
      <w:pPr>
        <w:ind w:left="0" w:right="0" w:firstLine="560"/>
        <w:spacing w:before="450" w:after="450" w:line="312" w:lineRule="auto"/>
      </w:pPr>
      <w:r>
        <w:rPr>
          <w:rFonts w:ascii="宋体" w:hAnsi="宋体" w:eastAsia="宋体" w:cs="宋体"/>
          <w:color w:val="000"/>
          <w:sz w:val="28"/>
          <w:szCs w:val="28"/>
        </w:rPr>
        <w:t xml:space="preserve">（6）6月11日至6月30日，组织每名学生在家里进行小手牵大手“不让毒品进我家”的宣传活动。</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学校在国际禁毒日之前对全校学生进行了一堂“远离毒品，珍爱生命”预防毒品的专项教育课。同时要求各任课教师根据自己学科特点，充分利用和挖掘教材中的有关禁毒内容，使用现代化信息手段，切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专题育。如：“远离毒品，珍爱生命”主题中队会，“远离毒品，珍爱生命”征文、演讲绘画、书法比赛等形式多样、寓教寓乐得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并与社区配合，开展“小手拉大手，不让毒品进我家”教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关于20_禁毒工作总结范本（篇2）</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今年6月26日是第__个国际禁毒日，ｘｘ县妇联根据州妇联及县禁毒委的有关文件精神，积极配合有关部门开展禁毒宣传，现将活动情况总结如下；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关于20_禁毒工作总结范本（篇3）</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关于20_禁毒工作总结范本（篇4）</w:t>
      </w:r>
    </w:p>
    <w:p>
      <w:pPr>
        <w:ind w:left="0" w:right="0" w:firstLine="560"/>
        <w:spacing w:before="450" w:after="450" w:line="312" w:lineRule="auto"/>
      </w:pPr>
      <w:r>
        <w:rPr>
          <w:rFonts w:ascii="宋体" w:hAnsi="宋体" w:eastAsia="宋体" w:cs="宋体"/>
          <w:color w:val="000"/>
          <w:sz w:val="28"/>
          <w:szCs w:val="28"/>
        </w:rPr>
        <w:t xml:space="preserve">20__年6月26日是国际禁毒日，我校积极响__县教育局有关文件精神，将本月定为校园禁毒宣传活动月。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关于20_禁毒工作总结范本（篇5）</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关于20_禁毒工作总结范本（篇6）</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而毒品祸国殃民，是人类社会的公害。为切实做好禁毒宣传教育工作，提高全体师生认识毒品、拒绝毒品、防范毒品的能力。__小学在“6.3”虎门销烟纪念日至“6.26”国际禁毒日这段时间里，以“依法禁毒，构建和谐”为主题，以《禁毒法》宣传为主线，深入开展禁毒预防宣传教育工作，开展了声势浩大的禁毒宣传教育活动，提高了全体师生认识毒品、拒绝毒品、防范毒品的能力，取得了良好效果。现将本次活动总结如下：</w:t>
      </w:r>
    </w:p>
    <w:p>
      <w:pPr>
        <w:ind w:left="0" w:right="0" w:firstLine="560"/>
        <w:spacing w:before="450" w:after="450" w:line="312" w:lineRule="auto"/>
      </w:pPr>
      <w:r>
        <w:rPr>
          <w:rFonts w:ascii="宋体" w:hAnsi="宋体" w:eastAsia="宋体" w:cs="宋体"/>
          <w:color w:val="000"/>
          <w:sz w:val="28"/>
          <w:szCs w:val="28"/>
        </w:rPr>
        <w:t xml:space="preserve">一、深化认识，加强领导，营造舆论氛围</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我校主动与街道司法所和公安派出所加强联系，成立了专门的领导小组，由校长任组长，分管副校长及教导主任任副组长，并聘请镇公安派出所所长为我校法制教育副校长，由德育处主任和大队辅导员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在《禁毒法》宣传周、“6·3”虎门销烟纪念日、 “6·26”国际禁毒日集中宣传活动期间，学校积极围绕活动主题，结合实际， 周密安排部署，制定宣传教育活动方案，将任务分解到具体部门，确定专人负责，切实抓好各项工作的落实。通过扎实有效的宣传， 进一步加强了对青少年毒品预防教育，掀起宣传、学习《禁毒法》的热潮 ， 努力营造浓厚的舆论氛围，推进平安建设、促进社会稳定和谐。</w:t>
      </w:r>
    </w:p>
    <w:p>
      <w:pPr>
        <w:ind w:left="0" w:right="0" w:firstLine="560"/>
        <w:spacing w:before="450" w:after="450" w:line="312" w:lineRule="auto"/>
      </w:pPr>
      <w:r>
        <w:rPr>
          <w:rFonts w:ascii="宋体" w:hAnsi="宋体" w:eastAsia="宋体" w:cs="宋体"/>
          <w:color w:val="000"/>
          <w:sz w:val="28"/>
          <w:szCs w:val="28"/>
        </w:rPr>
        <w:t xml:space="preserve">走进二小校园，禁毒宣传气氛浓厚。教学楼悬挂着有关禁毒的宣传语，让人读后颇受启发；宣传板报上张贴着醒目的\'“珍爱生命，远离毒品”等宣传标语和各种毒品的图片、毒品危害社会的图片、吸毒者的亲身经历等等。课间，同学们纷纷驻足于禁毒图片展板前，看得津津有味，感触甚深，纷纷表示，一定要远离毒品，珍爱生命，使校园成为拒绝和远离毒品的一方净土，工作总结《国际禁毒日主题教育活动总结》。</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一）禁毒守法倡议。学校德育副校长向全体同学阐述了《禁毒法》的意义。张校长主要从校园少数学生抽烟行为出发，以社会不法分子利用学生抽烟，诱骗学生吸毒，从而使学生走了犯罪道路的鲜明事例，向大家列举了吸烟的危害。号召同学们以禁毒日为契机，积极学习法律常识，提高法律意识，从而更好的保护自己。</w:t>
      </w:r>
    </w:p>
    <w:p>
      <w:pPr>
        <w:ind w:left="0" w:right="0" w:firstLine="560"/>
        <w:spacing w:before="450" w:after="450" w:line="312" w:lineRule="auto"/>
      </w:pPr>
      <w:r>
        <w:rPr>
          <w:rFonts w:ascii="宋体" w:hAnsi="宋体" w:eastAsia="宋体" w:cs="宋体"/>
          <w:color w:val="000"/>
          <w:sz w:val="28"/>
          <w:szCs w:val="28"/>
        </w:rPr>
        <w:t xml:space="preserve">（二）禁毒守法宣誓。由学校大队辅导员魏老师领誓，全校师生进行了庄严的禁毒守法宣誓。</w:t>
      </w:r>
    </w:p>
    <w:p>
      <w:pPr>
        <w:ind w:left="0" w:right="0" w:firstLine="560"/>
        <w:spacing w:before="450" w:after="450" w:line="312" w:lineRule="auto"/>
      </w:pPr>
      <w:r>
        <w:rPr>
          <w:rFonts w:ascii="宋体" w:hAnsi="宋体" w:eastAsia="宋体" w:cs="宋体"/>
          <w:color w:val="000"/>
          <w:sz w:val="28"/>
          <w:szCs w:val="28"/>
        </w:rPr>
        <w:t xml:space="preserve">国旗下，大队辅导员魏老师给同学们作了“依法禁毒，构建和谐”的主题发言。发言以典型的事例，详实的数据，阐明了毒品的危害性，要求同学们从我做起，从现在做起，坚决拒绝毒品，努力做到“四知四不三离”：四知：知道什么是毒品；知道毒品的危害（毁灭自己，祸及家庭，危害社会）；知道吸毒容易上瘾且难以戒掉；知道吸毒是犯罪行为，要受到法律的惩罚。四不：不好奇，不相信，不结交，不吸烟。三离：远离赌博场所，远离社会上的娱乐场所，远离有毒品嫌疑的场所。魏老师最后语重心长地告诫同学们：“吸毒一口，掉入虎口”，呼吁同学们：远离毒品，关爱生命。</w:t>
      </w:r>
    </w:p>
    <w:p>
      <w:pPr>
        <w:ind w:left="0" w:right="0" w:firstLine="560"/>
        <w:spacing w:before="450" w:after="450" w:line="312" w:lineRule="auto"/>
      </w:pPr>
      <w:r>
        <w:rPr>
          <w:rFonts w:ascii="宋体" w:hAnsi="宋体" w:eastAsia="宋体" w:cs="宋体"/>
          <w:color w:val="000"/>
          <w:sz w:val="28"/>
          <w:szCs w:val="28"/>
        </w:rPr>
        <w:t xml:space="preserve">（三）毒品预防宣传活动。学校红领巾广播站、校园网加强对学生进行毒品预防教育活动；校园悬挂“珍爱生命，远离毒品”的教育宣传挂图，由品德课的老师利用品德课时间组织学生观看宣传挂图。</w:t>
      </w:r>
    </w:p>
    <w:p>
      <w:pPr>
        <w:ind w:left="0" w:right="0" w:firstLine="560"/>
        <w:spacing w:before="450" w:after="450" w:line="312" w:lineRule="auto"/>
      </w:pPr>
      <w:r>
        <w:rPr>
          <w:rFonts w:ascii="宋体" w:hAnsi="宋体" w:eastAsia="宋体" w:cs="宋体"/>
          <w:color w:val="000"/>
          <w:sz w:val="28"/>
          <w:szCs w:val="28"/>
        </w:rPr>
        <w:t xml:space="preserve">（四）班队会教育活动。各班利用班会课时间开展一次禁毒宣传专题教育活动。主题班会和专题活动课上，师生们全神贯注地观看着禁毒宣传片、积极地参与着《禁毒法》的知识宣传，热烈的讨论着对毒品的痛恨。在观看影片的过程中，孩子们的表情非常凝重，从他们的神情中，可以看出他们的心灵受到了深深的震撼。最后，同学们纷纷在“依法禁毒，构建和谐”的宣誓横幅上签上自己的名字，表示在未来的日子里，坚决拒绝毒品，远离毒品。</w:t>
      </w:r>
    </w:p>
    <w:p>
      <w:pPr>
        <w:ind w:left="0" w:right="0" w:firstLine="560"/>
        <w:spacing w:before="450" w:after="450" w:line="312" w:lineRule="auto"/>
      </w:pPr>
      <w:r>
        <w:rPr>
          <w:rFonts w:ascii="宋体" w:hAnsi="宋体" w:eastAsia="宋体" w:cs="宋体"/>
          <w:color w:val="000"/>
          <w:sz w:val="28"/>
          <w:szCs w:val="28"/>
        </w:rPr>
        <w:t xml:space="preserve">（五）缅怀虎门逝去的硝烟。组队去东莞虎门参观战争博物馆。在虎门战争博物馆，当年战争遗留下来的照片、吸毒用品、因吸毒而扭曲变形的。脸孔以及一些吸毒者的畸形儿后代，展示了吸、贩、制毒者家破人亡、妻离子散、危害社会的悲惨结局和严重后果。亲眼目睹这一切，同学们真切地体会到毒品的危害。学生们纷纷表示看了展览后对毒品的危害有了更深刻的认识。“最深刻的，就是在那个瓶子里面看到的很多畸形胎儿，吸毒后的人的后代完全都是畸形的。”“觉得自己本身应该要拒绝毒品，还要竭尽自己所能宣传一切关于禁毒的活动，积极投入禁毒活动之中。”</w:t>
      </w:r>
    </w:p>
    <w:p>
      <w:pPr>
        <w:ind w:left="0" w:right="0" w:firstLine="560"/>
        <w:spacing w:before="450" w:after="450" w:line="312" w:lineRule="auto"/>
      </w:pPr>
      <w:r>
        <w:rPr>
          <w:rFonts w:ascii="宋体" w:hAnsi="宋体" w:eastAsia="宋体" w:cs="宋体"/>
          <w:color w:val="000"/>
          <w:sz w:val="28"/>
          <w:szCs w:val="28"/>
        </w:rPr>
        <w:t xml:space="preserve">（六）“依法禁毒，构建和谐”征文比赛活动。学校少先队还举行了“依法禁毒，构建和谐”征文比赛活动，进一步增强学生的禁毒观念，提高学生的禁毒意识，坚定学生与毒品作斗争的信心，使禁毒、拒毒在校园内掀起新高潮。</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关于20_禁毒工作总结范本（篇7）</w:t>
      </w:r>
    </w:p>
    <w:p>
      <w:pPr>
        <w:ind w:left="0" w:right="0" w:firstLine="560"/>
        <w:spacing w:before="450" w:after="450" w:line="312" w:lineRule="auto"/>
      </w:pPr>
      <w:r>
        <w:rPr>
          <w:rFonts w:ascii="宋体" w:hAnsi="宋体" w:eastAsia="宋体" w:cs="宋体"/>
          <w:color w:val="000"/>
          <w:sz w:val="28"/>
          <w:szCs w:val="28"/>
        </w:rPr>
        <w:t xml:space="preserve">ｘｘ区妇联根据贵港市妇联和ｘｘ区禁毒办的相关文件精神，在今年的6月26日国际禁毒日期间，积极配合有关部门开展禁毒宣传，现将活动情况总结如下：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各乡镇中心路段悬挂横幅、张贴标语广泛深入宣传《禁毒法》。2、乡镇妇联联合当地中小学校举办禁毒法制宣传教育课，让青少年明白毒品的危害，自觉远离毒品。推动禁毒宣传教育进学校、进单位、进家庭、进农村，发放禁毒宣传手册20__份。3、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ｘ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2024-10-20T05:28:44+08:00</dcterms:created>
  <dcterms:modified xsi:type="dcterms:W3CDTF">2024-10-20T05:28:44+08:00</dcterms:modified>
</cp:coreProperties>
</file>

<file path=docProps/custom.xml><?xml version="1.0" encoding="utf-8"?>
<Properties xmlns="http://schemas.openxmlformats.org/officeDocument/2006/custom-properties" xmlns:vt="http://schemas.openxmlformats.org/officeDocument/2006/docPropsVTypes"/>
</file>