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项目外围对接工作总结(精选56篇)</w:t>
      </w:r>
      <w:bookmarkEnd w:id="1"/>
    </w:p>
    <w:p>
      <w:pPr>
        <w:jc w:val="center"/>
        <w:spacing w:before="0" w:after="450"/>
      </w:pPr>
      <w:r>
        <w:rPr>
          <w:rFonts w:ascii="Arial" w:hAnsi="Arial" w:eastAsia="Arial" w:cs="Arial"/>
          <w:color w:val="999999"/>
          <w:sz w:val="20"/>
          <w:szCs w:val="20"/>
        </w:rPr>
        <w:t xml:space="preserve">来源：网友投稿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项目外围对接工作总结1&gt;一、20xx&gt;年工作总结&gt;。1、工程进度完成情况：从xx月份进场开始组建项目部，按业主要求报建前完成了xx加建地下室结构施工，并在业主桩基施工期间完成了办公区的二次搭建及工人生活区的搭建；在xx月xx日业主土方没有出...</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项目外围对接工作总结1</w:t>
      </w:r>
    </w:p>
    <w:p>
      <w:pPr>
        <w:ind w:left="0" w:right="0" w:firstLine="560"/>
        <w:spacing w:before="450" w:after="450" w:line="312" w:lineRule="auto"/>
      </w:pPr>
      <w:r>
        <w:rPr>
          <w:rFonts w:ascii="宋体" w:hAnsi="宋体" w:eastAsia="宋体" w:cs="宋体"/>
          <w:color w:val="000"/>
          <w:sz w:val="28"/>
          <w:szCs w:val="28"/>
        </w:rPr>
        <w:t xml:space="preserve">&gt;一、20xx&gt;年工作总结&gt;。</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xx月份进场开始组建项目部，按业主要求报建前完成了xx加建地下室结构施工，并在业主桩基施工期间完成了办公区的二次搭建及工人生活区的搭建；在xx月xx日业主土方没有出完，基坑支护没有施工完的情况下开始介入施工，在xx月x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x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xx办公楼项目建设成业主满意的项目，项目部全体员工认真落实工程质量目标，针对公司质量方针，承担各自的管理责任，科学实效组织施工和管理。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w:t>
      </w:r>
    </w:p>
    <w:p>
      <w:pPr>
        <w:ind w:left="0" w:right="0" w:firstLine="560"/>
        <w:spacing w:before="450" w:after="450" w:line="312" w:lineRule="auto"/>
      </w:pPr>
      <w:r>
        <w:rPr>
          <w:rFonts w:ascii="宋体" w:hAnsi="宋体" w:eastAsia="宋体" w:cs="宋体"/>
          <w:color w:val="000"/>
          <w:sz w:val="28"/>
          <w:szCs w:val="28"/>
        </w:rPr>
        <w:t xml:space="preserve">x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w:t>
      </w:r>
    </w:p>
    <w:p>
      <w:pPr>
        <w:ind w:left="0" w:right="0" w:firstLine="560"/>
        <w:spacing w:before="450" w:after="450" w:line="312" w:lineRule="auto"/>
      </w:pPr>
      <w:r>
        <w:rPr>
          <w:rFonts w:ascii="宋体" w:hAnsi="宋体" w:eastAsia="宋体" w:cs="宋体"/>
          <w:color w:val="000"/>
          <w:sz w:val="28"/>
          <w:szCs w:val="28"/>
        </w:rPr>
        <w:t xml:space="preserve">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项目外围对接工作总结2</w:t>
      </w:r>
    </w:p>
    <w:p>
      <w:pPr>
        <w:ind w:left="0" w:right="0" w:firstLine="560"/>
        <w:spacing w:before="450" w:after="450" w:line="312" w:lineRule="auto"/>
      </w:pPr>
      <w:r>
        <w:rPr>
          <w:rFonts w:ascii="宋体" w:hAnsi="宋体" w:eastAsia="宋体" w:cs="宋体"/>
          <w:color w:val="000"/>
          <w:sz w:val="28"/>
          <w:szCs w:val="28"/>
        </w:rPr>
        <w:t xml:space="preserve">xx年xx月我被调入广东东莞 限公司进行项目管理工作，本着“热情服务、秉公办事、一丝不苟”的原则，顺利地完成了本年度的项目管理工作，现将今年的项目管理工作汇报如下：</w:t>
      </w:r>
    </w:p>
    <w:p>
      <w:pPr>
        <w:ind w:left="0" w:right="0" w:firstLine="560"/>
        <w:spacing w:before="450" w:after="450" w:line="312" w:lineRule="auto"/>
      </w:pPr>
      <w:r>
        <w:rPr>
          <w:rFonts w:ascii="宋体" w:hAnsi="宋体" w:eastAsia="宋体" w:cs="宋体"/>
          <w:color w:val="000"/>
          <w:sz w:val="28"/>
          <w:szCs w:val="28"/>
        </w:rPr>
        <w:t xml:space="preserve">如何当做好项目管理，顺利圆满完成工作任务，这是我一直思索的一个问题，这里结合自己多年工作经验，和别人的一些看法,谈谈自己的一点点感受。</w:t>
      </w:r>
    </w:p>
    <w:p>
      <w:pPr>
        <w:ind w:left="0" w:right="0" w:firstLine="560"/>
        <w:spacing w:before="450" w:after="450" w:line="312" w:lineRule="auto"/>
      </w:pPr>
      <w:r>
        <w:rPr>
          <w:rFonts w:ascii="宋体" w:hAnsi="宋体" w:eastAsia="宋体" w:cs="宋体"/>
          <w:color w:val="000"/>
          <w:sz w:val="28"/>
          <w:szCs w:val="28"/>
        </w:rPr>
        <w:t xml:space="preserve">首先，我认为要想当好一名合格的项目管理必须充分理解项目管理的角色、职责、任务、作用等;</w:t>
      </w:r>
    </w:p>
    <w:p>
      <w:pPr>
        <w:ind w:left="0" w:right="0" w:firstLine="560"/>
        <w:spacing w:before="450" w:after="450" w:line="312" w:lineRule="auto"/>
      </w:pPr>
      <w:r>
        <w:rPr>
          <w:rFonts w:ascii="宋体" w:hAnsi="宋体" w:eastAsia="宋体" w:cs="宋体"/>
          <w:color w:val="000"/>
          <w:sz w:val="28"/>
          <w:szCs w:val="28"/>
        </w:rPr>
        <w:t xml:space="preserve">我个人理解项目管理这个角色应该是一个“协调管理大师”兼“技术人才”的角色，所以他应该拥有比较全面的素质。项目管理对整个开发工程项目从施工准备到竣工验收全过程实行管理和监督，所以他实际上是一个总体协调和管理者，协调方面,又分对外协调和对内协调,对外他负责协调相关单位的关系,对内他综合协调设计单位、监理单位、施工单位和运行管理部门之间的关系，确保实现整个开发项目按期投入使用。同时作为一个项目管理,他要在管理方面有一定的独到之处，首先要深入掌握公司和部门的相关管理制度，熟悉各项工作的流程,在此基础上要有一定的扎实的专业技术知识(包括各类规范要求和项目专业知识等)，同时要了解相关行业的要求及一些基本做法,如设备安装方面,水电方面等,但作为项目管理，不可能各方面的知识技能都具备，但可以多了解一些，并且精于某些方面。在施工的时候，项目管理不可能代替监理和施工单位的质检员来管理工程质量,他的工作重心应该以协调为主,但又不可以放松施工管理,所以要充分利用和管理好监理,所以要多看多学多问,不断提高自己的各方面能力,这样在管理工程时，会大大提高威信,也会赢得大家的尊重。同时，我认为最重要的一点就是任何一个合格的项目管理都一定要有责任心，这也是做人做事的一个基本要求吧,我想一个有责任心的人一定会尽全力把工作做好!</w:t>
      </w:r>
    </w:p>
    <w:p>
      <w:pPr>
        <w:ind w:left="0" w:right="0" w:firstLine="560"/>
        <w:spacing w:before="450" w:after="450" w:line="312" w:lineRule="auto"/>
      </w:pPr>
      <w:r>
        <w:rPr>
          <w:rFonts w:ascii="宋体" w:hAnsi="宋体" w:eastAsia="宋体" w:cs="宋体"/>
          <w:color w:val="000"/>
          <w:sz w:val="28"/>
          <w:szCs w:val="28"/>
        </w:rPr>
        <w:t xml:space="preserve">从以上的阐述中可总结出项目管理必须拥有的一定的基本素质,同时要不断提高自己的专业技术素质，而且我个人认为基本素质的培养要略大于技术素质的培养，基本素质也就是一些做人做事的原则和方法，主要是做事要严谨，不可一直浮于表面,要静下心多想多学,要勤劳刻苦默默耕芸,项目管理必须时刻记挂手上的工作,同时务必要及时处理正在进行的工程，要有较强责任心和坚定的原则性，敢于展现自我,阐述自我理念并能够起到一定传播作用,影响身边的人，要有足够的沟通协调能力，遇事要头脑灵活,处事不惊,处理灵活,能够变通,灵活掌握，要有时刻学习钻研的理念与思路等;在此之外,项目管理必须具备过硬的工程技术专业素质，项目管理必须不断学习土建和其他专业知识，并且要时时更新，同时要重视经验的积累，练就过硬的判断，解决工程技术问题的能力，这样才能更有效地开展工作，完成项目管理的职责与任务。作为一个合格的项目管理,要熟知土建规范且主要的规范要做到精读,同时要了解施工和设计各类规范;要有一定的现场经验,对于工程中的问题要有一种或多种的处理办法;同时应有一套科学的管理方法与措施;要有相当的全局把握的能力和思维。</w:t>
      </w:r>
    </w:p>
    <w:p>
      <w:pPr>
        <w:ind w:left="0" w:right="0" w:firstLine="560"/>
        <w:spacing w:before="450" w:after="450" w:line="312" w:lineRule="auto"/>
      </w:pPr>
      <w:r>
        <w:rPr>
          <w:rFonts w:ascii="宋体" w:hAnsi="宋体" w:eastAsia="宋体" w:cs="宋体"/>
          <w:color w:val="000"/>
          <w:sz w:val="28"/>
          <w:szCs w:val="28"/>
        </w:rPr>
        <w:t xml:space="preserve">其次，要清晰认识到工程各阶段的.工作重点与工作职责和内容;</w:t>
      </w:r>
    </w:p>
    <w:p>
      <w:pPr>
        <w:ind w:left="0" w:right="0" w:firstLine="560"/>
        <w:spacing w:before="450" w:after="450" w:line="312" w:lineRule="auto"/>
      </w:pPr>
      <w:r>
        <w:rPr>
          <w:rFonts w:ascii="宋体" w:hAnsi="宋体" w:eastAsia="宋体" w:cs="宋体"/>
          <w:color w:val="000"/>
          <w:sz w:val="28"/>
          <w:szCs w:val="28"/>
        </w:rPr>
        <w:t xml:space="preserve">项目管理是一个综合的，全方面的管理。涉及到工程的质量、进度、投资、安全等等方面。管理的关键点是：</w:t>
      </w:r>
    </w:p>
    <w:p>
      <w:pPr>
        <w:ind w:left="0" w:right="0" w:firstLine="560"/>
        <w:spacing w:before="450" w:after="450" w:line="312" w:lineRule="auto"/>
      </w:pPr>
      <w:r>
        <w:rPr>
          <w:rFonts w:ascii="宋体" w:hAnsi="宋体" w:eastAsia="宋体" w:cs="宋体"/>
          <w:color w:val="000"/>
          <w:sz w:val="28"/>
          <w:szCs w:val="28"/>
        </w:rPr>
        <w:t xml:space="preserve">1)充分利用好监理单位。</w:t>
      </w:r>
    </w:p>
    <w:p>
      <w:pPr>
        <w:ind w:left="0" w:right="0" w:firstLine="560"/>
        <w:spacing w:before="450" w:after="450" w:line="312" w:lineRule="auto"/>
      </w:pPr>
      <w:r>
        <w:rPr>
          <w:rFonts w:ascii="宋体" w:hAnsi="宋体" w:eastAsia="宋体" w:cs="宋体"/>
          <w:color w:val="000"/>
          <w:sz w:val="28"/>
          <w:szCs w:val="28"/>
        </w:rPr>
        <w:t xml:space="preserve">2)协调工程各施工单位的关系。</w:t>
      </w:r>
    </w:p>
    <w:p>
      <w:pPr>
        <w:ind w:left="0" w:right="0" w:firstLine="560"/>
        <w:spacing w:before="450" w:after="450" w:line="312" w:lineRule="auto"/>
      </w:pPr>
      <w:r>
        <w:rPr>
          <w:rFonts w:ascii="宋体" w:hAnsi="宋体" w:eastAsia="宋体" w:cs="宋体"/>
          <w:color w:val="000"/>
          <w:sz w:val="28"/>
          <w:szCs w:val="28"/>
        </w:rPr>
        <w:t xml:space="preserve">3)严格按照合同执行。</w:t>
      </w:r>
    </w:p>
    <w:p>
      <w:pPr>
        <w:ind w:left="0" w:right="0" w:firstLine="560"/>
        <w:spacing w:before="450" w:after="450" w:line="312" w:lineRule="auto"/>
      </w:pPr>
      <w:r>
        <w:rPr>
          <w:rFonts w:ascii="宋体" w:hAnsi="宋体" w:eastAsia="宋体" w:cs="宋体"/>
          <w:color w:val="000"/>
          <w:sz w:val="28"/>
          <w:szCs w:val="28"/>
        </w:rPr>
        <w:t xml:space="preserve">4)对于关键的安全点要多控制多管理;</w:t>
      </w:r>
    </w:p>
    <w:p>
      <w:pPr>
        <w:ind w:left="0" w:right="0" w:firstLine="560"/>
        <w:spacing w:before="450" w:after="450" w:line="312" w:lineRule="auto"/>
      </w:pPr>
      <w:r>
        <w:rPr>
          <w:rFonts w:ascii="宋体" w:hAnsi="宋体" w:eastAsia="宋体" w:cs="宋体"/>
          <w:color w:val="000"/>
          <w:sz w:val="28"/>
          <w:szCs w:val="28"/>
        </w:rPr>
        <w:t xml:space="preserve">在工程的整个开展过程中还要处理好各方面的关系，这是做项目管理工作的重要前提。</w:t>
      </w:r>
    </w:p>
    <w:p>
      <w:pPr>
        <w:ind w:left="0" w:right="0" w:firstLine="560"/>
        <w:spacing w:before="450" w:after="450" w:line="312" w:lineRule="auto"/>
      </w:pPr>
      <w:r>
        <w:rPr>
          <w:rFonts w:ascii="宋体" w:hAnsi="宋体" w:eastAsia="宋体" w:cs="宋体"/>
          <w:color w:val="000"/>
          <w:sz w:val="28"/>
          <w:szCs w:val="28"/>
        </w:rPr>
        <w:t xml:space="preserve">第一，项目管理是受业主负责某项建设工程施工管理的人员。作为项目管理，应认真履行其职责，处处注意实事求是地维护业主的利益。</w:t>
      </w:r>
    </w:p>
    <w:p>
      <w:pPr>
        <w:ind w:left="0" w:right="0" w:firstLine="560"/>
        <w:spacing w:before="450" w:after="450" w:line="312" w:lineRule="auto"/>
      </w:pPr>
      <w:r>
        <w:rPr>
          <w:rFonts w:ascii="宋体" w:hAnsi="宋体" w:eastAsia="宋体" w:cs="宋体"/>
          <w:color w:val="000"/>
          <w:sz w:val="28"/>
          <w:szCs w:val="28"/>
        </w:rPr>
        <w:t xml:space="preserve">第二，项目管理要处理好与施工单位的关系。除了监管与被监管的关系外，还有协作、配合的关系，可概括为监、帮、促的关系。项目管理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第三，项目管理要处理好与设计单位的关系。设计单位是工程的主要技术部门，项目管理必须尊重和依靠设计单位，若对设计的不足须提出修改与补充意见，使设计更实际更完善，但必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最后，项目管理要处理好与质量监督部门的关系。质监站对工程进行质量等级核定，是对该工程质量等级和竣工验收的依据。项目管理在搞好现场管理工作的同时，还应协助、配合质监部门的工作，充分发挥质监部门权威的作用，遇与施工单位有争议不能解决时，应交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项目管理应综瞻全局，对工程从施工方案可行性研究、施工准备、施工实施到工程竣工的每一个过程、每一个环节都应有相应的技术管理措施和方法。做好图纸会审、技术交底等工作，尽最大可能减少因图纸失误造成的损失;把好材料进场关。项目管理还应根据工程各分部、分项或各道工序的特点制定相应的检查及技术管理措施。如对隐蔽工程一定要跟踪管理;项目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项目管理在工程的不同阶段的工作重点和工作职责是不同的在准备阶段,首先要全面了解整个工程的计划目标,对拟建工程做好现场勘查工作，及时跟进,时刻掌握现场停开工情况,了解工程各阶段进展情况,如：设计图,施工委托,规划报建,施工报监,材料准备情况,施工力量等,时刻掌握建设项目是否具备施工条件,是否已派发施工任务单,同时要及时检查监理对工程的准备情况;最后要及时组织监理单位和施工单位审核图纸，解决图纸自身存在的问题。对于设计仓促出的图纸，由于各方面原因往往会存在一些错误，这就要求我们项目管理组织好监理、施工单位，提前多看图、多审图，提前发现图纸的错漏，并及时解决，保证图纸的准确性和合理性，从龙头上堵住错漏，挽回工期和经济损失，延伸一下，在每一阶段施工前，都要研究图纸，做好准备,同时要了解熟悉各类合同。</w:t>
      </w:r>
    </w:p>
    <w:p>
      <w:pPr>
        <w:ind w:left="0" w:right="0" w:firstLine="560"/>
        <w:spacing w:before="450" w:after="450" w:line="312" w:lineRule="auto"/>
      </w:pPr>
      <w:r>
        <w:rPr>
          <w:rFonts w:ascii="宋体" w:hAnsi="宋体" w:eastAsia="宋体" w:cs="宋体"/>
          <w:color w:val="000"/>
          <w:sz w:val="28"/>
          <w:szCs w:val="28"/>
        </w:rPr>
        <w:t xml:space="preserve">在建设阶段,工作重点主要对质量进度投资安全的控制; 质量控制方面,我认为主要还是要以监理单位为主,项目管理只是通过对施工单位施工质量定期和不定期的抽查来考核监</w:t>
      </w:r>
    </w:p>
    <w:p>
      <w:pPr>
        <w:ind w:left="0" w:right="0" w:firstLine="560"/>
        <w:spacing w:before="450" w:after="450" w:line="312" w:lineRule="auto"/>
      </w:pPr>
      <w:r>
        <w:rPr>
          <w:rFonts w:ascii="宋体" w:hAnsi="宋体" w:eastAsia="宋体" w:cs="宋体"/>
          <w:color w:val="000"/>
          <w:sz w:val="28"/>
          <w:szCs w:val="28"/>
        </w:rPr>
        <w:t xml:space="preserve">理,重点是要检查监理对现场的管理情况,对于抽查方面主要是检查施工单位对个环节是否按规范要求进行,当然这种现场质量的抽查一定要彻底,尽量要做到纵向要到底,横向要到面的效果,同时要向监理传递”质量检查要控制在第一道工序”的思路,要求监理及时将检查结果反馈,对于反馈方式主要采用文字表格和图象记录的形式,对关键部分关键工序和主要设备要加强检查,加大力度加大对现场工具准备和使用情况的调查等。</w:t>
      </w:r>
    </w:p>
    <w:p>
      <w:pPr>
        <w:ind w:left="0" w:right="0" w:firstLine="560"/>
        <w:spacing w:before="450" w:after="450" w:line="312" w:lineRule="auto"/>
      </w:pPr>
      <w:r>
        <w:rPr>
          <w:rFonts w:ascii="宋体" w:hAnsi="宋体" w:eastAsia="宋体" w:cs="宋体"/>
          <w:color w:val="000"/>
          <w:sz w:val="28"/>
          <w:szCs w:val="28"/>
        </w:rPr>
        <w:t xml:space="preserve">进度控制方面,我个人认为应该主要是以项目管理为主,这其中也是一个方法和思路的问题。进度控制主要以拓展委托单和施工任务单的时间要求为主,在施工过程中要严格按照施工任务单的要求完成,要督促施工单位制定合理的工期安排,要求监理单位监督施工单位是否能够按照工期安排进行,并及时将结果反馈,督促监理单位检查施工单位的施工组织设计是否按期完成，并检查对其完成情况,项目管理必须能够根据现场施工条件的限制,对施工进度进行动态调整,但由于施工单位的情况而延误的,要一票否定,并惩罚到底。在进度控制方面我个人认为每个人的方法不一样,我是采用表格记录及现场检查的方法,对于监理反馈的信息要及时进行落实。当然适合自己的方法才是最好的方法。</w:t>
      </w:r>
    </w:p>
    <w:p>
      <w:pPr>
        <w:ind w:left="0" w:right="0" w:firstLine="560"/>
        <w:spacing w:before="450" w:after="450" w:line="312" w:lineRule="auto"/>
      </w:pPr>
      <w:r>
        <w:rPr>
          <w:rFonts w:ascii="宋体" w:hAnsi="宋体" w:eastAsia="宋体" w:cs="宋体"/>
          <w:color w:val="000"/>
          <w:sz w:val="28"/>
          <w:szCs w:val="28"/>
        </w:rPr>
        <w:t xml:space="preserve">投资控制及工程量控制方面,项目管理的工作重点是建议与决策,主要任务仍为抽查,在投资方面项目管理有权利和义务提出合理的建设建议和采用合理经济的建筑材料，便于降低投资成本,对于一些更为合理的施工工艺,项目管理应该具备一定的判断能力和决策权, 对于签证要以合同为基础,并能够做到严格灵活处理,工程量管理方面,必须做好分项目按日月年的统计,主要还是抓好监理和施工单位日统计工作,并以记录为基础加强现场核实,核对抽查,对超出范围要做好汇报记录工作。</w:t>
      </w:r>
    </w:p>
    <w:p>
      <w:pPr>
        <w:ind w:left="0" w:right="0" w:firstLine="560"/>
        <w:spacing w:before="450" w:after="450" w:line="312" w:lineRule="auto"/>
      </w:pPr>
      <w:r>
        <w:rPr>
          <w:rFonts w:ascii="宋体" w:hAnsi="宋体" w:eastAsia="宋体" w:cs="宋体"/>
          <w:color w:val="000"/>
          <w:sz w:val="28"/>
          <w:szCs w:val="28"/>
        </w:rPr>
        <w:t xml:space="preserve">跟进建设工程管理方面,应至少做到每天对在建和待建的工程进行不定时巡查,同时要督促监理和施工单位对现场及时跟进,加强与业主的联络与沟通,并能够使信息互通随时掌握动态!</w:t>
      </w:r>
    </w:p>
    <w:p>
      <w:pPr>
        <w:ind w:left="0" w:right="0" w:firstLine="560"/>
        <w:spacing w:before="450" w:after="450" w:line="312" w:lineRule="auto"/>
      </w:pPr>
      <w:r>
        <w:rPr>
          <w:rFonts w:ascii="宋体" w:hAnsi="宋体" w:eastAsia="宋体" w:cs="宋体"/>
          <w:color w:val="000"/>
          <w:sz w:val="28"/>
          <w:szCs w:val="28"/>
        </w:rPr>
        <w:t xml:space="preserve">安全方面,主要是不断提高大家的安全意识,往往安全事故总发生在意识淡薄的情况下,所以要不断提醒,在每一项工作开展时,要求监理单位监督或组织施工安全交底,首先在思想上让大家有个认识,其次,在工程的开展中要定期不定期进行安全检查,对于不符和安全要求的做法要严肃处理,决不手软,只有这样才能杜绝安全事故的发生.</w:t>
      </w:r>
    </w:p>
    <w:p>
      <w:pPr>
        <w:ind w:left="0" w:right="0" w:firstLine="560"/>
        <w:spacing w:before="450" w:after="450" w:line="312" w:lineRule="auto"/>
      </w:pPr>
      <w:r>
        <w:rPr>
          <w:rFonts w:ascii="宋体" w:hAnsi="宋体" w:eastAsia="宋体" w:cs="宋体"/>
          <w:color w:val="000"/>
          <w:sz w:val="28"/>
          <w:szCs w:val="28"/>
        </w:rPr>
        <w:t xml:space="preserve">在验收阶段,要检查狠抓监理的验收情况,同时要督促监理仔细对资料进行审核核查,并做到抽查、核查、普查等工作,对于合格的资料要做好验收资料的移交工作,并负责组织安排验收提交报告等工作,负责资料真实准确合理性审核,对资料上交及时性和对各环节审核的进行跟进,加强对违规的现象进行监管把关,并使各环节要有清晰的意识,对于验收的遗留问题要进行督促和跟进处理,并在组织接受工作前进行复查,做好相应的移交记录签证单验收报表等书面记录表格,对结算及签证等进行严格控制!</w:t>
      </w:r>
    </w:p>
    <w:p>
      <w:pPr>
        <w:ind w:left="0" w:right="0" w:firstLine="560"/>
        <w:spacing w:before="450" w:after="450" w:line="312" w:lineRule="auto"/>
      </w:pPr>
      <w:r>
        <w:rPr>
          <w:rFonts w:ascii="宋体" w:hAnsi="宋体" w:eastAsia="宋体" w:cs="宋体"/>
          <w:color w:val="000"/>
          <w:sz w:val="28"/>
          <w:szCs w:val="28"/>
        </w:rPr>
        <w:t xml:space="preserve">对于监理的管理,项目管理一直是一个难点和盲点,就我个人认为还是要从源头抓起,即监理合同和监理制度,怎样通过这两项派生出一些更为完善制度和考核还需再议,但解决现在监理存在的问题应该也只有从这里入手,同时要督促监理做好内部考核,并将每次考核结果进行反馈,对于不合格监理做到及时处理,其次要认清项目管理和监理的分工问题,即那些工作需要监理完成,那些工作需要项目管理直接管理,那些决策由监理来做,那些决策由项目管理完成,同时要清楚项目管理需要督促和检查监理完成的工作有那些等等,只有对这些有一个清晰的认识才可以更好的管理好监理单位。</w:t>
      </w:r>
    </w:p>
    <w:p>
      <w:pPr>
        <w:ind w:left="0" w:right="0" w:firstLine="560"/>
        <w:spacing w:before="450" w:after="450" w:line="312" w:lineRule="auto"/>
      </w:pPr>
      <w:r>
        <w:rPr>
          <w:rFonts w:ascii="宋体" w:hAnsi="宋体" w:eastAsia="宋体" w:cs="宋体"/>
          <w:color w:val="000"/>
          <w:sz w:val="28"/>
          <w:szCs w:val="28"/>
        </w:rPr>
        <w:t xml:space="preserve">项目管理的工作是一个系统工程,他所涉及到的部门多行业多项目多繁琐的事情也多,所以要想做一个合格的项目管理应该不是一件容易的事,但我相信只要踏踏实实的做好每一项工作每一个步每一个道工序,我想离一名合格的项目管理就不远了。</w:t>
      </w:r>
    </w:p>
    <w:p>
      <w:pPr>
        <w:ind w:left="0" w:right="0" w:firstLine="560"/>
        <w:spacing w:before="450" w:after="450" w:line="312" w:lineRule="auto"/>
      </w:pPr>
      <w:r>
        <w:rPr>
          <w:rFonts w:ascii="宋体" w:hAnsi="宋体" w:eastAsia="宋体" w:cs="宋体"/>
          <w:color w:val="000"/>
          <w:sz w:val="28"/>
          <w:szCs w:val="28"/>
        </w:rPr>
        <w:t xml:space="preserve">总之，在这项目管理工作中，我希望通过不断学习和实践，做好个人工作计划，不断增加自己的经验和见识，不断加强个人修养，自觉加强学习，努力提高工作水平，适应新形势本职工作的需要，扬长避短，发奋工作，克难攻坚，力求把工作做得更好，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项目外围对接工作总结3</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(一)计划任务完成情况</w:t>
      </w:r>
    </w:p>
    <w:p>
      <w:pPr>
        <w:ind w:left="0" w:right="0" w:firstLine="560"/>
        <w:spacing w:before="450" w:after="450" w:line="312" w:lineRule="auto"/>
      </w:pPr>
      <w:r>
        <w:rPr>
          <w:rFonts w:ascii="宋体" w:hAnsi="宋体" w:eastAsia="宋体" w:cs="宋体"/>
          <w:color w:val="000"/>
          <w:sz w:val="28"/>
          <w:szCs w:val="28"/>
        </w:rPr>
        <w:t xml:space="preserve">前三季度,全县共在建项目42个，累计到位资金折合人民币104600万元，占县下达年度目标任务(16亿元)的,同比增长;全县新引进招商项目17个，占年度目标任务(20个)的85%，同比增长;全县招商投产项目7个，占年度目标任务(10个)的70%，同比增长。预计年内完成招商引资到位资金16亿元，完成新引进项目20个，完成竣工投产项目10个。</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1、招商引资责任得到落实。召开全县招商引资大会，县政府与各乡镇、各单位签订了招商引资工作责任状，明确乡镇和部门招商责任人，配备招商联络员，构建了有效的招商责任体系和联动机制。围绕年度目标要求，出台了招商引资《行动计划》和《目标任务分解意见》，全面分解我县招商引资行动计划12项目标任务。不断改进和规范考核奖惩体系，建立了招商工作推进机制。</w:t>
      </w:r>
    </w:p>
    <w:p>
      <w:pPr>
        <w:ind w:left="0" w:right="0" w:firstLine="560"/>
        <w:spacing w:before="450" w:after="450" w:line="312" w:lineRule="auto"/>
      </w:pPr>
      <w:r>
        <w:rPr>
          <w:rFonts w:ascii="宋体" w:hAnsi="宋体" w:eastAsia="宋体" w:cs="宋体"/>
          <w:color w:val="000"/>
          <w:sz w:val="28"/>
          <w:szCs w:val="28"/>
        </w:rPr>
        <w:t xml:space="preserve">2、招商一线队伍得到加强。今年3月，县委选调5名年轻干部到招商局挂职，设立招商策划科、外商服务科、考核督查科，落实首问责任制，项目跟踪和后续服务得到加强。局领导班子分工进一步优化，加强了对乡镇、县直单位招商工作的服务。根据组织安排，局领导班子成员分别参加了全市招商引资培训，工业园区发展培训以及赴浙江省__市挂职锻炼。局机关还组织全体招商干部定期深入乡镇、企业开展调查研究，熟悉县情，提升能力。</w:t>
      </w:r>
    </w:p>
    <w:p>
      <w:pPr>
        <w:ind w:left="0" w:right="0" w:firstLine="560"/>
        <w:spacing w:before="450" w:after="450" w:line="312" w:lineRule="auto"/>
      </w:pPr>
      <w:r>
        <w:rPr>
          <w:rFonts w:ascii="宋体" w:hAnsi="宋体" w:eastAsia="宋体" w:cs="宋体"/>
          <w:color w:val="000"/>
          <w:sz w:val="28"/>
          <w:szCs w:val="28"/>
        </w:rPr>
        <w:t xml:space="preserve">4、招商方式方法得到改进。进一步明确产业招商目标任务、主攻方向和重点区域，制定招商路线图;突出领导招商，由县领导带领各载体单位__县直部门负责人直接登门拜访，对有投资意向的企业，县委县政府主要负责同志亲自上门推进，必要时提请市领导走访;全面摸排已落户企业，倡导以商引商。加强与商会、协会和同乡会等中介平台对接;积极开展形式多样的招商活动。举办了第十届安徽石台茶叶节招商推介会，项目推介效果良好。前三季度，全县外出招商167次，其中县级领导带队招商61次，接待客商136批次。</w:t>
      </w:r>
    </w:p>
    <w:p>
      <w:pPr>
        <w:ind w:left="0" w:right="0" w:firstLine="560"/>
        <w:spacing w:before="450" w:after="450" w:line="312" w:lineRule="auto"/>
      </w:pPr>
      <w:r>
        <w:rPr>
          <w:rFonts w:ascii="宋体" w:hAnsi="宋体" w:eastAsia="宋体" w:cs="宋体"/>
          <w:color w:val="000"/>
          <w:sz w:val="28"/>
          <w:szCs w:val="28"/>
        </w:rPr>
        <w:t xml:space="preserve">5、招商服务环境得到改善。一是为来访的客商在政策咨询、投资引导、证照办理等方面提供优质服务;二是对为新引进企业推行“保姆式”招商服务，着力整治“懒、慢、推”等行为;三是为落户企业建档管理，深入企业一线了解运营中存在的困难和问题。前三季度，我局积极组织、协调和参与招商引资工作有关专题会议10多次，帮助解决具体问题，督促在谈项目早签约、签约项目早动工、落户项目早投产。</w:t>
      </w:r>
    </w:p>
    <w:p>
      <w:pPr>
        <w:ind w:left="0" w:right="0" w:firstLine="560"/>
        <w:spacing w:before="450" w:after="450" w:line="312" w:lineRule="auto"/>
      </w:pPr>
      <w:r>
        <w:rPr>
          <w:rFonts w:ascii="宋体" w:hAnsi="宋体" w:eastAsia="宋体" w:cs="宋体"/>
          <w:color w:val="000"/>
          <w:sz w:val="28"/>
          <w:szCs w:val="28"/>
        </w:rPr>
        <w:t xml:space="preserve">6、招大引强选优取得突破。围绕生态旅游、生态工业、生态农业和集镇建设加大招商引资力度，突出“招大引强选优”。一是新引进亿元以上项目情况。据统计，前三季度，全县新引进项目17个，其中亿元以上大项目6个(石台原生态文化休闲旅游度假区、仙寓山硒主题国际养生旅游度假区、七都集镇开发、鑫佳生态度假村、水云涧生态度假村、安徽石台剡溪生态休闲农业项目)。二是投产项目完成情况。前三季度，全县投产规模以上项目7个(分别为徽隆商贸的年产50万双皮鞋项目、__县昌龙食品加工有限公司年产500吨蔬菜制品项目、池州中龙商品混凝土有限公司商品混凝土项目、安徽省牯牛降食品有限公司和秋浦乐园旅游有限公司)。</w:t>
      </w:r>
    </w:p>
    <w:p>
      <w:pPr>
        <w:ind w:left="0" w:right="0" w:firstLine="560"/>
        <w:spacing w:before="450" w:after="450" w:line="312" w:lineRule="auto"/>
      </w:pPr>
      <w:r>
        <w:rPr>
          <w:rFonts w:ascii="宋体" w:hAnsi="宋体" w:eastAsia="宋体" w:cs="宋体"/>
          <w:color w:val="000"/>
          <w:sz w:val="28"/>
          <w:szCs w:val="28"/>
        </w:rPr>
        <w:t xml:space="preserve">(三)党建、机关建设等工作开展情况</w:t>
      </w:r>
    </w:p>
    <w:p>
      <w:pPr>
        <w:ind w:left="0" w:right="0" w:firstLine="560"/>
        <w:spacing w:before="450" w:after="450" w:line="312" w:lineRule="auto"/>
      </w:pPr>
      <w:r>
        <w:rPr>
          <w:rFonts w:ascii="宋体" w:hAnsi="宋体" w:eastAsia="宋体" w:cs="宋体"/>
          <w:color w:val="000"/>
          <w:sz w:val="28"/>
          <w:szCs w:val="28"/>
        </w:rPr>
        <w:t xml:space="preserve">1、加强机关组织建设。结合我局实际，制定了年度《党建工作计划》和《党支部工作计划》，组织干部职工学习党的__大精神，认真落实“党务政务公开”、 “三会一课”、干部在线教育学习等工作、学习制度，开展好各项组织活动。</w:t>
      </w:r>
    </w:p>
    <w:p>
      <w:pPr>
        <w:ind w:left="0" w:right="0" w:firstLine="560"/>
        <w:spacing w:before="450" w:after="450" w:line="312" w:lineRule="auto"/>
      </w:pPr>
      <w:r>
        <w:rPr>
          <w:rFonts w:ascii="宋体" w:hAnsi="宋体" w:eastAsia="宋体" w:cs="宋体"/>
          <w:color w:val="000"/>
          <w:sz w:val="28"/>
          <w:szCs w:val="28"/>
        </w:rPr>
        <w:t xml:space="preserve">2、推进主题教育系列活动。扎实推进“两有两评”工作法和“三查三评”、“三进三促”、“清洁家园”“清白行动”进机关等活动。今年以来，县招商局到联系村共走访10次，走访群众50多户，支持帮扶联系村资金万元。 此外，春节期间到联系村开展“送温暖”和“送戏下乡”活动。抗旱救灾期间，组织干部职工深入联系村指导防旱抗旱工作。通过主题教育实践活动的开展，密切了党群、干群关系，增强了群众意识，作风效能显著改进。</w:t>
      </w:r>
    </w:p>
    <w:p>
      <w:pPr>
        <w:ind w:left="0" w:right="0" w:firstLine="560"/>
        <w:spacing w:before="450" w:after="450" w:line="312" w:lineRule="auto"/>
      </w:pPr>
      <w:r>
        <w:rPr>
          <w:rFonts w:ascii="宋体" w:hAnsi="宋体" w:eastAsia="宋体" w:cs="宋体"/>
          <w:color w:val="000"/>
          <w:sz w:val="28"/>
          <w:szCs w:val="28"/>
        </w:rPr>
        <w:t xml:space="preserve">3、加强党风廉政建设。根据我局20__年党风廉政建设和反腐败工作要点，严格执行公务用餐制度，厉行勤俭节约，规范公务用车管理，圆满完__县纪委布置的党政干部违纪建房和多占用住房清理工作、党政领导干部违规经商办企业专项清理和党政机关会员卡专项清理工作。</w:t>
      </w:r>
    </w:p>
    <w:p>
      <w:pPr>
        <w:ind w:left="0" w:right="0" w:firstLine="560"/>
        <w:spacing w:before="450" w:after="450" w:line="312" w:lineRule="auto"/>
      </w:pPr>
      <w:r>
        <w:rPr>
          <w:rFonts w:ascii="宋体" w:hAnsi="宋体" w:eastAsia="宋体" w:cs="宋体"/>
          <w:color w:val="000"/>
          <w:sz w:val="28"/>
          <w:szCs w:val="28"/>
        </w:rPr>
        <w:t xml:space="preserve">4、抓好双拥、包保等工作。一是鉴于人事变动，调整了党建、综治、普法、双拥等工作领导小组，明确工作职责，各项工作有序开展。一年来无任何治安事件发生，无上访事件;二是每月按时上报计划生育信息，一年来无任何违反计划生育现象;三是为配合县旧城改造及综合开发项目建设，(超市工作总结)完成包保任务。</w:t>
      </w:r>
    </w:p>
    <w:p>
      <w:pPr>
        <w:ind w:left="0" w:right="0" w:firstLine="560"/>
        <w:spacing w:before="450" w:after="450" w:line="312" w:lineRule="auto"/>
      </w:pPr>
      <w:r>
        <w:rPr>
          <w:rFonts w:ascii="宋体" w:hAnsi="宋体" w:eastAsia="宋体" w:cs="宋体"/>
          <w:color w:val="000"/>
          <w:sz w:val="28"/>
          <w:szCs w:val="28"/>
        </w:rPr>
        <w:t xml:space="preserve">存在问题：一是招商计划完成情况不平衡，有的乡镇招商计划未能达到时序进度，县直单位招商仍是短板，完成招商引资个性任务困难很大;二是部分在谈项目跟踪力度有待加大，在建项目存在融资难问题，落户项目推进速度较慢;三是招商项目谋划、推介还有待进一步加强, 方式方法有待创新;四是招商信息获取渠道不广，与商会、协会、同乡会联系不够紧密;五是招商引资项目承载能力弱，引进工业项目少。</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我们将继续按照县委、县政府的总体要求，牢牢固树立“大开放才能大招商、大招商才有大项目、大项目才能大发展”的意识，突出工作重点，围绕生态旅游、生态工业、生态农业和园区工业加大招商项目的推介，加大招商引资力度，努力做好引进项目的服务工作。</w:t>
      </w:r>
    </w:p>
    <w:p>
      <w:pPr>
        <w:ind w:left="0" w:right="0" w:firstLine="560"/>
        <w:spacing w:before="450" w:after="450" w:line="312" w:lineRule="auto"/>
      </w:pPr>
      <w:r>
        <w:rPr>
          <w:rFonts w:ascii="宋体" w:hAnsi="宋体" w:eastAsia="宋体" w:cs="宋体"/>
          <w:color w:val="000"/>
          <w:sz w:val="28"/>
          <w:szCs w:val="28"/>
        </w:rPr>
        <w:t xml:space="preserve">(一)进一步健全招商机制。一是建全目标管理责任制。坚持推行“一把手”领导负责制，强化目标管理，细化考核办法，明确奖惩措施;二是建全督查、调度机制。把招商引资工作和项目建设作为全年督查、调度工作的重点，采取定期督查、重点督查和不定期抽查的办法，严督实查，跟踪问效;三是健全招商服务机制。健全首问责任制、服务承诺制、限时办结制、项目代办制、责任追究制等制度。四是加大学习培训。举办专题培训班，组织乡镇招商经办员集中学习，增强服务本领。</w:t>
      </w:r>
    </w:p>
    <w:p>
      <w:pPr>
        <w:ind w:left="0" w:right="0" w:firstLine="560"/>
        <w:spacing w:before="450" w:after="450" w:line="312" w:lineRule="auto"/>
      </w:pPr>
      <w:r>
        <w:rPr>
          <w:rFonts w:ascii="宋体" w:hAnsi="宋体" w:eastAsia="宋体" w:cs="宋体"/>
          <w:color w:val="000"/>
          <w:sz w:val="28"/>
          <w:szCs w:val="28"/>
        </w:rPr>
        <w:t xml:space="preserve">(二)进一步充实招商项目。依据“十二五”发展规划，加强政策研究，依托特色县情和优势资源，围绕生态旅游、生态农业和生态工业，做好招商项目谋划编制工作，确保项目推介、外出招商有的放矢。加强项目储备，开展项目普查，各乡镇、县直单位相应建立招商项目库，储存一批提升产业发展水平的新项目以及科技含量高、附加值高、带动力强的新兴产业、现代服务业、文化旅游等项目招商局年度招商引资工作。同时，做好项目包装、推介工作。</w:t>
      </w:r>
    </w:p>
    <w:p>
      <w:pPr>
        <w:ind w:left="0" w:right="0" w:firstLine="560"/>
        <w:spacing w:before="450" w:after="450" w:line="312" w:lineRule="auto"/>
      </w:pPr>
      <w:r>
        <w:rPr>
          <w:rFonts w:ascii="宋体" w:hAnsi="宋体" w:eastAsia="宋体" w:cs="宋体"/>
          <w:color w:val="000"/>
          <w:sz w:val="28"/>
          <w:szCs w:val="28"/>
        </w:rPr>
        <w:t xml:space="preserve">(三)进一步创新招商方式。一是突出产业招商。由主管部门牵头，成立产业招商队伍，依托首位产业和园区平台加大招商力度;二是加大以商招商。对现有规模企业进行摸排、鼓励开展招商活动;三是加大中介招商、善于亲情招商，强化产业链招商，探索自荐招商等招商方式，搜集更多符合我县发展的投资信息;四是有针对性、有计划地安排招商活动，突出对 “长三角”等重点区域，盯住央企、国企及大型民企，跟踪相关产业和项目，搞好对接，加大招商密度，集中开展1-2次招商推介会，真正形成高强度、大范围、宽领域的招商格局。</w:t>
      </w:r>
    </w:p>
    <w:p>
      <w:pPr>
        <w:ind w:left="0" w:right="0" w:firstLine="560"/>
        <w:spacing w:before="450" w:after="450" w:line="312" w:lineRule="auto"/>
      </w:pPr>
      <w:r>
        <w:rPr>
          <w:rFonts w:ascii="宋体" w:hAnsi="宋体" w:eastAsia="宋体" w:cs="宋体"/>
          <w:color w:val="000"/>
          <w:sz w:val="28"/>
          <w:szCs w:val="28"/>
        </w:rPr>
        <w:t xml:space="preserve">(四)进一步优化服务环境。一是优化招商服务。在县直有关单位开展“招商引资服务年”活动，对招商企业提供保姆式服务;对已签约落户的重点招商企业，努力做好项目的协调服务和推进工作;认真抓好项目落户进程，再谈项目抓签约，签约项目抓落户，落户项目抓开工。二是加大招商宣传。充分利用各种载体和各类主流媒体，着力宣传我县的投资政策、服务环境、承接平台，增强吸引外资的集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项目外围对接工作总结4</w:t>
      </w:r>
    </w:p>
    <w:p>
      <w:pPr>
        <w:ind w:left="0" w:right="0" w:firstLine="560"/>
        <w:spacing w:before="450" w:after="450" w:line="312" w:lineRule="auto"/>
      </w:pPr>
      <w:r>
        <w:rPr>
          <w:rFonts w:ascii="宋体" w:hAnsi="宋体" w:eastAsia="宋体" w:cs="宋体"/>
          <w:color w:val="000"/>
          <w:sz w:val="28"/>
          <w:szCs w:val="28"/>
        </w:rPr>
        <w:t xml:space="preserve">20xx年，我们小组获得了国家大学生创新研究项目——《铁磁体内考虑D-M相互作用形成的Skyrmion的构型及其在温差驱动下的动力学特征》，历时一年，项目基本完成，进入结项阶段。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回想起过去一年里参加科研的过程，寻找课题、撰写项目申请书、查阅相关参考文献， 确定项目方向、实施方案与寻找创新点； 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朴世宇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我们原本拟定的计划分为四个阶段：</w:t>
      </w:r>
    </w:p>
    <w:p>
      <w:pPr>
        <w:ind w:left="0" w:right="0" w:firstLine="560"/>
        <w:spacing w:before="450" w:after="450" w:line="312" w:lineRule="auto"/>
      </w:pPr>
      <w:r>
        <w:rPr>
          <w:rFonts w:ascii="宋体" w:hAnsi="宋体" w:eastAsia="宋体" w:cs="宋体"/>
          <w:color w:val="000"/>
          <w:sz w:val="28"/>
          <w:szCs w:val="28"/>
        </w:rPr>
        <w:t xml:space="preserve">第一阶段完成对问题进行比较透彻的了解，学习相关的数学软件以便后期利于模型的模拟；</w:t>
      </w:r>
    </w:p>
    <w:p>
      <w:pPr>
        <w:ind w:left="0" w:right="0" w:firstLine="560"/>
        <w:spacing w:before="450" w:after="450" w:line="312" w:lineRule="auto"/>
      </w:pPr>
      <w:r>
        <w:rPr>
          <w:rFonts w:ascii="宋体" w:hAnsi="宋体" w:eastAsia="宋体" w:cs="宋体"/>
          <w:color w:val="000"/>
          <w:sz w:val="28"/>
          <w:szCs w:val="28"/>
        </w:rPr>
        <w:t xml:space="preserve">第二阶段查找有关文献，对现有研究成果进行了解；</w:t>
      </w:r>
    </w:p>
    <w:p>
      <w:pPr>
        <w:ind w:left="0" w:right="0" w:firstLine="560"/>
        <w:spacing w:before="450" w:after="450" w:line="312" w:lineRule="auto"/>
      </w:pPr>
      <w:r>
        <w:rPr>
          <w:rFonts w:ascii="宋体" w:hAnsi="宋体" w:eastAsia="宋体" w:cs="宋体"/>
          <w:color w:val="000"/>
          <w:sz w:val="28"/>
          <w:szCs w:val="28"/>
        </w:rPr>
        <w:t xml:space="preserve">第三阶段是就实际问题来建立模型，编写程序；</w:t>
      </w:r>
    </w:p>
    <w:p>
      <w:pPr>
        <w:ind w:left="0" w:right="0" w:firstLine="560"/>
        <w:spacing w:before="450" w:after="450" w:line="312" w:lineRule="auto"/>
      </w:pPr>
      <w:r>
        <w:rPr>
          <w:rFonts w:ascii="宋体" w:hAnsi="宋体" w:eastAsia="宋体" w:cs="宋体"/>
          <w:color w:val="000"/>
          <w:sz w:val="28"/>
          <w:szCs w:val="28"/>
        </w:rPr>
        <w:t xml:space="preserve">第四阶段是继续修正模型，完成论文。但是在实际实施计划的过程中却遇到了不少的意外。</w:t>
      </w:r>
    </w:p>
    <w:p>
      <w:pPr>
        <w:ind w:left="0" w:right="0" w:firstLine="560"/>
        <w:spacing w:before="450" w:after="450" w:line="312" w:lineRule="auto"/>
      </w:pPr>
      <w:r>
        <w:rPr>
          <w:rFonts w:ascii="宋体" w:hAnsi="宋体" w:eastAsia="宋体" w:cs="宋体"/>
          <w:color w:val="000"/>
          <w:sz w:val="28"/>
          <w:szCs w:val="28"/>
        </w:rPr>
        <w:t xml:space="preserve">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最后，夏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十分感谢能有这样的经历，这必是我人生的宝贵财富。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项目外围对接工作总结5</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项目外围对接工作总结6</w:t>
      </w:r>
    </w:p>
    <w:p>
      <w:pPr>
        <w:ind w:left="0" w:right="0" w:firstLine="560"/>
        <w:spacing w:before="450" w:after="450" w:line="312" w:lineRule="auto"/>
      </w:pPr>
      <w:r>
        <w:rPr>
          <w:rFonts w:ascii="宋体" w:hAnsi="宋体" w:eastAsia="宋体" w:cs="宋体"/>
          <w:color w:val="000"/>
          <w:sz w:val="28"/>
          <w:szCs w:val="28"/>
        </w:rPr>
        <w:t xml:space="preserve">严冬未春初，万物即复苏。__建设工程公司又迎来了一个崭新的开始。项目部全体职工通过一年的艰辛努力，即将完成今年甲方下达的各项任务，上交业主单位、监理公司一份满意的答卷。__公司_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___丽景__、__、__、__、__栋工程正蒸蒸日上。由于工程开工挖土期间，土方单位的挖土方案及流程错误，导致地下车库未能按照进度节点完成施工。给开发公司带来了不利的因素。为此，我项目部要求各施工管理人员和施工班组年底前力将__栋、__栋、__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__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__丽景项目部先后接待了^v^领导，在文明施工和施工规范化治理上，我们借鉴好的经验，相对本地企业要好得多，在年度评选中争取评定市安全质量标准化治理优良工地”荣誉，但_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三、项目工程施工碰到的问题</w:t>
      </w:r>
    </w:p>
    <w:p>
      <w:pPr>
        <w:ind w:left="0" w:right="0" w:firstLine="560"/>
        <w:spacing w:before="450" w:after="450" w:line="312" w:lineRule="auto"/>
      </w:pPr>
      <w:r>
        <w:rPr>
          <w:rFonts w:ascii="宋体" w:hAnsi="宋体" w:eastAsia="宋体" w:cs="宋体"/>
          <w:color w:val="000"/>
          <w:sz w:val="28"/>
          <w:szCs w:val="28"/>
        </w:rPr>
        <w:t xml:space="preserve">__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__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__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项目外围对接工作总结7</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&gt;一、关键在于“三带头”，规划计划先行一步，措施要全程落实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&gt;二、精心安排，完善流程，分工协作，力争达标或超标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&gt;三、发挥优势，多方联动；加强培训，提高质量；求真务实，紧抓重点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&gt;四、长远规划，分解困难，分步实施，游刃有余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项目外围对接工作总结8</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v^，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项目外围对接工作总结9</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xx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&gt;二、做好xx项目的施工工作</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&gt;三、做好xxx项目的验收工作</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因此我工程部针对公司无项目前期部并且新老员工调整较大的情况下，根据工程部人员的原有工作安排结合竣工验收及x资料作业指引的验收内容进行了内外分工的适当调整。由于我司为外来单位也是在x的第一个项目，因此在质监竣工验收、电力验收、消防验收、人防验收、规划验收、交警验收及房管测绘等验收是困难重重。特别像规划验收上我项目因在面积上超出了规划面积的1%规定，按现x市现有文件规定对超出规划面积1%的项目将进行停工处罚并重新报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20xx年x月xx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xx月xx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x月底完成，空调机位的水管改造也将在20xx年x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项目外围对接工作总结10</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项目外围对接工作总结11</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w:t>
      </w:r>
    </w:p>
    <w:p>
      <w:pPr>
        <w:ind w:left="0" w:right="0" w:firstLine="560"/>
        <w:spacing w:before="450" w:after="450" w:line="312" w:lineRule="auto"/>
      </w:pPr>
      <w:r>
        <w:rPr>
          <w:rFonts w:ascii="宋体" w:hAnsi="宋体" w:eastAsia="宋体" w:cs="宋体"/>
          <w:color w:val="000"/>
          <w:sz w:val="28"/>
          <w:szCs w:val="28"/>
        </w:rPr>
        <w:t xml:space="preserve">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w:t>
      </w:r>
    </w:p>
    <w:p>
      <w:pPr>
        <w:ind w:left="0" w:right="0" w:firstLine="560"/>
        <w:spacing w:before="450" w:after="450" w:line="312" w:lineRule="auto"/>
      </w:pPr>
      <w:r>
        <w:rPr>
          <w:rFonts w:ascii="宋体" w:hAnsi="宋体" w:eastAsia="宋体" w:cs="宋体"/>
          <w:color w:val="000"/>
          <w:sz w:val="28"/>
          <w:szCs w:val="28"/>
        </w:rPr>
        <w:t xml:space="preserve">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项目外围对接工作总结12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2）20xx年6月30日之前：6月23号提交西门子和庞巴迪中控室，保证行李和捷运系统安装施工；6月底IT系统保证地下一层主干桥架贯通、APM维修站实现移交。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3）20xx年9月30日之前:9月15号完成给水外管线施工，9月底外管廊采暖管线全部施工完成。完成40个弱电小间的环型桥架和地面线槽施工，保证IT系统穿线。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5）11月30日完成供暖系统施工，实现供暖。12月份强电小间完成供货和安装120间和完成竖向桥架施工和贯通。12月底实现机电管线全部完成安装，设备安装完成80以上。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xx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