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3000字中医工作总结(热门25篇)</w:t>
      </w:r>
      <w:bookmarkEnd w:id="1"/>
    </w:p>
    <w:p>
      <w:pPr>
        <w:jc w:val="center"/>
        <w:spacing w:before="0" w:after="450"/>
      </w:pPr>
      <w:r>
        <w:rPr>
          <w:rFonts w:ascii="Arial" w:hAnsi="Arial" w:eastAsia="Arial" w:cs="Arial"/>
          <w:color w:val="999999"/>
          <w:sz w:val="20"/>
          <w:szCs w:val="20"/>
        </w:rPr>
        <w:t xml:space="preserve">来源：网友投稿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3000字中医工作总结120xx年度以来，作为一名妇产科医生，在上级主管部门的领导下。在院长的支持配合下，我院妇产科工作取得了一定的成绩，现将个人今年以来的工作情况总结如下：在政治思想方面，始终坚持党的路线、方针、政策，始终坚持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3000字中医工作总结1</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3000字中医工作总结2</w:t>
      </w:r>
    </w:p>
    <w:p>
      <w:pPr>
        <w:ind w:left="0" w:right="0" w:firstLine="560"/>
        <w:spacing w:before="450" w:after="450" w:line="312" w:lineRule="auto"/>
      </w:pPr>
      <w:r>
        <w:rPr>
          <w:rFonts w:ascii="宋体" w:hAnsi="宋体" w:eastAsia="宋体" w:cs="宋体"/>
          <w:color w:val="000"/>
          <w:sz w:val="28"/>
          <w:szCs w:val="28"/>
        </w:rPr>
        <w:t xml:space="preserve">时光飞逝，20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&gt;一、在工作方式上：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&gt;二、在思想上：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&gt;三、在工作性质上：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3000字中医工作总结3</w:t>
      </w:r>
    </w:p>
    <w:p>
      <w:pPr>
        <w:ind w:left="0" w:right="0" w:firstLine="560"/>
        <w:spacing w:before="450" w:after="450" w:line="312" w:lineRule="auto"/>
      </w:pPr>
      <w:r>
        <w:rPr>
          <w:rFonts w:ascii="宋体" w:hAnsi="宋体" w:eastAsia="宋体" w:cs="宋体"/>
          <w:color w:val="000"/>
          <w:sz w:val="28"/>
          <w:szCs w:val="28"/>
        </w:rPr>
        <w:t xml:space="preserve">时光飞逝，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__医院，一直在中医科做住院医师，这对我来说是一个不小的考验。一是在思想上，我是一个有着整整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3000字中医工作总结4</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3000字中医工作总结5</w:t>
      </w:r>
    </w:p>
    <w:p>
      <w:pPr>
        <w:ind w:left="0" w:right="0" w:firstLine="560"/>
        <w:spacing w:before="450" w:after="450" w:line="312" w:lineRule="auto"/>
      </w:pPr>
      <w:r>
        <w:rPr>
          <w:rFonts w:ascii="宋体" w:hAnsi="宋体" w:eastAsia="宋体" w:cs="宋体"/>
          <w:color w:val="000"/>
          <w:sz w:val="28"/>
          <w:szCs w:val="28"/>
        </w:rPr>
        <w:t xml:space="preserve">9月以来内、外两科各完成了8份辩证施护病历。科室每月中医护理业务查房一次，护理部每季度中医护理业务查房一次。每科室根据自己科室特点各制定了2个病种的中医护理常规。护理部每季度组织中医特色护理质控一次。</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也有了更高的要求，而我院护理工作也存在诸多不足，如缺乏相应的教育与支持、护理工作负担重等因素导致护理科研一片空白，中医中药治疗率不够高。在今后的工作中，我们要不断探索中医护理工作出现的新问题、新情况、新方法，要不断总结经验，改进不足，提高中医护理工作水平，更好地服务与人民。</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3000字中医工作总结6</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3000字中医工作总结7</w:t>
      </w:r>
    </w:p>
    <w:p>
      <w:pPr>
        <w:ind w:left="0" w:right="0" w:firstLine="560"/>
        <w:spacing w:before="450" w:after="450" w:line="312" w:lineRule="auto"/>
      </w:pPr>
      <w:r>
        <w:rPr>
          <w:rFonts w:ascii="宋体" w:hAnsi="宋体" w:eastAsia="宋体" w:cs="宋体"/>
          <w:color w:val="000"/>
          <w:sz w:val="28"/>
          <w:szCs w:val="28"/>
        </w:rPr>
        <w:t xml:space="preserve">根据省中医药管理局、市卫生局的统一安排部署和要求，我院全面贯彻落实“中医医院管理年”活动。医院对照标准，查找工作薄弱环节，紧紧围绕“以病人为中心，以发挥中医药特色优势”这一工作主题，制定整改措施，狠抓落实。市、县卫生局领导十分重视我院的医院管理年活动开展情况，多次到我院检查指导相关工作，提出整改意见和建议，推动我院管理年活动向纵深发展，并取得了初步成效和阶段性成果。</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1500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省优秀中医人才，连续去全国各地参加培训，在**中医界有不小名气，我院中医人才已形成梯队，两名县名中医院退休返聘，中年中医2名已打开局面。提高外出学习进修人员待遇，医院每年平均选送10—20人德才兼备的医师和护理人员到**三甲医院进修深造，包括临床、护理、医技、手术、急诊、ICU、CCU等，进修人员每月发放工资，发放同期平均奖，每人每年进修费9000元、住宿费5000元由医院负担，每月报销两次往返路费，其中，**军区总院、二炮总医院每年免费接收我院部分进修医护人员。截止目前，02年以前医院医护人员进修率达100%，02年以后招聘人员进修率达40%左右，平均进修率70%以上。另外，医院实行“请进来、送出去”的短期培训方法，&gt;请**、省会知名专家、教授来院开展业务讲座，&gt;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20xx年至今，坚持每年选派10名业务骨干到**、**、**等地进行专科定向进修培训和深造。医院重视名老中医学术经验继承，加强专科学术继承人的培养，经过几年的培养，神经内科主任梁金波获“**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20xx年年底，我院培训人次达300余人，培训结束后，我院组织学员参加考试考核，考核分为理论综合考试和技能操作两部分，两项均采用百分制，考试成绩优秀率100%。</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一是着眼于道德建设，灌输“医乃仁术”、“医者父母”的观念；二是着手语言、仪表训练，塑造“苍生大医”风范；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 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医药文化知识，并发放中医药知识宣传册9000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3000字中医工作总结8</w:t>
      </w:r>
    </w:p>
    <w:p>
      <w:pPr>
        <w:ind w:left="0" w:right="0" w:firstLine="560"/>
        <w:spacing w:before="450" w:after="450" w:line="312" w:lineRule="auto"/>
      </w:pPr>
      <w:r>
        <w:rPr>
          <w:rFonts w:ascii="宋体" w:hAnsi="宋体" w:eastAsia="宋体" w:cs="宋体"/>
          <w:color w:val="000"/>
          <w:sz w:val="28"/>
          <w:szCs w:val="28"/>
        </w:rPr>
        <w:t xml:space="preserve">上半年年中医科在院部的正确领导下，全体干部职工继续发扬“团结向上、协同作战”的工作精神，坚持“一切以病人为中心”的服务理念，开拓创新，攻坚克难，加快发展，使医院的各项事业均取得令人瞩目的成绩。</w:t>
      </w:r>
    </w:p>
    <w:p>
      <w:pPr>
        <w:ind w:left="0" w:right="0" w:firstLine="560"/>
        <w:spacing w:before="450" w:after="450" w:line="312" w:lineRule="auto"/>
      </w:pPr>
      <w:r>
        <w:rPr>
          <w:rFonts w:ascii="宋体" w:hAnsi="宋体" w:eastAsia="宋体" w:cs="宋体"/>
          <w:color w:val="000"/>
          <w:sz w:val="28"/>
          <w:szCs w:val="28"/>
        </w:rPr>
        <w:t xml:space="preserve">同时，继续贯彻“以纯中医为主要特色”的基础方针，坚持和发扬中医简、便、廉、验的特色优势，为保障人民群众的身体健康做出了积极的贡献。</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因我科室受疫情、开会、业务学习、休假等多因素影响，较去年各项业务指标略有下降，截至6月30日年终盘存，我科室共完成门诊诊疗人次14034人，比20_年同期减少;业务总收入(不含住院会诊费用)元，较去年同期下降了。</w:t>
      </w:r>
    </w:p>
    <w:p>
      <w:pPr>
        <w:ind w:left="0" w:right="0" w:firstLine="560"/>
        <w:spacing w:before="450" w:after="450" w:line="312" w:lineRule="auto"/>
      </w:pPr>
      <w:r>
        <w:rPr>
          <w:rFonts w:ascii="宋体" w:hAnsi="宋体" w:eastAsia="宋体" w:cs="宋体"/>
          <w:color w:val="000"/>
          <w:sz w:val="28"/>
          <w:szCs w:val="28"/>
        </w:rPr>
        <w:t xml:space="preserve">&gt;二、临床医疗工作</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今年我科室把医疗安全放在所有工作的第一位，督促落实各项工作制度和岗位职责，加强对《执业医师法》、《医疗事故处理条例》等法律法规的学习，树立大家作为医务人员的责任感和使命感，促进大家不断地提高诊疗技术和服务理念，避免医疗纠纷和事故的发生。</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1.严控大处方，努力降低人均门诊费</w:t>
      </w:r>
    </w:p>
    <w:p>
      <w:pPr>
        <w:ind w:left="0" w:right="0" w:firstLine="560"/>
        <w:spacing w:before="450" w:after="450" w:line="312" w:lineRule="auto"/>
      </w:pPr>
      <w:r>
        <w:rPr>
          <w:rFonts w:ascii="宋体" w:hAnsi="宋体" w:eastAsia="宋体" w:cs="宋体"/>
          <w:color w:val="000"/>
          <w:sz w:val="28"/>
          <w:szCs w:val="28"/>
        </w:rPr>
        <w:t xml:space="preserve">由于我州地广人稀，交通不便，为了给在关外较偏僻县份或乡镇居住的病人提供方便，我们以往经常单张处方开出1-2个月的中药，但这样当病人病情变化时药物不能及时随之更改，存在较大的医疗安全隐患。今年我们将单张处方控制在10天以内，确因病情需要，且居住地交通不便，可适当调整，但最长不超过30天。今年我科室人均门诊费为元，去年同期为元，下降约。</w:t>
      </w:r>
    </w:p>
    <w:p>
      <w:pPr>
        <w:ind w:left="0" w:right="0" w:firstLine="560"/>
        <w:spacing w:before="450" w:after="450" w:line="312" w:lineRule="auto"/>
      </w:pPr>
      <w:r>
        <w:rPr>
          <w:rFonts w:ascii="宋体" w:hAnsi="宋体" w:eastAsia="宋体" w:cs="宋体"/>
          <w:color w:val="000"/>
          <w:sz w:val="28"/>
          <w:szCs w:val="28"/>
        </w:rPr>
        <w:t xml:space="preserve">2.“二甲”复评工作</w:t>
      </w:r>
    </w:p>
    <w:p>
      <w:pPr>
        <w:ind w:left="0" w:right="0" w:firstLine="560"/>
        <w:spacing w:before="450" w:after="450" w:line="312" w:lineRule="auto"/>
      </w:pPr>
      <w:r>
        <w:rPr>
          <w:rFonts w:ascii="宋体" w:hAnsi="宋体" w:eastAsia="宋体" w:cs="宋体"/>
          <w:color w:val="000"/>
          <w:sz w:val="28"/>
          <w:szCs w:val="28"/>
        </w:rPr>
        <w:t xml:space="preserve">今年是医院“二甲”复评工作的关键之年，我科室严格按照标准落实各项医疗核心制度，督促职工查缺补漏完善各项迎检资料。</w:t>
      </w:r>
    </w:p>
    <w:p>
      <w:pPr>
        <w:ind w:left="0" w:right="0" w:firstLine="560"/>
        <w:spacing w:before="450" w:after="450" w:line="312" w:lineRule="auto"/>
      </w:pPr>
      <w:r>
        <w:rPr>
          <w:rFonts w:ascii="宋体" w:hAnsi="宋体" w:eastAsia="宋体" w:cs="宋体"/>
          <w:color w:val="000"/>
          <w:sz w:val="28"/>
          <w:szCs w:val="28"/>
        </w:rPr>
        <w:t xml:space="preserve">3.电子处方系统更换工作</w:t>
      </w:r>
    </w:p>
    <w:p>
      <w:pPr>
        <w:ind w:left="0" w:right="0" w:firstLine="560"/>
        <w:spacing w:before="450" w:after="450" w:line="312" w:lineRule="auto"/>
      </w:pPr>
      <w:r>
        <w:rPr>
          <w:rFonts w:ascii="宋体" w:hAnsi="宋体" w:eastAsia="宋体" w:cs="宋体"/>
          <w:color w:val="000"/>
          <w:sz w:val="28"/>
          <w:szCs w:val="28"/>
        </w:rPr>
        <w:t xml:space="preserve">我科室从今年8月开始更换新的电子处方医疗系统。新系统与旧系统之间有不少的差异，在实施过程中也遇到了许多问题，我们会在今后的工作中，逐步摸索、熟悉。</w:t>
      </w:r>
    </w:p>
    <w:p>
      <w:pPr>
        <w:ind w:left="0" w:right="0" w:firstLine="560"/>
        <w:spacing w:before="450" w:after="450" w:line="312" w:lineRule="auto"/>
      </w:pPr>
      <w:r>
        <w:rPr>
          <w:rFonts w:ascii="宋体" w:hAnsi="宋体" w:eastAsia="宋体" w:cs="宋体"/>
          <w:color w:val="000"/>
          <w:sz w:val="28"/>
          <w:szCs w:val="28"/>
        </w:rPr>
        <w:t xml:space="preserve">(三)中药房工作</w:t>
      </w:r>
    </w:p>
    <w:p>
      <w:pPr>
        <w:ind w:left="0" w:right="0" w:firstLine="560"/>
        <w:spacing w:before="450" w:after="450" w:line="312" w:lineRule="auto"/>
      </w:pPr>
      <w:r>
        <w:rPr>
          <w:rFonts w:ascii="宋体" w:hAnsi="宋体" w:eastAsia="宋体" w:cs="宋体"/>
          <w:color w:val="000"/>
          <w:sz w:val="28"/>
          <w:szCs w:val="28"/>
        </w:rPr>
        <w:t xml:space="preserve">严格执行中药房工作制度和中药处方的调配流程，确保临床用药安全。对药物使用和剂量应用遇有疑问及时与上级药师或处方医生联系确认后，方才进行调剂，避免发生差错。</w:t>
      </w:r>
    </w:p>
    <w:p>
      <w:pPr>
        <w:ind w:left="0" w:right="0" w:firstLine="560"/>
        <w:spacing w:before="450" w:after="450" w:line="312" w:lineRule="auto"/>
      </w:pPr>
      <w:r>
        <w:rPr>
          <w:rFonts w:ascii="宋体" w:hAnsi="宋体" w:eastAsia="宋体" w:cs="宋体"/>
          <w:color w:val="000"/>
          <w:sz w:val="28"/>
          <w:szCs w:val="28"/>
        </w:rPr>
        <w:t xml:space="preserve">(四)煎药房工作</w:t>
      </w:r>
    </w:p>
    <w:p>
      <w:pPr>
        <w:ind w:left="0" w:right="0" w:firstLine="560"/>
        <w:spacing w:before="450" w:after="450" w:line="312" w:lineRule="auto"/>
      </w:pPr>
      <w:r>
        <w:rPr>
          <w:rFonts w:ascii="宋体" w:hAnsi="宋体" w:eastAsia="宋体" w:cs="宋体"/>
          <w:color w:val="000"/>
          <w:sz w:val="28"/>
          <w:szCs w:val="28"/>
        </w:rPr>
        <w:t xml:space="preserve">严格执行煎药室工作制度，适量加水，熬足时间，保证煎药质量;做好收取药逐日登记，对药房送药时间、付数和患者的取药时间详细登记，严防取错药等事故发生。</w:t>
      </w:r>
    </w:p>
    <w:p>
      <w:pPr>
        <w:ind w:left="0" w:right="0" w:firstLine="560"/>
        <w:spacing w:before="450" w:after="450" w:line="312" w:lineRule="auto"/>
      </w:pPr>
      <w:r>
        <w:rPr>
          <w:rFonts w:ascii="宋体" w:hAnsi="宋体" w:eastAsia="宋体" w:cs="宋体"/>
          <w:color w:val="000"/>
          <w:sz w:val="28"/>
          <w:szCs w:val="28"/>
        </w:rPr>
        <w:t xml:space="preserve">(五)中药库房工作</w:t>
      </w:r>
    </w:p>
    <w:p>
      <w:pPr>
        <w:ind w:left="0" w:right="0" w:firstLine="560"/>
        <w:spacing w:before="450" w:after="450" w:line="312" w:lineRule="auto"/>
      </w:pPr>
      <w:r>
        <w:rPr>
          <w:rFonts w:ascii="宋体" w:hAnsi="宋体" w:eastAsia="宋体" w:cs="宋体"/>
          <w:color w:val="000"/>
          <w:sz w:val="28"/>
          <w:szCs w:val="28"/>
        </w:rPr>
        <w:t xml:space="preserve">加强对药品质量的监管与检查，做好药品的月出入库登记;根据中药房的销售情况及时制订药品采购计划，避免出现常用药缺货、断货情况;配合做好电子处方的药品统计、录入工作。</w:t>
      </w:r>
    </w:p>
    <w:p>
      <w:pPr>
        <w:ind w:left="0" w:right="0" w:firstLine="560"/>
        <w:spacing w:before="450" w:after="450" w:line="312" w:lineRule="auto"/>
      </w:pPr>
      <w:r>
        <w:rPr>
          <w:rFonts w:ascii="宋体" w:hAnsi="宋体" w:eastAsia="宋体" w:cs="宋体"/>
          <w:color w:val="000"/>
          <w:sz w:val="28"/>
          <w:szCs w:val="28"/>
        </w:rPr>
        <w:t xml:space="preserve">&gt;三、医德医风建设</w:t>
      </w:r>
    </w:p>
    <w:p>
      <w:pPr>
        <w:ind w:left="0" w:right="0" w:firstLine="560"/>
        <w:spacing w:before="450" w:after="450" w:line="312" w:lineRule="auto"/>
      </w:pPr>
      <w:r>
        <w:rPr>
          <w:rFonts w:ascii="宋体" w:hAnsi="宋体" w:eastAsia="宋体" w:cs="宋体"/>
          <w:color w:val="000"/>
          <w:sz w:val="28"/>
          <w:szCs w:val="28"/>
        </w:rPr>
        <w:t xml:space="preserve">继续开展并完善“三好一满意”活动，加大对职工的职业道德教育，提高了职工的服务沟通能力和爱岗敬业的自觉性，进一步改善了服务态度，做到了“服务好、质量好、医德好，群众满意”。</w:t>
      </w:r>
    </w:p>
    <w:p>
      <w:pPr>
        <w:ind w:left="0" w:right="0" w:firstLine="560"/>
        <w:spacing w:before="450" w:after="450" w:line="312" w:lineRule="auto"/>
      </w:pPr>
      <w:r>
        <w:rPr>
          <w:rFonts w:ascii="宋体" w:hAnsi="宋体" w:eastAsia="宋体" w:cs="宋体"/>
          <w:color w:val="000"/>
          <w:sz w:val="28"/>
          <w:szCs w:val="28"/>
        </w:rPr>
        <w:t xml:space="preserve">&gt;四、业务学习情况</w:t>
      </w:r>
    </w:p>
    <w:p>
      <w:pPr>
        <w:ind w:left="0" w:right="0" w:firstLine="560"/>
        <w:spacing w:before="450" w:after="450" w:line="312" w:lineRule="auto"/>
      </w:pPr>
      <w:r>
        <w:rPr>
          <w:rFonts w:ascii="宋体" w:hAnsi="宋体" w:eastAsia="宋体" w:cs="宋体"/>
          <w:color w:val="000"/>
          <w:sz w:val="28"/>
          <w:szCs w:val="28"/>
        </w:rPr>
        <w:t xml:space="preserve">由于我科室大多数人员没有中医药相关专业的学习经历，我们每周三下午16：00-17：00(5月1日后改为16：30-17：30)在无门诊病员和其他特殊情况下组织进行《方剂学》知识学习，要求大家做好各自的学习笔记，认真学习。</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我科室现在人员严重不足，仅有1名执业医师和返聘药师具有执业资质;中药房和中药库房的4名工作人员中1人为护士，2人为藏医专业，1人为中药专业(但未能考取执业资格);人才的不足严重制约了科室的发展。</w:t>
      </w:r>
    </w:p>
    <w:p>
      <w:pPr>
        <w:ind w:left="0" w:right="0" w:firstLine="560"/>
        <w:spacing w:before="450" w:after="450" w:line="312" w:lineRule="auto"/>
      </w:pPr>
      <w:r>
        <w:rPr>
          <w:rFonts w:ascii="宋体" w:hAnsi="宋体" w:eastAsia="宋体" w:cs="宋体"/>
          <w:color w:val="000"/>
          <w:sz w:val="28"/>
          <w:szCs w:val="28"/>
        </w:rPr>
        <w:t xml:space="preserve">由于人员的缺失，我科室原计划20xx年在科研和新项目方面拟完成的工作，因受去年年底业务考察学习和今年年初疫情的影响一直未能完成，剩余部分拟在下半年尽力弥补，争取在最短的时间完成。</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下半年我科室将在院部的领导下，继续积极努力的做好各项工作。医疗安全仍然是各项工作的第一位，我们要尽最大的努力确保全年无医疗纠纷与事故发生;中药房、煎药室和中药库房仍要做好各自的本职工作，确保医疗安全，同时落实好院部交办的各项其他工作;业务学习方面，继续进行《方剂学》的相关知识学习。</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在医疗市场竞争异常激烈的今天，我们将不断深化改革，开拓创新，内抓管理，外树形象，扎实工作，抓住机遇，迎接挑战，为保障全市人民的健康和医院的进一步发展做出新的贡献。</w:t>
      </w:r>
    </w:p>
    <w:p>
      <w:pPr>
        <w:ind w:left="0" w:right="0" w:firstLine="560"/>
        <w:spacing w:before="450" w:after="450" w:line="312" w:lineRule="auto"/>
      </w:pPr>
      <w:r>
        <w:rPr>
          <w:rFonts w:ascii="宋体" w:hAnsi="宋体" w:eastAsia="宋体" w:cs="宋体"/>
          <w:color w:val="000"/>
          <w:sz w:val="28"/>
          <w:szCs w:val="28"/>
        </w:rPr>
        <w:t xml:space="preserve">年初的时候，因为天气比较寒冷，大家都窝在家里不愿出门，但是生病了总得是要看病的，我作为社区医生，所以也要上门看病，为了以备不时之需，我准备了一个小的药箱，里面备了些常用的药物，在这样的天气下，基本上患者都是由感冒引起的发烧咳嗽之类的小病，吃点药就可以了，有些病人家里本身就有这样的药物，只是希望我能够来看一下病情，根据我的判断来行事，毕竟药虽然能治病，然而乱吃药却是反而会引起别问题。</w:t>
      </w:r>
    </w:p>
    <w:p>
      <w:pPr>
        <w:ind w:left="0" w:right="0" w:firstLine="560"/>
        <w:spacing w:before="450" w:after="450" w:line="312" w:lineRule="auto"/>
      </w:pPr>
      <w:r>
        <w:rPr>
          <w:rFonts w:ascii="宋体" w:hAnsi="宋体" w:eastAsia="宋体" w:cs="宋体"/>
          <w:color w:val="000"/>
          <w:sz w:val="28"/>
          <w:szCs w:val="28"/>
        </w:rPr>
        <w:t xml:space="preserve">三月份的时候，xx家的老人心脏病犯了。当时情况非常的紧急，他们在及时拨打120电话之后，也向我这边打了电话，我急忙赶到了xx家，先是查看了一下病情，但是由于我对心脏病这样的严重的病况也无法进行救治，所以只能简单的进行一下处理，暂时稳定住了老人的情况，所幸医院离我们这边不算太远，老人被很快的送上了救护车，到医院后及时的稳定住了病情，在医院休息观察了半个月的时间，老人也是顺利的出院了。xx家为了表示感谢，还给我送了一面锦旗，这面旗子我倒是有些受之有愧，毕竟我也没有做什么，而且作为一名医护人员，我也不能对这样的事情袖手旁观，出于职责，出于人性，我都是会帮忙的，即便我不是一名医生，但只要我能帮上忙，我都会伸出援手。</w:t>
      </w:r>
    </w:p>
    <w:p>
      <w:pPr>
        <w:ind w:left="0" w:right="0" w:firstLine="560"/>
        <w:spacing w:before="450" w:after="450" w:line="312" w:lineRule="auto"/>
      </w:pPr>
      <w:r>
        <w:rPr>
          <w:rFonts w:ascii="宋体" w:hAnsi="宋体" w:eastAsia="宋体" w:cs="宋体"/>
          <w:color w:val="000"/>
          <w:sz w:val="28"/>
          <w:szCs w:val="28"/>
        </w:rPr>
        <w:t xml:space="preserve">三月底到四月初这段时间，因为天气变化的很快，一会下雨，一会天晴，有时候上午还是艳阳高照，下午便是大雨倾盆，一天的温度差有十多度。这样的情况下，我也难免会感冒发烧，但我却不能休息，因为社区里的人还需要。这段时间里，几乎每天都有十多个人要打针吃药，我这家小诊所除我之外就只有另外一名医生了。实在是有些忙不过来，诊所里只有三张床，其他人只能坐在椅子上了。这还只是打针的，还有很多病情没有那么严重，但是也要吃药的病人，给他们量体温，问症状，再进行判断开药。尽管大部分是因为天冷引起的感冒发烧，但也有一些是流感引起的症状。</w:t>
      </w:r>
    </w:p>
    <w:p>
      <w:pPr>
        <w:ind w:left="0" w:right="0" w:firstLine="560"/>
        <w:spacing w:before="450" w:after="450" w:line="312" w:lineRule="auto"/>
      </w:pPr>
      <w:r>
        <w:rPr>
          <w:rFonts w:ascii="宋体" w:hAnsi="宋体" w:eastAsia="宋体" w:cs="宋体"/>
          <w:color w:val="000"/>
          <w:sz w:val="28"/>
          <w:szCs w:val="28"/>
        </w:rPr>
        <w:t xml:space="preserve">之后的一段时间里，倒是让我好好的歇息一阵，没有什么太多的病人了。不过我也不能太过放松，作为社区里的医生，我得时刻准备着。</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3000字中医工作总结9</w:t>
      </w:r>
    </w:p>
    <w:p>
      <w:pPr>
        <w:ind w:left="0" w:right="0" w:firstLine="560"/>
        <w:spacing w:before="450" w:after="450" w:line="312" w:lineRule="auto"/>
      </w:pPr>
      <w:r>
        <w:rPr>
          <w:rFonts w:ascii="宋体" w:hAnsi="宋体" w:eastAsia="宋体" w:cs="宋体"/>
          <w:color w:val="000"/>
          <w:sz w:val="28"/>
          <w:szCs w:val="28"/>
        </w:rPr>
        <w:t xml:space="preserve">为贯彻落实基层中医药服务能力提升工程“十三五”行动计划，切实加强我院中医药服务能力和开展基层中医药服务工作。结合我院实际，找准定位，突出特色，以传承和发扬传统医学，积极吸收现代医学成果，以优质服务和中医特色为核心竞争力；充分发挥中医药优势，为人民群众提供更加优质的中医药服务。开展了中医药服务能力提升系列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&gt;一、“十三五”中医药发展目标和主要指标完成情况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1、中医馆:现中医医师（中级职称）2人,执业助理医师1人、中西医结合专业三支一扶人员1名，所有人员均达到本科学历。</w:t>
      </w:r>
    </w:p>
    <w:p>
      <w:pPr>
        <w:ind w:left="0" w:right="0" w:firstLine="560"/>
        <w:spacing w:before="450" w:after="450" w:line="312" w:lineRule="auto"/>
      </w:pPr>
      <w:r>
        <w:rPr>
          <w:rFonts w:ascii="宋体" w:hAnsi="宋体" w:eastAsia="宋体" w:cs="宋体"/>
          <w:color w:val="000"/>
          <w:sz w:val="28"/>
          <w:szCs w:val="28"/>
        </w:rPr>
        <w:t xml:space="preserve">2、进一步完善了中医馆门诊工作，现分设中医科、中医皮肤科、中医骨伤科（理疗科）、中药熏蒸室、中药房、中药煎药室等。</w:t>
      </w:r>
    </w:p>
    <w:p>
      <w:pPr>
        <w:ind w:left="0" w:right="0" w:firstLine="560"/>
        <w:spacing w:before="450" w:after="450" w:line="312" w:lineRule="auto"/>
      </w:pPr>
      <w:r>
        <w:rPr>
          <w:rFonts w:ascii="宋体" w:hAnsi="宋体" w:eastAsia="宋体" w:cs="宋体"/>
          <w:color w:val="000"/>
          <w:sz w:val="28"/>
          <w:szCs w:val="28"/>
        </w:rPr>
        <w:t xml:space="preserve">3、截止11月底中医馆（中医全科、理疗科、皮肤科）门诊就诊总人次5183，其中运用中医药技术治疗3110人次。</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及成药库房规章制度。常用中药颗粒、饮片品种达300种以上,并根据需求,不断完善中药品种和数量；中药房调剂人员均具有专业资格。</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1、组织全院西医医务人员参与中医药知识与技能培训1次,将培训工作纳入本年度继续医学教育范围予以考核。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2、我院及全部卫生室共计派出15名专业人员及参加了全县中医药适宜技术培训,不断提高了中医药理论及临床技能。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3、开展了中医药特色治疗（连续两年开展了“冬病夏治”）和康复理疗。</w:t>
      </w:r>
    </w:p>
    <w:p>
      <w:pPr>
        <w:ind w:left="0" w:right="0" w:firstLine="560"/>
        <w:spacing w:before="450" w:after="450" w:line="312" w:lineRule="auto"/>
      </w:pPr>
      <w:r>
        <w:rPr>
          <w:rFonts w:ascii="宋体" w:hAnsi="宋体" w:eastAsia="宋体" w:cs="宋体"/>
          <w:color w:val="000"/>
          <w:sz w:val="28"/>
          <w:szCs w:val="28"/>
        </w:rPr>
        <w:t xml:space="preserve">&gt;二、“十三五”中医药发展成绩和工作经验</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从事中医内科及中医全科诊疗工作的医生具有10年的诊疗经验,擅长内科心脑疾病、消化系统疾病等疾病的.辩证施治、预防。为此，我院中医科获得安徽省卫健委首批授予的“特色专科”。</w:t>
      </w:r>
    </w:p>
    <w:p>
      <w:pPr>
        <w:ind w:left="0" w:right="0" w:firstLine="560"/>
        <w:spacing w:before="450" w:after="450" w:line="312" w:lineRule="auto"/>
      </w:pPr>
      <w:r>
        <w:rPr>
          <w:rFonts w:ascii="宋体" w:hAnsi="宋体" w:eastAsia="宋体" w:cs="宋体"/>
          <w:color w:val="000"/>
          <w:sz w:val="28"/>
          <w:szCs w:val="28"/>
        </w:rPr>
        <w:t xml:space="preserve">(二)中医针灸理疗</w:t>
      </w:r>
    </w:p>
    <w:p>
      <w:pPr>
        <w:ind w:left="0" w:right="0" w:firstLine="560"/>
        <w:spacing w:before="450" w:after="450" w:line="312" w:lineRule="auto"/>
      </w:pPr>
      <w:r>
        <w:rPr>
          <w:rFonts w:ascii="宋体" w:hAnsi="宋体" w:eastAsia="宋体" w:cs="宋体"/>
          <w:color w:val="000"/>
          <w:sz w:val="28"/>
          <w:szCs w:val="28"/>
        </w:rPr>
        <w:t xml:space="preserve">拥有全自动牵引床、TDP治疗仪、中药熏蒸治疗床、干扰电治疗仪、电针等器械共10余台件。能熟练诊治腰椎间盘突出、脑血栓后遗症、急慢性腰肌劳损、肩周炎、颈椎病、坐骨神经痛等疾病,治愈显效率达80%以上，中医药适宜技术综合运用率达95%以上。</w:t>
      </w:r>
    </w:p>
    <w:p>
      <w:pPr>
        <w:ind w:left="0" w:right="0" w:firstLine="560"/>
        <w:spacing w:before="450" w:after="450" w:line="312" w:lineRule="auto"/>
      </w:pPr>
      <w:r>
        <w:rPr>
          <w:rFonts w:ascii="宋体" w:hAnsi="宋体" w:eastAsia="宋体" w:cs="宋体"/>
          <w:color w:val="000"/>
          <w:sz w:val="28"/>
          <w:szCs w:val="28"/>
        </w:rPr>
        <w:t xml:space="preserve">&gt;三、存在问题及原因分析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(一)中医药工作硬件设施薄弱,财政投入力度不足,在人才评价激励机制上未把基层中医药人员做实做细。</w:t>
      </w:r>
    </w:p>
    <w:p>
      <w:pPr>
        <w:ind w:left="0" w:right="0" w:firstLine="560"/>
        <w:spacing w:before="450" w:after="450" w:line="312" w:lineRule="auto"/>
      </w:pPr>
      <w:r>
        <w:rPr>
          <w:rFonts w:ascii="宋体" w:hAnsi="宋体" w:eastAsia="宋体" w:cs="宋体"/>
          <w:color w:val="000"/>
          <w:sz w:val="28"/>
          <w:szCs w:val="28"/>
        </w:rPr>
        <w:t xml:space="preserve">（二）卫生院中医药类人才匮乏、从事中医药工作人员不能及时得到临床经验丰富和技术专长的中医专家和中药师带徒授业。</w:t>
      </w:r>
    </w:p>
    <w:p>
      <w:pPr>
        <w:ind w:left="0" w:right="0" w:firstLine="560"/>
        <w:spacing w:before="450" w:after="450" w:line="312" w:lineRule="auto"/>
      </w:pPr>
      <w:r>
        <w:rPr>
          <w:rFonts w:ascii="宋体" w:hAnsi="宋体" w:eastAsia="宋体" w:cs="宋体"/>
          <w:color w:val="000"/>
          <w:sz w:val="28"/>
          <w:szCs w:val="28"/>
        </w:rPr>
        <w:t xml:space="preserve">（三）村卫生室中医药工作发展缓慢，缺乏指导，中医药专业人才匮乏，制约了农村中医药事业的发展。</w:t>
      </w:r>
    </w:p>
    <w:p>
      <w:pPr>
        <w:ind w:left="0" w:right="0" w:firstLine="560"/>
        <w:spacing w:before="450" w:after="450" w:line="312" w:lineRule="auto"/>
      </w:pPr>
      <w:r>
        <w:rPr>
          <w:rFonts w:ascii="宋体" w:hAnsi="宋体" w:eastAsia="宋体" w:cs="宋体"/>
          <w:color w:val="000"/>
          <w:sz w:val="28"/>
          <w:szCs w:val="28"/>
        </w:rPr>
        <w:t xml:space="preserve">（四）中药颗粒、饮片未及时纳入门诊住院医保报销范畴；未实行中药零差率，加重人群就医成本。</w:t>
      </w:r>
    </w:p>
    <w:p>
      <w:pPr>
        <w:ind w:left="0" w:right="0" w:firstLine="560"/>
        <w:spacing w:before="450" w:after="450" w:line="312" w:lineRule="auto"/>
      </w:pPr>
      <w:r>
        <w:rPr>
          <w:rFonts w:ascii="宋体" w:hAnsi="宋体" w:eastAsia="宋体" w:cs="宋体"/>
          <w:color w:val="000"/>
          <w:sz w:val="28"/>
          <w:szCs w:val="28"/>
        </w:rPr>
        <w:t xml:space="preserve">&gt;四、“十四五”中医药工作采取的主要措施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(一)我院要继续对中医药工保持高度重视,积极稳妥完善中医药工作领导小组。</w:t>
      </w:r>
    </w:p>
    <w:p>
      <w:pPr>
        <w:ind w:left="0" w:right="0" w:firstLine="560"/>
        <w:spacing w:before="450" w:after="450" w:line="312" w:lineRule="auto"/>
      </w:pPr>
      <w:r>
        <w:rPr>
          <w:rFonts w:ascii="宋体" w:hAnsi="宋体" w:eastAsia="宋体" w:cs="宋体"/>
          <w:color w:val="000"/>
          <w:sz w:val="28"/>
          <w:szCs w:val="28"/>
        </w:rPr>
        <w:t xml:space="preserve">(二)继续采取了派送中医药专业技术人员省内外进行短期中西医结合专业培训,进一步提了我院中西医结合科目水平。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不断加强专业技术人员理论水平和技能操作。</w:t>
      </w:r>
    </w:p>
    <w:p>
      <w:pPr>
        <w:ind w:left="0" w:right="0" w:firstLine="560"/>
        <w:spacing w:before="450" w:after="450" w:line="312" w:lineRule="auto"/>
      </w:pPr>
      <w:r>
        <w:rPr>
          <w:rFonts w:ascii="宋体" w:hAnsi="宋体" w:eastAsia="宋体" w:cs="宋体"/>
          <w:color w:val="000"/>
          <w:sz w:val="28"/>
          <w:szCs w:val="28"/>
        </w:rPr>
        <w:t xml:space="preserve">&gt;五、下年度中医药工作计划及意见建议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(一)不断加大中医药硬件设施建设力度。积极争取支持,增加资金投入,引进设备,选派业务骨干到省内外中医院进修。使中医馆成为我院又一特色科室、新的业务收入增长点。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健委及县劳动人事部门的支持,补充中医专科人才。有效扭转我院中医药专业技术人员学历层次较低的局面。完善人才奖励机制，对基层中医药人员予以在职务晋升、职称评定等方面优先考虑。</w:t>
      </w:r>
    </w:p>
    <w:p>
      <w:pPr>
        <w:ind w:left="0" w:right="0" w:firstLine="560"/>
        <w:spacing w:before="450" w:after="450" w:line="312" w:lineRule="auto"/>
      </w:pPr>
      <w:r>
        <w:rPr>
          <w:rFonts w:ascii="宋体" w:hAnsi="宋体" w:eastAsia="宋体" w:cs="宋体"/>
          <w:color w:val="000"/>
          <w:sz w:val="28"/>
          <w:szCs w:val="28"/>
        </w:rPr>
        <w:t xml:space="preserve">（三）建议上级主管部门研究制定将中药饮片、颗粒剂、复方制剂纳入门诊住院报销范围，并适当提高报销比例，积极执行中药零差率。</w:t>
      </w:r>
    </w:p>
    <w:p>
      <w:pPr>
        <w:ind w:left="0" w:right="0" w:firstLine="560"/>
        <w:spacing w:before="450" w:after="450" w:line="312" w:lineRule="auto"/>
      </w:pPr>
      <w:r>
        <w:rPr>
          <w:rFonts w:ascii="宋体" w:hAnsi="宋体" w:eastAsia="宋体" w:cs="宋体"/>
          <w:color w:val="000"/>
          <w:sz w:val="28"/>
          <w:szCs w:val="28"/>
        </w:rPr>
        <w:t xml:space="preserve">三河镇中心卫生院</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3000字中医工作总结10</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库房、中药煎药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&gt;三、加强中医医疗文书的规范和管理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我院要求中医人员运用辨证论治诊疗疾病，按照中医病历规范书写门诊和住院病历，每季度抽查显示门诊病历合格率达到81%，中药处方合格率在90%以上。</w:t>
      </w:r>
    </w:p>
    <w:p>
      <w:pPr>
        <w:ind w:left="0" w:right="0" w:firstLine="560"/>
        <w:spacing w:before="450" w:after="450" w:line="312" w:lineRule="auto"/>
      </w:pPr>
      <w:r>
        <w:rPr>
          <w:rFonts w:ascii="宋体" w:hAnsi="宋体" w:eastAsia="宋体" w:cs="宋体"/>
          <w:color w:val="000"/>
          <w:sz w:val="28"/>
          <w:szCs w:val="28"/>
        </w:rPr>
        <w:t xml:space="preserve">&gt;四、加强中医药知识培训，提高中医药技术水平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我院按照区卫生局的安排，组织全院中医药人员和村卫生室乡村医生参加中医药适宜技术培训，定期举办中医药知识讲座。全年共举办中医药知识讲座4次，举行中医药适宜技术培训3次。</w:t>
      </w:r>
    </w:p>
    <w:p>
      <w:pPr>
        <w:ind w:left="0" w:right="0" w:firstLine="560"/>
        <w:spacing w:before="450" w:after="450" w:line="312" w:lineRule="auto"/>
      </w:pPr>
      <w:r>
        <w:rPr>
          <w:rFonts w:ascii="宋体" w:hAnsi="宋体" w:eastAsia="宋体" w:cs="宋体"/>
          <w:color w:val="000"/>
          <w:sz w:val="28"/>
          <w:szCs w:val="28"/>
        </w:rPr>
        <w:t xml:space="preserve">&gt;五、加强中医药知识预防保健宣传工作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&gt;六、加强对村卫生室的建设和管理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卫生院的一项重要工作。由彭院长亲自带队下村，定期督查村卫生室，要求村卫生室保持原有四室（药房、诊室、治疗室、留观室）的基础上，着重加强其中药饮片质量和中医药适宜技术的推广和应用，要求逐步改善村卫生室条件，完善各项规范制度，做到医疗文书书写合格，各项登记齐全。全年共下村督查4次，抽查村卫生室12个。</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药人员业务水平得到提高，医疗业务质量在稳步提升，中医门诊人数稳步攀升。村卫生室得到发展，乡村医生熟练运用中医药的技术能力得到提高。在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3000字中医工作总结11</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&gt;一、取得的工作成绩工作任务：</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1、工资改革情况：完成了3批次的工资调整工作，其中20_年度考核调资242人次，因岗位变动调资12人次，完成了新进28名职工的工资介绍，打印发放工资及绩效工资介绍信19份，转发人社局工资介绍信4份。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w:t>
      </w:r>
    </w:p>
    <w:p>
      <w:pPr>
        <w:ind w:left="0" w:right="0" w:firstLine="560"/>
        <w:spacing w:before="450" w:after="450" w:line="312" w:lineRule="auto"/>
      </w:pPr>
      <w:r>
        <w:rPr>
          <w:rFonts w:ascii="宋体" w:hAnsi="宋体" w:eastAsia="宋体" w:cs="宋体"/>
          <w:color w:val="000"/>
          <w:sz w:val="28"/>
          <w:szCs w:val="28"/>
        </w:rPr>
        <w:t xml:space="preserve">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w:t>
      </w:r>
    </w:p>
    <w:p>
      <w:pPr>
        <w:ind w:left="0" w:right="0" w:firstLine="560"/>
        <w:spacing w:before="450" w:after="450" w:line="312" w:lineRule="auto"/>
      </w:pPr>
      <w:r>
        <w:rPr>
          <w:rFonts w:ascii="宋体" w:hAnsi="宋体" w:eastAsia="宋体" w:cs="宋体"/>
          <w:color w:val="000"/>
          <w:sz w:val="28"/>
          <w:szCs w:val="28"/>
        </w:rPr>
        <w:t xml:space="preserve">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3000字中医工作总结12</w:t>
      </w:r>
    </w:p>
    <w:p>
      <w:pPr>
        <w:ind w:left="0" w:right="0" w:firstLine="560"/>
        <w:spacing w:before="450" w:after="450" w:line="312" w:lineRule="auto"/>
      </w:pPr>
      <w:r>
        <w:rPr>
          <w:rFonts w:ascii="宋体" w:hAnsi="宋体" w:eastAsia="宋体" w:cs="宋体"/>
          <w:color w:val="000"/>
          <w:sz w:val="28"/>
          <w:szCs w:val="28"/>
        </w:rPr>
        <w:t xml:space="preserve">一年来，妇产科在院委会的正确领导下，以全院创省“二优”妇幼保健院、政风行风评议、“百佳”基层站所创建等活动为契机，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&gt;一、加强政治思想教育</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党的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90%。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2、1—11月完成住院总收入405万元，门诊收入52万元。收治住院病人1648人，其中孕产妇1491人，阴道分娩470人，剖宫产1021人。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w:t>
      </w:r>
    </w:p>
    <w:p>
      <w:pPr>
        <w:ind w:left="0" w:right="0" w:firstLine="560"/>
        <w:spacing w:before="450" w:after="450" w:line="312" w:lineRule="auto"/>
      </w:pPr>
      <w:r>
        <w:rPr>
          <w:rFonts w:ascii="宋体" w:hAnsi="宋体" w:eastAsia="宋体" w:cs="宋体"/>
          <w:color w:val="000"/>
          <w:sz w:val="28"/>
          <w:szCs w:val="28"/>
        </w:rPr>
        <w:t xml:space="preserve">一是加强业务学习，强调纪律，科室要求每位职工不仅要按时参加院部组织的各项业务学习，还要做好学习笔记，通过学习后考试，对不参加学习或考试不及格者给予重罚；</w:t>
      </w:r>
    </w:p>
    <w:p>
      <w:pPr>
        <w:ind w:left="0" w:right="0" w:firstLine="560"/>
        <w:spacing w:before="450" w:after="450" w:line="312" w:lineRule="auto"/>
      </w:pPr>
      <w:r>
        <w:rPr>
          <w:rFonts w:ascii="宋体" w:hAnsi="宋体" w:eastAsia="宋体" w:cs="宋体"/>
          <w:color w:val="000"/>
          <w:sz w:val="28"/>
          <w:szCs w:val="28"/>
        </w:rPr>
        <w:t xml:space="preserve">二是通过科室内部每周一的例会，加强各方面的理论学习，同时大家轮流授课，进行业务学习，共同提高大家的业务水平和工作能力；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三是加强医疗法律法规学习，提高医疗风险防范意识，严格执行依法执业，合理安排无执业资格职工的工作，避免其单独执业，降低差错事故的发生率；</w:t>
      </w:r>
    </w:p>
    <w:p>
      <w:pPr>
        <w:ind w:left="0" w:right="0" w:firstLine="560"/>
        <w:spacing w:before="450" w:after="450" w:line="312" w:lineRule="auto"/>
      </w:pPr>
      <w:r>
        <w:rPr>
          <w:rFonts w:ascii="宋体" w:hAnsi="宋体" w:eastAsia="宋体" w:cs="宋体"/>
          <w:color w:val="000"/>
          <w:sz w:val="28"/>
          <w:szCs w:val="28"/>
        </w:rPr>
        <w:t xml:space="preserve">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&gt;三、完成院部其他工作情况</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百佳”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XX年的工作，我科如期完成了各项任务，取得了一定的成绩，但也还存在一些不足。在下一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3000字中医工作总结13</w:t>
      </w:r>
    </w:p>
    <w:p>
      <w:pPr>
        <w:ind w:left="0" w:right="0" w:firstLine="560"/>
        <w:spacing w:before="450" w:after="450" w:line="312" w:lineRule="auto"/>
      </w:pPr>
      <w:r>
        <w:rPr>
          <w:rFonts w:ascii="宋体" w:hAnsi="宋体" w:eastAsia="宋体" w:cs="宋体"/>
          <w:color w:val="000"/>
          <w:sz w:val="28"/>
          <w:szCs w:val="28"/>
        </w:rPr>
        <w:t xml:space="preserve">为了继承和发扬中医中药事业，我诺邓镇社区卫生服务中心在县卫生局的领导下，利用社区卫生服务所的有限条件开展中医药工作，现将我中医药工作的现状、存在的问题及原因分析、下步工作计划总结如下：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截至20xx年12月底，我镇开展中医药工作的有3个卫生所，中药房3个。其中石门社区卫生所以中成药为主，一年门诊量约400人；永安村卫生所以中草药为主，一年门诊量约200人；诺邓村卫生室有中成药80余种，一年门诊量约200人。</w:t>
      </w:r>
    </w:p>
    <w:p>
      <w:pPr>
        <w:ind w:left="0" w:right="0" w:firstLine="560"/>
        <w:spacing w:before="450" w:after="450" w:line="312" w:lineRule="auto"/>
      </w:pPr>
      <w:r>
        <w:rPr>
          <w:rFonts w:ascii="宋体" w:hAnsi="宋体" w:eastAsia="宋体" w:cs="宋体"/>
          <w:color w:val="000"/>
          <w:sz w:val="28"/>
          <w:szCs w:val="28"/>
        </w:rPr>
        <w:t xml:space="preserve">（二）截至20xx年底，全镇乡村医生有23人，其中执业注册中医类别的人数为9人，其中有1名中医执业助理医师，其余为医士。其中有3名正在进行乡村医生中医大专学历教育。</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四）我镇主要的中医药特色优势领域为骨科：是我镇中医中草药工作的一大亮点，从事该项工作的乡村医生具有40余年中医骨伤科诊疗经验，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患者避免了因病致贫。通过传统中草药与现代中成药相结合的新技术，思想汇报专题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五）将中医药服务应用于社区基本公共卫生服务工作中，在开展家庭医生服务的过程中，运用中医药知识，对所管理的重点人群65岁以上及0-36月龄儿童进行中医药健康教育，生活行为方式的指导，并获得良好效果。目前65岁以上老年人中医体质辨识完成1809人；0-36月龄儿童这一年中医健康指导完成274人，已基本完成县卫生局下达的任务数。在20xx年度将严格要求乡村医生，认真做好中医药工作。</w:t>
      </w:r>
    </w:p>
    <w:p>
      <w:pPr>
        <w:ind w:left="0" w:right="0" w:firstLine="560"/>
        <w:spacing w:before="450" w:after="450" w:line="312" w:lineRule="auto"/>
      </w:pPr>
      <w:r>
        <w:rPr>
          <w:rFonts w:ascii="宋体" w:hAnsi="宋体" w:eastAsia="宋体" w:cs="宋体"/>
          <w:color w:val="000"/>
          <w:sz w:val="28"/>
          <w:szCs w:val="28"/>
        </w:rPr>
        <w:t xml:space="preserve">&gt;二、对中医药工作采取的主要措施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（二）采取派送中医药专业技术人员到上级单位进行短期中西医结合专业培训，提高乡村医生学历教育，进一步提高中西医结合诊疗水平。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&gt;三、经验与体会：</w:t>
      </w:r>
    </w:p>
    <w:p>
      <w:pPr>
        <w:ind w:left="0" w:right="0" w:firstLine="560"/>
        <w:spacing w:before="450" w:after="450" w:line="312" w:lineRule="auto"/>
      </w:pPr>
      <w:r>
        <w:rPr>
          <w:rFonts w:ascii="宋体" w:hAnsi="宋体" w:eastAsia="宋体" w:cs="宋体"/>
          <w:color w:val="000"/>
          <w:sz w:val="28"/>
          <w:szCs w:val="28"/>
        </w:rPr>
        <w:t xml:space="preserve">我中心的中医药工作的经验与体会是：在继承祖国传统医学精髓的同时，结合自身实际，不断利用有限的卫生资源进行创新，使得我镇中医药工作在不断探索中取得进步。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&gt;四、存在问题及原因分析：</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（二）中医药类人才匮乏、从事中医药工作人员临床经验不足，需要进一步提高水平。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（三）缺少规章制度的具体实施措施；对乡村医生的业务指导不到位。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&gt;五、下一步工作设想及意见建议：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1.不断加大中医药硬件设施建设力度。积极争取支持，增加资金投入，引进中医诊疗设备，选派业务人员到上级医院进修。争取开展中医骨伤康复、针灸等诊疗科目。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及时补充新鲜血液。积极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中医药是中华民族五千年历史的一个奇葩，是需要继承和不断发展壮大的，希望各级人民政府、各级卫生行政部门对综合医院中医药事业高度重视，不断增加投入力度、引进专业技术人才。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3000字中医工作总结14</w:t>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3000字中医工作总结15</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xx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xx省优秀中医人才，连续去全国各地参加培训，在xx中医界有不小名气，我院中医人才已形成梯队，两名县名中医院退休返聘，中年中医2名已打开局面。提高外出学习进修人员待遇，医院每年平均选送10―20人德才兼备的医师和护理人员到xx三甲医院进修深造，包括临床、护理、医技、手术、急诊、ICU、CCU等，进修人员每月发放工资，发放同期平均奖，每人每年进修费9xx0元、住宿费5xx0元由医院负担，每月报销两次往返路费，其中，军区总院、二炮总医院每年免费接收我院部分进修医护人员。截止目前，xx年以前医院医护人员进修率达1xx%，xx年以后招聘人员进修率达40%左右，平均进修率70%以上。另外，医院实行“请进来、送出去”的短期培训方法，请xx、省会知名专家、教授来院开展业务讲座，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xx、xx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xx0年至今，坚持每年选派10名业务骨干到xx、xx、xx等地进行专科定向进修培训和深造。医院重视名老中医学术经验继承，加强专科学术继承人的培养，经过几年的培养，神经内科主任梁金波获“xx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xx0年年底，我院培训人次达3xx余人，培训结束后，我院组织学员参加考试考核，考核分为理论综合考试和技能操作两部分，两项均采用百分制，考试成绩优秀率1xx%。</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w:t>
      </w:r>
    </w:p>
    <w:p>
      <w:pPr>
        <w:ind w:left="0" w:right="0" w:firstLine="560"/>
        <w:spacing w:before="450" w:after="450" w:line="312" w:lineRule="auto"/>
      </w:pPr>
      <w:r>
        <w:rPr>
          <w:rFonts w:ascii="宋体" w:hAnsi="宋体" w:eastAsia="宋体" w:cs="宋体"/>
          <w:color w:val="000"/>
          <w:sz w:val="28"/>
          <w:szCs w:val="28"/>
        </w:rPr>
        <w:t xml:space="preserve">一是着眼于道德建设，灌输“医乃仁术”、“医者父母”的观念；</w:t>
      </w:r>
    </w:p>
    <w:p>
      <w:pPr>
        <w:ind w:left="0" w:right="0" w:firstLine="560"/>
        <w:spacing w:before="450" w:after="450" w:line="312" w:lineRule="auto"/>
      </w:pPr>
      <w:r>
        <w:rPr>
          <w:rFonts w:ascii="宋体" w:hAnsi="宋体" w:eastAsia="宋体" w:cs="宋体"/>
          <w:color w:val="000"/>
          <w:sz w:val="28"/>
          <w:szCs w:val="28"/>
        </w:rPr>
        <w:t xml:space="preserve">二是着手语言、仪表训练，塑造“苍生大医”风范；</w:t>
      </w:r>
    </w:p>
    <w:p>
      <w:pPr>
        <w:ind w:left="0" w:right="0" w:firstLine="560"/>
        <w:spacing w:before="450" w:after="450" w:line="312" w:lineRule="auto"/>
      </w:pPr>
      <w:r>
        <w:rPr>
          <w:rFonts w:ascii="宋体" w:hAnsi="宋体" w:eastAsia="宋体" w:cs="宋体"/>
          <w:color w:val="000"/>
          <w:sz w:val="28"/>
          <w:szCs w:val="28"/>
        </w:rPr>
        <w:t xml:space="preserve">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xx医药文化知识，并发放中医药知识宣传册9xx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3000字中医工作总结16</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3000字中医工作总结17</w:t>
      </w:r>
    </w:p>
    <w:p>
      <w:pPr>
        <w:ind w:left="0" w:right="0" w:firstLine="560"/>
        <w:spacing w:before="450" w:after="450" w:line="312" w:lineRule="auto"/>
      </w:pPr>
      <w:r>
        <w:rPr>
          <w:rFonts w:ascii="宋体" w:hAnsi="宋体" w:eastAsia="宋体" w:cs="宋体"/>
          <w:color w:val="000"/>
          <w:sz w:val="28"/>
          <w:szCs w:val="28"/>
        </w:rPr>
        <w:t xml:space="preserve">&gt;一、紧抓医疗卫生体制改革机遇，大力发展我乡中医药工作</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&gt;二、注重人才投入培养，努力提高我乡医疗技术水平</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&gt;三、积极开展公共卫生服务和妇幼保健工作</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&gt;四、增强忧患意识，深入学习科学发展观</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&gt;四、落实科学发展观，积极开展继续医学教育。注重人才培养，开展多学科的培训学习活动，培养出能为群众解决问题的人才。</w:t>
      </w:r>
    </w:p>
    <w:p>
      <w:pPr>
        <w:ind w:left="0" w:right="0" w:firstLine="560"/>
        <w:spacing w:before="450" w:after="450" w:line="312" w:lineRule="auto"/>
      </w:pPr>
      <w:r>
        <w:rPr>
          <w:rFonts w:ascii="宋体" w:hAnsi="宋体" w:eastAsia="宋体" w:cs="宋体"/>
          <w:color w:val="000"/>
          <w:sz w:val="28"/>
          <w:szCs w:val="28"/>
        </w:rPr>
        <w:t xml:space="preserve">&gt;五、致力于中医药事业的发展，把“简、便、廉、效”的中医药服务于人民，让人民得到实惠。</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3000字中医工作总结18</w:t>
      </w:r>
    </w:p>
    <w:p>
      <w:pPr>
        <w:ind w:left="0" w:right="0" w:firstLine="560"/>
        <w:spacing w:before="450" w:after="450" w:line="312" w:lineRule="auto"/>
      </w:pPr>
      <w:r>
        <w:rPr>
          <w:rFonts w:ascii="宋体" w:hAnsi="宋体" w:eastAsia="宋体" w:cs="宋体"/>
          <w:color w:val="000"/>
          <w:sz w:val="28"/>
          <w:szCs w:val="28"/>
        </w:rPr>
        <w:t xml:space="preserve">时光飞逝，xx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16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一、在工作方式上：虽然我高中时期向往过部队生活，但最终我没有成为军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二、在思想上：要接受、要克服，组织安排在哪，我就要在哪把工作做得扎扎实实。在这三个季度的工作中，我一直做得很好，同时也在不断提醒自己思想不能放松。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三、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学习的平台，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年的工作中，会继续不断的努力的，其实很多的事情都是在不断的发展中得到了很多的进步，我会继续不断的在xx年的工作中做好自己的，其实很多的事情都是这样的，我相信我在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3000字中医工作总结19</w:t>
      </w:r>
    </w:p>
    <w:p>
      <w:pPr>
        <w:ind w:left="0" w:right="0" w:firstLine="560"/>
        <w:spacing w:before="450" w:after="450" w:line="312" w:lineRule="auto"/>
      </w:pPr>
      <w:r>
        <w:rPr>
          <w:rFonts w:ascii="宋体" w:hAnsi="宋体" w:eastAsia="宋体" w:cs="宋体"/>
          <w:color w:val="000"/>
          <w:sz w:val="28"/>
          <w:szCs w:val="28"/>
        </w:rPr>
        <w:t xml:space="preserve">xx年，在上级业务主管部门的正确领导下，在院领导的关怀和帮助下，在相关科室的通力配合和全院干部职工协助下，中医 治未病科顺利建成，在我院名老中医和专家及相关人员的共同努力下，我院的中医治未病科工作在坚持和发扬中医特色优势，为保障县区人民身体健康上做出了积极的贡献。下面，就我院xx年治未病工作总结如下: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治未病工作任务刚一下达，我院领导便高度重视，立即召开了全院职工大会，对有关文件精神进行了传达，并对有关政策进行了深入解析、学习，积极筹备成立治未病工作领导小组。为我院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&gt;二、构建服务平台，工作稳中有进</w:t>
      </w:r>
    </w:p>
    <w:p>
      <w:pPr>
        <w:ind w:left="0" w:right="0" w:firstLine="560"/>
        <w:spacing w:before="450" w:after="450" w:line="312" w:lineRule="auto"/>
      </w:pPr>
      <w:r>
        <w:rPr>
          <w:rFonts w:ascii="宋体" w:hAnsi="宋体" w:eastAsia="宋体" w:cs="宋体"/>
          <w:color w:val="000"/>
          <w:sz w:val="28"/>
          <w:szCs w:val="28"/>
        </w:rPr>
        <w:t xml:space="preserve">我院中医治未病科在业务工作上与专家门诊、检验、传统疗法等科室有机相连，以未病先防，已病早治，既病防变为核心，规范服务流程和技术方案，建成了中医治未病健康工程服务载体。同时，在中医传统思想指导下整合为集健康体检、传统疗法保健治疗、健康咨询为一体的综合性健康保健中心（由体检中心、传统疗法中心、健康咨询门诊三部分组成），确保了我院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&gt;三、注重业务培训、建立人才保障</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中医预防保健工作不出现断层现象。利用传统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&gt;四、丰富宣传模式，推广保健知识</w:t>
      </w:r>
    </w:p>
    <w:p>
      <w:pPr>
        <w:ind w:left="0" w:right="0" w:firstLine="560"/>
        <w:spacing w:before="450" w:after="450" w:line="312" w:lineRule="auto"/>
      </w:pPr>
      <w:r>
        <w:rPr>
          <w:rFonts w:ascii="宋体" w:hAnsi="宋体" w:eastAsia="宋体" w:cs="宋体"/>
          <w:color w:val="000"/>
          <w:sz w:val="28"/>
          <w:szCs w:val="28"/>
        </w:rPr>
        <w:t xml:space="preserve">xx年，我院中医专家多次深入社区、基层开展义诊和健康教育讲座，面对面的讲授让老百姓加深了对中医治未病的\'理念，普及了治未病知识，更弘扬和传播了中医药文化。我们还通过建立宣传栏，印发健康教育宣传资料，举办治未病健康讲座等多形式、多样化的方法，加强中国传统健康文化的宣传，xx年共发放健康教育处方等各类宣传材料共计600余份，举办健康讲座10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&gt;五、推广适宜技术，发挥特色优势</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中医治未病优势。</w:t>
      </w:r>
    </w:p>
    <w:p>
      <w:pPr>
        <w:ind w:left="0" w:right="0" w:firstLine="560"/>
        <w:spacing w:before="450" w:after="450" w:line="312" w:lineRule="auto"/>
      </w:pPr>
      <w:r>
        <w:rPr>
          <w:rFonts w:ascii="宋体" w:hAnsi="宋体" w:eastAsia="宋体" w:cs="宋体"/>
          <w:color w:val="000"/>
          <w:sz w:val="28"/>
          <w:szCs w:val="28"/>
        </w:rPr>
        <w:t xml:space="preserve">&gt;六、现存的问题与不足</w:t>
      </w:r>
    </w:p>
    <w:p>
      <w:pPr>
        <w:ind w:left="0" w:right="0" w:firstLine="560"/>
        <w:spacing w:before="450" w:after="450" w:line="312" w:lineRule="auto"/>
      </w:pPr>
      <w:r>
        <w:rPr>
          <w:rFonts w:ascii="宋体" w:hAnsi="宋体" w:eastAsia="宋体" w:cs="宋体"/>
          <w:color w:val="000"/>
          <w:sz w:val="28"/>
          <w:szCs w:val="28"/>
        </w:rPr>
        <w:t xml:space="preserve">xx年，我院的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步做实做强。</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3000字中医工作总结20</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乡卫生院也相应成立了中医药工作领导小组，由院长张瑞刚任组长，成员：蒋和平、罗祥龙、许百龄、邓玉容为成员，下设办公室由中医科长蒋和平兼办公室主任。领导小组定期召开专题会议，并成立中医药适宜技术推广工作领导小组，业务由罗祥龙任组长，中医科长任副组长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内儿科、骨伤科、妇产科）的基础上，增设了针灸理疗科、中医骨伤科、中医肛肠科专科三个科室，分别由罗祥龙、_民、唐毅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&gt;三、加强中药饮片质量管理，提高药品质量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我院加强对中药房、中药仓库、中药炮制室的建设和管理，定期督查，保证中药饮片的质量。全年共抽查中药饮片和配方质量10</w:t>
      </w:r>
    </w:p>
    <w:p>
      <w:pPr>
        <w:ind w:left="0" w:right="0" w:firstLine="560"/>
        <w:spacing w:before="450" w:after="450" w:line="312" w:lineRule="auto"/>
      </w:pPr>
      <w:r>
        <w:rPr>
          <w:rFonts w:ascii="宋体" w:hAnsi="宋体" w:eastAsia="宋体" w:cs="宋体"/>
          <w:color w:val="000"/>
          <w:sz w:val="28"/>
          <w:szCs w:val="28"/>
        </w:rPr>
        <w:t xml:space="preserve">次，未发现霉变虫蛀现象，中药处方调配未发生称重和药味错误。目前我院中药房有中药饮片320种，中成药130种，全院中药（含中成药）销售额占药品销售总额的20%以上。</w:t>
      </w:r>
    </w:p>
    <w:p>
      <w:pPr>
        <w:ind w:left="0" w:right="0" w:firstLine="560"/>
        <w:spacing w:before="450" w:after="450" w:line="312" w:lineRule="auto"/>
      </w:pPr>
      <w:r>
        <w:rPr>
          <w:rFonts w:ascii="宋体" w:hAnsi="宋体" w:eastAsia="宋体" w:cs="宋体"/>
          <w:color w:val="000"/>
          <w:sz w:val="28"/>
          <w:szCs w:val="28"/>
        </w:rPr>
        <w:t xml:space="preserve">&gt;四、加强中医医疗文书的规范和管理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我院要求中医人员运用辨证论治诊疗疾病，按照中医病历规范书写门诊和住院病历，每季度抽查显示门诊病历合格率达到99%，住院病历甲级率达90%以上，中药处方合格率在99%以上。</w:t>
      </w:r>
    </w:p>
    <w:p>
      <w:pPr>
        <w:ind w:left="0" w:right="0" w:firstLine="560"/>
        <w:spacing w:before="450" w:after="450" w:line="312" w:lineRule="auto"/>
      </w:pPr>
      <w:r>
        <w:rPr>
          <w:rFonts w:ascii="宋体" w:hAnsi="宋体" w:eastAsia="宋体" w:cs="宋体"/>
          <w:color w:val="000"/>
          <w:sz w:val="28"/>
          <w:szCs w:val="28"/>
        </w:rPr>
        <w:t xml:space="preserve">&gt;五、加强中医药知识培训，提高中医药技术水平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我院按照县卫生局中医股的安排，组织全院中医药人员和村卫生室乡村医生参加中医药适宜技术培训，定期举办中医药知识讲座。全年共举办中医药知识讲座4次，举行中医药适宜技术培训4次。</w:t>
      </w:r>
    </w:p>
    <w:p>
      <w:pPr>
        <w:ind w:left="0" w:right="0" w:firstLine="560"/>
        <w:spacing w:before="450" w:after="450" w:line="312" w:lineRule="auto"/>
      </w:pPr>
      <w:r>
        <w:rPr>
          <w:rFonts w:ascii="宋体" w:hAnsi="宋体" w:eastAsia="宋体" w:cs="宋体"/>
          <w:color w:val="000"/>
          <w:sz w:val="28"/>
          <w:szCs w:val="28"/>
        </w:rPr>
        <w:t xml:space="preserve">&gt;六、加强中医药知识预防保健宣传工作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&gt;七、加强对村卫生室的建设和管理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镇卫生院的一项重要工作。由院长张瑞刚同志亲自带队下村，定期督查村卫生室，要求村卫生室保持原有三室（药房、诊室、治疗室、）的基础上，着重加强其中药饮片质量和中医药适宜技术的推广和应用，要求逐步改善村卫生室条件，完善各项规范制度，做到医疗文书书写合格，各项登记齐全。全年共下村督查5次，抽查村卫生室10个。</w:t>
      </w:r>
    </w:p>
    <w:p>
      <w:pPr>
        <w:ind w:left="0" w:right="0" w:firstLine="560"/>
        <w:spacing w:before="450" w:after="450" w:line="312" w:lineRule="auto"/>
      </w:pPr>
      <w:r>
        <w:rPr>
          <w:rFonts w:ascii="宋体" w:hAnsi="宋体" w:eastAsia="宋体" w:cs="宋体"/>
          <w:color w:val="000"/>
          <w:sz w:val="28"/>
          <w:szCs w:val="28"/>
        </w:rPr>
        <w:t xml:space="preserve">&gt;八、做好上级布置的\'其他中医药工作</w:t>
      </w:r>
    </w:p>
    <w:p>
      <w:pPr>
        <w:ind w:left="0" w:right="0" w:firstLine="560"/>
        <w:spacing w:before="450" w:after="450" w:line="312" w:lineRule="auto"/>
      </w:pPr>
      <w:r>
        <w:rPr>
          <w:rFonts w:ascii="宋体" w:hAnsi="宋体" w:eastAsia="宋体" w:cs="宋体"/>
          <w:color w:val="000"/>
          <w:sz w:val="28"/>
          <w:szCs w:val="28"/>
        </w:rPr>
        <w:t xml:space="preserve">我院按照省中医药管理局的文件要求，发动全乡中医药人员自愿无偿捐献中医药单验方，由中医管理科负责本院中医药人员的中医药单验方和独特疗法收集登记工作，由公卫办负责村卫生室和乡村医生的中医药单验方和独特疗法收集登记工作。</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专科的特色优势和中医药人员业务水平得到提高，医疗业务质量在稳步提升，中医门诊和中医住院人数稳步攀升，村卫生室得到发展，乡村医生熟练运用中医药的技术能力得到提高。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3000字中医工作总结21</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_中医药条例》和《_关于扶持和促进中医药事业发展的若干意见》，以_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&gt;（二）坚持以人为本，加强自身建设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2024-10-06T08:27:21+08:00</dcterms:created>
  <dcterms:modified xsi:type="dcterms:W3CDTF">2024-10-06T08:27:21+08:00</dcterms:modified>
</cp:coreProperties>
</file>

<file path=docProps/custom.xml><?xml version="1.0" encoding="utf-8"?>
<Properties xmlns="http://schemas.openxmlformats.org/officeDocument/2006/custom-properties" xmlns:vt="http://schemas.openxmlformats.org/officeDocument/2006/docPropsVTypes"/>
</file>