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幸福美丽村寨工作总结(共20篇)</w:t>
      </w:r>
      <w:bookmarkEnd w:id="1"/>
    </w:p>
    <w:p>
      <w:pPr>
        <w:jc w:val="center"/>
        <w:spacing w:before="0" w:after="450"/>
      </w:pPr>
      <w:r>
        <w:rPr>
          <w:rFonts w:ascii="Arial" w:hAnsi="Arial" w:eastAsia="Arial" w:cs="Arial"/>
          <w:color w:val="999999"/>
          <w:sz w:val="20"/>
          <w:szCs w:val="20"/>
        </w:rPr>
        <w:t xml:space="preserve">来源：网友投稿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幸福美丽村寨工作总结1为认真贯彻落实中央和省、市、区委《关于在全体党员中开展“学党章党规、学系列讲话，做合格党员”学习教育方案》的精神要求，近期美丽办党支部主要开展了以下工作。&gt;一、高度重视，安排部署。5月6日上午，支部召集全体党员召开 “...</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为认真贯彻落实中央和省、市、区委《关于在全体党员中开展“学党章党规、学系列讲话，做合格党员”学习教育方案》的精神要求，近期美丽办党支部主要开展了以下工作。</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5月6日上午，支部召集全体党员召开 “两学一做”学习教育工作会议，会议强调，开展“两学一做”学习教育，基础在学、关键在做、根本在改。全体党员要紧紧围绕美丽乡村建设中心工作，以“两学一做”学习教育为统领，着力加强政治思想建设，着力规范职业行为操守，着力解决突出问题，不断增强政治意识、大局意识、核心意识和看齐意识。会后及时成立美丽办“两学一做”学习教育协调小组，印发《美丽办“两学一做”学习教育实施方案》。</w:t>
      </w:r>
    </w:p>
    <w:p>
      <w:pPr>
        <w:ind w:left="0" w:right="0" w:firstLine="560"/>
        <w:spacing w:before="450" w:after="450" w:line="312" w:lineRule="auto"/>
      </w:pPr>
      <w:r>
        <w:rPr>
          <w:rFonts w:ascii="宋体" w:hAnsi="宋体" w:eastAsia="宋体" w:cs="宋体"/>
          <w:color w:val="000"/>
          <w:sz w:val="28"/>
          <w:szCs w:val="28"/>
        </w:rPr>
        <w:t xml:space="preserve">&gt;二、边学边论，注重实效。</w:t>
      </w:r>
    </w:p>
    <w:p>
      <w:pPr>
        <w:ind w:left="0" w:right="0" w:firstLine="560"/>
        <w:spacing w:before="450" w:after="450" w:line="312" w:lineRule="auto"/>
      </w:pPr>
      <w:r>
        <w:rPr>
          <w:rFonts w:ascii="宋体" w:hAnsi="宋体" w:eastAsia="宋体" w:cs="宋体"/>
          <w:color w:val="000"/>
          <w:sz w:val="28"/>
          <w:szCs w:val="28"/>
        </w:rPr>
        <w:t xml:space="preserve">5月12日下午，支部开展集中学习《中国_党章》，支部委员及各股室负责人结合学习《党章》的体会和工作实际进行了发言。主要从党员对科学理论的掌握、对自身要求、对工作态度等方面就如何成为一名合格党员发表自己的看法。此次学习教育研讨提升了全体党员思想政治素质，并要求所有党员干部要用科学理论武装自身，在立足本职工作的同时，充分发挥好党员的先锋模范作用，确保“两学一做”能够落到实处。</w:t>
      </w:r>
    </w:p>
    <w:p>
      <w:pPr>
        <w:ind w:left="0" w:right="0" w:firstLine="560"/>
        <w:spacing w:before="450" w:after="450" w:line="312" w:lineRule="auto"/>
      </w:pPr>
      <w:r>
        <w:rPr>
          <w:rFonts w:ascii="宋体" w:hAnsi="宋体" w:eastAsia="宋体" w:cs="宋体"/>
          <w:color w:val="000"/>
          <w:sz w:val="28"/>
          <w:szCs w:val="28"/>
        </w:rPr>
        <w:t xml:space="preserve">&gt;三、联系实际，促进工作。</w:t>
      </w:r>
    </w:p>
    <w:p>
      <w:pPr>
        <w:ind w:left="0" w:right="0" w:firstLine="560"/>
        <w:spacing w:before="450" w:after="450" w:line="312" w:lineRule="auto"/>
      </w:pPr>
      <w:r>
        <w:rPr>
          <w:rFonts w:ascii="宋体" w:hAnsi="宋体" w:eastAsia="宋体" w:cs="宋体"/>
          <w:color w:val="000"/>
          <w:sz w:val="28"/>
          <w:szCs w:val="28"/>
        </w:rPr>
        <w:t xml:space="preserve">为按质按量完成全区美丽乡村建设年初既定的目标任务，支部书记亲自带队，加班加点对20_年13个省级中心村10项建设任务进行认真调研和核定，并按既定时间完成省级中心村建设方案印发。同时，市级中心村和综合示范带具体建设项目已完成区级审核，即将印发实施。各股室党员干部积极到各自联系村开展建设指导工作，从中心村项目安排、各个单体项目的建设、绿化树种的选择等等进行科学指导，确保中心村建设因地制宜，各具特色。督查股严格按照“周统计、月调度”工作机制，协同区委督查室和区政府督查室定期开展督查，推动全区美丽乡村建设工作有序开展。截至目前，“三清四拆”工作约完成总任务量的85%，其中，清理垃圾、杂物等约48500吨，拆除旱厕591座、废弃猪圈476座、危房(披屋)7830平方米、破旧围墙5620平方米。14个省级中心村房前屋后整治、沟塘清淤、公厕、垃圾屋、道路硬化等项目已全面开工建设。</w:t>
      </w:r>
    </w:p>
    <w:p>
      <w:pPr>
        <w:ind w:left="0" w:right="0" w:firstLine="560"/>
        <w:spacing w:before="450" w:after="450" w:line="312" w:lineRule="auto"/>
      </w:pPr>
      <w:r>
        <w:rPr>
          <w:rFonts w:ascii="宋体" w:hAnsi="宋体" w:eastAsia="宋体" w:cs="宋体"/>
          <w:color w:val="000"/>
          <w:sz w:val="28"/>
          <w:szCs w:val="28"/>
        </w:rPr>
        <w:t xml:space="preserve">今后，我办将进一步以实际行动自觉践行“两学一做”学习教育精神，加大力度推进全区美丽乡村建设工作。督促乡镇做好“三清四拆”扫尾工作，立即启动5万元以下建设项目自主招投标工作并开工建设，促进项目尽快落地。同时，按照村庄绿化、建筑外立面改造等相关技术导则要求，在保证工程质量的前提下，加快施工进度，确保10月底完成年度建设任务。</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幸福美丽村寨工作总结2</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&gt;（二）明晰思路，科学规划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&gt;（三）把握程序，确保质量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幸福美丽村寨工作总结3</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幸福美丽村寨工作总结4</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&gt;着力调动积极因素，不断完善保障体系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&gt;充分尊重客观现实，科学对待面临困难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&gt;严格遵照规划布局，合理安排明年思路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幸福美丽村寨工作总结5</w:t>
      </w:r>
    </w:p>
    <w:p>
      <w:pPr>
        <w:ind w:left="0" w:right="0" w:firstLine="560"/>
        <w:spacing w:before="450" w:after="450" w:line="312" w:lineRule="auto"/>
      </w:pPr>
      <w:r>
        <w:rPr>
          <w:rFonts w:ascii="宋体" w:hAnsi="宋体" w:eastAsia="宋体" w:cs="宋体"/>
          <w:color w:val="000"/>
          <w:sz w:val="28"/>
          <w:szCs w:val="28"/>
        </w:rPr>
        <w:t xml:space="preserve">今年以来，xx镇紧紧围绕美丽乡村建设相关要求，申报启动陈家坝、晏家坝、五里店三个村为县美丽乡村紧启动村，结合省级生态镇创建，切实加强生态文明建设，狠抓城乡环境卫生整治，加大基础设施建设投入，有效改善城乡面貌，使xx旧貌变新容。在美丽乡村建设中，镇党委、政府高度重视，坚持规划先行，制定了切实可行的方案，加大基础设施建设投入，加强日常性环境卫生督导检查和长效机制建立，干群意识显著增强，城乡面貌发生较大变化，现将此项工作总结如下：</w:t>
      </w:r>
    </w:p>
    <w:p>
      <w:pPr>
        <w:ind w:left="0" w:right="0" w:firstLine="560"/>
        <w:spacing w:before="450" w:after="450" w:line="312" w:lineRule="auto"/>
      </w:pPr>
      <w:r>
        <w:rPr>
          <w:rFonts w:ascii="宋体" w:hAnsi="宋体" w:eastAsia="宋体" w:cs="宋体"/>
          <w:color w:val="000"/>
          <w:sz w:val="28"/>
          <w:szCs w:val="28"/>
        </w:rPr>
        <w:t xml:space="preserve">&gt;一、 领导重视，机构健全</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宋体" w:hAnsi="宋体" w:eastAsia="宋体" w:cs="宋体"/>
          <w:color w:val="000"/>
          <w:sz w:val="28"/>
          <w:szCs w:val="28"/>
        </w:rPr>
        <w:t xml:space="preserve">&gt;二、广泛宣传、积极动员</w:t>
      </w:r>
    </w:p>
    <w:p>
      <w:pPr>
        <w:ind w:left="0" w:right="0" w:firstLine="560"/>
        <w:spacing w:before="450" w:after="450" w:line="312" w:lineRule="auto"/>
      </w:pPr>
      <w:r>
        <w:rPr>
          <w:rFonts w:ascii="宋体" w:hAnsi="宋体" w:eastAsia="宋体" w:cs="宋体"/>
          <w:color w:val="000"/>
          <w:sz w:val="28"/>
          <w:szCs w:val="28"/>
        </w:rPr>
        <w:t xml:space="preserve">镇党委、政府组织干部及时学习美丽乡村建设相关要求，认真开展调查摸底，征求村组干群意见，筛选陈家坝、晏家坝、五里店三个村上报为县美丽乡村紧启动村，及时召开了启动村座谈会，通报了各单位存在问题，研究和明晰建设思路，讲明了启动目的、意义，在全镇拉开了美丽乡村建设序幕。为了扩大宣传效果，镇上制作了2×3米固定喷绘4面，集镇小型喷绘7条，并在启动村主干线电杆上制作安装集党建、计生、环境卫生、美丽乡村建设宣传长廊标牌63面。镇机关干部、各单位干部职工以身作则，带头清理河道垃圾，不定期开展卫生大扫除，带动引导群众爱护环境、讲卫生的良好习惯养成。镇党委在群众路线教育活动中，结合农村居住特点，探索密切联系群众的:“庭院式”工作法，通过庭院开展活动，广泛宣传美丽乡村和正在开展的清除垃圾，治理环境污染活动，各村、各单位围绕镇上安排，开展了形式多样宣传教育的活动，调动群众爱护环境、讲究卫生，广泛投入美丽乡村建设积极性。</w:t>
      </w:r>
    </w:p>
    <w:p>
      <w:pPr>
        <w:ind w:left="0" w:right="0" w:firstLine="560"/>
        <w:spacing w:before="450" w:after="450" w:line="312" w:lineRule="auto"/>
      </w:pPr>
      <w:r>
        <w:rPr>
          <w:rFonts w:ascii="宋体" w:hAnsi="宋体" w:eastAsia="宋体" w:cs="宋体"/>
          <w:color w:val="000"/>
          <w:sz w:val="28"/>
          <w:szCs w:val="28"/>
        </w:rPr>
        <w:t xml:space="preserve">&gt;三、密切配合、建设初见成效</w:t>
      </w:r>
    </w:p>
    <w:p>
      <w:pPr>
        <w:ind w:left="0" w:right="0" w:firstLine="560"/>
        <w:spacing w:before="450" w:after="450" w:line="312" w:lineRule="auto"/>
      </w:pPr>
      <w:r>
        <w:rPr>
          <w:rFonts w:ascii="宋体" w:hAnsi="宋体" w:eastAsia="宋体" w:cs="宋体"/>
          <w:color w:val="000"/>
          <w:sz w:val="28"/>
          <w:szCs w:val="28"/>
        </w:rPr>
        <w:t xml:space="preserve">在镇党委、政府统一部署下，各单位、启动村齐抓共管，密切配合，干群齐心协力，按照镇领导小组细化分解的任务，集中人力、物力，全面开展建设行动，取得初步成效。</w:t>
      </w:r>
    </w:p>
    <w:p>
      <w:pPr>
        <w:ind w:left="0" w:right="0" w:firstLine="560"/>
        <w:spacing w:before="450" w:after="450" w:line="312" w:lineRule="auto"/>
      </w:pPr>
      <w:r>
        <w:rPr>
          <w:rFonts w:ascii="宋体" w:hAnsi="宋体" w:eastAsia="宋体" w:cs="宋体"/>
          <w:color w:val="000"/>
          <w:sz w:val="28"/>
          <w:szCs w:val="28"/>
        </w:rPr>
        <w:t xml:space="preserve">1、因地制宜，科学规划，提升建设品位。坚持规划先行，用科学的规划引领美丽乡村建设。高起点编制了《陈家坝村庄布点规划》、《晏家坝美丽乡村建设规划》和《五里店村美丽乡村建设规划》等，做到“不规划不设计、不设计不实施”，确保规划一个，建设一个，建好一个。规划中，我镇以地方特色和群众意愿为出发点，尊重自然美，注重个性美，构建整体美，依据启动村不同的区位条件、资源禀赋、经济基础、产业特色、生态环境、文化底蕴等元素，制定出符合各村实际、独具村域特色的美丽乡村建设规划。</w:t>
      </w:r>
    </w:p>
    <w:p>
      <w:pPr>
        <w:ind w:left="0" w:right="0" w:firstLine="560"/>
        <w:spacing w:before="450" w:after="450" w:line="312" w:lineRule="auto"/>
      </w:pPr>
      <w:r>
        <w:rPr>
          <w:rFonts w:ascii="宋体" w:hAnsi="宋体" w:eastAsia="宋体" w:cs="宋体"/>
          <w:color w:val="000"/>
          <w:sz w:val="28"/>
          <w:szCs w:val="28"/>
        </w:rPr>
        <w:t xml:space="preserve">2、借鉴经验，拓宽思路，提升建设理念。 为了学习借鉴其它镇美丽乡村建设的先进经验,启迪思路, 开阔视野，我镇广开思路，多措并举。一是“走出去”。由联片领导带队，结合群众路线三学一读活动开展，先后到胡家营王河坎村、法镇后河村、牟家坝云峰寺村等地考察学习。二是“请进来”。先后举办了2期美丽乡村建设专题培训班，并邀请县党校教师、市级示范村部分村支书前来授课，共计培训200余人次，有效汲取了先进发展理念和先进发展经验，提升了镇村干部的综合素质。</w:t>
      </w:r>
    </w:p>
    <w:p>
      <w:pPr>
        <w:ind w:left="0" w:right="0" w:firstLine="560"/>
        <w:spacing w:before="450" w:after="450" w:line="312" w:lineRule="auto"/>
      </w:pPr>
      <w:r>
        <w:rPr>
          <w:rFonts w:ascii="宋体" w:hAnsi="宋体" w:eastAsia="宋体" w:cs="宋体"/>
          <w:color w:val="000"/>
          <w:sz w:val="28"/>
          <w:szCs w:val="28"/>
        </w:rPr>
        <w:t xml:space="preserve">3、环境卫生状况明显改善。集镇街道及河道分地段分配到11个驻镇单位，公路沿线及河道按干部包村，包村组负总责的责任制落实到镇内设科室和干部，制定了清理整治内容和标准，结合全民爱国卫生运动开展，人人动手，人人参与，积极参加义务劳动，对各自的责任地段、办公区、生活区进行卫生大扫除，由镇纪委和政府分管领导及业务办公室组成的督导组对各单位、各村清理整治情况进行检查评比，并将检查评比情况给予通报。治理期间，全镇清扫道路56公里，卫生死角32个，清除集镇近五年来堆放的垃圾1000余立方，修善环卫设施7个，新增加垃圾转运车辆1辆，增加环卫工人1人。</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幸福美丽村寨工作总结6</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w:t>
      </w:r>
    </w:p>
    <w:p>
      <w:pPr>
        <w:ind w:left="0" w:right="0" w:firstLine="560"/>
        <w:spacing w:before="450" w:after="450" w:line="312" w:lineRule="auto"/>
      </w:pPr>
      <w:r>
        <w:rPr>
          <w:rFonts w:ascii="宋体" w:hAnsi="宋体" w:eastAsia="宋体" w:cs="宋体"/>
          <w:color w:val="000"/>
          <w:sz w:val="28"/>
          <w:szCs w:val="28"/>
        </w:rPr>
        <w:t xml:space="preserve">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&gt;三、下段安排</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&gt;二、&gt;存在的问题：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1）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（2）“两违”建筑普遍存在。根据清洁乡村的考核细则要求，村内不能存在残垣断壁，而现在我镇每个村或多或少都存在“两违”建筑，拆除工作量及拆除阻力很大，近期难以解决。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（3）人畜分离难度大。根据清洁乡村的考核细则要求，村内必须实现人畜分离，而现在我镇基本上每个村都是人畜不能完全分离，因为村民怕牲畜被盗，不敢将牲畜关在离家较远的地方。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&gt;三、垃圾清运体系有待完善。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20xx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（一）继续强化领导责任，确保组织保障</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幸福美丽村寨工作总结8</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&gt;一、&gt;强化组织领导，争取工作主动性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gt;一是成立领导小组。及时成立以党工委委员、办事处副主任为组长，包村科级干部为副组长，相关部门人员为成员的美丽乡村建设领导小组，对全面开阴村田园综合体项目建设工作进行了细致、周密的安排和部署。&gt;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gt;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&gt;二、&gt;全面推进实施，确保工作实效性</w:t>
      </w:r>
    </w:p>
    <w:p>
      <w:pPr>
        <w:ind w:left="0" w:right="0" w:firstLine="560"/>
        <w:spacing w:before="450" w:after="450" w:line="312" w:lineRule="auto"/>
      </w:pPr>
      <w:r>
        <w:rPr>
          <w:rFonts w:ascii="宋体" w:hAnsi="宋体" w:eastAsia="宋体" w:cs="宋体"/>
          <w:color w:val="000"/>
          <w:sz w:val="28"/>
          <w:szCs w:val="28"/>
        </w:rPr>
        <w:t xml:space="preserve">&gt;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gt;二是抓村域环境治理。美丽乡村建设以来，突出工作重点，实施村内环境卫生整治工作。以提升村容村貌为抓手，重点围绕村周边主要道路、村内小巷、河沟、田间地头等区域，彻底清除“三堆五垛”、裸露垃圾和卫生死角。&gt;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三、&gt;高标准加强基础设施改造，提高农村人居环境水平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幸福美丽村寨工作总结9</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&gt;一、分级建设标准</w:t>
      </w:r>
    </w:p>
    <w:p>
      <w:pPr>
        <w:ind w:left="0" w:right="0" w:firstLine="560"/>
        <w:spacing w:before="450" w:after="450" w:line="312" w:lineRule="auto"/>
      </w:pPr>
      <w:r>
        <w:rPr>
          <w:rFonts w:ascii="宋体" w:hAnsi="宋体" w:eastAsia="宋体" w:cs="宋体"/>
          <w:color w:val="000"/>
          <w:sz w:val="28"/>
          <w:szCs w:val="28"/>
        </w:rPr>
        <w:t xml:space="preserve">&gt;二、提前启动建设项目。</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_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&gt;三、引入第三方专家机制</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&gt;四、宣传发动</w:t>
      </w:r>
    </w:p>
    <w:p>
      <w:pPr>
        <w:ind w:left="0" w:right="0" w:firstLine="560"/>
        <w:spacing w:before="450" w:after="450" w:line="312" w:lineRule="auto"/>
      </w:pPr>
      <w:r>
        <w:rPr>
          <w:rFonts w:ascii="宋体" w:hAnsi="宋体" w:eastAsia="宋体" w:cs="宋体"/>
          <w:color w:val="000"/>
          <w:sz w:val="28"/>
          <w:szCs w:val="28"/>
        </w:rPr>
        <w:t xml:space="preserve">(一)编制简报</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(二)公众号推广</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&gt;五、资金保障</w:t>
      </w:r>
    </w:p>
    <w:p>
      <w:pPr>
        <w:ind w:left="0" w:right="0" w:firstLine="560"/>
        <w:spacing w:before="450" w:after="450" w:line="312" w:lineRule="auto"/>
      </w:pPr>
      <w:r>
        <w:rPr>
          <w:rFonts w:ascii="宋体" w:hAnsi="宋体" w:eastAsia="宋体" w:cs="宋体"/>
          <w:color w:val="000"/>
          <w:sz w:val="28"/>
          <w:szCs w:val="28"/>
        </w:rPr>
        <w:t xml:space="preserve">(一)加大资金奖补力度</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(二)合理分配奖励资金</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&gt;六、文件汇编成册</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幸福美丽村寨工作总结11</w:t>
      </w:r>
    </w:p>
    <w:p>
      <w:pPr>
        <w:ind w:left="0" w:right="0" w:firstLine="560"/>
        <w:spacing w:before="450" w:after="450" w:line="312" w:lineRule="auto"/>
      </w:pPr>
      <w:r>
        <w:rPr>
          <w:rFonts w:ascii="宋体" w:hAnsi="宋体" w:eastAsia="宋体" w:cs="宋体"/>
          <w:color w:val="000"/>
          <w:sz w:val="28"/>
          <w:szCs w:val="28"/>
        </w:rPr>
        <w:t xml:space="preserve">xxxxx美丽乡村位于xxxxx南部，紧邻104国道，村内主要安置xxxxxx村少数民族、偏远山区的农业人口126户，512人，已安置104户，416人，已建房屋78座。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幸福美丽村寨工作总结12</w:t>
      </w:r>
    </w:p>
    <w:p>
      <w:pPr>
        <w:ind w:left="0" w:right="0" w:firstLine="560"/>
        <w:spacing w:before="450" w:after="450" w:line="312" w:lineRule="auto"/>
      </w:pPr>
      <w:r>
        <w:rPr>
          <w:rFonts w:ascii="宋体" w:hAnsi="宋体" w:eastAsia="宋体" w:cs="宋体"/>
          <w:color w:val="000"/>
          <w:sz w:val="28"/>
          <w:szCs w:val="28"/>
        </w:rPr>
        <w:t xml:space="preserve">根据县委办峡办发[xxxx年]9号文件要求，我局安排在水边镇湖洲村3、4组开展帮扶美丽乡村建设工作。现就一年来工作开展情况报告如下：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1、人口与耕地面积。全村现有农户90户，人口393人，有水田700余亩，人均耕地2亩，另有1000余亩山地。</w:t>
      </w:r>
    </w:p>
    <w:p>
      <w:pPr>
        <w:ind w:left="0" w:right="0" w:firstLine="560"/>
        <w:spacing w:before="450" w:after="450" w:line="312" w:lineRule="auto"/>
      </w:pPr>
      <w:r>
        <w:rPr>
          <w:rFonts w:ascii="宋体" w:hAnsi="宋体" w:eastAsia="宋体" w:cs="宋体"/>
          <w:color w:val="000"/>
          <w:sz w:val="28"/>
          <w:szCs w:val="28"/>
        </w:rPr>
        <w:t xml:space="preserve">2、产业与致富途经。一是以粮食种植为主，虽耕地面积少，但亩产产量高，品质好；二是注重经营山地，利用有限山场经营杉树、毛竹等，现已成林；三是外出务工，每年都有200余人在外务工。</w:t>
      </w:r>
    </w:p>
    <w:p>
      <w:pPr>
        <w:ind w:left="0" w:right="0" w:firstLine="560"/>
        <w:spacing w:before="450" w:after="450" w:line="312" w:lineRule="auto"/>
      </w:pPr>
      <w:r>
        <w:rPr>
          <w:rFonts w:ascii="宋体" w:hAnsi="宋体" w:eastAsia="宋体" w:cs="宋体"/>
          <w:color w:val="000"/>
          <w:sz w:val="28"/>
          <w:szCs w:val="28"/>
        </w:rPr>
        <w:t xml:space="preserve">3、民风与人均收入。进入该村，明显感觉到和谐的氛围，民风淳朴，邻里团结。全村90户中50%盖有占地面积近15平方米二层以上住房及附属用房。人均纯收入10000元以上。</w:t>
      </w:r>
    </w:p>
    <w:p>
      <w:pPr>
        <w:ind w:left="0" w:right="0" w:firstLine="560"/>
        <w:spacing w:before="450" w:after="450" w:line="312" w:lineRule="auto"/>
      </w:pPr>
      <w:r>
        <w:rPr>
          <w:rFonts w:ascii="宋体" w:hAnsi="宋体" w:eastAsia="宋体" w:cs="宋体"/>
          <w:color w:val="000"/>
          <w:sz w:val="28"/>
          <w:szCs w:val="28"/>
        </w:rPr>
        <w:t xml:space="preserve">&gt;二、帮扶工作尽心尽责</w:t>
      </w:r>
    </w:p>
    <w:p>
      <w:pPr>
        <w:ind w:left="0" w:right="0" w:firstLine="560"/>
        <w:spacing w:before="450" w:after="450" w:line="312" w:lineRule="auto"/>
      </w:pPr>
      <w:r>
        <w:rPr>
          <w:rFonts w:ascii="宋体" w:hAnsi="宋体" w:eastAsia="宋体" w:cs="宋体"/>
          <w:color w:val="000"/>
          <w:sz w:val="28"/>
          <w:szCs w:val="28"/>
        </w:rPr>
        <w:t xml:space="preserve">1、成立帮扶领导小组。为了使我局的帮扶工作切实落到实处，成立了以局长为组长及4名工作人员为成员的帮扶工作领导小组，以协调各项帮扶事宜。</w:t>
      </w:r>
    </w:p>
    <w:p>
      <w:pPr>
        <w:ind w:left="0" w:right="0" w:firstLine="560"/>
        <w:spacing w:before="450" w:after="450" w:line="312" w:lineRule="auto"/>
      </w:pPr>
      <w:r>
        <w:rPr>
          <w:rFonts w:ascii="宋体" w:hAnsi="宋体" w:eastAsia="宋体" w:cs="宋体"/>
          <w:color w:val="000"/>
          <w:sz w:val="28"/>
          <w:szCs w:val="28"/>
        </w:rPr>
        <w:t xml:space="preserve">2、协助小组建立机构。为了把美丽乡村建设工作开展的既完美又符合上级要求，更能体现全村各家各户的意愿，在县环保局、政府与村委的帮助、支持下成立了由习才生、习国平2名干部和5名群众代表组成的美丽乡村建设理事会，以协调全村的产业发展，乡村美化、绿化、亮化等工作。</w:t>
      </w:r>
    </w:p>
    <w:p>
      <w:pPr>
        <w:ind w:left="0" w:right="0" w:firstLine="560"/>
        <w:spacing w:before="450" w:after="450" w:line="312" w:lineRule="auto"/>
      </w:pPr>
      <w:r>
        <w:rPr>
          <w:rFonts w:ascii="宋体" w:hAnsi="宋体" w:eastAsia="宋体" w:cs="宋体"/>
          <w:color w:val="000"/>
          <w:sz w:val="28"/>
          <w:szCs w:val="28"/>
        </w:rPr>
        <w:t xml:space="preserve">3、尽己所能全力支持。尽管我局在目前办公楼建设欠账很多，排污费收缴困难等资金压力大的情况下，尽最大努力压缩各项开支，本着勤俭节约办事的原则，按要求给予了湖洲村3、4组帮扶资金10000元。</w:t>
      </w:r>
    </w:p>
    <w:p>
      <w:pPr>
        <w:ind w:left="0" w:right="0" w:firstLine="560"/>
        <w:spacing w:before="450" w:after="450" w:line="312" w:lineRule="auto"/>
      </w:pPr>
      <w:r>
        <w:rPr>
          <w:rFonts w:ascii="宋体" w:hAnsi="宋体" w:eastAsia="宋体" w:cs="宋体"/>
          <w:color w:val="000"/>
          <w:sz w:val="28"/>
          <w:szCs w:val="28"/>
        </w:rPr>
        <w:t xml:space="preserve">&gt;三、帮扶小组面貌一新</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宋体" w:hAnsi="宋体" w:eastAsia="宋体" w:cs="宋体"/>
          <w:color w:val="000"/>
          <w:sz w:val="28"/>
          <w:szCs w:val="28"/>
        </w:rPr>
        <w:t xml:space="preserve">&gt;四、明年重点建设项目</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幸福美丽村寨工作总结13</w:t>
      </w:r>
    </w:p>
    <w:p>
      <w:pPr>
        <w:ind w:left="0" w:right="0" w:firstLine="560"/>
        <w:spacing w:before="450" w:after="450" w:line="312" w:lineRule="auto"/>
      </w:pPr>
      <w:r>
        <w:rPr>
          <w:rFonts w:ascii="宋体" w:hAnsi="宋体" w:eastAsia="宋体" w:cs="宋体"/>
          <w:color w:val="000"/>
          <w:sz w:val="28"/>
          <w:szCs w:val="28"/>
        </w:rPr>
        <w:t xml:space="preserve">市委六届二十六次常委会议后，我乡进一步加大了美丽乡村建设力度。现将我乡20xx年美丽乡村建设工作汇报如下：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&gt;一、加强领导，建立长效机制，把美丽乡村建设工作落到实处</w:t>
      </w:r>
    </w:p>
    <w:p>
      <w:pPr>
        <w:ind w:left="0" w:right="0" w:firstLine="560"/>
        <w:spacing w:before="450" w:after="450" w:line="312" w:lineRule="auto"/>
      </w:pPr>
      <w:r>
        <w:rPr>
          <w:rFonts w:ascii="宋体" w:hAnsi="宋体" w:eastAsia="宋体" w:cs="宋体"/>
          <w:color w:val="000"/>
          <w:sz w:val="28"/>
          <w:szCs w:val="28"/>
        </w:rPr>
        <w:t xml:space="preserve">乡党委成立以党政主要领导为组长，党委副书记、副乡长为副组长，有关部门为成员的推进组织。负责全乡美丽乡村建设的领导、组织、实施和考核工作。下发了富源乡建设美丽乡村、改善农村环境实施方案。各村结合实际，制定了20xx年20xx年美丽乡村工作规划、20xx年打造美丽乡村工作计划、建立卫生长效管理制度、实行村民门前三包、1个村落实12个保洁员，制定了保洁员管理细则，签订了保洁员责任状，实施了乡政府领导及站、办、所长任工作队长包村，村干部包组，党员、党积极分子、人大代表、群众议事会代表、财务监督委员会成员包户，村民实行门前三包，保洁员全天侯保洁的长效机制，使美丽乡村建设真正落到实处。</w:t>
      </w:r>
    </w:p>
    <w:p>
      <w:pPr>
        <w:ind w:left="0" w:right="0" w:firstLine="560"/>
        <w:spacing w:before="450" w:after="450" w:line="312" w:lineRule="auto"/>
      </w:pPr>
      <w:r>
        <w:rPr>
          <w:rFonts w:ascii="宋体" w:hAnsi="宋体" w:eastAsia="宋体" w:cs="宋体"/>
          <w:color w:val="000"/>
          <w:sz w:val="28"/>
          <w:szCs w:val="28"/>
        </w:rPr>
        <w:t xml:space="preserve">&gt;二、抓重点村带后进村全方位打造美丽乡村。</w:t>
      </w:r>
    </w:p>
    <w:p>
      <w:pPr>
        <w:ind w:left="0" w:right="0" w:firstLine="560"/>
        <w:spacing w:before="450" w:after="450" w:line="312" w:lineRule="auto"/>
      </w:pPr>
      <w:r>
        <w:rPr>
          <w:rFonts w:ascii="宋体" w:hAnsi="宋体" w:eastAsia="宋体" w:cs="宋体"/>
          <w:color w:val="000"/>
          <w:sz w:val="28"/>
          <w:szCs w:val="28"/>
        </w:rPr>
        <w:t xml:space="preserve">富强村是全乡唯一户户通硬质路面的村，今年确定为重点村。该村底子沉、粪堆、农机具、柴草垛、枝条、木头占道、占边沟、占树台现象特别严重。为尽快解决脏乱差问题，村党支部多次召开两委班子会、村民代表会、党员大会、村民大会，动员全体村民积极主动地参加美丽乡村建设，使村民提高了认识，明确了美丽乡村建设的重要意义。全村掀起了六清、四化活动。出动206人、28台车辆清垃圾52车、清理柴草垛56个、清理占道农机具等杂物58处，清修残壁路障400米，清边沟树台7600米、清洁庭院46户。绿化树栽植2400棵，成活率达95%以上，栽植花草三千株，修剪绿篱1200米，割草坪万延长米。采取村和村民投资各半，统一制作铁栅栏6000延长米，此项工程预计投资27万元;下一步在中心屯公路两侧安装水泥管式明排水2200延长米，预计投资17万元。此项工程争取与市包扶单位对接，尽快实施。总之，富强村干部起早贪黑、真抓实干，在美丽乡村建设上，采取了有效的方法，落实了全民参与机制，美丽乡村建设工作取得了实效。20xx年该村在打造美丽乡村工作上投资将达50万元。爱林村是全乡环境整治工作的后进村，在乡党政班子民主生活会上，乡主要领导给予该村支书点名批评，通过对他的思想帮助，促进了该村工作步伐，目前爱林村在美丽乡村建设上已投资15万元。修剪绿篱1800米，割草坪、清理边沟9000米、清理柴草垛26个、清理粪堆等杂物16处，栽植杨树、柳树1500棵，修屯路长公里，出动人力114人，车辆160台，拉运砂石料5500立方米，清理占道农机具9台，修建休闲广场一处，剩余占边沟、树台的柴草垛、玉米胡子，村委会已和农户签约，20xx年4月30日前全部清空挪走。</w:t>
      </w:r>
    </w:p>
    <w:p>
      <w:pPr>
        <w:ind w:left="0" w:right="0" w:firstLine="560"/>
        <w:spacing w:before="450" w:after="450" w:line="312" w:lineRule="auto"/>
      </w:pPr>
      <w:r>
        <w:rPr>
          <w:rFonts w:ascii="宋体" w:hAnsi="宋体" w:eastAsia="宋体" w:cs="宋体"/>
          <w:color w:val="000"/>
          <w:sz w:val="28"/>
          <w:szCs w:val="28"/>
        </w:rPr>
        <w:t xml:space="preserve">富升村党支部是全乡后进支部，今年新上任村党支部书记在打造美丽乡村工作上，思想认识高，工作干劲足，成效明显，该村修剪绿篱1000米，清理边沟1万延长米，清理柴草垛50个。清理树台1000米、清理粪堆3处、栽植杨树1420棵，修垫屯路22条，6500延长米，投资近20万元，出动人力230人。车辆220台，拉运砂石料6000立方米。</w:t>
      </w:r>
    </w:p>
    <w:p>
      <w:pPr>
        <w:ind w:left="0" w:right="0" w:firstLine="560"/>
        <w:spacing w:before="450" w:after="450" w:line="312" w:lineRule="auto"/>
      </w:pPr>
      <w:r>
        <w:rPr>
          <w:rFonts w:ascii="宋体" w:hAnsi="宋体" w:eastAsia="宋体" w:cs="宋体"/>
          <w:color w:val="000"/>
          <w:sz w:val="28"/>
          <w:szCs w:val="28"/>
        </w:rPr>
        <w:t xml:space="preserve">宝泉村是全乡后进村，村里没有积蓄、村干部从实际出发，积极动员村民义务出工出车修屯路，村主任自费买了一台挖掘机，给村民义务挖边沟6000米，平整树台1200米，村干部义务修剪绿篱、割草坪800米。全村出动1000人次，共清理柴草垛64个、清理粪堆90处、栽植柳树20xx棵，出动人力360人、车辆350台、修垫屯路20条10公里，铺垫砂石料万立方米，目前正在施工中。20xx年该村打造美丽乡村工作投资近12万元。</w:t>
      </w:r>
    </w:p>
    <w:p>
      <w:pPr>
        <w:ind w:left="0" w:right="0" w:firstLine="560"/>
        <w:spacing w:before="450" w:after="450" w:line="312" w:lineRule="auto"/>
      </w:pPr>
      <w:r>
        <w:rPr>
          <w:rFonts w:ascii="宋体" w:hAnsi="宋体" w:eastAsia="宋体" w:cs="宋体"/>
          <w:color w:val="000"/>
          <w:sz w:val="28"/>
          <w:szCs w:val="28"/>
        </w:rPr>
        <w:t xml:space="preserve">富源乡今年在美丽乡村建设上，已投资万元，制作宣传条幅55幅，修建绿篱万米，割草坪3次万米，清理边沟万米，平整树台万米，清理农机具占边沟498台。绿化栽植柳树、杨树万株、修屯路83条26公里，出动人工1856人、车辆1664台拉运砂石料万立方米。在美丽乡村建设过程中，包扶单位积极主动发挥作用，密山林业局无偿支持民政村包扶资金3万元，该村购置水泥涵管110节，修垫屯路4条1公里，修挖边沟、平整树台2公里，铺垫砂石料3000立方米，为民政村美丽乡村建设添砖加瓦，深受村民好评。</w:t>
      </w:r>
    </w:p>
    <w:p>
      <w:pPr>
        <w:ind w:left="0" w:right="0" w:firstLine="560"/>
        <w:spacing w:before="450" w:after="450" w:line="312" w:lineRule="auto"/>
      </w:pPr>
      <w:r>
        <w:rPr>
          <w:rFonts w:ascii="宋体" w:hAnsi="宋体" w:eastAsia="宋体" w:cs="宋体"/>
          <w:color w:val="000"/>
          <w:sz w:val="28"/>
          <w:szCs w:val="28"/>
        </w:rPr>
        <w:t xml:space="preserve">下一步我们将进一步有效地推进美丽乡村建设工作，乡党委将于8月12日起利用三天时间对全乡的重点工作进行拉练式检查考核，采取实名制打分，公开记分方式，公平公道地评价村干部。让位列前三名的村支书介绍经验和做法，位列最后一名的村支书说明白。真正地让工作后进的村干部脸红一红，鞭策他们积极进取增创先进。</w:t>
      </w:r>
    </w:p>
    <w:p>
      <w:pPr>
        <w:ind w:left="0" w:right="0" w:firstLine="560"/>
        <w:spacing w:before="450" w:after="450" w:line="312" w:lineRule="auto"/>
      </w:pPr>
      <w:r>
        <w:rPr>
          <w:rFonts w:ascii="宋体" w:hAnsi="宋体" w:eastAsia="宋体" w:cs="宋体"/>
          <w:color w:val="000"/>
          <w:sz w:val="28"/>
          <w:szCs w:val="28"/>
        </w:rPr>
        <w:t xml:space="preserve">总之，我乡在市委工作会议后美丽乡村建设取得了新进展，但与市委政府的要求还有较大的差距，今后我们将不断加大宣传工作力度，推动美丽乡村建设向高标准迈进。</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幸福美丽村寨工作总结14</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&gt;一、分级建设标准</w:t>
      </w:r>
    </w:p>
    <w:p>
      <w:pPr>
        <w:ind w:left="0" w:right="0" w:firstLine="560"/>
        <w:spacing w:before="450" w:after="450" w:line="312" w:lineRule="auto"/>
      </w:pPr>
      <w:r>
        <w:rPr>
          <w:rFonts w:ascii="宋体" w:hAnsi="宋体" w:eastAsia="宋体" w:cs="宋体"/>
          <w:color w:val="000"/>
          <w:sz w:val="28"/>
          <w:szCs w:val="28"/>
        </w:rPr>
        <w:t xml:space="preserve">&gt;二、提前启动建设项目。</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xx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&gt;三、引入第三方专家机制</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&gt;四、宣传发动</w:t>
      </w:r>
    </w:p>
    <w:p>
      <w:pPr>
        <w:ind w:left="0" w:right="0" w:firstLine="560"/>
        <w:spacing w:before="450" w:after="450" w:line="312" w:lineRule="auto"/>
      </w:pPr>
      <w:r>
        <w:rPr>
          <w:rFonts w:ascii="宋体" w:hAnsi="宋体" w:eastAsia="宋体" w:cs="宋体"/>
          <w:color w:val="000"/>
          <w:sz w:val="28"/>
          <w:szCs w:val="28"/>
        </w:rPr>
        <w:t xml:space="preserve">&gt;(一)编制简报</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&gt;(二)公众号推广</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&gt;五、资金保障</w:t>
      </w:r>
    </w:p>
    <w:p>
      <w:pPr>
        <w:ind w:left="0" w:right="0" w:firstLine="560"/>
        <w:spacing w:before="450" w:after="450" w:line="312" w:lineRule="auto"/>
      </w:pPr>
      <w:r>
        <w:rPr>
          <w:rFonts w:ascii="宋体" w:hAnsi="宋体" w:eastAsia="宋体" w:cs="宋体"/>
          <w:color w:val="000"/>
          <w:sz w:val="28"/>
          <w:szCs w:val="28"/>
        </w:rPr>
        <w:t xml:space="preserve">&gt;(一)加大资金奖补力度</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&gt;(二)合理分配奖励资金</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&gt;六、文件汇编成册</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幸福美丽村寨工作总结15</w:t>
      </w:r>
    </w:p>
    <w:p>
      <w:pPr>
        <w:ind w:left="0" w:right="0" w:firstLine="560"/>
        <w:spacing w:before="450" w:after="450" w:line="312" w:lineRule="auto"/>
      </w:pPr>
      <w:r>
        <w:rPr>
          <w:rFonts w:ascii="宋体" w:hAnsi="宋体" w:eastAsia="宋体" w:cs="宋体"/>
          <w:color w:val="000"/>
          <w:sz w:val="28"/>
          <w:szCs w:val="28"/>
        </w:rPr>
        <w:t xml:space="preserve">xxxx年，xx乡美丽乡村建设共有三个省点，涉及农户xxx户，xxx人。乡党委、政府高度重视美丽乡村工作，年初就把这项工作纳入了中心工作任务。xxxx年我们按照建设和谐秀美后花园的标准和要求，与时俱进，将村庄规划和旧房屋改造，环境整治与庭院绿化，产业发展与提高村民生活品质摆到重要议事议程上来，开展了一场轰轰烈烈的美丽乡村建设高潮。目前，我乡美丽乡村建设有条不紊进行。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&gt;一、早规划，早动手，早建设</w:t>
      </w:r>
    </w:p>
    <w:p>
      <w:pPr>
        <w:ind w:left="0" w:right="0" w:firstLine="560"/>
        <w:spacing w:before="450" w:after="450" w:line="312" w:lineRule="auto"/>
      </w:pPr>
      <w:r>
        <w:rPr>
          <w:rFonts w:ascii="宋体" w:hAnsi="宋体" w:eastAsia="宋体" w:cs="宋体"/>
          <w:color w:val="000"/>
          <w:sz w:val="28"/>
          <w:szCs w:val="28"/>
        </w:rPr>
        <w:t xml:space="preserve">美丽乡村建设主要有改水、改厕、改路、改房、绿化等任务，要在一年的时间内完成，难度较大，尤其是一些户数多、面积较大的自然村。我乡超前启动，每个村要成为新农村建设试点村，必须提前一年向乡政府申报，提前一年进行建设，例如樟树下西管村去年拆旧房和村内主干道工程已经全部完工，大大缩减了建设时间。</w:t>
      </w:r>
    </w:p>
    <w:p>
      <w:pPr>
        <w:ind w:left="0" w:right="0" w:firstLine="560"/>
        <w:spacing w:before="450" w:after="450" w:line="312" w:lineRule="auto"/>
      </w:pPr>
      <w:r>
        <w:rPr>
          <w:rFonts w:ascii="宋体" w:hAnsi="宋体" w:eastAsia="宋体" w:cs="宋体"/>
          <w:color w:val="000"/>
          <w:sz w:val="28"/>
          <w:szCs w:val="28"/>
        </w:rPr>
        <w:t xml:space="preserve">&gt;二、勤动员，发挥群众作用</w:t>
      </w:r>
    </w:p>
    <w:p>
      <w:pPr>
        <w:ind w:left="0" w:right="0" w:firstLine="560"/>
        <w:spacing w:before="450" w:after="450" w:line="312" w:lineRule="auto"/>
      </w:pPr>
      <w:r>
        <w:rPr>
          <w:rFonts w:ascii="宋体" w:hAnsi="宋体" w:eastAsia="宋体" w:cs="宋体"/>
          <w:color w:val="000"/>
          <w:sz w:val="28"/>
          <w:szCs w:val="28"/>
        </w:rPr>
        <w:t xml:space="preserve">美丽乡村建设应始终遵循政府主导、农民主体的原则，必须想方设法调动群众的积极性。村两委通过召开党员干部、村民小组长、村民代表等多个不同层面座谈会，征求大家意见，共同谋划建设目标和规划思路。村民充分认识到村民是美丽乡村建设工作的主体，必须充分调动主动性和创造性，群策群力、协力推进。此外，两村还成立了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目前，x个试点村在道路硬化、拆除旧房、建设排水沟等方面都是农民群众自己动手，既节省了建设中高昂的人工费，又让他们知道建好新农村的不易，更加珍惜劳动成果。</w:t>
      </w:r>
    </w:p>
    <w:p>
      <w:pPr>
        <w:ind w:left="0" w:right="0" w:firstLine="560"/>
        <w:spacing w:before="450" w:after="450" w:line="312" w:lineRule="auto"/>
      </w:pPr>
      <w:r>
        <w:rPr>
          <w:rFonts w:ascii="宋体" w:hAnsi="宋体" w:eastAsia="宋体" w:cs="宋体"/>
          <w:color w:val="000"/>
          <w:sz w:val="28"/>
          <w:szCs w:val="28"/>
        </w:rPr>
        <w:t xml:space="preserve">&gt;三、抓重点，抓难点，治环境。</w:t>
      </w:r>
    </w:p>
    <w:p>
      <w:pPr>
        <w:ind w:left="0" w:right="0" w:firstLine="560"/>
        <w:spacing w:before="450" w:after="450" w:line="312" w:lineRule="auto"/>
      </w:pPr>
      <w:r>
        <w:rPr>
          <w:rFonts w:ascii="宋体" w:hAnsi="宋体" w:eastAsia="宋体" w:cs="宋体"/>
          <w:color w:val="000"/>
          <w:sz w:val="28"/>
          <w:szCs w:val="28"/>
        </w:rPr>
        <w:t xml:space="preserve">在美丽乡村建设中，我乡紧抓“改路、改水、改厕、改房、改环境”这个重点，结合各村实际，扎实抓好村庄环境整治，形成了一套行之有效的方法。每个试点村先拆除旧房。利用旧房的建筑垃圾填好路基，再结合进行改水、改厕，再进行道路硬化及环境绿化、美化、亮化。今年上半年新农村建设累计投资达xx万元。目前，x个村进村主道全部完成，巷道硬化公里，拆除旧房面积达xxxx平方米，建新房面积达xxxx平方米。其中新建活动室x幢。总面积达xxx多平方。x个村点中庙下已经完成活动室建设，其他两个村活动室也在有条不紊进行之中。除此之外，使用太阳能新增xx户，种植树木xxx株，上官田整治池塘一座，村民生活环境得到明显改善。</w:t>
      </w:r>
    </w:p>
    <w:p>
      <w:pPr>
        <w:ind w:left="0" w:right="0" w:firstLine="560"/>
        <w:spacing w:before="450" w:after="450" w:line="312" w:lineRule="auto"/>
      </w:pPr>
      <w:r>
        <w:rPr>
          <w:rFonts w:ascii="宋体" w:hAnsi="宋体" w:eastAsia="宋体" w:cs="宋体"/>
          <w:color w:val="000"/>
          <w:sz w:val="28"/>
          <w:szCs w:val="28"/>
        </w:rPr>
        <w:t xml:space="preserve">同时，借着农村清洁工程这股东风，坚持标本兼治，每个村点都配备了x名卫生保洁员，专门负责垃圾清理，并将垃圾集中运送到固定的垃圾处理场所进行无害化处理；配备了x名村庄道路养护人员，主要负责道路上垃圾的清理、道路两侧杂草的清理、道路两侧花卉树木的养护及道路的日常维护等工作。村点都统一要求农户房前屋后堆物要整齐、垃圾要及时收集，让每家每户为村庄卫生尽自己绵薄之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改善村容村貌。要结合村庄规划，继续抓好“改路、改水、改厕、改房、改环境”几项重点工作，同时要着重改善村内环境，实现了垃圾定点收集、定期清理，农户垃圾集中处理率达到xx%以上，人居环境质量得到明显改善，较好地转变农村群众的卫生观念，取得了一定成效。</w:t>
      </w:r>
    </w:p>
    <w:p>
      <w:pPr>
        <w:ind w:left="0" w:right="0" w:firstLine="560"/>
        <w:spacing w:before="450" w:after="450" w:line="312" w:lineRule="auto"/>
      </w:pPr>
      <w:r>
        <w:rPr>
          <w:rFonts w:ascii="宋体" w:hAnsi="宋体" w:eastAsia="宋体" w:cs="宋体"/>
          <w:color w:val="000"/>
          <w:sz w:val="28"/>
          <w:szCs w:val="28"/>
        </w:rPr>
        <w:t xml:space="preserve">提高农民素质。尽快完成各村活动室和休闲广场建设，并开放村活动室，促进村民业余时间进行文化娱乐活动。加强政策宣传，提高村民素质和法律知识普及率，对本村的环境卫生做好保持，不乱扔垃圾。</w:t>
      </w:r>
    </w:p>
    <w:p>
      <w:pPr>
        <w:ind w:left="0" w:right="0" w:firstLine="560"/>
        <w:spacing w:before="450" w:after="450" w:line="312" w:lineRule="auto"/>
      </w:pPr>
      <w:r>
        <w:rPr>
          <w:rFonts w:ascii="宋体" w:hAnsi="宋体" w:eastAsia="宋体" w:cs="宋体"/>
          <w:color w:val="000"/>
          <w:sz w:val="28"/>
          <w:szCs w:val="28"/>
        </w:rPr>
        <w:t xml:space="preserve">以下是与乡镇美丽乡村上半年建设工作总结报告相关的文章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幸福美丽村寨工作总结16</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xx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幸福美丽村寨工作总结17</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2024-11-06T07:29:02+08:00</dcterms:created>
  <dcterms:modified xsi:type="dcterms:W3CDTF">2024-11-06T07:29:02+08:00</dcterms:modified>
</cp:coreProperties>
</file>

<file path=docProps/custom.xml><?xml version="1.0" encoding="utf-8"?>
<Properties xmlns="http://schemas.openxmlformats.org/officeDocument/2006/custom-properties" xmlns:vt="http://schemas.openxmlformats.org/officeDocument/2006/docPropsVTypes"/>
</file>