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包装企业环保工作总结(精选8篇)</w:t>
      </w:r>
      <w:bookmarkEnd w:id="1"/>
    </w:p>
    <w:p>
      <w:pPr>
        <w:jc w:val="center"/>
        <w:spacing w:before="0" w:after="450"/>
      </w:pPr>
      <w:r>
        <w:rPr>
          <w:rFonts w:ascii="Arial" w:hAnsi="Arial" w:eastAsia="Arial" w:cs="Arial"/>
          <w:color w:val="999999"/>
          <w:sz w:val="20"/>
          <w:szCs w:val="20"/>
        </w:rPr>
        <w:t xml:space="preserve">来源：网友投稿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包装企业环保工作总结1包装设计的发展过程也是包装形态的发展历程，每一个时期的包装都有其鲜明的时代烙印。包装形态的发展，也反映出了人类文明与科技的发展。新产品的产生、消费形态的改变、商业流通的发展、新材料的涌现，制作工艺、技术的改进，市场营销...</w:t>
      </w:r>
    </w:p>
    <w:p>
      <w:pPr>
        <w:ind w:left="0" w:right="0" w:firstLine="560"/>
        <w:spacing w:before="450" w:after="450" w:line="312" w:lineRule="auto"/>
      </w:pPr>
      <w:r>
        <w:rPr>
          <w:rFonts w:ascii="黑体" w:hAnsi="黑体" w:eastAsia="黑体" w:cs="黑体"/>
          <w:color w:val="000000"/>
          <w:sz w:val="36"/>
          <w:szCs w:val="36"/>
          <w:b w:val="1"/>
          <w:bCs w:val="1"/>
        </w:rPr>
        <w:t xml:space="preserve">包装企业环保工作总结1</w:t>
      </w:r>
    </w:p>
    <w:p>
      <w:pPr>
        <w:ind w:left="0" w:right="0" w:firstLine="560"/>
        <w:spacing w:before="450" w:after="450" w:line="312" w:lineRule="auto"/>
      </w:pPr>
      <w:r>
        <w:rPr>
          <w:rFonts w:ascii="宋体" w:hAnsi="宋体" w:eastAsia="宋体" w:cs="宋体"/>
          <w:color w:val="000"/>
          <w:sz w:val="28"/>
          <w:szCs w:val="28"/>
        </w:rPr>
        <w:t xml:space="preserve">包装设计的发展过程也是包装形态的发展历程，每一个时期的包装都有其鲜明的时代烙印。包装形态的发展，也反映出了人类文明与科技的发展。新产品的产生、消费形态的改变、商业流通的发展、新材料的涌现，制作工艺、技术的改进，市场营销的发展等都会促进新的包装形态的出现。甚至人们的生活观念、审美情趣的改变也会对包装形态产生影响。充分了解包装新形态的发展因素，对于在设计中准确把握设计的理念和形态，着眼于包装设计发展的未来是很有帮助的。</w:t>
      </w:r>
    </w:p>
    <w:p>
      <w:pPr>
        <w:ind w:left="0" w:right="0" w:firstLine="560"/>
        <w:spacing w:before="450" w:after="450" w:line="312" w:lineRule="auto"/>
      </w:pPr>
      <w:r>
        <w:rPr>
          <w:rFonts w:ascii="宋体" w:hAnsi="宋体" w:eastAsia="宋体" w:cs="宋体"/>
          <w:color w:val="000"/>
          <w:sz w:val="28"/>
          <w:szCs w:val="28"/>
        </w:rPr>
        <w:t xml:space="preserve">随着人类文明的进步，新产品不断出现，有些新产品所涉及的是人类以前尚未涉及到的新领域。比如说微电子、超导体、生物基因制品、纳米产品等。这些新产品对包装设计本身也提出了新的挑战，如何保护、保存这些产品，如何让它们安全地进人流通领域，又如何能在商业销售中取得成功。这些新的课题促进了包装结构、新材料、视觉传达等方面的不断更新与进步，从而适应新产品和时代的需要。</w:t>
      </w:r>
    </w:p>
    <w:p>
      <w:pPr>
        <w:ind w:left="0" w:right="0" w:firstLine="560"/>
        <w:spacing w:before="450" w:after="450" w:line="312" w:lineRule="auto"/>
      </w:pPr>
      <w:r>
        <w:rPr>
          <w:rFonts w:ascii="宋体" w:hAnsi="宋体" w:eastAsia="宋体" w:cs="宋体"/>
          <w:color w:val="000"/>
          <w:sz w:val="28"/>
          <w:szCs w:val="28"/>
        </w:rPr>
        <w:t xml:space="preserve">随着人们生活节奏的加快，时间和效率成为最重要的因素，在商品包装上更加要求体现出便利性、简洁性。尤其是食品类，大量的半成品、冷冻食品、熟食制成品、微波食品涌现出来以适应人们生活节奏的变化。包装设计也随之在结构、材料、功能上配合着这种变化。现在，随着微波炉的家庭普及，微波食品也越来越多，这促使冷冻食品和蒸煮食品的形态日趋多样化。使用便利、可以直接适合微波加热的各种包装材料不断出现。这种包装材料目前主要采用了透气性的特殊乙烯材料，在食品加热时，蒸汽在包装内压力上升，由于具有透气性而不至于爆裂。在国外，微波食品包装上都明显标注有可直接微波加热的标记。此外，还出现了可以将点心烤得焦黄的包装材料，这种材料是由纸、导电性材料和耐热性材料三层构成的。在微波炉中烘烤时，微波炉中的微波通过材料中的导电性材料传递热量，从而将点心烤得焦黄可口。在欧美和日本等一些发达国家，自动售货机遍布大街小巷和地铁车站。我国这些年也开始发展自动售货，将来必将非常普及，包装设计为了适应自动售货的特点，也会相应地在形态结构上进行变化。种种消费形态的变化，都会给包装设计提出新的课题和挑战。</w:t>
      </w:r>
    </w:p>
    <w:p>
      <w:pPr>
        <w:ind w:left="0" w:right="0" w:firstLine="560"/>
        <w:spacing w:before="450" w:after="450" w:line="312" w:lineRule="auto"/>
      </w:pPr>
      <w:r>
        <w:rPr>
          <w:rFonts w:ascii="黑体" w:hAnsi="黑体" w:eastAsia="黑体" w:cs="黑体"/>
          <w:color w:val="000000"/>
          <w:sz w:val="36"/>
          <w:szCs w:val="36"/>
          <w:b w:val="1"/>
          <w:bCs w:val="1"/>
        </w:rPr>
        <w:t xml:space="preserve">包装企业环保工作总结2</w:t>
      </w:r>
    </w:p>
    <w:p>
      <w:pPr>
        <w:ind w:left="0" w:right="0" w:firstLine="560"/>
        <w:spacing w:before="450" w:after="450" w:line="312" w:lineRule="auto"/>
      </w:pPr>
      <w:r>
        <w:rPr>
          <w:rFonts w:ascii="宋体" w:hAnsi="宋体" w:eastAsia="宋体" w:cs="宋体"/>
          <w:color w:val="000"/>
          <w:sz w:val="28"/>
          <w:szCs w:val="28"/>
        </w:rPr>
        <w:t xml:space="preserve">我是xxx，现为安陆生鲜加工厂分割与包装车间科长，负责分割与包装车间的管理工作。</w:t>
      </w:r>
    </w:p>
    <w:p>
      <w:pPr>
        <w:ind w:left="0" w:right="0" w:firstLine="560"/>
        <w:spacing w:before="450" w:after="450" w:line="312" w:lineRule="auto"/>
      </w:pPr>
      <w:r>
        <w:rPr>
          <w:rFonts w:ascii="宋体" w:hAnsi="宋体" w:eastAsia="宋体" w:cs="宋体"/>
          <w:color w:val="000"/>
          <w:sz w:val="28"/>
          <w:szCs w:val="28"/>
        </w:rPr>
        <w:t xml:space="preserve">20xx年已经过去，又迎来新的一年，回顾这一年来车间的工作，看到了成绩也发现了不足，现在做以总结，希望来年能在工作中取长补短，把车间管理的更好。</w:t>
      </w:r>
    </w:p>
    <w:p>
      <w:pPr>
        <w:ind w:left="0" w:right="0" w:firstLine="560"/>
        <w:spacing w:before="450" w:after="450" w:line="312" w:lineRule="auto"/>
      </w:pPr>
      <w:r>
        <w:rPr>
          <w:rFonts w:ascii="宋体" w:hAnsi="宋体" w:eastAsia="宋体" w:cs="宋体"/>
          <w:color w:val="000"/>
          <w:sz w:val="28"/>
          <w:szCs w:val="28"/>
        </w:rPr>
        <w:t xml:space="preserve">对我们来说，安全生产就是根本。认真贯彻公司各项任务，严格执行各项工艺纪律、劳动纪律和考核目标是我们的职责。以科学的方法进行操作，及时掌握各项数据，在确保合格的前提下，节能降耗，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近一年来公司以“提品质、降消耗、保交货期”为工作目标；以质量提升规划工作为契机，真抓实干，不断完善和改进产品生产工艺，稳定和提高产品质量；以调结构、降消耗为主线，加强提高产品合格率，认真抓好生产组织，保障产品的供应；防火安全工作常抓不懈，吸取教训，做到警钟长鸣；增强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这些成绩的取得，与规范现场管理工作带动管理水平提高分不开，与职工职业素质的提升分不开，现场管理改变的不仅仅是生产过程，本质上改变的是职工的观念和行为。俗话说“火车跑的快，全凭车头带”。车间生产时，科长要经常在车间、现场进行检查，发现问题及时处理，提高工作效率。与职工们同甘共苦，充分发挥车间带头人的作用并针对部分岗位人员操作协调能力差，职责不明确的情况，通过日常灌输，手把手教，逐渐掌握，熟练定岗工作，科长统管全局，主任重点关注，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一年中，也出现了一些小的事故，主要原因在于对员工的安全意识教育工作不够到位，自身管理不到位。这也说明本人工作力度还不够大，个别细小环节还没有妥善处理好，今后要把工作做细做到位。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在新的一年里我会以更好地姿态去干好工作，确保分割与包装的产品高质量，生产过程高效率。确保分割类产品的及时供应，满足客户需求。给领导分忧解难。为公司全面发展做好基础。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包装企业环保工作总结3</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厂领导班子、公司领导的正确领导下，紧紧围绕生产为中心，克服人员紧张、管理困难等诸多不利因素，不断强化车间基础管理工作，狠抓落实，经过全体职工的共同努力，车间的综合管理工作有了进一步的提高。</w:t>
      </w:r>
    </w:p>
    <w:p>
      <w:pPr>
        <w:ind w:left="0" w:right="0" w:firstLine="560"/>
        <w:spacing w:before="450" w:after="450" w:line="312" w:lineRule="auto"/>
      </w:pPr>
      <w:r>
        <w:rPr>
          <w:rFonts w:ascii="宋体" w:hAnsi="宋体" w:eastAsia="宋体" w:cs="宋体"/>
          <w:color w:val="000"/>
          <w:sz w:val="28"/>
          <w:szCs w:val="28"/>
        </w:rPr>
        <w:t xml:space="preserve">在新的一年里，我们必须保持在20xx年已经取得的业绩，使各方面工作能得到进一步完善，在执行xx年生产计划过程中，很多方面反映出车间管理需要进一步加强。现将一年来的工作总结如下：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管理：对车间制定的管理制度进行了认真的梳理。并在此基础上协助人事部门完成了车间的定员工作，明确了各岗位的要求、职责，健全了各级管理组织体系以及各项工作的管理规章制度。通过健全科学全面规范的管理制度，使车间的各项工作更加完善。</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2、生产安排：每月能够按时按量的完成公司及相关部门所下达的各项生产任务，及全年件包装车间完成生产总量件。</w:t>
      </w:r>
    </w:p>
    <w:p>
      <w:pPr>
        <w:ind w:left="0" w:right="0" w:firstLine="560"/>
        <w:spacing w:before="450" w:after="450" w:line="312" w:lineRule="auto"/>
      </w:pPr>
      <w:r>
        <w:rPr>
          <w:rFonts w:ascii="宋体" w:hAnsi="宋体" w:eastAsia="宋体" w:cs="宋体"/>
          <w:color w:val="000"/>
          <w:sz w:val="28"/>
          <w:szCs w:val="28"/>
        </w:rPr>
        <w:t xml:space="preserve">3、成本控制：生产材料重复筛选与利用，车间安排了将每天产生的利用材当天进行了分类和清理，结合投单计划的需求进行每天及时消耗，真正做到了有小绝不用大的原则，使生产报废率有了明显的下降。</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大部分员工是新进员工，厂领导高度重视，采取了由车间主任牵头，老员工带新员工，具体负责的方式，对新员工的工作业务技能、安全生产知识等进行实际岗位操作培训。在一个月的培训里，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1、车间做了质量管理和质控方法方面的管理规定，并对品牌质量标准做了宣贯。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根据“安全第一、预防为主”的安全方针，为了搞好车间安全工作，组织学习了各项安全规章管理制度，层层分解到各岗位，并且购买了意外伤害险。</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4、产品质量方面还需进一步提高。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2、做好安全生产应急预案措施。</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4、严控质量关，确保产品合格率。</w:t>
      </w:r>
    </w:p>
    <w:p>
      <w:pPr>
        <w:ind w:left="0" w:right="0" w:firstLine="560"/>
        <w:spacing w:before="450" w:after="450" w:line="312" w:lineRule="auto"/>
      </w:pPr>
      <w:r>
        <w:rPr>
          <w:rFonts w:ascii="宋体" w:hAnsi="宋体" w:eastAsia="宋体" w:cs="宋体"/>
          <w:color w:val="000"/>
          <w:sz w:val="28"/>
          <w:szCs w:val="28"/>
        </w:rPr>
        <w:t xml:space="preserve">5、认真做好安全生产的部署工作。</w:t>
      </w:r>
    </w:p>
    <w:p>
      <w:pPr>
        <w:ind w:left="0" w:right="0" w:firstLine="560"/>
        <w:spacing w:before="450" w:after="450" w:line="312" w:lineRule="auto"/>
      </w:pPr>
      <w:r>
        <w:rPr>
          <w:rFonts w:ascii="宋体" w:hAnsi="宋体" w:eastAsia="宋体" w:cs="宋体"/>
          <w:color w:val="000"/>
          <w:sz w:val="28"/>
          <w:szCs w:val="28"/>
        </w:rPr>
        <w:t xml:space="preserve">6、做好员工思想教育工作，提高员工生产技能。</w:t>
      </w:r>
    </w:p>
    <w:p>
      <w:pPr>
        <w:ind w:left="0" w:right="0" w:firstLine="560"/>
        <w:spacing w:before="450" w:after="450" w:line="312" w:lineRule="auto"/>
      </w:pPr>
      <w:r>
        <w:rPr>
          <w:rFonts w:ascii="宋体" w:hAnsi="宋体" w:eastAsia="宋体" w:cs="宋体"/>
          <w:color w:val="000"/>
          <w:sz w:val="28"/>
          <w:szCs w:val="28"/>
        </w:rPr>
        <w:t xml:space="preserve">7、加强车间现场管理。</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包装企业环保工作总结4</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包装企业环保工作总结5</w:t>
      </w:r>
    </w:p>
    <w:p>
      <w:pPr>
        <w:ind w:left="0" w:right="0" w:firstLine="560"/>
        <w:spacing w:before="450" w:after="450" w:line="312" w:lineRule="auto"/>
      </w:pPr>
      <w:r>
        <w:rPr>
          <w:rFonts w:ascii="宋体" w:hAnsi="宋体" w:eastAsia="宋体" w:cs="宋体"/>
          <w:color w:val="000"/>
          <w:sz w:val="28"/>
          <w:szCs w:val="28"/>
        </w:rPr>
        <w:t xml:space="preserve">20年的上半年即将结束，现对我车间安全生产工作做如下总结：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在生产任务重、岗位人员少的严峻形势下，为确保安全生产，车间狠抓安全隐患的排查治理工作，保证了上半年无重大事故的发生。</w:t>
      </w:r>
    </w:p>
    <w:p>
      <w:pPr>
        <w:ind w:left="0" w:right="0" w:firstLine="560"/>
        <w:spacing w:before="450" w:after="450" w:line="312" w:lineRule="auto"/>
      </w:pPr>
      <w:r>
        <w:rPr>
          <w:rFonts w:ascii="宋体" w:hAnsi="宋体" w:eastAsia="宋体" w:cs="宋体"/>
          <w:color w:val="000"/>
          <w:sz w:val="28"/>
          <w:szCs w:val="28"/>
        </w:rPr>
        <w:t xml:space="preserve">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这上半年我们在安全方面做了大量的工作，保证了各项工作的顺利开展，取得一定的成效。年下半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包装企业环保工作总结6</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一、认真按照公司总体部署精心组织，合理安排各项工作。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二、为提高班组建设的`全面发展，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三、狠抓职工素质提高。在班组中开展了利用班前或班后会5分钟的团队学习讨论，积极组织员工进行设备操作维护等岗位培训，为生产创造有利条件。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四、组织班组学习安全职责和安全操作规程，进一步提高了广大职工的安全生产意识和自我防护能力，确保安全文明生产。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包装企业环保工作总结7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11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装车间的计件单价进行调整，使员工在付出劳动之后能获得相应的报酬，从而从待遇上稳定员工队伍，并且起到了较好的效果。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包装企业环保工作总结8</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掌握包装设计流程和包装设计所要考虑的因素。</w:t>
      </w:r>
    </w:p>
    <w:p>
      <w:pPr>
        <w:ind w:left="0" w:right="0" w:firstLine="560"/>
        <w:spacing w:before="450" w:after="450" w:line="312" w:lineRule="auto"/>
      </w:pPr>
      <w:r>
        <w:rPr>
          <w:rFonts w:ascii="宋体" w:hAnsi="宋体" w:eastAsia="宋体" w:cs="宋体"/>
          <w:color w:val="000"/>
          <w:sz w:val="28"/>
          <w:szCs w:val="28"/>
        </w:rPr>
        <w:t xml:space="preserve">2.熟悉包装制造过程3.熟悉包装活动</w:t>
      </w:r>
    </w:p>
    <w:p>
      <w:pPr>
        <w:ind w:left="0" w:right="0" w:firstLine="560"/>
        <w:spacing w:before="450" w:after="450" w:line="312" w:lineRule="auto"/>
      </w:pPr>
      <w:r>
        <w:rPr>
          <w:rFonts w:ascii="宋体" w:hAnsi="宋体" w:eastAsia="宋体" w:cs="宋体"/>
          <w:color w:val="000"/>
          <w:sz w:val="28"/>
          <w:szCs w:val="28"/>
        </w:rPr>
        <w:t xml:space="preserve">&gt;二.学习主要内容</w:t>
      </w:r>
    </w:p>
    <w:p>
      <w:pPr>
        <w:ind w:left="0" w:right="0" w:firstLine="560"/>
        <w:spacing w:before="450" w:after="450" w:line="312" w:lineRule="auto"/>
      </w:pPr>
      <w:r>
        <w:rPr>
          <w:rFonts w:ascii="宋体" w:hAnsi="宋体" w:eastAsia="宋体" w:cs="宋体"/>
          <w:color w:val="000"/>
          <w:sz w:val="28"/>
          <w:szCs w:val="28"/>
        </w:rPr>
        <w:t xml:space="preserve">1.课前熟悉包装与运输的概念</w:t>
      </w:r>
    </w:p>
    <w:p>
      <w:pPr>
        <w:ind w:left="0" w:right="0" w:firstLine="560"/>
        <w:spacing w:before="450" w:after="450" w:line="312" w:lineRule="auto"/>
      </w:pPr>
      <w:r>
        <w:rPr>
          <w:rFonts w:ascii="宋体" w:hAnsi="宋体" w:eastAsia="宋体" w:cs="宋体"/>
          <w:color w:val="000"/>
          <w:sz w:val="28"/>
          <w:szCs w:val="28"/>
        </w:rPr>
        <w:t xml:space="preserve">2.熟悉包装与运输的作用</w:t>
      </w:r>
    </w:p>
    <w:p>
      <w:pPr>
        <w:ind w:left="0" w:right="0" w:firstLine="560"/>
        <w:spacing w:before="450" w:after="450" w:line="312" w:lineRule="auto"/>
      </w:pPr>
      <w:r>
        <w:rPr>
          <w:rFonts w:ascii="宋体" w:hAnsi="宋体" w:eastAsia="宋体" w:cs="宋体"/>
          <w:color w:val="000"/>
          <w:sz w:val="28"/>
          <w:szCs w:val="28"/>
        </w:rPr>
        <w:t xml:space="preserve">3.熟悉包装与运输的特点</w:t>
      </w:r>
    </w:p>
    <w:p>
      <w:pPr>
        <w:ind w:left="0" w:right="0" w:firstLine="560"/>
        <w:spacing w:before="450" w:after="450" w:line="312" w:lineRule="auto"/>
      </w:pPr>
      <w:r>
        <w:rPr>
          <w:rFonts w:ascii="宋体" w:hAnsi="宋体" w:eastAsia="宋体" w:cs="宋体"/>
          <w:color w:val="000"/>
          <w:sz w:val="28"/>
          <w:szCs w:val="28"/>
        </w:rPr>
        <w:t xml:space="preserve">4.根据包装设计制作或制定包装</w:t>
      </w:r>
    </w:p>
    <w:p>
      <w:pPr>
        <w:ind w:left="0" w:right="0" w:firstLine="560"/>
        <w:spacing w:before="450" w:after="450" w:line="312" w:lineRule="auto"/>
      </w:pPr>
      <w:r>
        <w:rPr>
          <w:rFonts w:ascii="宋体" w:hAnsi="宋体" w:eastAsia="宋体" w:cs="宋体"/>
          <w:color w:val="000"/>
          <w:sz w:val="28"/>
          <w:szCs w:val="28"/>
        </w:rPr>
        <w:t xml:space="preserve">5.注意包装材料和结构对行李的保护及影响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&gt;三.针对此次任务我们设计的主要工作内容如下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1.顾客需求的调查</w:t>
      </w:r>
    </w:p>
    <w:p>
      <w:pPr>
        <w:ind w:left="0" w:right="0" w:firstLine="560"/>
        <w:spacing w:before="450" w:after="450" w:line="312" w:lineRule="auto"/>
      </w:pPr>
      <w:r>
        <w:rPr>
          <w:rFonts w:ascii="宋体" w:hAnsi="宋体" w:eastAsia="宋体" w:cs="宋体"/>
          <w:color w:val="000"/>
          <w:sz w:val="28"/>
          <w:szCs w:val="28"/>
        </w:rPr>
        <w:t xml:space="preserve">2.调查结果的分析</w:t>
      </w:r>
    </w:p>
    <w:p>
      <w:pPr>
        <w:ind w:left="0" w:right="0" w:firstLine="560"/>
        <w:spacing w:before="450" w:after="450" w:line="312" w:lineRule="auto"/>
      </w:pPr>
      <w:r>
        <w:rPr>
          <w:rFonts w:ascii="宋体" w:hAnsi="宋体" w:eastAsia="宋体" w:cs="宋体"/>
          <w:color w:val="000"/>
          <w:sz w:val="28"/>
          <w:szCs w:val="28"/>
        </w:rPr>
        <w:t xml:space="preserve">3.对需要进行包装的物品分类</w:t>
      </w:r>
    </w:p>
    <w:p>
      <w:pPr>
        <w:ind w:left="0" w:right="0" w:firstLine="560"/>
        <w:spacing w:before="450" w:after="450" w:line="312" w:lineRule="auto"/>
      </w:pPr>
      <w:r>
        <w:rPr>
          <w:rFonts w:ascii="宋体" w:hAnsi="宋体" w:eastAsia="宋体" w:cs="宋体"/>
          <w:color w:val="000"/>
          <w:sz w:val="28"/>
          <w:szCs w:val="28"/>
        </w:rPr>
        <w:t xml:space="preserve">4.有针对性的选择包装材料并对物品进行包装设计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通过这次实训，我对包装方面的知识有了更加深入得了解，对知识的掌握也更加扎实。在进行包装设计前，我们必须充分的对顾客心理有一个深入的调查，了解顾客对包装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（3）、如果要托运，还要考虑什么物品可以托运，什么物品不能托运，什么物品适宜托运，什么物品不适宜托运。</w:t>
      </w:r>
    </w:p>
    <w:p>
      <w:pPr>
        <w:ind w:left="0" w:right="0" w:firstLine="560"/>
        <w:spacing w:before="450" w:after="450" w:line="312" w:lineRule="auto"/>
      </w:pPr>
      <w:r>
        <w:rPr>
          <w:rFonts w:ascii="宋体" w:hAnsi="宋体" w:eastAsia="宋体" w:cs="宋体"/>
          <w:color w:val="000"/>
          <w:sz w:val="28"/>
          <w:szCs w:val="28"/>
        </w:rPr>
        <w:t xml:space="preserve">2.经济性。无论是什么样的项目，在设计时都要考虑它的经济性，这是企业进行设计任务的最终目标，所以我们要充分考虑它的.每个步骤，要求每个步骤的进行，既要达到客户的满意，又要达到成本的最低。</w:t>
      </w:r>
    </w:p>
    <w:p>
      <w:pPr>
        <w:ind w:left="0" w:right="0" w:firstLine="560"/>
        <w:spacing w:before="450" w:after="450" w:line="312" w:lineRule="auto"/>
      </w:pPr>
      <w:r>
        <w:rPr>
          <w:rFonts w:ascii="宋体" w:hAnsi="宋体" w:eastAsia="宋体" w:cs="宋体"/>
          <w:color w:val="000"/>
          <w:sz w:val="28"/>
          <w:szCs w:val="28"/>
        </w:rPr>
        <w:t xml:space="preserve">3.在进行这次任务的展示时，通过老师和同学们的提问，让我意识到，在此次的任务中，还有很多我们并没有考虑到的问题，显现出了我们的不足，所以我以后需要学习的知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我们在进行报告中提到的每一个题目都有可能成为客户拿来询问我们的问题，所以在进行之前，我们要尽可能的把每一个项我们提到的点，都要弄透彻，不要留下疑问，这些疑问会成为失败的根源。没弄明白的问题，最好是不要拿出来说，没有做好充分准备的事情最好就不要去做，有句话说得好“机会是永远降临在有准备人的身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2024-09-20T21:56:34+08:00</dcterms:created>
  <dcterms:modified xsi:type="dcterms:W3CDTF">2024-09-20T21:56:34+08:00</dcterms:modified>
</cp:coreProperties>
</file>

<file path=docProps/custom.xml><?xml version="1.0" encoding="utf-8"?>
<Properties xmlns="http://schemas.openxmlformats.org/officeDocument/2006/custom-properties" xmlns:vt="http://schemas.openxmlformats.org/officeDocument/2006/docPropsVTypes"/>
</file>