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个人简历个人评价(8篇)</w:t>
      </w:r>
      <w:bookmarkEnd w:id="1"/>
    </w:p>
    <w:p>
      <w:pPr>
        <w:jc w:val="center"/>
        <w:spacing w:before="0" w:after="450"/>
      </w:pPr>
      <w:r>
        <w:rPr>
          <w:rFonts w:ascii="Arial" w:hAnsi="Arial" w:eastAsia="Arial" w:cs="Arial"/>
          <w:color w:val="999999"/>
          <w:sz w:val="20"/>
          <w:szCs w:val="20"/>
        </w:rPr>
        <w:t xml:space="preserve">来源：网络  作者：落日斜阳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个人简历个人评价个人简历个人评价一1、本人能吃苦耐劳，适应性强，协调性好，对工作认真负责，工作积极、主动、上进，无论要工作还是生活上都严格要求自己，并具有很强的自学能力、动手能力。2、专业知识的系统学习和足够的工作实践，使我具备了更强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个人简历个人评价个人简历个人评价一</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3、容易接受新知识及理念，善于总结经验教训，能在最短的时间内熟悉新的技能知识，并运用到实际工作当中。务实、脚踏实地的工作，有很好的团队精神。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4、本人性格开朗、思维活跃待人真诚、可靠，做事有责任心，条理性强易与人相处，对工作认真负责，积极主动，能吃苦耐劳。在长期的学习工作中，我培养了严谨的学习态度和勤奋的工作精神。</w:t>
      </w:r>
    </w:p>
    <w:p>
      <w:pPr>
        <w:ind w:left="0" w:right="0" w:firstLine="560"/>
        <w:spacing w:before="450" w:after="450" w:line="312" w:lineRule="auto"/>
      </w:pPr>
      <w:r>
        <w:rPr>
          <w:rFonts w:ascii="宋体" w:hAnsi="宋体" w:eastAsia="宋体" w:cs="宋体"/>
          <w:color w:val="000"/>
          <w:sz w:val="28"/>
          <w:szCs w:val="28"/>
        </w:rPr>
        <w:t xml:space="preserve">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6、本人能够熟练操作办公室各种仪器设备。对化验和打样流程都相当有经验。由于做新的染料和助剂的开发，经常和采购打交道，对采购也有一定程度的了解。</w:t>
      </w:r>
    </w:p>
    <w:p>
      <w:pPr>
        <w:ind w:left="0" w:right="0" w:firstLine="560"/>
        <w:spacing w:before="450" w:after="450" w:line="312" w:lineRule="auto"/>
      </w:pPr>
      <w:r>
        <w:rPr>
          <w:rFonts w:ascii="宋体" w:hAnsi="宋体" w:eastAsia="宋体" w:cs="宋体"/>
          <w:color w:val="000"/>
          <w:sz w:val="28"/>
          <w:szCs w:val="28"/>
        </w:rPr>
        <w:t xml:space="preserve">7、本人具有良好语言表达能力及沟通协调能力，对工作认真细心用心、积极主动、敬业爱岗，有良好的职业道德和职业操守；其次抗压能力强，具有挑战性，能群策群力，团结同事，以求更好的完成工作。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8、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9、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个人简历个人评价个人简历个人评价二</w:t>
      </w:r>
    </w:p>
    <w:p>
      <w:pPr>
        <w:ind w:left="0" w:right="0" w:firstLine="560"/>
        <w:spacing w:before="450" w:after="450" w:line="312" w:lineRule="auto"/>
      </w:pPr>
      <w:r>
        <w:rPr>
          <w:rFonts w:ascii="宋体" w:hAnsi="宋体" w:eastAsia="宋体" w:cs="宋体"/>
          <w:color w:val="000"/>
          <w:sz w:val="28"/>
          <w:szCs w:val="28"/>
        </w:rPr>
        <w:t xml:space="preserve">1、本人具有较强的沟通、协调能力，在职期间与领导、同事相处融洽;工作上踏实肯干，能为领导、同事分忧，多次得到领导的赞赏以及同事的认可;有较强的`独立性和较强的分析能力.能够适应快节奏的工作,有较强的组织能力和适应能力,工作中能够独当一面。</w:t>
      </w:r>
    </w:p>
    <w:p>
      <w:pPr>
        <w:ind w:left="0" w:right="0" w:firstLine="560"/>
        <w:spacing w:before="450" w:after="450" w:line="312" w:lineRule="auto"/>
      </w:pPr>
      <w:r>
        <w:rPr>
          <w:rFonts w:ascii="宋体" w:hAnsi="宋体" w:eastAsia="宋体" w:cs="宋体"/>
          <w:color w:val="000"/>
          <w:sz w:val="28"/>
          <w:szCs w:val="28"/>
        </w:rPr>
        <w:t xml:space="preserve">4、善于思考，适应能力，强积极向上，敢于挑战自己。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5、本人工作认真负责，具有良好的心理素质和吃苦耐劳的精神，重视个人能力的拓展同时富有团队合作精神，善于沟通，乐观上进，有较好的口头表达能力及交际能力。</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6、本人性格热情开朗，待人友好，为人诚实谦虚。工作勤奋，认真负责，能吃苦耐劳，尽职尽责，有耐心。具有亲和力，平易近人，善于与人沟通与具备良好的组织能力。</w:t>
      </w:r>
    </w:p>
    <w:p>
      <w:pPr>
        <w:ind w:left="0" w:right="0" w:firstLine="560"/>
        <w:spacing w:before="450" w:after="450" w:line="312" w:lineRule="auto"/>
      </w:pPr>
      <w:r>
        <w:rPr>
          <w:rFonts w:ascii="宋体" w:hAnsi="宋体" w:eastAsia="宋体" w:cs="宋体"/>
          <w:color w:val="000"/>
          <w:sz w:val="28"/>
          <w:szCs w:val="28"/>
        </w:rPr>
        <w:t xml:space="preserve">8、本人具有优秀的专业工作能力、学习能力强、心强理素质及沟通能力和组织管理能力，动手能力特强、做事认真负责，吃苦耐劳且敢于接受新的挑战，若能加盟贵公司,本人愿竭诚为贵公司的发展贡献力量!</w:t>
      </w:r>
    </w:p>
    <w:p>
      <w:pPr>
        <w:ind w:left="0" w:right="0" w:firstLine="560"/>
        <w:spacing w:before="450" w:after="450" w:line="312" w:lineRule="auto"/>
      </w:pPr>
      <w:r>
        <w:rPr>
          <w:rFonts w:ascii="宋体" w:hAnsi="宋体" w:eastAsia="宋体" w:cs="宋体"/>
          <w:color w:val="000"/>
          <w:sz w:val="28"/>
          <w:szCs w:val="28"/>
        </w:rPr>
        <w:t xml:space="preserve">10、熟悉windows操作系统，能熟练运用powerpoint，excel，word等办公软件。普通话标准，能用英语自如交谈，发音清晰，具有一定的听、说、读、写及翻译的能力。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11、英语有良好的听说读写能力，口语已过pets4级(相当于大学英语六级)，口语流利，能够和客户直接沟通;熟悉办公软件操作，打字速度较快;做事细心，负责、抗压能力强，喜欢挑战自我，突破自己!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12、本人诚信开朗，勤奋务实，有较强的适应能力和协调能力，责任感强，热爱集体，能恪守以大局为重的原则，愿意服从集体利益的需要，具备奉献精神。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13、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14、本人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15、有良好的书面表达、口头表达、分析综合、理解能力，善于沟通协调人际关系，富有责任心与进取心，为人真诚，思维敏捷。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16、专业素质高。有扎实的理论基础及过硬的实践能力，具备一的自学能力，能够熟练操作计算机，并通过国家计算机二级考试。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17、社会适应良好，喜欢迎接挑战。能吃苦耐劳，勇于承担责任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18、做事认真、负责、踏实;不怕吃苦，不怕失败!待人诚恳;学习能力强;适应能力好;性格开朗、乐观;团结友好、实事求是、知错能改。组织能力好，执行能力强。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19、本人个性随和，性格开朗、谦虚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20、本人性格开朗，有较强的组织能力，能很好地与他人沟通，具有良好的团队合作精神，工作认真踏实。善于与同事相处，做事踏实，能迅速地适应各种环境，并融合其中。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21、本人性格平易近人，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22、本人性格热情，积极活泼，但又不乏思考的头脑。乐于助人，当我帮他人解决问题时，我会有一种自我价值的体现的感觉。团队合作精神通过在社会实践中得到了很好的锻炼。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23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个人简历个人评价个人简历个人评价三</w:t>
      </w:r>
    </w:p>
    <w:p>
      <w:pPr>
        <w:ind w:left="0" w:right="0" w:firstLine="560"/>
        <w:spacing w:before="450" w:after="450" w:line="312" w:lineRule="auto"/>
      </w:pPr>
      <w:r>
        <w:rPr>
          <w:rFonts w:ascii="宋体" w:hAnsi="宋体" w:eastAsia="宋体" w:cs="宋体"/>
          <w:color w:val="000"/>
          <w:sz w:val="28"/>
          <w:szCs w:val="28"/>
        </w:rPr>
        <w:t xml:space="preserve">1.有七年品牌家纺、童装客服及督导工作经验。</w:t>
      </w:r>
    </w:p>
    <w:p>
      <w:pPr>
        <w:ind w:left="0" w:right="0" w:firstLine="560"/>
        <w:spacing w:before="450" w:after="450" w:line="312" w:lineRule="auto"/>
      </w:pPr>
      <w:r>
        <w:rPr>
          <w:rFonts w:ascii="宋体" w:hAnsi="宋体" w:eastAsia="宋体" w:cs="宋体"/>
          <w:color w:val="000"/>
          <w:sz w:val="28"/>
          <w:szCs w:val="28"/>
        </w:rPr>
        <w:t xml:space="preserve">2.有一定的客户服务管理、卖场陈列展示及陈列培训、店铺人员管理、货品管理经验。</w:t>
      </w:r>
    </w:p>
    <w:p>
      <w:pPr>
        <w:ind w:left="0" w:right="0" w:firstLine="560"/>
        <w:spacing w:before="450" w:after="450" w:line="312" w:lineRule="auto"/>
      </w:pPr>
      <w:r>
        <w:rPr>
          <w:rFonts w:ascii="宋体" w:hAnsi="宋体" w:eastAsia="宋体" w:cs="宋体"/>
          <w:color w:val="000"/>
          <w:sz w:val="28"/>
          <w:szCs w:val="28"/>
        </w:rPr>
        <w:t xml:space="preserve">3.善于沟通、协调、具有维护公司与客户间良好关系的能力。</w:t>
      </w:r>
    </w:p>
    <w:p>
      <w:pPr>
        <w:ind w:left="0" w:right="0" w:firstLine="560"/>
        <w:spacing w:before="450" w:after="450" w:line="312" w:lineRule="auto"/>
      </w:pPr>
      <w:r>
        <w:rPr>
          <w:rFonts w:ascii="宋体" w:hAnsi="宋体" w:eastAsia="宋体" w:cs="宋体"/>
          <w:color w:val="000"/>
          <w:sz w:val="28"/>
          <w:szCs w:val="28"/>
        </w:rPr>
        <w:t xml:space="preserve">4.工作积极上进，责任心强，能承受工作上的压力，具有良好的团队精神，亲和力强。</w:t>
      </w:r>
    </w:p>
    <w:p>
      <w:pPr>
        <w:ind w:left="0" w:right="0" w:firstLine="560"/>
        <w:spacing w:before="450" w:after="450" w:line="312" w:lineRule="auto"/>
      </w:pPr>
      <w:r>
        <w:rPr>
          <w:rFonts w:ascii="宋体" w:hAnsi="宋体" w:eastAsia="宋体" w:cs="宋体"/>
          <w:color w:val="000"/>
          <w:sz w:val="28"/>
          <w:szCs w:val="28"/>
        </w:rPr>
        <w:t xml:space="preserve">5.工作条理性强，较强的执行能力，能独立处理客服工作。</w:t>
      </w:r>
    </w:p>
    <w:p>
      <w:pPr>
        <w:ind w:left="0" w:right="0" w:firstLine="560"/>
        <w:spacing w:before="450" w:after="450" w:line="312" w:lineRule="auto"/>
      </w:pPr>
      <w:r>
        <w:rPr>
          <w:rFonts w:ascii="宋体" w:hAnsi="宋体" w:eastAsia="宋体" w:cs="宋体"/>
          <w:color w:val="000"/>
          <w:sz w:val="28"/>
          <w:szCs w:val="28"/>
        </w:rPr>
        <w:t xml:space="preserve">6.努力使我不断进步，学习使我不断增值，敬业使我立与不败，自信使我永不言弃。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个人简历个人评价个人简历个人评价四</w:t>
      </w:r>
    </w:p>
    <w:p>
      <w:pPr>
        <w:ind w:left="0" w:right="0" w:firstLine="560"/>
        <w:spacing w:before="450" w:after="450" w:line="312" w:lineRule="auto"/>
      </w:pPr>
      <w:r>
        <w:rPr>
          <w:rFonts w:ascii="宋体" w:hAnsi="宋体" w:eastAsia="宋体" w:cs="宋体"/>
          <w:color w:val="000"/>
          <w:sz w:val="28"/>
          <w:szCs w:val="28"/>
        </w:rPr>
        <w:t xml:space="preserve">1.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2.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3.能吃苦耐劳，责任心强，能适应各种工作能力，善于与人沟通交流，比较成熟，为人正直，能够处理好各种人事关系。并且能迅速的融入团队工作，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4.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5.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6.思维开放、活跃，理解、接受新事物能力较强，心态好，自信、自律性强，虚心、好学。善于创新、学习感悟能力较强，具有良好的语言沟通能力。具有良好的亲和力，懂服从，重配合、务实而不失灵活、善巧。具备良好的管理知识及技能技巧，具成本观念，重效率与效益。</w:t>
      </w:r>
    </w:p>
    <w:p>
      <w:pPr>
        <w:ind w:left="0" w:right="0" w:firstLine="560"/>
        <w:spacing w:before="450" w:after="450" w:line="312" w:lineRule="auto"/>
      </w:pPr>
      <w:r>
        <w:rPr>
          <w:rFonts w:ascii="宋体" w:hAnsi="宋体" w:eastAsia="宋体" w:cs="宋体"/>
          <w:color w:val="000"/>
          <w:sz w:val="28"/>
          <w:szCs w:val="28"/>
        </w:rPr>
        <w:t xml:space="preserve">7.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8.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9.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10.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个人简历个人评价个人简历个人评价五</w:t>
      </w:r>
    </w:p>
    <w:p>
      <w:pPr>
        <w:ind w:left="0" w:right="0" w:firstLine="560"/>
        <w:spacing w:before="450" w:after="450" w:line="312" w:lineRule="auto"/>
      </w:pPr>
      <w:r>
        <w:rPr>
          <w:rFonts w:ascii="宋体" w:hAnsi="宋体" w:eastAsia="宋体" w:cs="宋体"/>
          <w:color w:val="000"/>
          <w:sz w:val="28"/>
          <w:szCs w:val="28"/>
        </w:rPr>
        <w:t xml:space="preserve">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给我一个机会，我将会还你一个精彩!我愿从基层做起，虚心尽责、勤奋工作，在实践中不断学习，尽我最大的努力投入到工作中去，创造出自己的价值!</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本人热心、善良、自信、自律、上进心强，有较强的组织、管理能力。工作认真负责，勇于承担任务与责任，能够快速接受新知识和快速适应新环境，具有良好的团队合作精神和较好的个人亲和力。</w:t>
      </w:r>
    </w:p>
    <w:p>
      <w:pPr>
        <w:ind w:left="0" w:right="0" w:firstLine="560"/>
        <w:spacing w:before="450" w:after="450" w:line="312" w:lineRule="auto"/>
      </w:pPr>
      <w:r>
        <w:rPr>
          <w:rFonts w:ascii="宋体" w:hAnsi="宋体" w:eastAsia="宋体" w:cs="宋体"/>
          <w:color w:val="000"/>
          <w:sz w:val="28"/>
          <w:szCs w:val="28"/>
        </w:rPr>
        <w:t xml:space="preserve">我是一个执着追求的人，认准的事情就会竭尽全力去实现自己的目标，虽然有时困难会阻挡前进的步伐，但是我深深地知道，没有经历磨练的人是不会成功的。懂得在经历中成长，懂得在人生中领悟，懂得在未来之路中去拼搏!</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个人简历个人评价个人简历个人评价七</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您好!首先感谢您百忙之中抽出宝贵的时间来阅读这封自荐书。</w:t>
      </w:r>
    </w:p>
    <w:p>
      <w:pPr>
        <w:ind w:left="0" w:right="0" w:firstLine="560"/>
        <w:spacing w:before="450" w:after="450" w:line="312" w:lineRule="auto"/>
      </w:pPr>
      <w:r>
        <w:rPr>
          <w:rFonts w:ascii="宋体" w:hAnsi="宋体" w:eastAsia="宋体" w:cs="宋体"/>
          <w:color w:val="000"/>
          <w:sz w:val="28"/>
          <w:szCs w:val="28"/>
        </w:rPr>
        <w:t xml:space="preserve">我是广西大学20xx届师范学院专业应届毕业生。喜闻贵单位招聘语文课程的教师，我以满腔的热诚和百倍的信心诚挚地向您承上简历一份，希望能得到您的赏识，成为贵单位的一份子。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个人简历个人评价个人简历个人评价八</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2024-10-08T03:36:27+08:00</dcterms:created>
  <dcterms:modified xsi:type="dcterms:W3CDTF">2024-10-08T03:36:27+08:00</dcterms:modified>
</cp:coreProperties>
</file>

<file path=docProps/custom.xml><?xml version="1.0" encoding="utf-8"?>
<Properties xmlns="http://schemas.openxmlformats.org/officeDocument/2006/custom-properties" xmlns:vt="http://schemas.openxmlformats.org/officeDocument/2006/docPropsVTypes"/>
</file>