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保持共产党员先进性教育心得体会（水工局版)</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十六届三中、四中全会的春风吹遍大江南北时，当以实践“三个代表”为主要内容的保持共产党员先进性教育的细雨滋润在水务战线上的每一个角落时，作为一名共产党员，水务战线上的一员，我心潮澎湃，思绪万千-------。多少革命前辈率先垂范、鞠躬尽瘁；...</w:t>
      </w:r>
    </w:p>
    <w:p>
      <w:pPr>
        <w:ind w:left="0" w:right="0" w:firstLine="560"/>
        <w:spacing w:before="450" w:after="450" w:line="312" w:lineRule="auto"/>
      </w:pPr>
      <w:r>
        <w:rPr>
          <w:rFonts w:ascii="宋体" w:hAnsi="宋体" w:eastAsia="宋体" w:cs="宋体"/>
          <w:color w:val="000"/>
          <w:sz w:val="28"/>
          <w:szCs w:val="28"/>
        </w:rPr>
        <w:t xml:space="preserve">当十六届三中、四中全会的春风吹遍大江南北时，当以实践“三个代表”为主要内容的保持共产党员先进性教育的细雨滋润在水务战线上的每一个角落时，作为一名共产党员，水务战线上的一员，我心潮澎湃，思绪万千-------。多少革命前辈率先垂范、鞠躬尽瘁；多少水务前人风雨兼程、呕心沥血的一幕幕涌出脑海，浮现在眼前。</w:t>
      </w:r>
    </w:p>
    <w:p>
      <w:pPr>
        <w:ind w:left="0" w:right="0" w:firstLine="560"/>
        <w:spacing w:before="450" w:after="450" w:line="312" w:lineRule="auto"/>
      </w:pPr>
      <w:r>
        <w:rPr>
          <w:rFonts w:ascii="宋体" w:hAnsi="宋体" w:eastAsia="宋体" w:cs="宋体"/>
          <w:color w:val="000"/>
          <w:sz w:val="28"/>
          <w:szCs w:val="28"/>
        </w:rPr>
        <w:t xml:space="preserve">我们应该在伟大祖国奔小康征程中奉献青春，我们应该在宏大的水务现代化建设大道上勇往直前。生在党旗下，时刻关注党的执政能力建设，全面推进党的建设新的伟大工程，确保党始终走在时代前列，是我们每个共产党人都应肩负起的神圣使命，八十多年的奋斗，是共产党团结和带领全国各族人民取得了革命、建设、改革的伟大胜利的历程，是党代表中国先进生产力的发展要求，代表中国先进文化的前进方向，代表中国最广大人民的根本利益的历程，是始终保持党的先进性的历程。</w:t>
      </w:r>
    </w:p>
    <w:p>
      <w:pPr>
        <w:ind w:left="0" w:right="0" w:firstLine="560"/>
        <w:spacing w:before="450" w:after="450" w:line="312" w:lineRule="auto"/>
      </w:pPr>
      <w:r>
        <w:rPr>
          <w:rFonts w:ascii="宋体" w:hAnsi="宋体" w:eastAsia="宋体" w:cs="宋体"/>
          <w:color w:val="000"/>
          <w:sz w:val="28"/>
          <w:szCs w:val="28"/>
        </w:rPr>
        <w:t xml:space="preserve">生在党旗下，八十四年前，我们只有五十几名党员面对着一个灾难深重的旧中国，而今我党已成为在全国执政五十多年，拥有6800多万党员的大党，八十多年的变化使得勤劳淳朴的中国人民拥有了一个欣欣向荣的社会主义中国，这是中华民族发展的一个历史奇迹。中国共产党奋斗的八十四年，是把马克思列宁主义同中国实际相结合而不断追求真理、开拓创新的八十四年，是为民族解放、国家富强和人民幸福而不断艰苦奋斗、发奋图强的八十四年，是为完成肩负的历史使命而不断经受考验、发展壮大的八十四年。</w:t>
      </w:r>
    </w:p>
    <w:p>
      <w:pPr>
        <w:ind w:left="0" w:right="0" w:firstLine="560"/>
        <w:spacing w:before="450" w:after="450" w:line="312" w:lineRule="auto"/>
      </w:pPr>
      <w:r>
        <w:rPr>
          <w:rFonts w:ascii="宋体" w:hAnsi="宋体" w:eastAsia="宋体" w:cs="宋体"/>
          <w:color w:val="000"/>
          <w:sz w:val="28"/>
          <w:szCs w:val="28"/>
        </w:rPr>
        <w:t xml:space="preserve">我们深深地爱着您，共产党！您取得的每一个辉煌都让我骄傲，让我欣喜，从古至今，从稚嫩到成熟，从失败到成功，您无不在向我们展示着一段奋斗的历程，您的名字与影响在我的脑海中与日俱增。于是，以“三个代表”为主要内容的先进性教育已深深印入我的脑海。</w:t>
      </w:r>
    </w:p>
    <w:p>
      <w:pPr>
        <w:ind w:left="0" w:right="0" w:firstLine="560"/>
        <w:spacing w:before="450" w:after="450" w:line="312" w:lineRule="auto"/>
      </w:pPr>
      <w:r>
        <w:rPr>
          <w:rFonts w:ascii="宋体" w:hAnsi="宋体" w:eastAsia="宋体" w:cs="宋体"/>
          <w:color w:val="000"/>
          <w:sz w:val="28"/>
          <w:szCs w:val="28"/>
        </w:rPr>
        <w:t xml:space="preserve">站在党旗下，热血沸腾，我将不断充实自己，在培育民族精神、服务社会发展、探索科学真理、引领文明进步的追求中，永保共产党员先进本色，牢记“三个代表”重要思想，为党旗再添光彩，再创辉煌。扎根在党性的沃土中，信心满怀，我会继续努力，以局党组“12457”工程为目标，以“四大理念”为指导，驻足在平凡的岗位上，以水滴石穿的精神真正诠释着一个共产党员的坚毅和执着。</w:t>
      </w:r>
    </w:p>
    <w:p>
      <w:pPr>
        <w:ind w:left="0" w:right="0" w:firstLine="560"/>
        <w:spacing w:before="450" w:after="450" w:line="312" w:lineRule="auto"/>
      </w:pPr>
      <w:r>
        <w:rPr>
          <w:rFonts w:ascii="宋体" w:hAnsi="宋体" w:eastAsia="宋体" w:cs="宋体"/>
          <w:color w:val="000"/>
          <w:sz w:val="28"/>
          <w:szCs w:val="28"/>
        </w:rPr>
        <w:t xml:space="preserve">朋友们，让我们工作着，学习着，把学习当作工作来对待，把工作当作学习来研究，不断提升自我素质，以党性铸就品质，以品质反映先进，做一名水务战线上踏实奉献的耕耘者。只有默默奉献，才能如期收获。</w:t>
      </w:r>
    </w:p>
    <w:p>
      <w:pPr>
        <w:ind w:left="0" w:right="0" w:firstLine="560"/>
        <w:spacing w:before="450" w:after="450" w:line="312" w:lineRule="auto"/>
      </w:pPr>
      <w:r>
        <w:rPr>
          <w:rFonts w:ascii="宋体" w:hAnsi="宋体" w:eastAsia="宋体" w:cs="宋体"/>
          <w:color w:val="000"/>
          <w:sz w:val="28"/>
          <w:szCs w:val="28"/>
        </w:rPr>
        <w:t xml:space="preserve">做为一名水务人，我们只有牢记三个代表的重要思想，在水务现代化建设的征程中，以身作则，勤奋肯干，无欲无求，才无愧于一名共产党员应有的称号，才足以回报局党组的关怀和厚爱。只有勇于奉献，才能有所才干，做为一名水工人，我们只有永保共产党员的先进性，在市场经济大潮的冲击下，不畏所惑，乘风破浪，流血流汗，才能使我们水工长帆永往直前，才能使我们的人生画卷永保青春。</w:t>
      </w:r>
    </w:p>
    <w:p>
      <w:pPr>
        <w:ind w:left="0" w:right="0" w:firstLine="560"/>
        <w:spacing w:before="450" w:after="450" w:line="312" w:lineRule="auto"/>
      </w:pPr>
      <w:r>
        <w:rPr>
          <w:rFonts w:ascii="宋体" w:hAnsi="宋体" w:eastAsia="宋体" w:cs="宋体"/>
          <w:color w:val="000"/>
          <w:sz w:val="28"/>
          <w:szCs w:val="28"/>
        </w:rPr>
        <w:t xml:space="preserve">前进吧，共产党，风雨无阻，愈战愈勇，您是我们心中永远的骄傲和自豪！努力吧，同仁们，充实自我，塑造先进形象，我们将拥有一个美好、灿烂的明天！</w:t>
      </w:r>
    </w:p>
    <w:p>
      <w:pPr>
        <w:ind w:left="0" w:right="0" w:firstLine="560"/>
        <w:spacing w:before="450" w:after="450" w:line="312" w:lineRule="auto"/>
      </w:pPr>
      <w:r>
        <w:rPr>
          <w:rFonts w:ascii="宋体" w:hAnsi="宋体" w:eastAsia="宋体" w:cs="宋体"/>
          <w:color w:val="000"/>
          <w:sz w:val="28"/>
          <w:szCs w:val="28"/>
        </w:rPr>
        <w:t xml:space="preserve">二○○五年二月二十七日</w:t>
      </w:r>
    </w:p>
    <w:p>
      <w:pPr>
        <w:ind w:left="0" w:right="0" w:firstLine="560"/>
        <w:spacing w:before="450" w:after="450" w:line="312" w:lineRule="auto"/>
      </w:pPr>
      <w:r>
        <w:rPr>
          <w:rFonts w:ascii="宋体" w:hAnsi="宋体" w:eastAsia="宋体" w:cs="宋体"/>
          <w:color w:val="000"/>
          <w:sz w:val="28"/>
          <w:szCs w:val="28"/>
        </w:rPr>
        <w:t xml:space="preserve">作者工作单位：运城市水工局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2024-10-05T08:38:14+08:00</dcterms:created>
  <dcterms:modified xsi:type="dcterms:W3CDTF">2024-10-05T08:38:14+08:00</dcterms:modified>
</cp:coreProperties>
</file>

<file path=docProps/custom.xml><?xml version="1.0" encoding="utf-8"?>
<Properties xmlns="http://schemas.openxmlformats.org/officeDocument/2006/custom-properties" xmlns:vt="http://schemas.openxmlformats.org/officeDocument/2006/docPropsVTypes"/>
</file>