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 教师师德师风学习心得体会(17篇)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 教师师德师风学习心得体会一有人说，语文的外延就是生活的外延。《语文课程标准》也强调：\"语文教师应高度重视课程资源的开发和应用。\"在两位老师的课堂上，都很好地体现这一点。先说说黄存兰老师吧，为了让学生能更好地理解诗句\"有了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教师师德师风学习心得体会一</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 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教师师德师风学习心得体会三</w:t>
      </w:r>
    </w:p>
    <w:p>
      <w:pPr>
        <w:ind w:left="0" w:right="0" w:firstLine="560"/>
        <w:spacing w:before="450" w:after="450" w:line="312" w:lineRule="auto"/>
      </w:pPr>
      <w:r>
        <w:rPr>
          <w:rFonts w:ascii="宋体" w:hAnsi="宋体" w:eastAsia="宋体" w:cs="宋体"/>
          <w:color w:val="000"/>
          <w:sz w:val="28"/>
          <w:szCs w:val="28"/>
        </w:rPr>
        <w:t xml:space="preserve">本学期我们实验小学组织教师认真学习了《小学教师师德标准》，我们通过自学和集体学习相结合的方式，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小学教师师德标准》有了全新的认识和深刻的体会。</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教师师德师风学习心得体会四</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教师师德师风学习心得体会五</w:t>
      </w:r>
    </w:p>
    <w:p>
      <w:pPr>
        <w:ind w:left="0" w:right="0" w:firstLine="560"/>
        <w:spacing w:before="450" w:after="450" w:line="312" w:lineRule="auto"/>
      </w:pPr>
      <w:r>
        <w:rPr>
          <w:rFonts w:ascii="宋体" w:hAnsi="宋体" w:eastAsia="宋体" w:cs="宋体"/>
          <w:color w:val="000"/>
          <w:sz w:val="28"/>
          <w:szCs w:val="28"/>
        </w:rPr>
        <w:t xml:space="preserve">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教师师德师风学习心得体会六</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教师师德师风学习心得体会八</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教师师德师风学习心得体会九</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今年是我国“十五”计划即将结束，“”计划即将到来的一年，3月份召开的中国人民政治协商会议第十届全国委员会第三次会议以及第十届全国人大三次会议成为人们关注的焦点，会议一方面作为政府工作承前启后的总结和计划动员，另一方面听取国计民生来自各个方面的呼声。作为教师，三月份也是工作比较繁忙的时段，关于两会的消息大多来自于网络和上班途中收听广播。印象最为深刻的就是车子行驶在闵行春光明媚的道路上，广播中传来人大代表热烈的讨论，代表提出的议题有关于对政府工作报告的感想和反馈，也有代表不同地区不同行业不同阶层提出的方方面面的建议。现摘取其中印象深刻的两点，汇报感想如下：</w:t>
      </w:r>
    </w:p>
    <w:p>
      <w:pPr>
        <w:ind w:left="0" w:right="0" w:firstLine="560"/>
        <w:spacing w:before="450" w:after="450" w:line="312" w:lineRule="auto"/>
      </w:pPr>
      <w:r>
        <w:rPr>
          <w:rFonts w:ascii="宋体" w:hAnsi="宋体" w:eastAsia="宋体" w:cs="宋体"/>
          <w:color w:val="000"/>
          <w:sz w:val="28"/>
          <w:szCs w:val="28"/>
        </w:rPr>
        <w:t xml:space="preserve">1. 民主与公开</w:t>
      </w:r>
    </w:p>
    <w:p>
      <w:pPr>
        <w:ind w:left="0" w:right="0" w:firstLine="560"/>
        <w:spacing w:before="450" w:after="450" w:line="312" w:lineRule="auto"/>
      </w:pPr>
      <w:r>
        <w:rPr>
          <w:rFonts w:ascii="宋体" w:hAnsi="宋体" w:eastAsia="宋体" w:cs="宋体"/>
          <w:color w:val="000"/>
          <w:sz w:val="28"/>
          <w:szCs w:val="28"/>
        </w:rPr>
        <w:t xml:space="preserve">通过这次两会我感到我们国家的政策决策体系越来越趋向于民主与公开，比如，关于两会的报道我们可以通过网络广播电视报纸等多种媒体得到最直接最及时的报道。政府工作报告深度体现了本届政府为构建社会主义和谐社会所做的努力，人大与政协代表们围绕与百姓切身利益相关的教育收费、社会保障、医疗卫生、稳定房价、食品安全以及环境保护等等议题畅所欲言。所有这些都体现了政府透明、开放与务实的工作作风。同时，通过代表们的提案，我也意识到广大人民群众参政议政的热情空前高涨，大家不但对关乎己身的热点问题献计献策，也体现了对国家重大科技，环保问题的关切，对民族国家发展的关心。</w:t>
      </w:r>
    </w:p>
    <w:p>
      <w:pPr>
        <w:ind w:left="0" w:right="0" w:firstLine="560"/>
        <w:spacing w:before="450" w:after="450" w:line="312" w:lineRule="auto"/>
      </w:pPr>
      <w:r>
        <w:rPr>
          <w:rFonts w:ascii="宋体" w:hAnsi="宋体" w:eastAsia="宋体" w:cs="宋体"/>
          <w:color w:val="000"/>
          <w:sz w:val="28"/>
          <w:szCs w:val="28"/>
        </w:rPr>
        <w:t xml:space="preserve">2. 教育问题</w:t>
      </w:r>
    </w:p>
    <w:p>
      <w:pPr>
        <w:ind w:left="0" w:right="0" w:firstLine="560"/>
        <w:spacing w:before="450" w:after="450" w:line="312" w:lineRule="auto"/>
      </w:pPr>
      <w:r>
        <w:rPr>
          <w:rFonts w:ascii="宋体" w:hAnsi="宋体" w:eastAsia="宋体" w:cs="宋体"/>
          <w:color w:val="000"/>
          <w:sz w:val="28"/>
          <w:szCs w:val="28"/>
        </w:rPr>
        <w:t xml:space="preserve">教育问题是政府工作报告中最为重要的篇章之一，作为教育工作者，我对这一问题也特别关注。根据有关报道，在谈到教育工作时，在10分钟左右的时间内，现场总共响起了7次掌声。这7次鼓掌分别为：1.“今年要在全国农村全部免除义务教育阶段的学杂费”2.“继续对农村贫困家庭学生免费提供教科书并补助寄宿生活费” 3.“让所有孩子都能上得起学，都能上好学，我们一定能够实现这个目标” 4.“要把发展职业教育放在更加突出的位置，使教育真正成为面向全社会的教育，这是一项重大变革和历史任务”5.“一是从今年新学年开始，在普通本科高校、高等职业学校和中等职业学校建立健全国家奖学金、助学金制度，为此中央财政支出将由上年18亿元增加到95亿元，明年将安排200亿元” 6.“进一步落实国家助学贷款政策，使困难家庭的学生能够上得起大学、接受职业教育。这是继全部免除农村义务教育阶段学杂费之后，促进教育公平的又一件大事” 7.“在教育部直属师范大学实行师范生免费教育，建立相应的制度。这个具有示范性的举措，就是要进一步形成尊师重教的浓厚氛围，让教育成为全社会最受尊重的事业;就是要培养大批优秀的教师;就是要提倡教育家办学，鼓励更多的优秀青年终身做教育工作者”。 温的讲话得到了代表们热烈的反应，所有这些内容都体现了政府对实现教育公平的关注，目的是让我国适龄青少年都能享有接受教育的机会和接受相同教育质量等方面的公平。促进和保障教育公平是构建社会主义和谐社会的必然要求，也是我国教育改革和发展不懈追求的目标。政府对这一问题的关注以及一系列计划措施都为我国教育改革提出新的课题和完善措施。作为高校教师，我更加体会到教育事业事关千秋，责任重大。</w:t>
      </w:r>
    </w:p>
    <w:p>
      <w:pPr>
        <w:ind w:left="0" w:right="0" w:firstLine="560"/>
        <w:spacing w:before="450" w:after="450" w:line="312" w:lineRule="auto"/>
      </w:pPr>
      <w:r>
        <w:rPr>
          <w:rFonts w:ascii="宋体" w:hAnsi="宋体" w:eastAsia="宋体" w:cs="宋体"/>
          <w:color w:val="000"/>
          <w:sz w:val="28"/>
          <w:szCs w:val="28"/>
        </w:rPr>
        <w:t xml:space="preserve">3. 科技创新</w:t>
      </w:r>
    </w:p>
    <w:p>
      <w:pPr>
        <w:ind w:left="0" w:right="0" w:firstLine="560"/>
        <w:spacing w:before="450" w:after="450" w:line="312" w:lineRule="auto"/>
      </w:pPr>
      <w:r>
        <w:rPr>
          <w:rFonts w:ascii="宋体" w:hAnsi="宋体" w:eastAsia="宋体" w:cs="宋体"/>
          <w:color w:val="000"/>
          <w:sz w:val="28"/>
          <w:szCs w:val="28"/>
        </w:rPr>
        <w:t xml:space="preserve">两会上反映出来的另一个我所感兴趣的话题就是科技创新，由于和自己的科研兴趣相吻合，所以特别关心这一方面的问题。在科技创新越来越迫切的今天，有代表提出，我国企业虽然加大了对创新的投入，但是成果却不尽如人意，另外，民间发明与专利面临缺乏资金支持，难以转化生产力的窘境。我的科研兴趣一直在知识管理领域，曾经致力于研究知识共享的激励机制，针对这些科技创新的问题，我想，以后的研究应当更加理论联系实际，为实务领域分析问题，解决问题提供理论支持和参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教师师德师风学习心得体会篇十五</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教师师德师风学习心得体会篇十六</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在提到专业发展的内涵和特征的问题上，迟教授总结的“教师”。</w:t>
      </w:r>
    </w:p>
    <w:p>
      <w:pPr>
        <w:ind w:left="0" w:right="0" w:firstLine="560"/>
        <w:spacing w:before="450" w:after="450" w:line="312" w:lineRule="auto"/>
      </w:pPr>
      <w:r>
        <w:rPr>
          <w:rFonts w:ascii="宋体" w:hAnsi="宋体" w:eastAsia="宋体" w:cs="宋体"/>
          <w:color w:val="000"/>
          <w:sz w:val="28"/>
          <w:szCs w:val="28"/>
        </w:rPr>
        <w:t xml:space="preserve">1把握教育规律，通晓教学原则。</w:t>
      </w:r>
    </w:p>
    <w:p>
      <w:pPr>
        <w:ind w:left="0" w:right="0" w:firstLine="560"/>
        <w:spacing w:before="450" w:after="450" w:line="312" w:lineRule="auto"/>
      </w:pPr>
      <w:r>
        <w:rPr>
          <w:rFonts w:ascii="宋体" w:hAnsi="宋体" w:eastAsia="宋体" w:cs="宋体"/>
          <w:color w:val="000"/>
          <w:sz w:val="28"/>
          <w:szCs w:val="28"/>
        </w:rPr>
        <w:t xml:space="preserve">2了解学生心理发展和年龄特征。</w:t>
      </w:r>
    </w:p>
    <w:p>
      <w:pPr>
        <w:ind w:left="0" w:right="0" w:firstLine="560"/>
        <w:spacing w:before="450" w:after="450" w:line="312" w:lineRule="auto"/>
      </w:pPr>
      <w:r>
        <w:rPr>
          <w:rFonts w:ascii="宋体" w:hAnsi="宋体" w:eastAsia="宋体" w:cs="宋体"/>
          <w:color w:val="000"/>
          <w:sz w:val="28"/>
          <w:szCs w:val="28"/>
        </w:rPr>
        <w:t xml:space="preserve">3拥有丰富的教育教学经验，我认为给自己定了航标，沿着这个路向去前行，实现自身价值。</w:t>
      </w:r>
    </w:p>
    <w:p>
      <w:pPr>
        <w:ind w:left="0" w:right="0" w:firstLine="560"/>
        <w:spacing w:before="450" w:after="450" w:line="312" w:lineRule="auto"/>
      </w:pPr>
      <w:r>
        <w:rPr>
          <w:rFonts w:ascii="宋体" w:hAnsi="宋体" w:eastAsia="宋体" w:cs="宋体"/>
          <w:color w:val="000"/>
          <w:sz w:val="28"/>
          <w:szCs w:val="28"/>
        </w:rPr>
        <w:t xml:space="preserve">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教师师德师风学习心得体会篇十七</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2024-09-21T01:45:55+08:00</dcterms:created>
  <dcterms:modified xsi:type="dcterms:W3CDTF">2024-09-21T01:45:55+08:00</dcterms:modified>
</cp:coreProperties>
</file>

<file path=docProps/custom.xml><?xml version="1.0" encoding="utf-8"?>
<Properties xmlns="http://schemas.openxmlformats.org/officeDocument/2006/custom-properties" xmlns:vt="http://schemas.openxmlformats.org/officeDocument/2006/docPropsVTypes"/>
</file>