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2024年大二班主任年终工作计划范文大全</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工作计划只是未来工作的一般框架。 当然，还需要每月、每周、每天的合理安排和具体实施。下面就是小编为大家整理关于的相关内容，其内容仅供参考，希望对大家有所帮助！大二班主任年终工作计划1一个学期以来，我能认真地做好自己的本职工作，积极投入新一轮...</w:t>
      </w:r>
    </w:p>
    <w:p>
      <w:pPr>
        <w:ind w:left="0" w:right="0" w:firstLine="560"/>
        <w:spacing w:before="450" w:after="450" w:line="312" w:lineRule="auto"/>
      </w:pPr>
      <w:r>
        <w:rPr>
          <w:rFonts w:ascii="宋体" w:hAnsi="宋体" w:eastAsia="宋体" w:cs="宋体"/>
          <w:color w:val="000"/>
          <w:sz w:val="28"/>
          <w:szCs w:val="28"/>
        </w:rPr>
        <w:t xml:space="preserve">工作计划只是未来工作的一般框架。 当然，还需要每月、每周、每天的合理安排和具体实施。下面就是小编为大家整理关于的相关内容，其内容仅供参考，希望对大家有所帮助！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大二班主任年终工作计划1</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__、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大二班主任年终工作计划2</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__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大二班主任年终工作计划3</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了_，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大二班主任年终工作计划4</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大二班主任年终工作计划5</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四、改进不足</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大二班主任年终工作计划6</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大二班主任年终工作计划7</w:t>
      </w:r>
    </w:p>
    <w:p>
      <w:pPr>
        <w:ind w:left="0" w:right="0" w:firstLine="560"/>
        <w:spacing w:before="450" w:after="450" w:line="312" w:lineRule="auto"/>
      </w:pPr>
      <w:r>
        <w:rPr>
          <w:rFonts w:ascii="宋体" w:hAnsi="宋体" w:eastAsia="宋体" w:cs="宋体"/>
          <w:color w:val="000"/>
          <w:sz w:val="28"/>
          <w:szCs w:val="28"/>
        </w:rPr>
        <w:t xml:space="preserve">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教学，育人为本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三、提高自身</w:t>
      </w:r>
    </w:p>
    <w:p>
      <w:pPr>
        <w:ind w:left="0" w:right="0" w:firstLine="560"/>
        <w:spacing w:before="450" w:after="450" w:line="312" w:lineRule="auto"/>
      </w:pPr>
      <w:r>
        <w:rPr>
          <w:rFonts w:ascii="宋体" w:hAnsi="宋体" w:eastAsia="宋体" w:cs="宋体"/>
          <w:color w:val="000"/>
          <w:sz w:val="28"/>
          <w:szCs w:val="28"/>
        </w:rPr>
        <w:t xml:space="preserve">加强学习，提高自身素质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大二班主任年终工作计划8</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因此马虎。课前认真备课，钻研教材，教学中能总结去年的经验，根据学生具体情况和需求力求在教学内容和方法上有所改进和突破。07(1)班学生经过3+-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__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大二班主任年终工作计划9</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__班级和__班级，另外还担任了高二__班的班主任一职。当上__班的班主任，也是因为在20_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__和__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__班级的班主任时，我交接到的工作十分的繁多，有关于__班级同学的所有档案信息，他们的学习成绩，性格爱好，以及家庭情况，还有__班级的家长群，家长联系方式，还有__班级科任老师的排班情况，等等这些我花了一个月的时间才熟悉清楚。在我接手__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就这样，20_年就在我忙碌的身影里徐徐而过了。面对接下来的教学工作，只有更好，没有更差。我相信在下一年里，不管是在学生们的成绩上，还是在我的工作上，都只会更上一层楼。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大二班主任年终工作计划10</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以上内容就是小编为大家介绍关于2024年大二班主任年终工作计划范文大全的相关资讯，以上内容整理于网络，想了解更多相关资讯，请持续关注！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【2024年大二班主任年终工作计划范文大全】相关推荐文章：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2024年银行员工个人下半年工作计划范文大全</w:t>
      </w:r>
    </w:p>
    <w:p>
      <w:pPr>
        <w:ind w:left="0" w:right="0" w:firstLine="560"/>
        <w:spacing w:before="450" w:after="450" w:line="312" w:lineRule="auto"/>
      </w:pPr>
      <w:r>
        <w:rPr>
          <w:rFonts w:ascii="宋体" w:hAnsi="宋体" w:eastAsia="宋体" w:cs="宋体"/>
          <w:color w:val="000"/>
          <w:sz w:val="28"/>
          <w:szCs w:val="28"/>
        </w:rPr>
        <w:t xml:space="preserve">2024年会议计划书范文大全 会议计划书范文模板10篇</w:t>
      </w:r>
    </w:p>
    <w:p>
      <w:pPr>
        <w:ind w:left="0" w:right="0" w:firstLine="560"/>
        <w:spacing w:before="450" w:after="450" w:line="312" w:lineRule="auto"/>
      </w:pPr>
      <w:r>
        <w:rPr>
          <w:rFonts w:ascii="宋体" w:hAnsi="宋体" w:eastAsia="宋体" w:cs="宋体"/>
          <w:color w:val="000"/>
          <w:sz w:val="28"/>
          <w:szCs w:val="28"/>
        </w:rPr>
        <w:t xml:space="preserve">初一班主任工作计划范文大全 初一班主任工作计划2024五篇</w:t>
      </w:r>
    </w:p>
    <w:p>
      <w:pPr>
        <w:ind w:left="0" w:right="0" w:firstLine="560"/>
        <w:spacing w:before="450" w:after="450" w:line="312" w:lineRule="auto"/>
      </w:pPr>
      <w:r>
        <w:rPr>
          <w:rFonts w:ascii="宋体" w:hAnsi="宋体" w:eastAsia="宋体" w:cs="宋体"/>
          <w:color w:val="000"/>
          <w:sz w:val="28"/>
          <w:szCs w:val="28"/>
        </w:rPr>
        <w:t xml:space="preserve">2024年教师下半年工作计划表 2024年教师下半年工作计划范文</w:t>
      </w:r>
    </w:p>
    <w:p>
      <w:pPr>
        <w:ind w:left="0" w:right="0" w:firstLine="560"/>
        <w:spacing w:before="450" w:after="450" w:line="312" w:lineRule="auto"/>
      </w:pPr>
      <w:r>
        <w:rPr>
          <w:rFonts w:ascii="宋体" w:hAnsi="宋体" w:eastAsia="宋体" w:cs="宋体"/>
          <w:color w:val="000"/>
          <w:sz w:val="28"/>
          <w:szCs w:val="28"/>
        </w:rPr>
        <w:t xml:space="preserve">2024年商品房买卖合同大全 商品房买卖合同示范文本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2024-09-20T17:11:12+08:00</dcterms:created>
  <dcterms:modified xsi:type="dcterms:W3CDTF">2024-09-20T17:11:12+08:00</dcterms:modified>
</cp:coreProperties>
</file>

<file path=docProps/custom.xml><?xml version="1.0" encoding="utf-8"?>
<Properties xmlns="http://schemas.openxmlformats.org/officeDocument/2006/custom-properties" xmlns:vt="http://schemas.openxmlformats.org/officeDocument/2006/docPropsVTypes"/>
</file>