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2024年软件工程专业求职信 信息系求职信(六篇)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软件工程专业求职信 信息系求职信...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信息科学职业学院电子信息工程08届毕业生周勇强，自从进入大学之后，高考后的轻松，到学校后的兴奋，因为我得从新开始，继续努力奋斗，迎接新的挑战。大学是我思想、知识结构及心理、生长成熟的四年。惠于学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学校校训“自强不息，敢为人先”，从入学以来，我一直把它铭记在心，立志要在大学里全面发展自己，从适应社会发展的角度提高个人修养。将来真正能在本职工作上做出成绩，为母校争光。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细”字当头，在学习上勤奋严谨，对课堂知识不懂就问，力求深刻理解，把握细节。在掌握了本专业知识的基础上，不忘拓展自己的知识面，对课外知识也有比较广泛的涉猎。我还很重视英语的学习，不断努力扩大词汇量。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并且在学校图书馆任职，学习了档案管理的知识和技能，在这里我广泛的涉猎各类知识，并在这里不断的锻炼我的人格，掌握在工作中的能力，学会和人相处的技巧。并因此获得\"院优秀学生干部\"的称号，获得了学校的奖学金。</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xx0届毕业生xx，自从进入大学之后，高考后的轻松，到学校后的兴奋，因为我得从新开始，继续努力奋斗，迎接新的挑战。大学是我思想、知识结构及心理、生长成熟的四年。惠于学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学校校训“自强不息，敢为人先”，从入学以来，我一直把它铭记在心，立志要在大学里全面发展自己，从适应社会发展的角度提高个人修养。将来真正能在本职工作上做出成绩，为母校争光。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细”字当头，在学习上勤奋严谨，对课堂知识不懂就问，力求深刻理解，把握细节。在掌握了本专业知识的基础上，不忘拓展自己的知识面，对课外知识也有比较广泛的涉猎。我还很重视英语的学习，不断努力扩大词汇量。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并且在学校图书馆任职，学习了档案管理的知识和技能，在这里我广泛的涉猎各类知识，并在这里不断的锻炼我的人格，掌握在工作中的能力，学会和人相处的技巧。并因此获得\"院优秀学生干部\"的称号，获得了学校的奖学金。</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我是黄石理工学院电气与电子信息工程学院的一名zhijiaoziyuan，主修电子信息工程专业。我希望能在贵公司找到一份合适的工作，恳请您仔细考虑我的个人条件，给我一个为贵公司服务的机会。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一次通过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我是一名电子信息工程专业的毕业生.非常感谢您在百忙之中抽出时间,阅读我这份自荐材料,给我一次迈向成功的机会.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四六级考试,具备良好的听,说,写,译的能力.在计算机方面,我广泛地学习计算机软,硬件方面的知识,能熟练地运用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感谢您能在百忙中审阅我的求职信。</w:t>
      </w:r>
    </w:p>
    <w:p>
      <w:pPr>
        <w:ind w:left="0" w:right="0" w:firstLine="560"/>
        <w:spacing w:before="450" w:after="450" w:line="312" w:lineRule="auto"/>
      </w:pPr>
      <w:r>
        <w:rPr>
          <w:rFonts w:ascii="宋体" w:hAnsi="宋体" w:eastAsia="宋体" w:cs="宋体"/>
          <w:color w:val="000"/>
          <w:sz w:val="28"/>
          <w:szCs w:val="28"/>
        </w:rPr>
        <w:t xml:space="preserve">我系xx学院20xx应届本科毕业生，所学专业为通信工程和计算机网络信息类的信息工程专业。面临择业，我满怀憧憬和期待：步入通信系统和计算机应用部门一直是我的梦想！在河南科技学院将近四年的专业学习和生活经历砺炼了我为实现梦想打下了坚实基础。现在我坦诚的向贵单位作自我推荐，并将我的简历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载寒窗苦读造就了自强不息的我。大学四年学习和生活短暂而充实，一千来个日日夜夜，我荡起智慧之舟，迎朝阳，送落霞，遨游于知识的海洋。我明白：现代社会，机遇与挑战并存；我懂得：只有不懈的努力才会有好的收获。正是凭着这种信念，我以乐观向上的进取精神，刻苦勤奋的学习态度，踏实肯干的工作作风，团队合作的处世原则，开拓进取，开拓创新，超越自我，力争成为一名博学求实和勤奋活跃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理，发挥智慧，走向更加成熟的过程。在这期间我除了学习课本上的专业理论知识，还走出校门，来到社会的大舞台参加各种社会实践和实习，使我真正懂得了人生的意义，人生的价值。为以后的全职工作打下了坚实基础。我能够从事通信系统基站（机房）终端维护、通信线路传输、程控交换设备维护、计算机软硬件开发、计算机网络应用和计算机辅助设计等相关工作。我不仅有扎实的理论基础，而且有一定的实际操作能力以及吃苦耐劳团队协作精神。出生农民家庭，使我具备了勤奋、吃苦、务实、向上的精神和作风。农村生活铸就了我淳朴、诚实、善良的性格，培养了我不怕困苦挫折，顽强拼搏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努力提高自己的综合素质。“天道酬勤”，今日的我已经系统的学习并掌握了本专业所开设的所有课程，并且选学、自学了诸多科技、人文、法律课程，使我了解了国际国内形势的发展需要。在大学期间的团学工作和社会实践活动中，我能够理论联系实际，曾成功组织和策划了多次大型课外活动，帮助学校联络、开拓了两处大学生“三下乡”社会实践基地。使我具备了一定的领导组织和团结协作能力，得到了学校和社会的阶段性认可。自信和执着是我的原则，沉着和乐观是我处事的态度，爱好广泛使我更加充实。</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惟公号帝君”，现实社会中，人才如恒河沙数，即宇宙之神也难以一一捡拾，我是否能够脱颖而出，惟有实践验见真知。</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贵单位的事业开拓之途！“良禽择本而栖，贤臣择主而事”。尊敬的领导，雄鹰展翅急需一方天空，良马驰骋尚待一方路径。我仰慕已久贵单位所开创的业绩和远大的发展前景，深信我会用自己勤勉的汗水与同仁一道为贵公司的锦绣前程奋斗不息，奉献我的才智和热忱，我真诚期望成为其中一员。相信您的信任加我的实力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蒙阁下抽暇一顾次函，不胜感激！谨祝工作顺利！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软件工程专业求职信 信息系求职信篇六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我是黄石理工学院电气与电子信息工程学院的一名应届毕业生，主修电子信息工程专业。我希望能在贵公司找到一份合适的工作，恳请您仔细考虑我的个人条件，给我一个为贵公司服务的机会。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2024-09-20T20:42:13+08:00</dcterms:created>
  <dcterms:modified xsi:type="dcterms:W3CDTF">2024-09-20T20:42:13+08:00</dcterms:modified>
</cp:coreProperties>
</file>

<file path=docProps/custom.xml><?xml version="1.0" encoding="utf-8"?>
<Properties xmlns="http://schemas.openxmlformats.org/officeDocument/2006/custom-properties" xmlns:vt="http://schemas.openxmlformats.org/officeDocument/2006/docPropsVTypes"/>
</file>