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2024年村调解委员述职报告(三篇)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村调解委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村调解委员述职报告篇一</w:t>
      </w:r>
    </w:p>
    <w:p>
      <w:pPr>
        <w:ind w:left="0" w:right="0" w:firstLine="560"/>
        <w:spacing w:before="450" w:after="450" w:line="312" w:lineRule="auto"/>
      </w:pPr>
      <w:r>
        <w:rPr>
          <w:rFonts w:ascii="宋体" w:hAnsi="宋体" w:eastAsia="宋体" w:cs="宋体"/>
          <w:color w:val="000"/>
          <w:sz w:val="28"/>
          <w:szCs w:val="28"/>
        </w:rPr>
        <w:t xml:space="preserve">一、加强学习，树立廉洁奉公意识</w:t>
      </w:r>
    </w:p>
    <w:p>
      <w:pPr>
        <w:ind w:left="0" w:right="0" w:firstLine="560"/>
        <w:spacing w:before="450" w:after="450" w:line="312" w:lineRule="auto"/>
      </w:pPr>
      <w:r>
        <w:rPr>
          <w:rFonts w:ascii="宋体" w:hAnsi="宋体" w:eastAsia="宋体" w:cs="宋体"/>
          <w:color w:val="000"/>
          <w:sz w:val="28"/>
          <w:szCs w:val="28"/>
        </w:rPr>
        <w:t xml:space="preserve">抓好理论学习，树立正确的人生观价值观，保持较强的道德水准。能服从领导、服从大局，团结协作，配合支持同事开展各项业务工作，推进工作的开展。注重学习农村工作所需的各项业务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二、尽职尽责，较好完成目标任务</w:t>
      </w:r>
    </w:p>
    <w:p>
      <w:pPr>
        <w:ind w:left="0" w:right="0" w:firstLine="560"/>
        <w:spacing w:before="450" w:after="450" w:line="312" w:lineRule="auto"/>
      </w:pPr>
      <w:r>
        <w:rPr>
          <w:rFonts w:ascii="宋体" w:hAnsi="宋体" w:eastAsia="宋体" w:cs="宋体"/>
          <w:color w:val="000"/>
          <w:sz w:val="28"/>
          <w:szCs w:val="28"/>
        </w:rPr>
        <w:t xml:space="preserve">我作为治保、调解主任，我深知自己肩上重担的分量，我要求自己尽职尽责参与到具体实际工作中。对前来向我反映情况的群众，我认真接待，仔细听取情况反映。对他们反映的问题，凡通过努力能够解决的，我都认真予以办理，对少数受条件限制或政策不允许确实解决不了的，认真做好解释说服工作。对社会上的不稳定因素，及时与领导报告，把问题解决在萌芽状态，防止引发群体性事件，用自己的行动为东三家村的稳定出力。工作中自己通过努力，为东三家村构建了维护稳定的三个网络，增强了群防群治能力。一是构建法制宣传网络。组建了15人的村两委干部和村民小组长组成的法制宣传队伍。</w:t>
      </w:r>
    </w:p>
    <w:p>
      <w:pPr>
        <w:ind w:left="0" w:right="0" w:firstLine="560"/>
        <w:spacing w:before="450" w:after="450" w:line="312" w:lineRule="auto"/>
      </w:pPr>
      <w:r>
        <w:rPr>
          <w:rFonts w:ascii="宋体" w:hAnsi="宋体" w:eastAsia="宋体" w:cs="宋体"/>
          <w:color w:val="000"/>
          <w:sz w:val="28"/>
          <w:szCs w:val="28"/>
        </w:rPr>
        <w:t xml:space="preserve">开展法制、综治宣传教育，二是构建矛盾纠纷排查调处网络。建立健全了村组两级矛盾纠纷排查网络。村干部和组长中心户长都是村组矛盾纠纷的排查调处员。__调解民事纠纷 起，调解成功 起，调解率%。三是构建治安防范网络。看好自己的门;以治安责任区为依托，成立了一支由15人组成的专业巡逻队，以村民组、自然村为单位，采取十户联防，群防群治安全防范措施。安全防范规范化、网落化。管好自己的人;对全村“两牢释解”人员和“__”习练人员进行帮教转化、监控安置，全村4名“两牢释解”人员得到安置，13名“__”习练人员在帮教中逐渐转化。截止目前我村社会治安状况良好，无重大恶性刑事案件和治安案件，全村无上访。</w:t>
      </w:r>
    </w:p>
    <w:p>
      <w:pPr>
        <w:ind w:left="0" w:right="0" w:firstLine="560"/>
        <w:spacing w:before="450" w:after="450" w:line="312" w:lineRule="auto"/>
      </w:pPr>
      <w:r>
        <w:rPr>
          <w:rFonts w:ascii="宋体" w:hAnsi="宋体" w:eastAsia="宋体" w:cs="宋体"/>
          <w:color w:val="000"/>
          <w:sz w:val="28"/>
          <w:szCs w:val="28"/>
        </w:rPr>
        <w:t xml:space="preserve">全体村民安居乐业，办好自己的事;对上级单位要求我村做的工作，我都积极主动付诸实施，对他们开展的各项综治活动全力支持，对他们提出要协调的问题，我都参加，力所能及地帮助他们解决一些问题。能按照街道和村两委的要求积极参与普法宣传，提高法制知识，有效地维护了东三家村的社会稳定。在干好本职工作的同时，积极配合村书记、主任搞好村庄建设，积极参与管理各项村级事务。协同其他班子成员做好各项工作。</w:t>
      </w:r>
    </w:p>
    <w:p>
      <w:pPr>
        <w:ind w:left="0" w:right="0" w:firstLine="560"/>
        <w:spacing w:before="450" w:after="450" w:line="312" w:lineRule="auto"/>
      </w:pPr>
      <w:r>
        <w:rPr>
          <w:rFonts w:ascii="宋体" w:hAnsi="宋体" w:eastAsia="宋体" w:cs="宋体"/>
          <w:color w:val="000"/>
          <w:sz w:val="28"/>
          <w:szCs w:val="28"/>
        </w:rPr>
        <w:t xml:space="preserve">三、清正廉洁，树立自身良好形象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作为党总支委员、村委会委员，特别是我主抓治保调解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一年来，我虽然为村做了不少的工作，取得了一定的成绩，但是难免存在一定的缺陷，我将虚心接受各位党员群众对我的评议。谢谢大家。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村调解委员述职报告篇二</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红星村自20__年参加工作已有7个年头，我从最初的退伍军人到干个体，又到红星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20__年村党支部重新分工后，我主要工作是协助红星幼教中心园长做好幼教中心的工作，同时兼管群团组织和人民调解工作。新的领导岗位对自身素质和领导能力提出了更高的要求。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一、围绕发展，注重大局，抓实抓好所分管的各项工作。</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一是抓好小区环境卫生管理。红星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这两年两大工程对各小区的卫生环境要求也比较高，20__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中共党员的有10余名，有效地完成了中国共产主义青年团是中国共产党坚强的后背力量这一政治使命。</w:t>
      </w:r>
    </w:p>
    <w:p>
      <w:pPr>
        <w:ind w:left="0" w:right="0" w:firstLine="560"/>
        <w:spacing w:before="450" w:after="450" w:line="312" w:lineRule="auto"/>
      </w:pPr>
      <w:r>
        <w:rPr>
          <w:rFonts w:ascii="宋体" w:hAnsi="宋体" w:eastAsia="宋体" w:cs="宋体"/>
          <w:color w:val="000"/>
          <w:sz w:val="28"/>
          <w:szCs w:val="28"/>
        </w:rPr>
        <w:t xml:space="preserve">三是人民调解工作是近年来红星村的一项头疼工作。这几年红星村的拆迁和征地项目越来越多，相应的为了征地拆迁也产生了很多矛盾，有邻里的、姊妹间的、父子间的。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红星村来调解的案件，经村党支部及村调委会的努力，基本上没有一件案件上诉到法院的，就是经我们调停的案件也没有一件上诉到法院的。几年来累计调解案件30余起，累计调解案件标的达100多万元，个案标的最高的达45万元，为群众挽回经济损失10余万元。在全力调解案件的同时，我深知预防为主，平时认真排查和化解人民内部矛盾，深入细致地做好思想政治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二、切实加强自身建设，牢固树立依法行政、廉洁勤政的意识。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能时刻注意加强自身建设，严格要求自已，力争使自已尽快胜任岗位要求。一是注意加强政</w:t>
      </w:r>
    </w:p>
    <w:p>
      <w:pPr>
        <w:ind w:left="0" w:right="0" w:firstLine="560"/>
        <w:spacing w:before="450" w:after="450" w:line="312" w:lineRule="auto"/>
      </w:pPr>
      <w:r>
        <w:rPr>
          <w:rFonts w:ascii="宋体" w:hAnsi="宋体" w:eastAsia="宋体" w:cs="宋体"/>
          <w:color w:val="000"/>
          <w:sz w:val="28"/>
          <w:szCs w:val="28"/>
        </w:rPr>
        <w:t xml:space="preserve">治理论修养。结合科学发展观学习，进一步提高政治敏锐性与鉴别力，增强群众意识和服务意识，切实做到在政治上、思想上和行动上同村两委保持一致。二是注意加强有关企业管理、“三农”工作法律法规的学习，提高工作水平。三是认真按照党员领导干部廉洁自律要求，自觉加强党性锻炼，遵守廉政规定，不利用职权插手幼儿园的各项事务，不收受红包，不奢侈浪费，切实管好配偶，杜绝身边腐败现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一是自身素质尚有待加强，业务不精，理论水平不高，工作浮在面上比较突出。二是领导方法不够丰富，工作措施不够有力，造成有些工作客观效果与主观要求差距较大。三是工作作风不够扎实，虽然经常下基层，但真正走村入户深入了解与群众倾心交流的时间较少。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__年，我的分工将有所变动，我将负责小区的环境卫生整治、党建、继续主抓群团组织工作。根据分工要求，我已很快进入到了新的岗位角色，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村调解委员述职报告篇三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从20__年3月担任___村村委会主任，主要负责村委会各项工作。任职的3年中，在党支部的领导下，在全体村民的支持帮助下，各位村委会干部共同的努力和辛勤的工作，圆满的完成了任职期间的各项工作任务。三年来，村里的各项事务有了不同程度的进展，现将本村的基本情况简要汇报如下，恳请各位领导和代表们给予评议。</w:t>
      </w:r>
    </w:p>
    <w:p>
      <w:pPr>
        <w:ind w:left="0" w:right="0" w:firstLine="560"/>
        <w:spacing w:before="450" w:after="450" w:line="312" w:lineRule="auto"/>
      </w:pPr>
      <w:r>
        <w:rPr>
          <w:rFonts w:ascii="宋体" w:hAnsi="宋体" w:eastAsia="宋体" w:cs="宋体"/>
          <w:color w:val="000"/>
          <w:sz w:val="28"/>
          <w:szCs w:val="28"/>
        </w:rPr>
        <w:t xml:space="preserve">一、村镇建设情况</w:t>
      </w:r>
    </w:p>
    <w:p>
      <w:pPr>
        <w:ind w:left="0" w:right="0" w:firstLine="560"/>
        <w:spacing w:before="450" w:after="450" w:line="312" w:lineRule="auto"/>
      </w:pPr>
      <w:r>
        <w:rPr>
          <w:rFonts w:ascii="宋体" w:hAnsi="宋体" w:eastAsia="宋体" w:cs="宋体"/>
          <w:color w:val="000"/>
          <w:sz w:val="28"/>
          <w:szCs w:val="28"/>
        </w:rPr>
        <w:t xml:space="preserve">我村按照新农村建设要求，三年来投资建设首先是围绕村容整洁的要求，加大环境综合治理力度，改善村民的居住环境。如村里无害化户厕改造工作已完成190户，总投资8万元;村南修建3300平方米公园，设置草坪和各种健身器材方便村民锻炼身体，总投资30万元;村民居住区域街道全部实现硬化，总面积21000平方米，一举解决了下雨天道路泥泞难行的问题，总投资160万元;为了保持村容整洁，加大环境整治力度，村里成立了卫生保洁队，专职保洁人员9人，兼职30余人，垃圾清理车两辆，清理范围包括村里所有大街小胡同，每年开支15万元;村委会还专门投资30万元用于村里的绿化工作，总计绿化面积9000平方米，大大改善了村民的居住环境。同时完成了村北小山上“春亭”和长廊的建设，修建了山前的步道。与从04年11月正式动工，05年12月竣工的村委会办公楼共同成为我村的标志性建筑。环境的改善推动了我村的城市化建设和新农村建设，为今后的招商引资、合作开发，壮大集体经济，增加农民收入，解决劳动力再就业，打下了坚实的基础。</w:t>
      </w:r>
    </w:p>
    <w:p>
      <w:pPr>
        <w:ind w:left="0" w:right="0" w:firstLine="560"/>
        <w:spacing w:before="450" w:after="450" w:line="312" w:lineRule="auto"/>
      </w:pPr>
      <w:r>
        <w:rPr>
          <w:rFonts w:ascii="宋体" w:hAnsi="宋体" w:eastAsia="宋体" w:cs="宋体"/>
          <w:color w:val="000"/>
          <w:sz w:val="28"/>
          <w:szCs w:val="28"/>
        </w:rPr>
        <w:t xml:space="preserve">二、人民调解、治安保卫和外来人口管理工作</w:t>
      </w:r>
    </w:p>
    <w:p>
      <w:pPr>
        <w:ind w:left="0" w:right="0" w:firstLine="560"/>
        <w:spacing w:before="450" w:after="450" w:line="312" w:lineRule="auto"/>
      </w:pPr>
      <w:r>
        <w:rPr>
          <w:rFonts w:ascii="宋体" w:hAnsi="宋体" w:eastAsia="宋体" w:cs="宋体"/>
          <w:color w:val="000"/>
          <w:sz w:val="28"/>
          <w:szCs w:val="28"/>
        </w:rPr>
        <w:t xml:space="preserve">人民调节、治安保卫和外来人口管理是建设和谐社会的重要组成部分，营造一个乡风文明的村民风气需要在这方面加大管理力度。三年来，村委会一直非常重视。干部分工，具体由马春林负责，共分三点，汇报一下工作情况：</w:t>
      </w:r>
    </w:p>
    <w:p>
      <w:pPr>
        <w:ind w:left="0" w:right="0" w:firstLine="560"/>
        <w:spacing w:before="450" w:after="450" w:line="312" w:lineRule="auto"/>
      </w:pPr>
      <w:r>
        <w:rPr>
          <w:rFonts w:ascii="宋体" w:hAnsi="宋体" w:eastAsia="宋体" w:cs="宋体"/>
          <w:color w:val="000"/>
          <w:sz w:val="28"/>
          <w:szCs w:val="28"/>
        </w:rPr>
        <w:t xml:space="preserve">1、人民调解工作。我村民事纠纷主要包括：邻里之间矛盾、赡养老人矛盾、婆媳之间矛盾、夫妻矛盾等等。只要家庭需要村委会出面调解的矛盾，基本上都得到了及时的调解。随着生活水平的提高、村民素质的提高和调委会的及时到位，我村矛盾发生的数量呈现逐年递减的趋势。工作中干部摆事实、讲道理、以理服人、用法律的手段做调解工作、耐心说服、帮助疏导尊重个人的人身权利，使村民之间和邻里之间互相关心、互相爱护，防止矛盾激化，村民的自身素质有了明显的提高，推动了___村和谐社会的建设。</w:t>
      </w:r>
    </w:p>
    <w:p>
      <w:pPr>
        <w:ind w:left="0" w:right="0" w:firstLine="560"/>
        <w:spacing w:before="450" w:after="450" w:line="312" w:lineRule="auto"/>
      </w:pPr>
      <w:r>
        <w:rPr>
          <w:rFonts w:ascii="宋体" w:hAnsi="宋体" w:eastAsia="宋体" w:cs="宋体"/>
          <w:color w:val="000"/>
          <w:sz w:val="28"/>
          <w:szCs w:val="28"/>
        </w:rPr>
        <w:t xml:space="preserve">2、治安保卫工作。我村治安情况基本良好，在上级laji门的配合下，我村治安保卫工作按照要求完成各项任务。工作中积极配合laji门组织夜查和值班，盘查过往行人，为保我村平安，不论白天还是黑夜，如果有情况需要我村配合的，我们都能够积极配合，及时到位。另外我们治保会还能够自身做好防范工作。发现案件和不稳定因素及时制止，并及时通知laji门，确保村里治安良好稳定，受到了上级laji门的好评。</w:t>
      </w:r>
    </w:p>
    <w:p>
      <w:pPr>
        <w:ind w:left="0" w:right="0" w:firstLine="560"/>
        <w:spacing w:before="450" w:after="450" w:line="312" w:lineRule="auto"/>
      </w:pPr>
      <w:r>
        <w:rPr>
          <w:rFonts w:ascii="宋体" w:hAnsi="宋体" w:eastAsia="宋体" w:cs="宋体"/>
          <w:color w:val="000"/>
          <w:sz w:val="28"/>
          <w:szCs w:val="28"/>
        </w:rPr>
        <w:t xml:space="preserve">3、外来人口管理。我村属于怀柔区北城区规划内，地理位置优越，随着社会发展，经济竞争，有很多外来来怀务工人员。特别是福田公司建厂以来，我村外来人口明显增加，截止20__年底，我村就有近80户的出租房屋户，有外来人口300人。确实增加了我村村民的经济收入，同时也给我村各项工作带来了一定的跗面影响。大部分外来人员都能够配合村里的各项工作，遵纪守法，但也有少数个别人进行非法活动，成为不稳定因素。为此，我们配合上级部门做好外来人口登记管理工作，长期配备两名专管人员，摸底调查外来人员情况，为外来人员办理有关证件，建立外来人员档案，作好教育工作，关心外来人员做好各项安全工作。为维护社会稳定，保护群众生产和生活的切身利益，做到了应做的工作。</w:t>
      </w:r>
    </w:p>
    <w:p>
      <w:pPr>
        <w:ind w:left="0" w:right="0" w:firstLine="560"/>
        <w:spacing w:before="450" w:after="450" w:line="312" w:lineRule="auto"/>
      </w:pPr>
      <w:r>
        <w:rPr>
          <w:rFonts w:ascii="宋体" w:hAnsi="宋体" w:eastAsia="宋体" w:cs="宋体"/>
          <w:color w:val="000"/>
          <w:sz w:val="28"/>
          <w:szCs w:val="28"/>
        </w:rPr>
        <w:t xml:space="preserve">三、计划生育和妇联工作。</w:t>
      </w:r>
    </w:p>
    <w:p>
      <w:pPr>
        <w:ind w:left="0" w:right="0" w:firstLine="560"/>
        <w:spacing w:before="450" w:after="450" w:line="312" w:lineRule="auto"/>
      </w:pPr>
      <w:r>
        <w:rPr>
          <w:rFonts w:ascii="宋体" w:hAnsi="宋体" w:eastAsia="宋体" w:cs="宋体"/>
          <w:color w:val="000"/>
          <w:sz w:val="28"/>
          <w:szCs w:val="28"/>
        </w:rPr>
        <w:t xml:space="preserve">我村20__年共有育龄妇女368人，已婚育龄妇女330人，独生户196户。</w:t>
      </w:r>
    </w:p>
    <w:p>
      <w:pPr>
        <w:ind w:left="0" w:right="0" w:firstLine="560"/>
        <w:spacing w:before="450" w:after="450" w:line="312" w:lineRule="auto"/>
      </w:pPr>
      <w:r>
        <w:rPr>
          <w:rFonts w:ascii="宋体" w:hAnsi="宋体" w:eastAsia="宋体" w:cs="宋体"/>
          <w:color w:val="000"/>
          <w:sz w:val="28"/>
          <w:szCs w:val="28"/>
        </w:rPr>
        <w:t xml:space="preserve">具体分工由妇联主任钟春英负责，配备两名宣传员。全年每个月对育龄妇女做孕检工作一次，按上级主管部门要求发放药品，安排妇幼保健医院医生来村给育龄妇女做b超一次。通过工作，绝大多数育龄妇女都能积极配合做好孕检工作，使我村计划生育能够顺利进行。</w:t>
      </w:r>
    </w:p>
    <w:p>
      <w:pPr>
        <w:ind w:left="0" w:right="0" w:firstLine="560"/>
        <w:spacing w:before="450" w:after="450" w:line="312" w:lineRule="auto"/>
      </w:pPr>
      <w:r>
        <w:rPr>
          <w:rFonts w:ascii="宋体" w:hAnsi="宋体" w:eastAsia="宋体" w:cs="宋体"/>
          <w:color w:val="000"/>
          <w:sz w:val="28"/>
          <w:szCs w:val="28"/>
        </w:rPr>
        <w:t xml:space="preserve">我村妇女劳动力比较多，搞好技术培训工作很重要，三年来共组织各种培训班8次，参加人数有500人次。办培训班的目的是要解决村民的就业问题，掌握技术知识，增加经济收入，培训工作对我村经济有良好的促进作用，一直以来村委会均十分重视。另外，我村自发组织的文艺队，妇女秧歌队丰富了文化生活，又锻炼了身体。村民自娱自乐，形成了良好的乡村文化氛围。</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搞好优抚工作，对村里六名优抚对象，每年都由党支部、村委会进行慰问，给每户发放米、面、油等，体现了党的温暖和关心。2、做好低保户的工作，解决村民的实际困难。享受农村低保的村民大多是残疾人和老人，没有劳动能力，家庭困难。每年村委会都争取为符合条件家庭申请低保，解决村民的实际困难。3、由村委会出资为全村全部农民共988人参加了农村大病统筹合作医疗，解决了村民的部分后顾之忧。4、切实提高老年人的生活水平，每年为全村127名60岁以上老人发放生活补贴1000元，改善了老年人的生活条件。</w:t>
      </w:r>
    </w:p>
    <w:p>
      <w:pPr>
        <w:ind w:left="0" w:right="0" w:firstLine="560"/>
        <w:spacing w:before="450" w:after="450" w:line="312" w:lineRule="auto"/>
      </w:pPr>
      <w:r>
        <w:rPr>
          <w:rFonts w:ascii="宋体" w:hAnsi="宋体" w:eastAsia="宋体" w:cs="宋体"/>
          <w:color w:val="000"/>
          <w:sz w:val="28"/>
          <w:szCs w:val="28"/>
        </w:rPr>
        <w:t xml:space="preserve">经过各位干部和村民的大力支持，使我们___村有了以上的进步，现在，我任期已届满，3年来，我已经竭尽努力履行了自己的职责，尽管存在着一些缺点和不足，但我觉得还是称职的。如果领导和同志们仍然信任我，让我下一届还担任这些职务，我一定发扬成绩，克服缺点，为建设__新农村建设，创建和谐___作出应有的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2024-09-21T02:57:29+08:00</dcterms:created>
  <dcterms:modified xsi:type="dcterms:W3CDTF">2024-09-21T02:57:29+08:00</dcterms:modified>
</cp:coreProperties>
</file>

<file path=docProps/custom.xml><?xml version="1.0" encoding="utf-8"?>
<Properties xmlns="http://schemas.openxmlformats.org/officeDocument/2006/custom-properties" xmlns:vt="http://schemas.openxmlformats.org/officeDocument/2006/docPropsVTypes"/>
</file>