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应聘面试注意事项</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各位求职者，你们知道在求职应聘过程中应当注意什么事项吗？如果你对此尚不了解，可以参考以下这份应聘面试注意事项，希望大家从中了解独特的面试技巧。针对大学生的招聘，有些公司的面谈过程分为：初试、笔试、复试。而另外一些公司的面谈过程则分为笔试、复...</w:t>
      </w:r>
    </w:p>
    <w:p>
      <w:pPr>
        <w:ind w:left="0" w:right="0" w:firstLine="560"/>
        <w:spacing w:before="450" w:after="450" w:line="312" w:lineRule="auto"/>
      </w:pPr>
      <w:r>
        <w:rPr>
          <w:rFonts w:ascii="宋体" w:hAnsi="宋体" w:eastAsia="宋体" w:cs="宋体"/>
          <w:color w:val="000"/>
          <w:sz w:val="28"/>
          <w:szCs w:val="28"/>
        </w:rPr>
        <w:t xml:space="preserve">各位求职者，你们知道在求职应聘过程中应当注意什么事项吗？如果你对此尚不了解，可以参考以下这份应聘面试注意事项，希望大家从中了解独特的面试技巧。</w:t>
      </w:r>
    </w:p>
    <w:p>
      <w:pPr>
        <w:ind w:left="0" w:right="0" w:firstLine="560"/>
        <w:spacing w:before="450" w:after="450" w:line="312" w:lineRule="auto"/>
      </w:pPr>
      <w:r>
        <w:rPr>
          <w:rFonts w:ascii="宋体" w:hAnsi="宋体" w:eastAsia="宋体" w:cs="宋体"/>
          <w:color w:val="000"/>
          <w:sz w:val="28"/>
          <w:szCs w:val="28"/>
        </w:rPr>
        <w:t xml:space="preserve">针对大学生的招聘，有些公司的面谈过程分为：初试、笔试、复试。而另外一些公司的面谈过程则分为笔试、复试。因为每家公司所处的行业、公司所处于的商业周期以及公司的战略定位等情况不一样，所以每家公司提供的职位、录用人员的标准、面试流程也是不一样的。因此，我们也无法提供一个统一标准的面试流程。在这里，笔者以：初试、笔试、复试为例来说明。</w:t>
      </w:r>
    </w:p>
    <w:p>
      <w:pPr>
        <w:ind w:left="0" w:right="0" w:firstLine="560"/>
        <w:spacing w:before="450" w:after="450" w:line="312" w:lineRule="auto"/>
      </w:pPr>
      <w:r>
        <w:rPr>
          <w:rFonts w:ascii="宋体" w:hAnsi="宋体" w:eastAsia="宋体" w:cs="宋体"/>
          <w:color w:val="000"/>
          <w:sz w:val="28"/>
          <w:szCs w:val="28"/>
        </w:rPr>
        <w:t xml:space="preserve">初试：一般来说，初试的时候需要求职者向面试官呈上个人的求职简历。面试官浏览你的个人求职简历后，看看简历是否符合职位任职资格的基本要求。如果符合要求，面试官一般会跟求职者进行沟通，以便了解求职者的求职意向、求职动机等。如果面试官没有任何问题问求职者，便让求职者等通知，即使哪怕是面试官收下了简历，那极有可能求职者被“pass”掉了。如果面试官问了求职者很多跟职位、专业、校外的社会实践活动、校内的社团活动、学术专业等问题。问题越多、问题越细致、问题越专业、问话的时间越长。依照我的面试经验判断：面试官很可能就想给你机会了。因为面试官的这些行为表明他对你是非常感兴趣的。通常初试的这个阶段，面试官会收集较多的求职简历，回去后再详细的阅读这些简历。因为初试投递简历的人一定会很多，所以面试官也不可能在收简历的时候花掉很多的时间来跟求职者作深入的沟通。在笔者多次做高校招聘的过程中，决定录用一个人，很多时候就是在初试的阶段，这个人给我留下了良好、与众不同的、深刻的印象。我通常会在求职者的简历上做一个记号。以便在笔试的时候再跟他好好交流。初试这个阶段，我给求职者一些建议：你一定要将自己独特的、与众不同的、个性鲜明的、能够吸引面试官感兴趣的能力在较短的时间内显示出来，给面试官耳目一新的感觉。这样你被录用的机会会大增。</w:t>
      </w:r>
    </w:p>
    <w:p>
      <w:pPr>
        <w:ind w:left="0" w:right="0" w:firstLine="560"/>
        <w:spacing w:before="450" w:after="450" w:line="312" w:lineRule="auto"/>
      </w:pPr>
      <w:r>
        <w:rPr>
          <w:rFonts w:ascii="宋体" w:hAnsi="宋体" w:eastAsia="宋体" w:cs="宋体"/>
          <w:color w:val="000"/>
          <w:sz w:val="28"/>
          <w:szCs w:val="28"/>
        </w:rPr>
        <w:t xml:space="preserve">笔者曾在西安市的长安大学作高校招聘，当时有一位汽车学院车辆工程专业的本科生李同学，如果你看看过李同学的专业课成绩单：中等稍稍偏下的成绩，而且大一大二还有两门课曾经补考才通过的。这样的成绩一般公司可能不予录用。李同学是天津人，比较健谈，普通话也说得很好，身高1.85米，个性很阳光，大学期间在酒吧做过歌手，会谈吉他等乐器，爱好运动，打篮球，踢足球，打排球，喜欢交朋友，还是长安大学英语角的常客。但是，初试的时候，他就是给我非常好的印象，李同学很自信、健谈，初试的时候我就基本想录用他了。事实上到了复试的时候，我的另外两位同事跟他做了深入交流后，也同意录用他。如果仅仅根据成绩单来决定录用标准，他根本就不可能被我们录用。复试的阶段，我的两位同事同时问了他一个问题：如何看待两门挂科的事情？李同学毫不隐瞒地告诉我们：他读高中的时候才学的英语。大一大二两次补考英文才通过的，完全是因为基础不好。他手拿成绩单说：他进入大学后，成绩是每年都在提高的。我的同事将成绩单仔细看过后，果然是他所说的那样，成绩单上显示着大二的成绩优于大一，大三的成绩优于大二。这也说明，李同学在大学里面其实是非常努力非常刻苦的。第二位长安大学车辆工程专业的本科生谢同学，同样是初试就给我留下了良好深刻的印象。从成绩单上来看，谢同学的成绩仅仅算是中等稍稍偏上。但是，谢同学有两个方面的表现是非常突出的。第</w:t>
      </w:r>
    </w:p>
    <w:p>
      <w:pPr>
        <w:ind w:left="0" w:right="0" w:firstLine="560"/>
        <w:spacing w:before="450" w:after="450" w:line="312" w:lineRule="auto"/>
      </w:pPr>
      <w:r>
        <w:rPr>
          <w:rFonts w:ascii="宋体" w:hAnsi="宋体" w:eastAsia="宋体" w:cs="宋体"/>
          <w:color w:val="000"/>
          <w:sz w:val="28"/>
          <w:szCs w:val="28"/>
        </w:rPr>
        <w:t xml:space="preserve">一、谢同学是学生会的干部，沟通能力、表达能力、协调能力、组织能力都是很不错的；而且谢同学还参加了几个月的社会实践活动。第</w:t>
      </w:r>
    </w:p>
    <w:p>
      <w:pPr>
        <w:ind w:left="0" w:right="0" w:firstLine="560"/>
        <w:spacing w:before="450" w:after="450" w:line="312" w:lineRule="auto"/>
      </w:pPr>
      <w:r>
        <w:rPr>
          <w:rFonts w:ascii="宋体" w:hAnsi="宋体" w:eastAsia="宋体" w:cs="宋体"/>
          <w:color w:val="000"/>
          <w:sz w:val="28"/>
          <w:szCs w:val="28"/>
        </w:rPr>
        <w:t xml:space="preserve">二、谢同学填写由我们公司提供的高校应聘申请表完全是亲自用手写的，字迹刚劲有力、整洁。应聘申请表的第十部分回答问题中的四个问题，谢同学都回答得非常详细，非常认真。他回答每一个问题，不但注重事情的结果，更注重过程中的细节，而且最后还谈到了自己成功与失败的感受。每一位看过谢同学填写的应聘申请表的人，都会觉得他是一位具有很强的思考能力的人。比如：谢同学在回答问题3：简单描述一下您曾遇到的最大困难，以及您是怎样面对的？谢同学当时代表学生会组织一次大型的活动，当时遇到人员凑不齐、活动经费短缺、场地不够等诸多困难，同学们白天都还要上课。谢同学遇到这些困难，不是一味地怨天尤人，而是找到辅导老师，跟老师说明情况，得到了老师的指导；同时谢同学召集学生会的干部，由干部们一起反复多次开会协商、沟通、寻找对策。发挥集体的力量，终于一一解决了这些困难，成功地举办了活动，获得了学校领导的肯定。谢同学通过举办这次活动，各方面的能力都得到了锻炼，自己也迅速成长起来。</w:t>
      </w:r>
    </w:p>
    <w:p>
      <w:pPr>
        <w:ind w:left="0" w:right="0" w:firstLine="560"/>
        <w:spacing w:before="450" w:after="450" w:line="312" w:lineRule="auto"/>
      </w:pPr>
      <w:r>
        <w:rPr>
          <w:rFonts w:ascii="宋体" w:hAnsi="宋体" w:eastAsia="宋体" w:cs="宋体"/>
          <w:color w:val="000"/>
          <w:sz w:val="28"/>
          <w:szCs w:val="28"/>
        </w:rPr>
        <w:t xml:space="preserve">事实上，在企业里面的工作跟在大学里面的学习有很多情形是类似的，优秀的人才总是具备一些良好的习惯。大学里面在学生会的工作中会碰到一些困难，在公司里面同样会碰到。碰到这些困难，我们需要如何去面对？是躲避？还是迎难而上？如何去寻求什么样的资源？用什么样的方法来解决这些困难？战胜这些困难后，我们有什么样的体会？如果你在大学里面有这样成功的事例，那么我们推想：进入企业后，你同样也会带着良好的习惯去工作。这就是为什么我会在初试的阶段就录用了谢同学的原因。</w:t>
      </w:r>
    </w:p>
    <w:p>
      <w:pPr>
        <w:ind w:left="0" w:right="0" w:firstLine="560"/>
        <w:spacing w:before="450" w:after="450" w:line="312" w:lineRule="auto"/>
      </w:pPr>
      <w:r>
        <w:rPr>
          <w:rFonts w:ascii="宋体" w:hAnsi="宋体" w:eastAsia="宋体" w:cs="宋体"/>
          <w:color w:val="000"/>
          <w:sz w:val="28"/>
          <w:szCs w:val="28"/>
        </w:rPr>
        <w:t xml:space="preserve">笔试：通常笔试我们会测试一些专业、智力、英文方面的题目。我认为：笔试这部分对是否录用一个人并非决定因素。但是，通过笔试这个程序，可以看出求职者处理求职事情上的态度！我在武汉理工大学做校园招聘时碰到了国际经济贸易硕士生的洪同学，本来初试阶段，我对洪同学没有什么印象。笔试当天，我和同事们都提前45分钟到现场，在现场遇到了洪同学，洪同学居然能够喊出我和同门事们的姓名，这确实让我们很惊讶，也增加了对洪同学的好感。接下来，我又跟洪同学及周边的同学们聊了20分钟。20分钟内，洪同学积极主动地询问了很多我们公司的事情，原来洪同学非常了解我们公司的事迹。我想：她一定对我们公司很感兴趣，不然怎么会非常留心我们公司所发生的事情呢！通过20分钟的  交谈，我得知洪同学加盟我们公司的意愿是非常强烈的。对于心态这样的积极主动的大学生，我们肯定会优先录用。</w:t>
      </w:r>
    </w:p>
    <w:p>
      <w:pPr>
        <w:ind w:left="0" w:right="0" w:firstLine="560"/>
        <w:spacing w:before="450" w:after="450" w:line="312" w:lineRule="auto"/>
      </w:pPr>
      <w:r>
        <w:rPr>
          <w:rFonts w:ascii="宋体" w:hAnsi="宋体" w:eastAsia="宋体" w:cs="宋体"/>
          <w:color w:val="000"/>
          <w:sz w:val="28"/>
          <w:szCs w:val="28"/>
        </w:rPr>
        <w:t xml:space="preserve">还有一次，我曾到合肥工业大学做校园招聘，遇到陈同学，陈同学是应聘研发技术工作的，对英语要求不是很高，英文过了四级就可以了。陈同学的专业和英文条件都符合公司的要求。我在笔试结束后，发现了这样一件奇怪的事情。陈同学在填写英文试卷的时候，全部将选择题的答案选为“B”。从这件事中我感觉陈同学的态度有问题。尽管陈同学完全符合我们公司的录用条件，但是我仍然没有将机会给他。因为一个人的态度的确很重要，如果陈同学将这种态度带到工作，很难想象他的工作业绩会成为什么样子！养成良好的习惯真的非常重要！</w:t>
      </w:r>
    </w:p>
    <w:p>
      <w:pPr>
        <w:ind w:left="0" w:right="0" w:firstLine="560"/>
        <w:spacing w:before="450" w:after="450" w:line="312" w:lineRule="auto"/>
      </w:pPr>
      <w:r>
        <w:rPr>
          <w:rFonts w:ascii="宋体" w:hAnsi="宋体" w:eastAsia="宋体" w:cs="宋体"/>
          <w:color w:val="000"/>
          <w:sz w:val="28"/>
          <w:szCs w:val="28"/>
        </w:rPr>
        <w:t xml:space="preserve">两种不同的态度，两种不同的结果。正所谓：态度决定胜负，积极的心态永远是赢家。</w:t>
      </w:r>
    </w:p>
    <w:p>
      <w:pPr>
        <w:ind w:left="0" w:right="0" w:firstLine="560"/>
        <w:spacing w:before="450" w:after="450" w:line="312" w:lineRule="auto"/>
      </w:pPr>
      <w:r>
        <w:rPr>
          <w:rFonts w:ascii="宋体" w:hAnsi="宋体" w:eastAsia="宋体" w:cs="宋体"/>
          <w:color w:val="000"/>
          <w:sz w:val="28"/>
          <w:szCs w:val="28"/>
        </w:rPr>
        <w:t xml:space="preserve">复试：能够进入这个阶段的同学，任何人都有被企业录用的可能。因为在复试之前，基本上是面试官来全面了解求职者，而求职者也会尽力展示自己的全部。而复试阶段，求职者则可以多向面试官们询问应聘公司组织特点，公司内部的管理模式，人员结构情况，薪酬奖金福利方面的情况，人才培养与人才发展方面的情况，企业在行业中的发展地位、企业产品市场占有情况等等。即使签订了就业协议，自己还需要做好哪些准备，加强哪些方面的技能，自己的弱项是什么。这些方面都是求职者可以向面试官请教的地方。就算到了这个阶段，求职者依然不能放松，因为还没有最后签订就业协议，任何变化都是可能的！</w:t>
      </w:r>
    </w:p>
    <w:p>
      <w:pPr>
        <w:ind w:left="0" w:right="0" w:firstLine="560"/>
        <w:spacing w:before="450" w:after="450" w:line="312" w:lineRule="auto"/>
      </w:pPr>
      <w:r>
        <w:rPr>
          <w:rFonts w:ascii="宋体" w:hAnsi="宋体" w:eastAsia="宋体" w:cs="宋体"/>
          <w:color w:val="000"/>
          <w:sz w:val="28"/>
          <w:szCs w:val="28"/>
        </w:rPr>
        <w:t xml:space="preserve">我曾在武汉理工大学做高校招聘时遇到一位车辆工程专业的本科生刘同学。刘同学的专业在班级里要排在前5名，英文也过了六级，口语十分流利，普通话也非常棒，我跟他交流得非常愉快，刘同学的知识面也较广泛，加盟我们公司的意愿也非常强烈。我认为当时刘同学的综合能力甚至马上就可以到公司来上班。我当然不会放过这么优秀的人才。复试的时候，刘同学多次询问了我们公司的薪资情况，他分别从基本工资、奖金、福利、法定保险、各类津贴、出差补助、手机补贴、住房补贴、交通补贴等项目向我了解我们公司的薪资特点。我做了很多次高校招聘，几乎所有的同学问过一遍，就不会再问第二遍了。刘同学是我第一次遇到的多次询问公司薪资情况的求职者。可以说，薪资是一家公司人力资源管理工作的核心机密，没有一家公司在做校园招聘时，会完全将其薪资管理制度显示出来。一般就给出月薪是多少，或者年薪是多少；再告诉求职者年终奖是多少，法定福利包括五险一金。很多公司发给应届毕业生的起步工资一般是固定的。过于在薪资方面的纠缠，会让面试官失望的。鉴于刘同学在薪资福利方面的表现，我只好忍痛割爱放弃了跟他签订就业协议的念头。</w:t>
      </w:r>
    </w:p>
    <w:p>
      <w:pPr>
        <w:ind w:left="0" w:right="0" w:firstLine="560"/>
        <w:spacing w:before="450" w:after="450" w:line="312" w:lineRule="auto"/>
      </w:pPr>
      <w:r>
        <w:rPr>
          <w:rFonts w:ascii="宋体" w:hAnsi="宋体" w:eastAsia="宋体" w:cs="宋体"/>
          <w:color w:val="000"/>
          <w:sz w:val="28"/>
          <w:szCs w:val="28"/>
        </w:rPr>
        <w:t xml:space="preserve">我在这里并不想花更多的篇幅来谈如何完成复试工作。事实上，被我们录用的绝大部分的同学，几乎都是通过了层层筛选，经过了我们几位面试官一致认可后才会被录用的。我想提醒同学们的是：到了复试这个阶段，只要保持良好的心态，根据用人单位的流程走就可以了。我在这里想着重谈一谈那些初试被“pass”掉的求职者，他们是怎么做的，做了哪些事情，却依然“神奇地”被用人单位录用了。</w:t>
      </w:r>
    </w:p>
    <w:p>
      <w:pPr>
        <w:ind w:left="0" w:right="0" w:firstLine="560"/>
        <w:spacing w:before="450" w:after="450" w:line="312" w:lineRule="auto"/>
      </w:pPr>
      <w:r>
        <w:rPr>
          <w:rFonts w:ascii="宋体" w:hAnsi="宋体" w:eastAsia="宋体" w:cs="宋体"/>
          <w:color w:val="000"/>
          <w:sz w:val="28"/>
          <w:szCs w:val="28"/>
        </w:rPr>
        <w:t xml:space="preserve">另一位给我留下深刻印象的是哈尔滨工业大学（威海校区）车辆工程专业的本科生吴同学，一位来自山东革命老区的瘦小伙子。我们是2024年11月13日晚到哈工大威海校区做校园招聘宣读会的。之前已经有很多汽车企业到过哈工大威海校区，吴同学放弃很多知名公司通知他参加笔试的机会。一心一意等待我们公司的到来。但是，吴同学同样是在初试时被我“pass”掉的。第二天我们到学校举办笔试，本来是下午三点钟笔试的。吴同学一点钟就到了。吴同学主动地找到我的一位同事，希望能参加笔试，吴同学坦诚地告诉了我的同事：他加盟我们公司的意愿非常强烈，无论干什么岗位，无论环境多么差，他都能答应。况且她还放弃众多知名小轿车企业通知他参加笔试的机会。我的同事深深地被吴同学这种真诚所感动，答应让吴同学参加笔试。最后复试的时候，我和另外两位同事一起面试吴同学，发现其实吴同学的专业成绩一点都不差，成绩在班级里面排在中上等水平，各方面的知识也都较为扎实，兴趣爱好较为广泛。吴同学回答我们的问题也都有理有据。我们都了解到吴同学加盟我们公司的意愿非常强烈，同时深深被吴同学的执着和虔诚所感动。一致决定给他一个机会。录取这样的人，他一定会用踏实和勤奋工作来回报公司的！</w:t>
      </w:r>
    </w:p>
    <w:p>
      <w:pPr>
        <w:ind w:left="0" w:right="0" w:firstLine="560"/>
        <w:spacing w:before="450" w:after="450" w:line="312" w:lineRule="auto"/>
      </w:pPr>
      <w:r>
        <w:rPr>
          <w:rFonts w:ascii="宋体" w:hAnsi="宋体" w:eastAsia="宋体" w:cs="宋体"/>
          <w:color w:val="000"/>
          <w:sz w:val="28"/>
          <w:szCs w:val="28"/>
        </w:rPr>
        <w:t xml:space="preserve">面试过程中，求职者一定要调整自己的心态，积极主动地去表现自己，做好个人自我介绍，更好的把自己的闪光点在面试过程中表现出来！你不需要每个方面都很棒，你只需要那灵光一现的亮点来打动面试官就足够了。面试官也是人，当然也会犯错误的，特别是在初试收集简历的时候，人山人海，而收集简历的时间又有限，不免会漏掉一些优秀的毕业生。这个时候，作为求职者就需要运用恰当的方式，就像上面的徐同学和吴同学一样，积极主动地接近面试官，将自己的才华在较短的时间内展示出来，从而打动面试官，获得心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2024-10-08T03:34:53+08:00</dcterms:created>
  <dcterms:modified xsi:type="dcterms:W3CDTF">2024-10-08T03:34:53+08:00</dcterms:modified>
</cp:coreProperties>
</file>

<file path=docProps/custom.xml><?xml version="1.0" encoding="utf-8"?>
<Properties xmlns="http://schemas.openxmlformats.org/officeDocument/2006/custom-properties" xmlns:vt="http://schemas.openxmlformats.org/officeDocument/2006/docPropsVTypes"/>
</file>