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悲惨世界读书心得</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悲惨世界读书心得当看完一本著作后，相信大家都积累了属于自己的读书感悟，需要写一篇读书心得好好地作记录了。怎样写读书心得才能避免写成“流水账”呢？以下是小编整理的悲惨世界读书心得，供大家参考借鉴，希望可以帮助到有需要的朋友。悲惨世界读书心得1...</w:t>
      </w:r>
    </w:p>
    <w:p>
      <w:pPr>
        <w:ind w:left="0" w:right="0" w:firstLine="560"/>
        <w:spacing w:before="450" w:after="450" w:line="312" w:lineRule="auto"/>
      </w:pPr>
      <w:r>
        <w:rPr>
          <w:rFonts w:ascii="宋体" w:hAnsi="宋体" w:eastAsia="宋体" w:cs="宋体"/>
          <w:color w:val="000"/>
          <w:sz w:val="28"/>
          <w:szCs w:val="28"/>
        </w:rPr>
        <w:t xml:space="preserve">悲惨世界读书心得</w:t>
      </w:r>
    </w:p>
    <w:p>
      <w:pPr>
        <w:ind w:left="0" w:right="0" w:firstLine="560"/>
        <w:spacing w:before="450" w:after="450" w:line="312" w:lineRule="auto"/>
      </w:pPr>
      <w:r>
        <w:rPr>
          <w:rFonts w:ascii="宋体" w:hAnsi="宋体" w:eastAsia="宋体" w:cs="宋体"/>
          <w:color w:val="000"/>
          <w:sz w:val="28"/>
          <w:szCs w:val="28"/>
        </w:rPr>
        <w:t xml:space="preserve">当看完一本著作后，相信大家都积累了属于自己的读书感悟，需要写一篇读书心得好好地作记录了。怎样写读书心得才能避免写成“流水账”呢？以下是小编整理的悲惨世界读书心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悲惨世界读书心得1</w:t>
      </w:r>
    </w:p>
    <w:p>
      <w:pPr>
        <w:ind w:left="0" w:right="0" w:firstLine="560"/>
        <w:spacing w:before="450" w:after="450" w:line="312" w:lineRule="auto"/>
      </w:pPr>
      <w:r>
        <w:rPr>
          <w:rFonts w:ascii="宋体" w:hAnsi="宋体" w:eastAsia="宋体" w:cs="宋体"/>
          <w:color w:val="000"/>
          <w:sz w:val="28"/>
          <w:szCs w:val="28"/>
        </w:rPr>
        <w:t xml:space="preserve">一部小说读了半年，但读到最后依然恋恋不舍。《悲惨世界》如同一个黑洞，从最最不起眼的一个点切入，进入其中却发现在这个点背后蕴藏的是包罗万象的宏伟世界和极其耀眼的精神光芒。</w:t>
      </w:r>
    </w:p>
    <w:p>
      <w:pPr>
        <w:ind w:left="0" w:right="0" w:firstLine="560"/>
        <w:spacing w:before="450" w:after="450" w:line="312" w:lineRule="auto"/>
      </w:pPr>
      <w:r>
        <w:rPr>
          <w:rFonts w:ascii="宋体" w:hAnsi="宋体" w:eastAsia="宋体" w:cs="宋体"/>
          <w:color w:val="000"/>
          <w:sz w:val="28"/>
          <w:szCs w:val="28"/>
        </w:rPr>
        <w:t xml:space="preserve">小说之中既有狠毒肮脏的恶贼，也有道德完美的圣人；既有纯粹无暇的爱情，也有充满悲壮的战争；既有天马行空的想象，也有严肃考据的历史。其中各色人物演绎着各种命运，也各自迸发着或肮脏或纯洁的色彩斑斓的精神光芒，并把所有展现出的精神推演到极致。伟大或低劣，生存或死亡，这些在本书中都有所涉及但绝不是真正的主题。《悲惨世界》名为悲惨，实则是在悲惨的境遇中寻求希望，最终获得光明的过程。无论是社会或人心都是如此。</w:t>
      </w:r>
    </w:p>
    <w:p>
      <w:pPr>
        <w:ind w:left="0" w:right="0" w:firstLine="560"/>
        <w:spacing w:before="450" w:after="450" w:line="312" w:lineRule="auto"/>
      </w:pPr>
      <w:r>
        <w:rPr>
          <w:rFonts w:ascii="宋体" w:hAnsi="宋体" w:eastAsia="宋体" w:cs="宋体"/>
          <w:color w:val="000"/>
          <w:sz w:val="28"/>
          <w:szCs w:val="28"/>
        </w:rPr>
        <w:t xml:space="preserve">有人说伟大的着作应该平凡而真实，但《悲惨世界》恰恰相反，书中充满了浪漫的思想和传奇的经历，人物也非真实社会中可见之人，而是把每一种推向极致的情感赋予一个肉身的形象。马吕斯代表着灼烈的爱情：吉诺曼代表着深彻的亲情。德纳第是魔鬼的化身：主教则是天使的降临。沙威身上显尽法律的威严：安灼拉则为自由进步而战。除了对精神世界的极度挖掘，小说中也同样有着对社会现实的深刻批判。芳汀，爱潘妮，马白夫，小伽弗洛什和他的弟弟们，都是被黑暗的时代所付与悲惨命运的可怜人。严苛的法律、四流的罪犯以及上层的奢靡，作者毫不留情的将自己国家的种种暗伤揭露在阳光之下。不过即使如此，小说中仍无处不体现作者对这个伟大而不完美的民族的敬爱之情。从恢宏磅礴的滑铁卢战役，到阴暗涓细的下水道，作者无不以独到的角度全面阐释真实的历史和时政的善弊。在论述里也多次提到过中国，这让我不禁感叹，在整个欧洲都跟着历史车轮日益前进的时候，中国却还沉浸在盛世的浮梦之中。也许当时的中国就是缺少作者这样能洞悉天道发展，顺应自然趋势的人吧。</w:t>
      </w:r>
    </w:p>
    <w:p>
      <w:pPr>
        <w:ind w:left="0" w:right="0" w:firstLine="560"/>
        <w:spacing w:before="450" w:after="450" w:line="312" w:lineRule="auto"/>
      </w:pPr>
      <w:r>
        <w:rPr>
          <w:rFonts w:ascii="宋体" w:hAnsi="宋体" w:eastAsia="宋体" w:cs="宋体"/>
          <w:color w:val="000"/>
          <w:sz w:val="28"/>
          <w:szCs w:val="28"/>
        </w:rPr>
        <w:t xml:space="preserve">在这本书中我最喜欢的人物就是贯穿本书始终的冉阿让。他从最初令人同情，渐渐变得值得敬佩，直到最后使人崇拜。一个从地狱走出的天神，原比一直高高在上的上帝更值得人信仰。</w:t>
      </w:r>
    </w:p>
    <w:p>
      <w:pPr>
        <w:ind w:left="0" w:right="0" w:firstLine="560"/>
        <w:spacing w:before="450" w:after="450" w:line="312" w:lineRule="auto"/>
      </w:pPr>
      <w:r>
        <w:rPr>
          <w:rFonts w:ascii="宋体" w:hAnsi="宋体" w:eastAsia="宋体" w:cs="宋体"/>
          <w:color w:val="000"/>
          <w:sz w:val="28"/>
          <w:szCs w:val="28"/>
        </w:rPr>
        <w:t xml:space="preserve">那么是什么使冉阿让的良心始终能击败私欲呢？简单来说只是一个字：情。冉阿让一生有三次为情所救，逃脱了彻底跌入地狱的悬崖。第一次是主教的恩情，正如主教自己所说，他用两只烛台从上帝那里赎买了冉阿让的灵魂。正是这次神圣的交易，让那颗满是仇恨的心灵照进一律亮光。</w:t>
      </w:r>
    </w:p>
    <w:p>
      <w:pPr>
        <w:ind w:left="0" w:right="0" w:firstLine="560"/>
        <w:spacing w:before="450" w:after="450" w:line="312" w:lineRule="auto"/>
      </w:pPr>
      <w:r>
        <w:rPr>
          <w:rFonts w:ascii="宋体" w:hAnsi="宋体" w:eastAsia="宋体" w:cs="宋体"/>
          <w:color w:val="000"/>
          <w:sz w:val="28"/>
          <w:szCs w:val="28"/>
        </w:rPr>
        <w:t xml:space="preserve">悲惨世界读书心得2</w:t>
      </w:r>
    </w:p>
    <w:p>
      <w:pPr>
        <w:ind w:left="0" w:right="0" w:firstLine="560"/>
        <w:spacing w:before="450" w:after="450" w:line="312" w:lineRule="auto"/>
      </w:pPr>
      <w:r>
        <w:rPr>
          <w:rFonts w:ascii="宋体" w:hAnsi="宋体" w:eastAsia="宋体" w:cs="宋体"/>
          <w:color w:val="000"/>
          <w:sz w:val="28"/>
          <w:szCs w:val="28"/>
        </w:rPr>
        <w:t xml:space="preserve">《悲惨世界》读后感上帝欲叫人灭亡，先叫人疯狂。这是出自卡夫卡的一句话，我觉得现实就是这样，正如悲惨世界中的冉阿让，偷了一块面包给外甥，竟然被判了十九年的刑，现实把我们的信心就这样碾碎了。</w:t>
      </w:r>
    </w:p>
    <w:p>
      <w:pPr>
        <w:ind w:left="0" w:right="0" w:firstLine="560"/>
        <w:spacing w:before="450" w:after="450" w:line="312" w:lineRule="auto"/>
      </w:pPr>
      <w:r>
        <w:rPr>
          <w:rFonts w:ascii="宋体" w:hAnsi="宋体" w:eastAsia="宋体" w:cs="宋体"/>
          <w:color w:val="000"/>
          <w:sz w:val="28"/>
          <w:szCs w:val="28"/>
        </w:rPr>
        <w:t xml:space="preserve">出狱后冉阿让背负着囚犯的身份，饱受其他人的歧视，然而现实逼迫他旧态复萌，他偷了主教一个烛台，主教却没有怪罪他，反而送他另外一个烛台。在善良主教的感化下，冉阿让洗心革面，变得乐于助人。这段也正如作家雨果所说“世界上最宽阔的是海洋，比海洋更宽阔的是天空，比天空更宽阔的是人的胸怀。”收留珂赛特做养女，冉阿让身上体现了人道主义，同时反映那个时代的悲哀，是下层人民的苦难的缩影，这些源自法律习俗的压迫。世界不是完全的，不是绝对的，就像小说中的德纳第夫妇，这对夫妇对珂赛特百般欺压，还将珂赛特母亲寄来的东西给自己的女儿，最后沦为丐帮帮主，是典型的自私自利的小人物。</w:t>
      </w:r>
    </w:p>
    <w:p>
      <w:pPr>
        <w:ind w:left="0" w:right="0" w:firstLine="560"/>
        <w:spacing w:before="450" w:after="450" w:line="312" w:lineRule="auto"/>
      </w:pPr>
      <w:r>
        <w:rPr>
          <w:rFonts w:ascii="宋体" w:hAnsi="宋体" w:eastAsia="宋体" w:cs="宋体"/>
          <w:color w:val="000"/>
          <w:sz w:val="28"/>
          <w:szCs w:val="28"/>
        </w:rPr>
        <w:t xml:space="preserve">珂赛特的母亲芳汀，是冉阿让工厂里的女工，怀下珂赛特却被男友抛弃，为了珂赛特的生活，变卖首饰，甚至牺牲灵肉也要把珂赛特养大，芳汀对女儿深深的爱可以让人潸然泪下。沙威穷其一生追捕冉阿让，却发现冉阿让很善良，于是他无法面对多年坚持的信念，选择了跳河。也许有时候，我们就像小说中的人物，但重要的是要靠自己的力量，打开前途，而不愿求有力者垂青。</w:t>
      </w:r>
    </w:p>
    <w:p>
      <w:pPr>
        <w:ind w:left="0" w:right="0" w:firstLine="560"/>
        <w:spacing w:before="450" w:after="450" w:line="312" w:lineRule="auto"/>
      </w:pPr>
      <w:r>
        <w:rPr>
          <w:rFonts w:ascii="宋体" w:hAnsi="宋体" w:eastAsia="宋体" w:cs="宋体"/>
          <w:color w:val="000"/>
          <w:sz w:val="28"/>
          <w:szCs w:val="28"/>
        </w:rPr>
        <w:t xml:space="preserve">世态炎凉，人们或许变得丑陋贪婪，也许乱世出英雄，这样的背景下诞生恩佐拉革命青年的领袖，风度翩翩，在策动的起事中壮烈身亡。不管怎样这世上还是有正义存在。为正义而亡，也算死得其所。我觉得主教也是一个人道主义形象，把冉阿让引入正途，让人深刻体会到仁爱的力量是无坚不摧的，能感化所有冰冷麻木的心，这也是小说一大亮点所在。</w:t>
      </w:r>
    </w:p>
    <w:p>
      <w:pPr>
        <w:ind w:left="0" w:right="0" w:firstLine="560"/>
        <w:spacing w:before="450" w:after="450" w:line="312" w:lineRule="auto"/>
      </w:pPr>
      <w:r>
        <w:rPr>
          <w:rFonts w:ascii="宋体" w:hAnsi="宋体" w:eastAsia="宋体" w:cs="宋体"/>
          <w:color w:val="000"/>
          <w:sz w:val="28"/>
          <w:szCs w:val="28"/>
        </w:rPr>
        <w:t xml:space="preserve">读完这本书，不禁为人物的品质感动，他让我领悟到：原来在那样一个黑暗和冷酷的世界里也有光明和温暖啊！我不能忘却那些为革命燃烧的鲜血：当革命的起义者安灼拉发现了黑暗F的忠实走狗沙威，让冉阿让杀掉他时，冉阿让却为他松了绑，放走了他。令我疑惑不解的是，沙威的追踪使冉阿让东躲西藏，惶惶终日，他为什么不借此机会除掉这个罪大恶极的人呢？谜底在剧终揭开：沙威认识到自己的过错，认识到那个黑白颠倒的社会，那个冷漠绝望的世界，并不是他所维护和爱怜的，在善与恶的冲击下孤独而又绝望的跳江自杀，我才明白，他是在通过自己的博爱、宽容及其崇高灵魂以及众生之下卑微的存在，重新唤回生活在那个悲惨世界里的人们内心深处的良知！他坚信，这会开启一个美好而又光明的新纪元。</w:t>
      </w:r>
    </w:p>
    <w:p>
      <w:pPr>
        <w:ind w:left="0" w:right="0" w:firstLine="560"/>
        <w:spacing w:before="450" w:after="450" w:line="312" w:lineRule="auto"/>
      </w:pPr>
      <w:r>
        <w:rPr>
          <w:rFonts w:ascii="宋体" w:hAnsi="宋体" w:eastAsia="宋体" w:cs="宋体"/>
          <w:color w:val="000"/>
          <w:sz w:val="28"/>
          <w:szCs w:val="28"/>
        </w:rPr>
        <w:t xml:space="preserve">也许我们很难改变别人，但我们可以改变自己，让自己的心中拥有一片光明，用善和爱来对待身边的每一个人，用心灵去给予他们更多的温暖，这个世界就会充满爱的阳光。</w:t>
      </w:r>
    </w:p>
    <w:p>
      <w:pPr>
        <w:ind w:left="0" w:right="0" w:firstLine="560"/>
        <w:spacing w:before="450" w:after="450" w:line="312" w:lineRule="auto"/>
      </w:pPr>
      <w:r>
        <w:rPr>
          <w:rFonts w:ascii="宋体" w:hAnsi="宋体" w:eastAsia="宋体" w:cs="宋体"/>
          <w:color w:val="000"/>
          <w:sz w:val="28"/>
          <w:szCs w:val="28"/>
        </w:rPr>
        <w:t xml:space="preserve">悲惨世界读书心得3</w:t>
      </w:r>
    </w:p>
    <w:p>
      <w:pPr>
        <w:ind w:left="0" w:right="0" w:firstLine="560"/>
        <w:spacing w:before="450" w:after="450" w:line="312" w:lineRule="auto"/>
      </w:pPr>
      <w:r>
        <w:rPr>
          <w:rFonts w:ascii="宋体" w:hAnsi="宋体" w:eastAsia="宋体" w:cs="宋体"/>
          <w:color w:val="000"/>
          <w:sz w:val="28"/>
          <w:szCs w:val="28"/>
        </w:rPr>
        <w:t xml:space="preserve">《悲惨世界》是雨果晚年的一部杰作，充分体现了雨果的艺术风格。初见这本书名，总觉得它太过悲伤，但是，在读完整部后，却深深地体会到了心灵的震撼。</w:t>
      </w:r>
    </w:p>
    <w:p>
      <w:pPr>
        <w:ind w:left="0" w:right="0" w:firstLine="560"/>
        <w:spacing w:before="450" w:after="450" w:line="312" w:lineRule="auto"/>
      </w:pPr>
      <w:r>
        <w:rPr>
          <w:rFonts w:ascii="宋体" w:hAnsi="宋体" w:eastAsia="宋体" w:cs="宋体"/>
          <w:color w:val="000"/>
          <w:sz w:val="28"/>
          <w:szCs w:val="28"/>
        </w:rPr>
        <w:t xml:space="preserve">主人公冉阿让曾经是一个苦役犯，因为拿了一块面包而在监狱里服了20xx年的劳役。当他从监狱里出来的时候，就像一个无家可归的里子狗一样，到处受别人唾弃。这使他滑到了人生的边缘，满怀愤恨和痛苦。正在这时，一个仁慈的主教拯救了他，并改变了他的人生……</w:t>
      </w:r>
    </w:p>
    <w:p>
      <w:pPr>
        <w:ind w:left="0" w:right="0" w:firstLine="560"/>
        <w:spacing w:before="450" w:after="450" w:line="312" w:lineRule="auto"/>
      </w:pPr>
      <w:r>
        <w:rPr>
          <w:rFonts w:ascii="宋体" w:hAnsi="宋体" w:eastAsia="宋体" w:cs="宋体"/>
          <w:color w:val="000"/>
          <w:sz w:val="28"/>
          <w:szCs w:val="28"/>
        </w:rPr>
        <w:t xml:space="preserve">我认为，每个人都会犯错，但当主人公出狱后，还依然受到别人的唾弃，导致了冉阿让的心里只有愤怒和痛苦，所以，当主教想要去帮助他时，他虽然对主教充满了感激，却依然偷了主教的东西，但主教非但没有怪罪于他，反而将一些东西赠予冉阿让，我想，这其中还包涵了一颗仁慈和信任的心。后来，冉阿让变成了像主教一样的人，虽然帮助了许多人，但是还是被一些自私的人认为是为了利益而做好事，一次又一次地嘲讽他，而当这些人遭遇困难时，冉阿让却又无私地伸出了救助之手。</w:t>
      </w:r>
    </w:p>
    <w:p>
      <w:pPr>
        <w:ind w:left="0" w:right="0" w:firstLine="560"/>
        <w:spacing w:before="450" w:after="450" w:line="312" w:lineRule="auto"/>
      </w:pPr>
      <w:r>
        <w:rPr>
          <w:rFonts w:ascii="宋体" w:hAnsi="宋体" w:eastAsia="宋体" w:cs="宋体"/>
          <w:color w:val="000"/>
          <w:sz w:val="28"/>
          <w:szCs w:val="28"/>
        </w:rPr>
        <w:t xml:space="preserve">如果，我是冉阿让，当打算重新生活时，却依然受他人唾弃时，我会自暴自弃，我会恨所有人，我会对这个世界绝望；当我收到了主教的信任而变得善良，却被别人误会时，我想我不会再他们伸出帮助的手，当我自己处在危险中时，我想我不会再有救助他人的那颗仁慈的心……</w:t>
      </w:r>
    </w:p>
    <w:p>
      <w:pPr>
        <w:ind w:left="0" w:right="0" w:firstLine="560"/>
        <w:spacing w:before="450" w:after="450" w:line="312" w:lineRule="auto"/>
      </w:pPr>
      <w:r>
        <w:rPr>
          <w:rFonts w:ascii="宋体" w:hAnsi="宋体" w:eastAsia="宋体" w:cs="宋体"/>
          <w:color w:val="000"/>
          <w:sz w:val="28"/>
          <w:szCs w:val="28"/>
        </w:rPr>
        <w:t xml:space="preserve">人性是伟大的，我们所渴求的信任，其实已深深蕴藏在生活的点滴之中。如果你能在别人需要你的时候，伸出你的手，而不需要太多的言语，信任也就在这一刻升腾，如同乌云密布的天空放晴，驱逐出所有的悲伤，有温暖地阳光照耀着心灵。如每个人之间都充满信任，那么，这个世界将不再“悲惨”，而会充满欢笑与快乐。</w:t>
      </w:r>
    </w:p>
    <w:p>
      <w:pPr>
        <w:ind w:left="0" w:right="0" w:firstLine="560"/>
        <w:spacing w:before="450" w:after="450" w:line="312" w:lineRule="auto"/>
      </w:pPr>
      <w:r>
        <w:rPr>
          <w:rFonts w:ascii="宋体" w:hAnsi="宋体" w:eastAsia="宋体" w:cs="宋体"/>
          <w:color w:val="000"/>
          <w:sz w:val="28"/>
          <w:szCs w:val="28"/>
        </w:rPr>
        <w:t xml:space="preserve">悲惨世界读书心得4</w:t>
      </w:r>
    </w:p>
    <w:p>
      <w:pPr>
        <w:ind w:left="0" w:right="0" w:firstLine="560"/>
        <w:spacing w:before="450" w:after="450" w:line="312" w:lineRule="auto"/>
      </w:pPr>
      <w:r>
        <w:rPr>
          <w:rFonts w:ascii="宋体" w:hAnsi="宋体" w:eastAsia="宋体" w:cs="宋体"/>
          <w:color w:val="000"/>
          <w:sz w:val="28"/>
          <w:szCs w:val="28"/>
        </w:rPr>
        <w:t xml:space="preserve">法国作家雨果的旷世巨著《悲惨世界》，是他酝酿构思三十余年而创作出来的稀世珍品，被称为人类苦难的“百科全书”。这部卷帙浩繁的长篇小说，赞颂了真善美，揭露了假恶丑。这部作品是作者用三十余年的心血凝结成的，其间充满了精辟的思想、闪光的智慧。书中精致、巧妙、睿智的语句比比皆是，就像散落在沙滩上的颗颗珍珠和美丽的贝壳，拾取一个，你就获得一份快乐。</w:t>
      </w:r>
    </w:p>
    <w:p>
      <w:pPr>
        <w:ind w:left="0" w:right="0" w:firstLine="560"/>
        <w:spacing w:before="450" w:after="450" w:line="312" w:lineRule="auto"/>
      </w:pPr>
      <w:r>
        <w:rPr>
          <w:rFonts w:ascii="宋体" w:hAnsi="宋体" w:eastAsia="宋体" w:cs="宋体"/>
          <w:color w:val="000"/>
          <w:sz w:val="28"/>
          <w:szCs w:val="28"/>
        </w:rPr>
        <w:t xml:space="preserve">卞福汝主教有一次收到当地一位贵绅的讣告，一张讣告上写满了死者的所有爵位荣衔，还列上他所有亲戚的所有贵族尊号。主教嘲笑道：“人的智慧确实了不得，讲虚荣连坟墓也不放过！”先扬后抑，语言冷峭，极具讽刺意味。</w:t>
      </w:r>
    </w:p>
    <w:p>
      <w:pPr>
        <w:ind w:left="0" w:right="0" w:firstLine="560"/>
        <w:spacing w:before="450" w:after="450" w:line="312" w:lineRule="auto"/>
      </w:pPr>
      <w:r>
        <w:rPr>
          <w:rFonts w:ascii="宋体" w:hAnsi="宋体" w:eastAsia="宋体" w:cs="宋体"/>
          <w:color w:val="000"/>
          <w:sz w:val="28"/>
          <w:szCs w:val="28"/>
        </w:rPr>
        <w:t xml:space="preserve">封建时代的法国向民众征收门窗税，致使三百多万户农舍连门窗都不敢多开，生活在空气不流通的斗室里。卞福汝主教在大教堂讲道：“唉！上帝把空气给人，法律却让人出钱买空气。我不想指责法律，但我要颂扬上帝。”批判国王滥征税收，渔肉百姓。通过赞颂上帝的大公无私，反衬国王的贪婪无度。</w:t>
      </w:r>
    </w:p>
    <w:p>
      <w:pPr>
        <w:ind w:left="0" w:right="0" w:firstLine="560"/>
        <w:spacing w:before="450" w:after="450" w:line="312" w:lineRule="auto"/>
      </w:pPr>
      <w:r>
        <w:rPr>
          <w:rFonts w:ascii="宋体" w:hAnsi="宋体" w:eastAsia="宋体" w:cs="宋体"/>
          <w:color w:val="000"/>
          <w:sz w:val="28"/>
          <w:szCs w:val="28"/>
        </w:rPr>
        <w:t xml:space="preserve">雨果说，要改良这个贫富不均的社会，要改造这个善恶杂处的环境，达到“减少黑暗人的数量，增加光明人的数量”的目的，就要大声呼吁：教育！科学！他认为，“人不只是一个中心的圆圈，而是有两个中心的椭圆形。一个中心是事实，另一个中心是思想。”科学可以让人认识客观事实，教育可以培养人的思想。“知识是人生旅途的食粮，思想是第一需要，真理是养料，如同小麦。一个人的理性，如果缺乏科学和智慧的营养，就会消瘦下去。”</w:t>
      </w:r>
    </w:p>
    <w:p>
      <w:pPr>
        <w:ind w:left="0" w:right="0" w:firstLine="560"/>
        <w:spacing w:before="450" w:after="450" w:line="312" w:lineRule="auto"/>
      </w:pPr>
      <w:r>
        <w:rPr>
          <w:rFonts w:ascii="宋体" w:hAnsi="宋体" w:eastAsia="宋体" w:cs="宋体"/>
          <w:color w:val="000"/>
          <w:sz w:val="28"/>
          <w:szCs w:val="28"/>
        </w:rPr>
        <w:t xml:space="preserve">雨果很多话都充满了人生的哲理。他说：“一个人既能高人一头，又能矮人半截。大自然中这种不完整层出不穷。谁说得准太阳就不是瞎子呢？”的确，每一个人都是人、神、鬼、兽的混合物，只是各种成份的比例不同罢了。最勇敢的人也有气馁的时候，最聪明的人也有自己的偶像，最温柔的人也会显出粗暴，最善良的人也有替自己打算的时候。身居高位的人，常常是聋子和瞎子，不是他们装聋做瞎，而是环境使然。邹忌讽齐王纳谏早已证实了这一点。合目才是注视灵魂的最好办法，而不是睁大眼睛。安灼拉站在台阶上演讲：“弟兄们，谁死在这里，就是死在未来的光辉中，我们要走进一座充满曙光的坟墓。”雨果说：“拼死一搏，往往绝处逢生。登上死亡之船，或可逃脱翻船的危险；棺材盖能变为一块救命板。”在马吕斯和珂赛特的婚礼上，吉诺曼先生祝酒：“崇拜上帝的最佳方式，就是爱自己的妻子。”</w:t>
      </w:r>
    </w:p>
    <w:p>
      <w:pPr>
        <w:ind w:left="0" w:right="0" w:firstLine="560"/>
        <w:spacing w:before="450" w:after="450" w:line="312" w:lineRule="auto"/>
      </w:pPr>
      <w:r>
        <w:rPr>
          <w:rFonts w:ascii="宋体" w:hAnsi="宋体" w:eastAsia="宋体" w:cs="宋体"/>
          <w:color w:val="000"/>
          <w:sz w:val="28"/>
          <w:szCs w:val="28"/>
        </w:rPr>
        <w:t xml:space="preserve">阅读《悲惨世界》，得到的不仅是文学的进修和享受，更是思想的洗礼和美餐。浸沉其中，你必定被快乐淹没！跳进来吧，朋友。</w:t>
      </w:r>
    </w:p>
    <w:p>
      <w:pPr>
        <w:ind w:left="0" w:right="0" w:firstLine="560"/>
        <w:spacing w:before="450" w:after="450" w:line="312" w:lineRule="auto"/>
      </w:pPr>
      <w:r>
        <w:rPr>
          <w:rFonts w:ascii="宋体" w:hAnsi="宋体" w:eastAsia="宋体" w:cs="宋体"/>
          <w:color w:val="000"/>
          <w:sz w:val="28"/>
          <w:szCs w:val="28"/>
        </w:rPr>
        <w:t xml:space="preserve">悲惨世界读书心得5</w:t>
      </w:r>
    </w:p>
    <w:p>
      <w:pPr>
        <w:ind w:left="0" w:right="0" w:firstLine="560"/>
        <w:spacing w:before="450" w:after="450" w:line="312" w:lineRule="auto"/>
      </w:pPr>
      <w:r>
        <w:rPr>
          <w:rFonts w:ascii="宋体" w:hAnsi="宋体" w:eastAsia="宋体" w:cs="宋体"/>
          <w:color w:val="000"/>
          <w:sz w:val="28"/>
          <w:szCs w:val="28"/>
        </w:rPr>
        <w:t xml:space="preserve">“在种种艰辛和逆境中，他不断完善自己，为贫穷和值得同情的人们献出了自己的人生。”这就是悲惨世界结尾，冉阿让和这个悲惨而又黑暗的世界告别了，但他却永远的留在了我的心中。因为他有一颗感恩的心。我手捧着雨果的代表作津津有味地看着：失业工人冉阿让因为生活贫困，偷离一块面包，被抓进监狱，他因多次逃狱，延长期刑。出狱后，受到米里艾主教的教诲，决心重新做人。因为他有一颗感恩的心，他对许许多多的人做出了无数的贡献，对自己帮助过人毫无所求，对犯了错误的人宽宏大量。他的宽容、善良甚至感化了冷酷、固执，曾一味追捕他的警长沙威。感恩让他成为一个伟大的人。感恩，让他学会无私奉献。他曾经是一个拥有无数财产的市长，可他却把绝大多数的钱都捐给了慈善机构和穷人们。以至于他往往出门时口袋里装满了钱，回来时又都空了。除此之外他还经常把面包送给挨饿的人，把衣服送给挨冻的人；到处访问贫苦的人们。对于穷人而言，他就像一顶大伞，保护着他们，在人们心中，他是正义的化身。</w:t>
      </w:r>
    </w:p>
    <w:p>
      <w:pPr>
        <w:ind w:left="0" w:right="0" w:firstLine="560"/>
        <w:spacing w:before="450" w:after="450" w:line="312" w:lineRule="auto"/>
      </w:pPr>
      <w:r>
        <w:rPr>
          <w:rFonts w:ascii="宋体" w:hAnsi="宋体" w:eastAsia="宋体" w:cs="宋体"/>
          <w:color w:val="000"/>
          <w:sz w:val="28"/>
          <w:szCs w:val="28"/>
        </w:rPr>
        <w:t xml:space="preserve">感恩，让他学会遵守诺言。为了实现芳汀在临死前能见一面自己亲生女儿的愿望，他不惜越狱。而这一次越狱，对他来说则是终身苦役犯的代价。虽然最后芳汀还是没能实现自己的愿望，可他却始终坚持完成他对芳汀的诺言。并且最终他救出了珂赛特，并用毕生的精力把她当作自己女儿一样细心地照顾着。</w:t>
      </w:r>
    </w:p>
    <w:p>
      <w:pPr>
        <w:ind w:left="0" w:right="0" w:firstLine="560"/>
        <w:spacing w:before="450" w:after="450" w:line="312" w:lineRule="auto"/>
      </w:pPr>
      <w:r>
        <w:rPr>
          <w:rFonts w:ascii="宋体" w:hAnsi="宋体" w:eastAsia="宋体" w:cs="宋体"/>
          <w:color w:val="000"/>
          <w:sz w:val="28"/>
          <w:szCs w:val="28"/>
        </w:rPr>
        <w:t xml:space="preserve">感恩，促使他去对那么多毫无血缘关系的人，给予无微不至的关爱。因为他曾经也犯过错误，但是米里艾主教原谅了他，并且鼓励他。由此，感恩的种子在他心中萌发，让他做了那么多伟大的事。有一位老人被压在车下，整个车子都压在他的胸口上，此时除非谁去把车子从下面撑起来，否则无法把他救出来。谁有那么大的力量呢？人们都知道只有一个正在被通缉的苦役犯，才有那么大的力量。当时身为“马德兰市长”的冉阿让就在旁边，可他要是去救的话，等于承认自己就是冉阿让。可要是不救或是再犹豫几分钟的话，那位老人就会死去。就在这千钧一发的时刻，他还是冒着生命危险救下了那位老人。</w:t>
      </w:r>
    </w:p>
    <w:p>
      <w:pPr>
        <w:ind w:left="0" w:right="0" w:firstLine="560"/>
        <w:spacing w:before="450" w:after="450" w:line="312" w:lineRule="auto"/>
      </w:pPr>
      <w:r>
        <w:rPr>
          <w:rFonts w:ascii="宋体" w:hAnsi="宋体" w:eastAsia="宋体" w:cs="宋体"/>
          <w:color w:val="000"/>
          <w:sz w:val="28"/>
          <w:szCs w:val="28"/>
        </w:rPr>
        <w:t xml:space="preserve">我被深深的震撼了，感恩竟有如此大的力量。大到让一个人可以不顾自己的安危去帮助别人，并且不求回报。曾经有人说过：“感激每一个人，好人使我获得新生，坏人使我懂得人生。”是的，我们每一个人都应该学会感恩。感谢父母长辈之爱，故乡养育之情；感谢自然的赐予，哪怕风雨如晦；感谢苦难的历练；感谢所有的陌生人。心存感恩，我们会发现天是蓝的，山是绿的，水是清的\'，一切都是美的。心存感恩，会让一句简单的话语都充满了力量，让一些琐碎的小事都变得格外亲切。心存感恩，知足惜福。也许我们不能让所有人都心存感恩，但我们要试着从自身做起。心存感恩，我们会发现生活将更加美好！明天将更加灿烂！</w:t>
      </w:r>
    </w:p>
    <w:p>
      <w:pPr>
        <w:ind w:left="0" w:right="0" w:firstLine="560"/>
        <w:spacing w:before="450" w:after="450" w:line="312" w:lineRule="auto"/>
      </w:pPr>
      <w:r>
        <w:rPr>
          <w:rFonts w:ascii="宋体" w:hAnsi="宋体" w:eastAsia="宋体" w:cs="宋体"/>
          <w:color w:val="000"/>
          <w:sz w:val="28"/>
          <w:szCs w:val="28"/>
        </w:rPr>
        <w:t xml:space="preserve">悲惨世界读书心得6</w:t>
      </w:r>
    </w:p>
    <w:p>
      <w:pPr>
        <w:ind w:left="0" w:right="0" w:firstLine="560"/>
        <w:spacing w:before="450" w:after="450" w:line="312" w:lineRule="auto"/>
      </w:pPr>
      <w:r>
        <w:rPr>
          <w:rFonts w:ascii="宋体" w:hAnsi="宋体" w:eastAsia="宋体" w:cs="宋体"/>
          <w:color w:val="000"/>
          <w:sz w:val="28"/>
          <w:szCs w:val="28"/>
        </w:rPr>
        <w:t xml:space="preserve">看完《悲惨世界》一书，我的眼前始终浮现着这样一个高大的形象，他乐于助人淳朴善良品格高尚，虽然由于生活所迫曾犯过一些错，但这并没有影响他的人格，因为他用了一生的时间在艰辛和逆境中不断地完善自己。他就是法国著名作家雨果笔下的冉阿让。失业工人冉阿让因为生活贫因偷了一块面包被抓住，关进监狱出狱后一心想报复的他受教主的感化恢复了对生活的信心，并立志从善，他来到蒙特亿改名马德兰开办工厂成了富翁帮助了许许多多的人当上了市长。然而为人正直的他由于不想让别人替他顶罪又被抓进监狱……</w:t>
      </w:r>
    </w:p>
    <w:p>
      <w:pPr>
        <w:ind w:left="0" w:right="0" w:firstLine="560"/>
        <w:spacing w:before="450" w:after="450" w:line="312" w:lineRule="auto"/>
      </w:pPr>
      <w:r>
        <w:rPr>
          <w:rFonts w:ascii="宋体" w:hAnsi="宋体" w:eastAsia="宋体" w:cs="宋体"/>
          <w:color w:val="000"/>
          <w:sz w:val="28"/>
          <w:szCs w:val="28"/>
        </w:rPr>
        <w:t xml:space="preserve">多么善良的冉阿让以德报怨乐于助人抚养孤女不求回报。为了让珂赛特获得幸福勇于坦言自己的真实身份这需要多大的勇气需要多崧的爱心啊！虽然一再地受人们的误解和歧视但冉阿让始终默默地遵守对主教的诺言做一个正直善良的人。我为冉阿让而感动，如果我们都能像冉阿让那样勇敢面对自己的错误尽自己所能去改正，以一颗博爱的心去看世界，那我们的世界将变得更美好。我为冉阿让而难过如果人人都像主教那样有一颗宽容热情的心，那我们的世界将充满温暖。</w:t>
      </w:r>
    </w:p>
    <w:p>
      <w:pPr>
        <w:ind w:left="0" w:right="0" w:firstLine="560"/>
        <w:spacing w:before="450" w:after="450" w:line="312" w:lineRule="auto"/>
      </w:pPr>
      <w:r>
        <w:rPr>
          <w:rFonts w:ascii="宋体" w:hAnsi="宋体" w:eastAsia="宋体" w:cs="宋体"/>
          <w:color w:val="000"/>
          <w:sz w:val="28"/>
          <w:szCs w:val="28"/>
        </w:rPr>
        <w:t xml:space="preserve">悲惨世界读书心得7</w:t>
      </w:r>
    </w:p>
    <w:p>
      <w:pPr>
        <w:ind w:left="0" w:right="0" w:firstLine="560"/>
        <w:spacing w:before="450" w:after="450" w:line="312" w:lineRule="auto"/>
      </w:pPr>
      <w:r>
        <w:rPr>
          <w:rFonts w:ascii="宋体" w:hAnsi="宋体" w:eastAsia="宋体" w:cs="宋体"/>
          <w:color w:val="000"/>
          <w:sz w:val="28"/>
          <w:szCs w:val="28"/>
        </w:rPr>
        <w:t xml:space="preserve">受熊培云先生的影响，最近我开始阅读雨果的名篇《悲惨世界》。这是一部很长的书，虽然目前没有读完，但已经受益匪浅。为了使自己读书时有过的感动不至于随着时间的流逝而最终烟消云散，那么就开始边读边写下一些读书的体会吧。</w:t>
      </w:r>
    </w:p>
    <w:p>
      <w:pPr>
        <w:ind w:left="0" w:right="0" w:firstLine="560"/>
        <w:spacing w:before="450" w:after="450" w:line="312" w:lineRule="auto"/>
      </w:pPr>
      <w:r>
        <w:rPr>
          <w:rFonts w:ascii="宋体" w:hAnsi="宋体" w:eastAsia="宋体" w:cs="宋体"/>
          <w:color w:val="000"/>
          <w:sz w:val="28"/>
          <w:szCs w:val="28"/>
        </w:rPr>
        <w:t xml:space="preserve">在读这本书的时候，有人问我是《悲惨世界》里的故事悲惨，还是《活着》里的故事悲惨？我只能说这是两种不同的悲惨，《活着》的悲惨发生在特定的年代，悲惨的原因很多是由于当时的国家政策造成；《悲惨世界》的悲惨则是一种在人类社会随时都会发生的悲惨，它也许发生在十九世纪的法国，但你分明知道它也或多或少发生在你身边，因为它不仅仅是由社会制度所决定，而是由人性所造成。</w:t>
      </w:r>
    </w:p>
    <w:p>
      <w:pPr>
        <w:ind w:left="0" w:right="0" w:firstLine="560"/>
        <w:spacing w:before="450" w:after="450" w:line="312" w:lineRule="auto"/>
      </w:pPr>
      <w:r>
        <w:rPr>
          <w:rFonts w:ascii="宋体" w:hAnsi="宋体" w:eastAsia="宋体" w:cs="宋体"/>
          <w:color w:val="000"/>
          <w:sz w:val="28"/>
          <w:szCs w:val="28"/>
        </w:rPr>
        <w:t xml:space="preserve">冉阿让，小说中的一位主人公。他出身贫困，从小与家境困难的姐姐相依为命；他辛勤工作，却无法为自己的侄儿们带来起码的温饱；他为了侄儿们不挨饿而偷了一块面包，却因此被判了5年的苦役；他因为屡次越狱不成，最终坐了19年的监牢；他获得了“自由”，却躲不开社会歧视的目光，城市里的人没有人愿意给他工作，没有人愿意为他提供住宿。在这样一次次被社会抛弃，一次次被他人打击下他已经变得心如铁石，仇恨社会。从他的人生经历来看，仇恨社会的确也是一件很自然的事情。</w:t>
      </w:r>
    </w:p>
    <w:p>
      <w:pPr>
        <w:ind w:left="0" w:right="0" w:firstLine="560"/>
        <w:spacing w:before="450" w:after="450" w:line="312" w:lineRule="auto"/>
      </w:pPr>
      <w:r>
        <w:rPr>
          <w:rFonts w:ascii="宋体" w:hAnsi="宋体" w:eastAsia="宋体" w:cs="宋体"/>
          <w:color w:val="000"/>
          <w:sz w:val="28"/>
          <w:szCs w:val="28"/>
        </w:rPr>
        <w:t xml:space="preserve">就在这条叫做冉阿让的丧家之犬走投无路的时候，城里的卞汝福主教，这位活在人间的天使，收留了这可怜的人。主教大人虽然享受着丰厚的薪酬，但由于常年把自己的大多数收入用来救助贫苦百姓，所以生活得十分朴素，以至于冉阿让错以为他只是一位普通的神父。主教收留了他，给他准备了晚餐，为他铺好了床褥，在这个冰冷的世界上给他温暖，然而冉阿让在午夜醒来之后，还是在作恶的惯性下偷窃了主教家唯一值钱的一套银餐具后逾墙逃走。</w:t>
      </w:r>
    </w:p>
    <w:p>
      <w:pPr>
        <w:ind w:left="0" w:right="0" w:firstLine="560"/>
        <w:spacing w:before="450" w:after="450" w:line="312" w:lineRule="auto"/>
      </w:pPr>
      <w:r>
        <w:rPr>
          <w:rFonts w:ascii="宋体" w:hAnsi="宋体" w:eastAsia="宋体" w:cs="宋体"/>
          <w:color w:val="000"/>
          <w:sz w:val="28"/>
          <w:szCs w:val="28"/>
        </w:rPr>
        <w:t xml:space="preserve">命运显然喜欢开玩笑，冉阿让虽然背负了近二十年窃贼的名声，但显然他并不擅长这一行，于是他很快便被警察发现，虽然他向警察撒谎身上所带的银餐具是主教送给他的礼物，但显然没有谁愿意相信他，于是他立刻被押解到了主教家中。天使般的主教大人没有责罚他，而是在第一时间承认了他的确将这些餐具送给了冉阿让，并温和的埋怨他走得太匆忙，以至于忘记拿走他送给他的一对银烛台，并祝福他用这笔钱去做一个诚实的人。</w:t>
      </w:r>
    </w:p>
    <w:p>
      <w:pPr>
        <w:ind w:left="0" w:right="0" w:firstLine="560"/>
        <w:spacing w:before="450" w:after="450" w:line="312" w:lineRule="auto"/>
      </w:pPr>
      <w:r>
        <w:rPr>
          <w:rFonts w:ascii="宋体" w:hAnsi="宋体" w:eastAsia="宋体" w:cs="宋体"/>
          <w:color w:val="000"/>
          <w:sz w:val="28"/>
          <w:szCs w:val="28"/>
        </w:rPr>
        <w:t xml:space="preserve">就在这一刻，冉阿让多年构筑起来的精神防线开始崩塌，冰冷的心开始融化，尽管这并不容易，于是在浑浑噩噩的状态下他还是依照惯性抢劫了一位孩子的钱币，但顿悟之后的他终于嚎啕大哭，他在旷野中呼喊着那位孩子的名字，希望把钱还给他，他跪在主教的家门前，忏悔自己的罪孽。在以后的日子里，他更名换姓，洗心革面，成为了另一位活在人间救苦救难的天使马德兰先生。</w:t>
      </w:r>
    </w:p>
    <w:p>
      <w:pPr>
        <w:ind w:left="0" w:right="0" w:firstLine="560"/>
        <w:spacing w:before="450" w:after="450" w:line="312" w:lineRule="auto"/>
      </w:pPr>
      <w:r>
        <w:rPr>
          <w:rFonts w:ascii="宋体" w:hAnsi="宋体" w:eastAsia="宋体" w:cs="宋体"/>
          <w:color w:val="000"/>
          <w:sz w:val="28"/>
          <w:szCs w:val="28"/>
        </w:rPr>
        <w:t xml:space="preserve">严酷的法律与惩罚将一位当初单纯的青年变成一个内心冰冷、充满仇恨的罪犯；主教的宽恕却将他由一个不断沉沦的恶徒重新改造成为一位人间的圣徒。细细的阅读这本小说，我并不觉得这样的转变有什么不可思议，也不认为这是出于作者的虚构与编撰，反而觉得这样的转变是十分自然的，阅读的同时感受到良心的震颤。这或许是因为雨果是在这部书里真正倾注了自己的心血吧。</w:t>
      </w:r>
    </w:p>
    <w:p>
      <w:pPr>
        <w:ind w:left="0" w:right="0" w:firstLine="560"/>
        <w:spacing w:before="450" w:after="450" w:line="312" w:lineRule="auto"/>
      </w:pPr>
      <w:r>
        <w:rPr>
          <w:rFonts w:ascii="宋体" w:hAnsi="宋体" w:eastAsia="宋体" w:cs="宋体"/>
          <w:color w:val="000"/>
          <w:sz w:val="28"/>
          <w:szCs w:val="28"/>
        </w:rPr>
        <w:t xml:space="preserve">冉阿让生活的在一个缺乏宽恕的社会中。社会财富分配的不公让诚实的劳动显得没有意义，每日辛勤劳动的体力劳动者却无法给家人带来最低的生活保障；仅仅因为微不足道的罪行而让人身陷苦役，却无人理会他的家庭如果缺了他将会陷入怎样的境地，法律以惩恶扬善之名活生生摧毁了他姐姐侄儿们生活；监狱的存在并不为了如何将有罪的人改造成为高尚的灵魂，而仅仅用恐怖与苦役来折磨囚犯的肉体，羞辱囚犯的自尊，让他们的内心变得更加阴暗；社会大众不愿意给于人改过自新的机会，即使是那些平时生活并不如意的人也觉得自己有资格鄙视所谓的“有罪的人”。每个人都会犯错，而这一切的恐吓、冷漠却将人不断推向更深的黑暗。也正是因为这样的社会现实，主教大人的宽恕才会显得如此的震撼人心。</w:t>
      </w:r>
    </w:p>
    <w:p>
      <w:pPr>
        <w:ind w:left="0" w:right="0" w:firstLine="560"/>
        <w:spacing w:before="450" w:after="450" w:line="312" w:lineRule="auto"/>
      </w:pPr>
      <w:r>
        <w:rPr>
          <w:rFonts w:ascii="宋体" w:hAnsi="宋体" w:eastAsia="宋体" w:cs="宋体"/>
          <w:color w:val="000"/>
          <w:sz w:val="28"/>
          <w:szCs w:val="28"/>
        </w:rPr>
        <w:t xml:space="preserve">人之初、性本善；人之初、性本恶；每个人都有利己的本能，每个人也都会产生利他的愿望。人人都毫不利己、专门利人的理想社会是不符合人性的，因而也是不可能来到的；人人专门自私而不利人的社会则是恐怖冷漠的地狱，“他人即地狱”的地狱。雨果在书中借冉阿让之口说：“入狱之前，我是一个可怜的乡下人，智力很低，像个傻瓜；牢狱改造了我；原先愚蠢，后来变得凶恶了；原先是块劈柴，后来变成了焦木；严厉惩罚毁了我，后来宽厚和仁慈又救了我。”</w:t>
      </w:r>
    </w:p>
    <w:p>
      <w:pPr>
        <w:ind w:left="0" w:right="0" w:firstLine="560"/>
        <w:spacing w:before="450" w:after="450" w:line="312" w:lineRule="auto"/>
      </w:pPr>
      <w:r>
        <w:rPr>
          <w:rFonts w:ascii="宋体" w:hAnsi="宋体" w:eastAsia="宋体" w:cs="宋体"/>
          <w:color w:val="000"/>
          <w:sz w:val="28"/>
          <w:szCs w:val="28"/>
        </w:rPr>
        <w:t xml:space="preserve">惩罚将人推入地狱，而宽恕则将人带回天堂。雨果是一位伟大的人文主义的作家，他的作品里面无不充满着一种悲天悯人的关怀，他的思想如果说在我们东方有什么知音的话，我觉得最贴切的便是孔子“仁”的思想，“仁者爱人”、“己所不欲、勿施于人”，能做到这样一层，天堂便尽在我们的身边了。</w:t>
      </w:r>
    </w:p>
    <w:p>
      <w:pPr>
        <w:ind w:left="0" w:right="0" w:firstLine="560"/>
        <w:spacing w:before="450" w:after="450" w:line="312" w:lineRule="auto"/>
      </w:pPr>
      <w:r>
        <w:rPr>
          <w:rFonts w:ascii="宋体" w:hAnsi="宋体" w:eastAsia="宋体" w:cs="宋体"/>
          <w:color w:val="000"/>
          <w:sz w:val="28"/>
          <w:szCs w:val="28"/>
        </w:rPr>
        <w:t xml:space="preserve">悲惨世界读书心得8</w:t>
      </w:r>
    </w:p>
    <w:p>
      <w:pPr>
        <w:ind w:left="0" w:right="0" w:firstLine="560"/>
        <w:spacing w:before="450" w:after="450" w:line="312" w:lineRule="auto"/>
      </w:pPr>
      <w:r>
        <w:rPr>
          <w:rFonts w:ascii="宋体" w:hAnsi="宋体" w:eastAsia="宋体" w:cs="宋体"/>
          <w:color w:val="000"/>
          <w:sz w:val="28"/>
          <w:szCs w:val="28"/>
        </w:rPr>
        <w:t xml:space="preserve">《悲惨的世界》就本书而言，让瓦尔让的悲惨遭遇终究还是由法国当时的社会制度，人们普遍的社会观，价值观，人生观造成的。为了生存的需要而偷了一块面包，却要用整个生命来作为代价，这未免太悲惨了吧!我想雨果先生的初衷也是为了唤醒人们的良知，发掘出人性中本该存在的光辉，道德标准，价值取向而著此书的吧，绝对不要被已经存在的社会制度和评判标准所蒙蔽，所左右，因为世界上没有一样绝对完美的事物，更何况是这些本来就带有感情色彩的东西呢!</w:t>
      </w:r>
    </w:p>
    <w:p>
      <w:pPr>
        <w:ind w:left="0" w:right="0" w:firstLine="560"/>
        <w:spacing w:before="450" w:after="450" w:line="312" w:lineRule="auto"/>
      </w:pPr>
      <w:r>
        <w:rPr>
          <w:rFonts w:ascii="宋体" w:hAnsi="宋体" w:eastAsia="宋体" w:cs="宋体"/>
          <w:color w:val="000"/>
          <w:sz w:val="28"/>
          <w:szCs w:val="28"/>
        </w:rPr>
        <w:t xml:space="preserve">用将近6周的时间读完了《悲惨世界》，是我对欧洲的某些方面有了更深的了解，尤其是法国，在拿破仑时代，法国的社会状况，人情冷暖都是颇有感触的。漫步在图书馆中，无意中看到了《悲惨世界》，也想起了维克多雨果，这个传奇的人物，19世纪前期积极浪漫主义文学运动的代表作家，人道主义的代表人物，被人们称为法兰西的莎士比亚。在他的作品，你可以看得到道德哲学、法律、正义、宗教信仰</w:t>
      </w:r>
    </w:p>
    <w:p>
      <w:pPr>
        <w:ind w:left="0" w:right="0" w:firstLine="560"/>
        <w:spacing w:before="450" w:after="450" w:line="312" w:lineRule="auto"/>
      </w:pPr>
      <w:r>
        <w:rPr>
          <w:rFonts w:ascii="宋体" w:hAnsi="宋体" w:eastAsia="宋体" w:cs="宋体"/>
          <w:color w:val="000"/>
          <w:sz w:val="28"/>
          <w:szCs w:val="28"/>
        </w:rPr>
        <w:t xml:space="preserve">《悲惨世界》的背后是雨果先生在1801年，看到一个名叫彼埃尔莫的穷苦农民，因饥饿偷了一块面包而判五年苦役，刑满释放后，持黄色身份证讨生活又处处碰壁。到1828年，他又开始搜集有关米奥利斯主教及其家庭的资料，酝酿写一个释放的苦役犯受圣徒式的主教感化而弃恶从善的故事，最后便有《悲惨世界》的诞生。</w:t>
      </w:r>
    </w:p>
    <w:p>
      <w:pPr>
        <w:ind w:left="0" w:right="0" w:firstLine="560"/>
        <w:spacing w:before="450" w:after="450" w:line="312" w:lineRule="auto"/>
      </w:pPr>
      <w:r>
        <w:rPr>
          <w:rFonts w:ascii="宋体" w:hAnsi="宋体" w:eastAsia="宋体" w:cs="宋体"/>
          <w:color w:val="000"/>
          <w:sz w:val="28"/>
          <w:szCs w:val="28"/>
        </w:rPr>
        <w:t xml:space="preserve">这篇可能从某种意义上来说算不上是读后感了，曾经度过雨果的悲惨世界，但是或许是年幼无知，学识浅薄(省略一系列自谦的语句)。当时只是觉得主人公冉阿让很可怜，并没有太多的感触，前些日子闲的无聊，就疯狂看经典的电影，除了把一系列的哈利波特都看完，也看了1978年版的电影悲惨世界(再之前的画面实在不敢恭维)。小说有些地方比较冗长，或许是当时的我没理解那些伏笔吧，重新再看一遍不太可能，但是一下感想的。</w:t>
      </w:r>
    </w:p>
    <w:p>
      <w:pPr>
        <w:ind w:left="0" w:right="0" w:firstLine="560"/>
        <w:spacing w:before="450" w:after="450" w:line="312" w:lineRule="auto"/>
      </w:pPr>
      <w:r>
        <w:rPr>
          <w:rFonts w:ascii="宋体" w:hAnsi="宋体" w:eastAsia="宋体" w:cs="宋体"/>
          <w:color w:val="000"/>
          <w:sz w:val="28"/>
          <w:szCs w:val="28"/>
        </w:rPr>
        <w:t xml:space="preserve">具体的故事情节相信许多人都已经熟知，主人公冉阿让因为打破一块玻璃，偷了一个面包，被判了19年的苦役，这使他不再相信这个世界，可是在他出狱之后，一个主教的行径，又再次使他相信世界有爱，而且爱就在眼前。虽然冉阿让之后做了很多好事，但始终得不到社会的认同，一个当过苦役犯的人，在当时的社会是不可能再翻身的。就连马吕斯这个共和派也接受不了冉阿让是苦役犯的事实。冉阿让属于当时社会最底层的人，苦役犯。无论他做多少努力，也无法摆脱这个身份。一个社会无法让人通过努力去摆脱社会对他原来的身份，我想这大概就是悲惨世界最可悲之处了。</w:t>
      </w:r>
    </w:p>
    <w:p>
      <w:pPr>
        <w:ind w:left="0" w:right="0" w:firstLine="560"/>
        <w:spacing w:before="450" w:after="450" w:line="312" w:lineRule="auto"/>
      </w:pPr>
      <w:r>
        <w:rPr>
          <w:rFonts w:ascii="宋体" w:hAnsi="宋体" w:eastAsia="宋体" w:cs="宋体"/>
          <w:color w:val="000"/>
          <w:sz w:val="28"/>
          <w:szCs w:val="28"/>
        </w:rPr>
        <w:t xml:space="preserve">在小说中，雨果极力想表现出人人平等，这和他所处于的历史环境应该有很大的关系，或许他改变了当时人的认识，可是在现在的社会中，为什么人还是不平等呢?</w:t>
      </w:r>
    </w:p>
    <w:p>
      <w:pPr>
        <w:ind w:left="0" w:right="0" w:firstLine="560"/>
        <w:spacing w:before="450" w:after="450" w:line="312" w:lineRule="auto"/>
      </w:pPr>
      <w:r>
        <w:rPr>
          <w:rFonts w:ascii="宋体" w:hAnsi="宋体" w:eastAsia="宋体" w:cs="宋体"/>
          <w:color w:val="000"/>
          <w:sz w:val="28"/>
          <w:szCs w:val="28"/>
        </w:rPr>
        <w:t xml:space="preserve">悲惨世界读书心得9</w:t>
      </w:r>
    </w:p>
    <w:p>
      <w:pPr>
        <w:ind w:left="0" w:right="0" w:firstLine="560"/>
        <w:spacing w:before="450" w:after="450" w:line="312" w:lineRule="auto"/>
      </w:pPr>
      <w:r>
        <w:rPr>
          <w:rFonts w:ascii="宋体" w:hAnsi="宋体" w:eastAsia="宋体" w:cs="宋体"/>
          <w:color w:val="000"/>
          <w:sz w:val="28"/>
          <w:szCs w:val="28"/>
        </w:rPr>
        <w:t xml:space="preserve">读完《悲惨世界》这本书，觉得这本书非常好，把它介绍给大家。主人翁冉阿因为偷一块面包而被判了19年的苦役，他出狱后，受一位主教的感化，化名为马德兰。查得。克莫，从此他立地成佛、处处行善，关心穷人，为贫苦人打抱不平，结交了很多贫民朋友，马吕斯。芳汀、玛赛特等穷苦人，在这期间，他为保护穷苦人的利益，与警察沙威发生过数次冲突，几经厄运，最后被迫在孤独中死去。</w:t>
      </w:r>
    </w:p>
    <w:p>
      <w:pPr>
        <w:ind w:left="0" w:right="0" w:firstLine="560"/>
        <w:spacing w:before="450" w:after="450" w:line="312" w:lineRule="auto"/>
      </w:pPr>
      <w:r>
        <w:rPr>
          <w:rFonts w:ascii="宋体" w:hAnsi="宋体" w:eastAsia="宋体" w:cs="宋体"/>
          <w:color w:val="000"/>
          <w:sz w:val="28"/>
          <w:szCs w:val="28"/>
        </w:rPr>
        <w:t xml:space="preserve">让我感兴趣的是第二章奇怪的客人，主要讲了冉阿被旅店赶出来后，在一位善良的老婆婆的引导下，来到了主教，主教用丰盛的晚餐和舒服的床款待了他，</w:t>
      </w:r>
    </w:p>
    <w:p>
      <w:pPr>
        <w:ind w:left="0" w:right="0" w:firstLine="560"/>
        <w:spacing w:before="450" w:after="450" w:line="312" w:lineRule="auto"/>
      </w:pPr>
      <w:r>
        <w:rPr>
          <w:rFonts w:ascii="宋体" w:hAnsi="宋体" w:eastAsia="宋体" w:cs="宋体"/>
          <w:color w:val="000"/>
          <w:sz w:val="28"/>
          <w:szCs w:val="28"/>
        </w:rPr>
        <w:t xml:space="preserve">可是他半夜起来，把主教家的银餐具全部偷走，当警察把它抓起来时，主教主却谎称银餐具是他的一个远方亲戚偷走并且送给了他。</w:t>
      </w:r>
    </w:p>
    <w:p>
      <w:pPr>
        <w:ind w:left="0" w:right="0" w:firstLine="560"/>
        <w:spacing w:before="450" w:after="450" w:line="312" w:lineRule="auto"/>
      </w:pPr>
      <w:r>
        <w:rPr>
          <w:rFonts w:ascii="宋体" w:hAnsi="宋体" w:eastAsia="宋体" w:cs="宋体"/>
          <w:color w:val="000"/>
          <w:sz w:val="28"/>
          <w:szCs w:val="28"/>
        </w:rPr>
        <w:t xml:space="preserve">我敬佩住教主那颗宽宏大度的心，尽管在那种封建旧社会、旧制度的残酷迫害下，没有贫民百姓的好日子，可是善良、正气的主教主用他那颗善良的心感化了遭受贫穷的冉阿。这本书也揭露了外国封建社会的黑暗。</w:t>
      </w:r>
    </w:p>
    <w:p>
      <w:pPr>
        <w:ind w:left="0" w:right="0" w:firstLine="560"/>
        <w:spacing w:before="450" w:after="450" w:line="312" w:lineRule="auto"/>
      </w:pPr>
      <w:r>
        <w:rPr>
          <w:rFonts w:ascii="宋体" w:hAnsi="宋体" w:eastAsia="宋体" w:cs="宋体"/>
          <w:color w:val="000"/>
          <w:sz w:val="28"/>
          <w:szCs w:val="28"/>
        </w:rPr>
        <w:t xml:space="preserve">悲惨世界读书心得10</w:t>
      </w:r>
    </w:p>
    <w:p>
      <w:pPr>
        <w:ind w:left="0" w:right="0" w:firstLine="560"/>
        <w:spacing w:before="450" w:after="450" w:line="312" w:lineRule="auto"/>
      </w:pPr>
      <w:r>
        <w:rPr>
          <w:rFonts w:ascii="宋体" w:hAnsi="宋体" w:eastAsia="宋体" w:cs="宋体"/>
          <w:color w:val="000"/>
          <w:sz w:val="28"/>
          <w:szCs w:val="28"/>
        </w:rPr>
        <w:t xml:space="preserve">打开雨果的《悲惨世界》，泛黄的扉页已有残缺，但浓郁的书香依然扑鼻而来，我追随它的脚步，走进了那个悲惨而有幸福的世界。</w:t>
      </w:r>
    </w:p>
    <w:p>
      <w:pPr>
        <w:ind w:left="0" w:right="0" w:firstLine="560"/>
        <w:spacing w:before="450" w:after="450" w:line="312" w:lineRule="auto"/>
      </w:pPr>
      <w:r>
        <w:rPr>
          <w:rFonts w:ascii="宋体" w:hAnsi="宋体" w:eastAsia="宋体" w:cs="宋体"/>
          <w:color w:val="000"/>
          <w:sz w:val="28"/>
          <w:szCs w:val="28"/>
        </w:rPr>
        <w:t xml:space="preserve">主人公——满脸胡子，力大无比的冉·阿让经历了长期的牢狱之苦，当他终于获得了自由却衣食无着，没有一个人愿意接受他时，一位贫穷的主教却给了他平等、关爱与心灵上深深的安慰，让冉·阿让一次又一次在出狱后迷途知返，走上正义、善良之路……芳汀的小女儿柯赛特因母亲无钱抚养被寄养在贪婪丑恶特纳第夫妇家，芳汀死后，珂赛特被百般折腾，生活在无边的黑暗与恐惧之中。正在这时，那位叫冉·阿让的人不断帮助这个陌生的小女妖，尽可能的给她以人间的温暖与纯真……当法国发生了变动，珂赛特深爱着的一位青年马吕斯可能会在参加革命战争时战死，也是那位叫冉·阿让的人几乎用自己的生命换来了他的幸福生活……冉·阿让，虽然是一个苦役犯，却在主教大人的感化下，成为了一名勇敢、正义、善良的勇者。太多太多的感恩，一言难尽。</w:t>
      </w:r>
    </w:p>
    <w:p>
      <w:pPr>
        <w:ind w:left="0" w:right="0" w:firstLine="560"/>
        <w:spacing w:before="450" w:after="450" w:line="312" w:lineRule="auto"/>
      </w:pPr>
      <w:r>
        <w:rPr>
          <w:rFonts w:ascii="宋体" w:hAnsi="宋体" w:eastAsia="宋体" w:cs="宋体"/>
          <w:color w:val="000"/>
          <w:sz w:val="28"/>
          <w:szCs w:val="28"/>
        </w:rPr>
        <w:t xml:space="preserve">冉阿让：做为本书的主角，他的经历非常曲折。有炼狱般的监狱生活，有浑浑噩噩的流浪，有功成名就的当市长的时期，有被追杀的逃亡时期，有隐居的时期。他本是一个普通的市民，因为家境所迫，偷了一个面包，而被关监狱9年。他本是个无罪的人，却被黑暗的现实所毁灭。多年的痛苦的监狱生活让他几乎成为野兽而失去人性。后来他越狱了。</w:t>
      </w:r>
    </w:p>
    <w:p>
      <w:pPr>
        <w:ind w:left="0" w:right="0" w:firstLine="560"/>
        <w:spacing w:before="450" w:after="450" w:line="312" w:lineRule="auto"/>
      </w:pPr>
      <w:r>
        <w:rPr>
          <w:rFonts w:ascii="宋体" w:hAnsi="宋体" w:eastAsia="宋体" w:cs="宋体"/>
          <w:color w:val="000"/>
          <w:sz w:val="28"/>
          <w:szCs w:val="28"/>
        </w:rPr>
        <w:t xml:space="preserve">他穿的破破烂烂地走在城镇的街道上，所有看到他的人都躲避着他，视他为细菌瘟疫一般，没有一点吃的和留宿。直到到了涅迪主教的家，涅迪主教仁慈地对待了他。当他晚上在涅迪主教家里夜晚留宿时，他居然想要杀了熟睡的涅迪主教，为的是偷走他家的银烛台和盘子，但是最后主教宽恕了他，放走了他。后来他当了某市的市长，得到了人民的尊敬。他也为市民做了许多贡献，受到人们尊敬。但是警察沙威却不能放过他，成为市长的冉阿让被称做马德兰先生。读后感·他非常正直仁爱，他救了落魄的女人芳汀，最后收留了她的孤女柯塞特，最后都做着正义的事情。对于这点，我非常尊重。一个人能不为自己的利益而把一切奉献给他人，这是很伟大的。冉阿让的身上透出一种魅力，一种让人佩服的道德。</w:t>
      </w:r>
    </w:p>
    <w:p>
      <w:pPr>
        <w:ind w:left="0" w:right="0" w:firstLine="560"/>
        <w:spacing w:before="450" w:after="450" w:line="312" w:lineRule="auto"/>
      </w:pPr>
      <w:r>
        <w:rPr>
          <w:rFonts w:ascii="宋体" w:hAnsi="宋体" w:eastAsia="宋体" w:cs="宋体"/>
          <w:color w:val="000"/>
          <w:sz w:val="28"/>
          <w:szCs w:val="28"/>
        </w:rPr>
        <w:t xml:space="preserve">从一个犯人到一个让人尊敬的善良的为别人服务的高尚的人，冉阿让做出了这种转变。这体现出一种人文精神，是对人性道德的歌颂。</w:t>
      </w:r>
    </w:p>
    <w:p>
      <w:pPr>
        <w:ind w:left="0" w:right="0" w:firstLine="560"/>
        <w:spacing w:before="450" w:after="450" w:line="312" w:lineRule="auto"/>
      </w:pPr>
      <w:r>
        <w:rPr>
          <w:rFonts w:ascii="宋体" w:hAnsi="宋体" w:eastAsia="宋体" w:cs="宋体"/>
          <w:color w:val="000"/>
          <w:sz w:val="28"/>
          <w:szCs w:val="28"/>
        </w:rPr>
        <w:t xml:space="preserve">然而这部闻名遐迩的世界名著，它却能把荒芜惨淡世界中人性的种种改变尽收眼底，让我不禁感叹人性的微妙，更让我为雨果这位文学巨匠写上佩服二字，不得不感叹当时阶级的社会对待穷人的残暴；也感叹当时法国触目惊心的社会现实；感叹人们你与我诈的阴险；更感叹那些平凡而又普通的人民，为了反抗社会的不公而做出的伟大牺牲，那些心中充满爱和希望的人。</w:t>
      </w:r>
    </w:p>
    <w:p>
      <w:pPr>
        <w:ind w:left="0" w:right="0" w:firstLine="560"/>
        <w:spacing w:before="450" w:after="450" w:line="312" w:lineRule="auto"/>
      </w:pPr>
      <w:r>
        <w:rPr>
          <w:rFonts w:ascii="宋体" w:hAnsi="宋体" w:eastAsia="宋体" w:cs="宋体"/>
          <w:color w:val="000"/>
          <w:sz w:val="28"/>
          <w:szCs w:val="28"/>
        </w:rPr>
        <w:t xml:space="preserve">作者雨果把法国底层人民的苦难，归之于法律和习俗所造成的社会压迫。整部小说的目的在于揭露这种社会压迫如何把人间变成地狱，并且使人类与生俱来的幸运遭受不可避免的灾祸。在《悲惨世界》这本书里，深刻体现了作者对底层劳动人民深切的同情，同时又对黑暗的社会现实的强烈的不甘和抗议。</w:t>
      </w:r>
    </w:p>
    <w:p>
      <w:pPr>
        <w:ind w:left="0" w:right="0" w:firstLine="560"/>
        <w:spacing w:before="450" w:after="450" w:line="312" w:lineRule="auto"/>
      </w:pPr>
      <w:r>
        <w:rPr>
          <w:rFonts w:ascii="宋体" w:hAnsi="宋体" w:eastAsia="宋体" w:cs="宋体"/>
          <w:color w:val="000"/>
          <w:sz w:val="28"/>
          <w:szCs w:val="28"/>
        </w:rPr>
        <w:t xml:space="preserve">但愿我们身边多一些像主教般光明的使者，传递无私、善良的精神，让更多人能加入到助人为乐、见义勇为的队伍中来。这个社会需要这样的人，这个世界需要这样的人，只有这样我们才能创造出和谐平等的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2024-10-06T08:14:23+08:00</dcterms:created>
  <dcterms:modified xsi:type="dcterms:W3CDTF">2024-10-06T08:14:23+08:00</dcterms:modified>
</cp:coreProperties>
</file>

<file path=docProps/custom.xml><?xml version="1.0" encoding="utf-8"?>
<Properties xmlns="http://schemas.openxmlformats.org/officeDocument/2006/custom-properties" xmlns:vt="http://schemas.openxmlformats.org/officeDocument/2006/docPropsVTypes"/>
</file>