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幼儿园家长会发言稿小班(4篇)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儿园家长会发言稿小班篇一上午好！我是大2班的主班老师，xx老师，今天晚上就由我和马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我是大2班的主班老师，xx老师，今天晚上就由我和马老师，与家长们共同探讨宝宝们在大班最最关键的一个学期里，需要你们配合和注意的一些事项。</w:t>
      </w:r>
    </w:p>
    <w:p>
      <w:pPr>
        <w:ind w:left="0" w:right="0" w:firstLine="560"/>
        <w:spacing w:before="450" w:after="450" w:line="312" w:lineRule="auto"/>
      </w:pPr>
      <w:r>
        <w:rPr>
          <w:rFonts w:ascii="宋体" w:hAnsi="宋体" w:eastAsia="宋体" w:cs="宋体"/>
          <w:color w:val="000"/>
          <w:sz w:val="28"/>
          <w:szCs w:val="28"/>
        </w:rPr>
        <w:t xml:space="preserve">小班是幼儿园学习生活一年的基础年，中班是过渡年，大班是进入小学的基础的一年，这个基础关键到幼儿能否有良好的学习基础，顺利的踏上他（她）漫长的xx年的学习生涯，快乐的学习与成长。所以是非常关键的，不容忽视。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1、介绍本学期的工作重点及有关事项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2、介绍本学期所任课程及学习重点</w:t>
      </w:r>
    </w:p>
    <w:p>
      <w:pPr>
        <w:ind w:left="0" w:right="0" w:firstLine="560"/>
        <w:spacing w:before="450" w:after="450" w:line="312" w:lineRule="auto"/>
      </w:pPr>
      <w:r>
        <w:rPr>
          <w:rFonts w:ascii="宋体" w:hAnsi="宋体" w:eastAsia="宋体" w:cs="宋体"/>
          <w:color w:val="000"/>
          <w:sz w:val="28"/>
          <w:szCs w:val="28"/>
        </w:rPr>
        <w:t xml:space="preserve">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4、听取各位家长的建议和意见</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再经过一个学前教育孩子就要上小学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宝宝好学精神的第一步。还要给孩子提供一个固定的学习的地方，书包、课本、作业本、文具一定要让孩子去整理、父母可指导，但不要包办代替。无论是宝宝之间还是宝宝与老师之间的事，都要鼓励宝宝去与人交往，学会表达，一定要通过生活实践中的一件件小事、一次次经历和一个个感受，让宝宝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说到这，我要强调一件事，就是我发现有的及个别的家长认为孩子字写得不好看（或家长没时间指导），就代替宝宝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一是精神面貌的变化，几天来全体教职工精神振奋、干劲十足。觉得和实验小学合并以后心里更有底了，工作起来心情更加舒畅了，精神头也更足了。所以工作上改变了原来那种推一推、动一动的工作局面，主动地去想问题、想思路、想办法、想措施。形成了人人想工作、人心向上的良好工作氛围。</w:t>
      </w:r>
    </w:p>
    <w:p>
      <w:pPr>
        <w:ind w:left="0" w:right="0" w:firstLine="560"/>
        <w:spacing w:before="450" w:after="450" w:line="312" w:lineRule="auto"/>
      </w:pPr>
      <w:r>
        <w:rPr>
          <w:rFonts w:ascii="宋体" w:hAnsi="宋体" w:eastAsia="宋体" w:cs="宋体"/>
          <w:color w:val="000"/>
          <w:sz w:val="28"/>
          <w:szCs w:val="28"/>
        </w:rPr>
        <w:t xml:space="preserve">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一、是在品格训练方面有所突破</w:t>
      </w:r>
    </w:p>
    <w:p>
      <w:pPr>
        <w:ind w:left="0" w:right="0" w:firstLine="560"/>
        <w:spacing w:before="450" w:after="450" w:line="312" w:lineRule="auto"/>
      </w:pPr>
      <w:r>
        <w:rPr>
          <w:rFonts w:ascii="宋体" w:hAnsi="宋体" w:eastAsia="宋体" w:cs="宋体"/>
          <w:color w:val="000"/>
          <w:sz w:val="28"/>
          <w:szCs w:val="28"/>
        </w:rPr>
        <w:t xml:space="preserve">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二、要在特长方面有所突破</w:t>
      </w:r>
    </w:p>
    <w:p>
      <w:pPr>
        <w:ind w:left="0" w:right="0" w:firstLine="560"/>
        <w:spacing w:before="450" w:after="450" w:line="312" w:lineRule="auto"/>
      </w:pPr>
      <w:r>
        <w:rPr>
          <w:rFonts w:ascii="宋体" w:hAnsi="宋体" w:eastAsia="宋体" w:cs="宋体"/>
          <w:color w:val="000"/>
          <w:sz w:val="28"/>
          <w:szCs w:val="28"/>
        </w:rPr>
        <w:t xml:space="preserve">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三、是在识字方面有所创新。为什么要搞识字教学？识字有哪些益处，我想是大家所关注的。咱们识字的目的不仅仅是为了认几个字，而且为阅读和今后的写作大基础。</w:t>
      </w:r>
    </w:p>
    <w:p>
      <w:pPr>
        <w:ind w:left="0" w:right="0" w:firstLine="560"/>
        <w:spacing w:before="450" w:after="450" w:line="312" w:lineRule="auto"/>
      </w:pPr>
      <w:r>
        <w:rPr>
          <w:rFonts w:ascii="宋体" w:hAnsi="宋体" w:eastAsia="宋体" w:cs="宋体"/>
          <w:color w:val="000"/>
          <w:sz w:val="28"/>
          <w:szCs w:val="28"/>
        </w:rPr>
        <w:t xml:space="preserve">识字可以有效地提高智商</w:t>
      </w:r>
    </w:p>
    <w:p>
      <w:pPr>
        <w:ind w:left="0" w:right="0" w:firstLine="560"/>
        <w:spacing w:before="450" w:after="450" w:line="312" w:lineRule="auto"/>
      </w:pPr>
      <w:r>
        <w:rPr>
          <w:rFonts w:ascii="宋体" w:hAnsi="宋体" w:eastAsia="宋体" w:cs="宋体"/>
          <w:color w:val="000"/>
          <w:sz w:val="28"/>
          <w:szCs w:val="28"/>
        </w:rPr>
        <w:t xml:space="preserve">心理学家实验证明，幼儿是通过在脑整体识别模式来识字的，所以幼儿识字是有利于右脑开发的，从理论上说3—5岁是幼儿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通常来讲，爱读书是幼儿发展各项素质的坚实基础，现在的小学生口语能力正常，但写不出通顺的书面语，作文头疼，很大程度上就是因为识字太迟。喜欢电视节目而不喜欢阅读文字。在幼儿的诸项素质中，理解力是非常主要的，没有好的理解力就不能很好地掌握知识、处理问题，与人沟通，一些幼儿在进入小学后总是不能很好地完成教学应用题，这就是他们对文字理解力太低而造成的。</w:t>
      </w:r>
    </w:p>
    <w:p>
      <w:pPr>
        <w:ind w:left="0" w:right="0" w:firstLine="560"/>
        <w:spacing w:before="450" w:after="450" w:line="312" w:lineRule="auto"/>
      </w:pPr>
      <w:r>
        <w:rPr>
          <w:rFonts w:ascii="宋体" w:hAnsi="宋体" w:eastAsia="宋体" w:cs="宋体"/>
          <w:color w:val="000"/>
          <w:sz w:val="28"/>
          <w:szCs w:val="28"/>
        </w:rPr>
        <w:t xml:space="preserve">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560"/>
        <w:spacing w:before="450" w:after="450" w:line="312" w:lineRule="auto"/>
      </w:pPr>
      <w:r>
        <w:rPr>
          <w:rFonts w:ascii="宋体" w:hAnsi="宋体" w:eastAsia="宋体" w:cs="宋体"/>
          <w:color w:val="000"/>
          <w:sz w:val="28"/>
          <w:szCs w:val="28"/>
        </w:rPr>
        <w:t xml:space="preserve">我们将在来年三月份开始识字试验。我们将有目的、有计划、通过各种方式方法进行教学，争取在我园系统学习半年的幼儿识字量达1500字左右；一年半的幼儿识字量达1500字左右；两年半的幼儿识字量达2500字左右。</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激你们在百忙之中抽空来参与这次活动，你们的参与不仅仅是对孩子的重视，也是对我们工作的支持和理解，多谢！！我和吴教师很荣幸是您孩子的教师，而您也是我们的朋友，对孩子在园的一日生活可能还不了解，下头我向大家介绍一下。早上7：40分，值日教师来园，所以在那里提醒家长们，不要过早将孩子送到幼儿园，因为过早还没有教师来，幼儿在幼儿园发生了事故是没有办法控制的。7：50—8：30幼儿入园，8：40小班幼儿到五楼做早操。如果您的孩子有特殊情景不能来园，请您打个电话请个假大家最关心的就是自我的孩子在幼儿园的情景了，我先把我们幼儿园和班级情景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教师们都已经能熟练运用多媒体进行教学，这样能够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一样的特点，异常是新生入园后的情绪反应的强度、持续时间以及表现方式都各不相同。有的孩子好奇心强、胆子大、调皮，把玩具随便倒在地上玩、有的孩子较内向，异常恋家，适应时间较长。有的孩子有吮手指、咬玩具的坏习惯。孩子们的生活自理本事较差：有的孩子不怎样爱说话、不善于表达自我，有的孩子不会自我吃饭等。一系列的问题使班上的护理量及难度大大的增加。让我们共同携手，让孩子们能尽快地适应团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一样。这就决定了我们工作的总目标是“保教并重”。而其中“保”又处在第一位。正如幼儿园教育指导纲要所说的：幼儿园应当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一天消毒一次，玩具每周消毒一次，活动室每周用紫外线消毒，桌子饭前饭后都先用消毒液擦一遍，再用沾有清水的毛巾擦净。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教师分管教学。我教语言、美工、常识。蔡教师教计算、音乐、体育。我们一向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（1）重视孩子本事的培养：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本事较差。如不会独立安静进餐，不会穿脱衣服，鞋子，等等。经过幼儿园的训练和生活。有一部分幼儿不仅仅学会了自我的事情自我做，并且还有部分幼儿能够帮忙教师干力所能及的事。幼儿在各种教育活动中不仅仅懂得了知识，还学会了一些做人的道理。学具玩具活动教材都是孩子们自我收放，并且他们还会摆放整齐。期望家长们在家也能和在园一样多给孩子一些机会，让他们自我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忙幼儿养成有规律的生活作息制度，同时保证幼儿每一天两小时的户外活动时间。在语言方面我们鼓励孩子用普通话进行交流，重视孩子语言的发展，多跟幼儿交流。鼓励孩子上课进取回答问题。如涂静璇、吴云枫、廖舒云、等一些小朋友都提高很快。认知发展方面，我们重视调动幼儿的多种感官来获得知识。重视动手操作本事的培养。比如用手摸一摸，用嘴尝一尝等，而不只是用耳朵听。社会性发展方面，我们给孩子供给各种活动机会，重视发展幼儿的社会认知和交往本事。</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景及时反馈给家长。如孩子的喝水问题我们每一天保证孩子喝足够的水。期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期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明白，幼儿教育并不是幼儿园自我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仅有二者互相补充，相辅相成，才能取得良好的教育效果。举个例子像收捡玩具时，总有个别幼儿，自我偷偷的跑到一边去玩。所以，期望家长们在家时也应当多提醒他们。还有就是孩子的教育问题。我班的幼儿我们都已经十分了解，我们会针对个别孩子的教育问题与家长交流，并请家长们在家配合一下。在这方面我班家长等都做的较好并且孩子提高也很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教师的手上。如果你发现幼儿带园里的物品回家请你及时带回来。因为孩子都不是有意识的。如果家长能正确引导并教育那他必须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细心出现意外也期望你能原谅。因为我们应对的是整个小（2）班的幼儿。这方面我们大部分家长做的也十分的好。感激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4、请家长配合、支持我们的工作。我们上课需要很多教具。由于，我们此刻开展的是主题活动，在课堂上需要很多教玩具是教师没办法收集的，这就需要家长的配合。请你接孩子时能认真的看一看我们的通知并按要求去做。这次请家长带</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各位家长，让我们携起手来，为孩子健康欢乐的成长共同努力！欢迎你随时对我们的工作提出宝贵意见和提议。多谢大家。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幼儿园家长会发言稿小班篇四</w:t>
      </w:r>
    </w:p>
    <w:p>
      <w:pPr>
        <w:ind w:left="0" w:right="0" w:firstLine="560"/>
        <w:spacing w:before="450" w:after="450" w:line="312" w:lineRule="auto"/>
      </w:pPr>
      <w:r>
        <w:rPr>
          <w:rFonts w:ascii="宋体" w:hAnsi="宋体" w:eastAsia="宋体" w:cs="宋体"/>
          <w:color w:val="000"/>
          <w:sz w:val="28"/>
          <w:szCs w:val="28"/>
        </w:rPr>
        <w:t xml:space="preserve">大家好！我是仁一班林瑞奇的妈妈，今天，很荣幸能有机会站在这里作为家长代表，说真的，我也不知道该说些什么，我就随便说一下我的想法吧。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子的家庭，孩子是家里的太阳。生活上的日常需求，几乎都是父母安排好的。而离开父母保护伞下的小孩，在幼儿园这个陌生的环境里，将不得不学会自理，如何与人相处。我相信在场的每位家长都非常注重孩子的每个阶段的成长，当初为了给孩子选择一所理想的幼儿园，大家都花了不少心思吧！比如幼儿园的教学环境、师资力量，社会口碑等等、而最重要的是希望能找到一位负责任的老师，毕竟孩子要在这里渡过自己人生当中最重要的启蒙教育阶段。</w:t>
      </w:r>
    </w:p>
    <w:p>
      <w:pPr>
        <w:ind w:left="0" w:right="0" w:firstLine="560"/>
        <w:spacing w:before="450" w:after="450" w:line="312" w:lineRule="auto"/>
      </w:pPr>
      <w:r>
        <w:rPr>
          <w:rFonts w:ascii="宋体" w:hAnsi="宋体" w:eastAsia="宋体" w:cs="宋体"/>
          <w:color w:val="000"/>
          <w:sz w:val="28"/>
          <w:szCs w:val="28"/>
        </w:rPr>
        <w:t xml:space="preserve">记得我家琦琦刚上幼儿园时，也哭过闹过，不愿上幼儿园，也不愿意离开妈妈，然而正是兴兴幼稚园的老师们真心的付出，用爱心打动了孩子，喂饭喂药，让我家宝贝真正的接受了老师，从陌生到熟悉，慢慢的适应了幼儿园的生活和学习，作为家长，我无比欣慰！</w:t>
      </w:r>
    </w:p>
    <w:p>
      <w:pPr>
        <w:ind w:left="0" w:right="0" w:firstLine="560"/>
        <w:spacing w:before="450" w:after="450" w:line="312" w:lineRule="auto"/>
      </w:pPr>
      <w:r>
        <w:rPr>
          <w:rFonts w:ascii="宋体" w:hAnsi="宋体" w:eastAsia="宋体" w:cs="宋体"/>
          <w:color w:val="000"/>
          <w:sz w:val="28"/>
          <w:szCs w:val="28"/>
        </w:rPr>
        <w:t xml:space="preserve">孩子自入学以来，不再象以前一样胆小了，变得活泼善言，积极主动！每次都能看到老师带着笑容热情地招呼孩子们，我们都不由自主地带笑与自己的宝贝挥手再见，带着愉快地心情，放心地投入到一天忙碌的工作当中去，因为我们相信宝贝的一天肯定被照顾得很好，幼儿园解除了我们的后顾之忧。孩子常常喜欢说:\"老师说的要懂礼貌，老师说的不能剩饭，老师说的吃东西之前要洗手，老师说自己的事情自己做！……\"我十分欣慰，孩子的行为习惯变好了，不再刁蛮了，也更合群了，真正融入了这个集体！</w:t>
      </w:r>
    </w:p>
    <w:p>
      <w:pPr>
        <w:ind w:left="0" w:right="0" w:firstLine="560"/>
        <w:spacing w:before="450" w:after="450" w:line="312" w:lineRule="auto"/>
      </w:pPr>
      <w:r>
        <w:rPr>
          <w:rFonts w:ascii="宋体" w:hAnsi="宋体" w:eastAsia="宋体" w:cs="宋体"/>
          <w:color w:val="000"/>
          <w:sz w:val="28"/>
          <w:szCs w:val="28"/>
        </w:rPr>
        <w:t xml:space="preserve">汪园长，董老师，苏老师，女儿的进步，离不开您们辛勤的付出。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点，做幼儿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她的答案对我来说还是能让我放心的。女儿对老师的肯定，是因为她觉得老师是安全的，是可以依赖的。我觉得兴兴幼儿园里的老师让每一个孩子都相信自己是最棒的，老师是最喜欢自己的。外在的硬件环境固然重要，但我们家长认为，对于幼儿教育来讲，老师对孩子的爱心是最重要的，而我们幼儿园这方面无疑是优秀的。记得刚过完春节，从老家回来，女儿就对我说：“妈妈，快要开学了，我好想上学了，我好想董老师苏老师喔！”大家想，这不就是我们幼儿园的老师广布爱心的结果。所以，在这里我要向各位老师说声“谢谢，辛苦了”。有了老师对孩子的爱心和强烈的责任心，兴兴幼稚园也就理所当然成为了我们家长满意度较高的幼儿园之一。很佩服我们幼儿园的领导和老师，他们的身上因为家长信任的托付而压力重大，而她们却在全力守护孩子们的时候，给她们更加丰富、快乐的活动与生活。学唱歌、做游戏、学画画等等丰富的活动，让我们孩子的幼儿园生活多姿多彩，每一张老师拍摄的照片都记录了他们在幼儿园的幸福时光，将成为他们成长过程中的宝贵记忆。</w:t>
      </w:r>
    </w:p>
    <w:p>
      <w:pPr>
        <w:ind w:left="0" w:right="0" w:firstLine="560"/>
        <w:spacing w:before="450" w:after="450" w:line="312" w:lineRule="auto"/>
      </w:pPr>
      <w:r>
        <w:rPr>
          <w:rFonts w:ascii="宋体" w:hAnsi="宋体" w:eastAsia="宋体" w:cs="宋体"/>
          <w:color w:val="000"/>
          <w:sz w:val="28"/>
          <w:szCs w:val="28"/>
        </w:rPr>
        <w:t xml:space="preserve">虽然女儿还小，但已经有了很强烈的主人翁意识，每次经过幼儿园的路口，她都会很兴奋得说那是“我们的幼儿园”！对于刚离开父母的孩子，幼儿园是她进入社会的第一所学校，老师是他遇到的第一批老师，将对他一生产生重要作用。女儿入学的三年来，在兴兴幼稚园里不仅仅是逐渐学会了生活自理，更加开心快乐活泼可爱！更学会了在一个自由宽松的环境中去发展自己，同时开始了自己的社会交往，以无穷的潜力给予我们一个又一个惊喜。当我们看到孩子脱离自己无微不至的照顾后，反而象个小大人似的吃好、穿好学好，有了初步的独立生活能力，令我们感到欣慰！</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的心愿，都希望自己的孩子能实现自己的梦想，这点，我也不例外，我也希望我女儿有一个很好的将来，但是，对今天的她来说还是点言之太早，毕竟她还太小了，所以，我只希望她能拥有一个属于自己的快乐的童年。虽然教师的爱永远代替不了父母的爱，但是只要教师用心去爱，孩子就一定能感觉到。内心有了依托，孩子的心境就会变得轻松、愉快、向上。一如树苗有了阳光雨露便会茁壮成长。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总之，感谢贵园老师对孩子们的的细心的关怀、教育和照顾。在这里，我尤其要感谢我们幼稚园的汪园长，以及对我们孩子给予精心呵护和教导的董老师、苏老师以及带过女儿的其她老师。我相信，所有的小朋友在贵园老师们的悉心培养与教育下，一定会更加健康快乐的茁壮成长，对此，我深信不疑！</w:t>
      </w:r>
    </w:p>
    <w:p>
      <w:pPr>
        <w:ind w:left="0" w:right="0" w:firstLine="560"/>
        <w:spacing w:before="450" w:after="450" w:line="312" w:lineRule="auto"/>
      </w:pPr>
      <w:r>
        <w:rPr>
          <w:rFonts w:ascii="宋体" w:hAnsi="宋体" w:eastAsia="宋体" w:cs="宋体"/>
          <w:color w:val="000"/>
          <w:sz w:val="28"/>
          <w:szCs w:val="28"/>
        </w:rPr>
        <w:t xml:space="preserve">最后，再次谢谢我们的老师！你们辛苦了！衷心祝愿我们的兴兴幼儿园越办越好，祝所有的小朋友在这里学有所获，开心快乐！，祝所有的家长工作顺利！家庭幸福美满！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2024-10-19T05:20:09+08:00</dcterms:created>
  <dcterms:modified xsi:type="dcterms:W3CDTF">2024-10-19T05:20:09+08:00</dcterms:modified>
</cp:coreProperties>
</file>

<file path=docProps/custom.xml><?xml version="1.0" encoding="utf-8"?>
<Properties xmlns="http://schemas.openxmlformats.org/officeDocument/2006/custom-properties" xmlns:vt="http://schemas.openxmlformats.org/officeDocument/2006/docPropsVTypes"/>
</file>