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2024年班级期末工作总结大学(八篇)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班级期末工作总结大学篇二</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w:t>
      </w:r>
    </w:p>
    <w:p>
      <w:pPr>
        <w:ind w:left="0" w:right="0" w:firstLine="560"/>
        <w:spacing w:before="450" w:after="450" w:line="312" w:lineRule="auto"/>
      </w:pPr>
      <w:r>
        <w:rPr>
          <w:rFonts w:ascii="宋体" w:hAnsi="宋体" w:eastAsia="宋体" w:cs="宋体"/>
          <w:color w:val="000"/>
          <w:sz w:val="28"/>
          <w:szCs w:val="28"/>
        </w:rPr>
        <w:t xml:space="preserve">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班主任期末工作总结4篇班主任期末工作总结4篇二、认真落实学校各项活动，在活动中增进班级凝聚力。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班级期末工作总结大学篇三</w:t>
      </w:r>
    </w:p>
    <w:p>
      <w:pPr>
        <w:ind w:left="0" w:right="0" w:firstLine="560"/>
        <w:spacing w:before="450" w:after="450" w:line="312" w:lineRule="auto"/>
      </w:pPr>
      <w:r>
        <w:rPr>
          <w:rFonts w:ascii="宋体" w:hAnsi="宋体" w:eastAsia="宋体" w:cs="宋体"/>
          <w:color w:val="000"/>
          <w:sz w:val="28"/>
          <w:szCs w:val="28"/>
        </w:rPr>
        <w:t xml:space="preserve">过去的大半学期里，我班在学校的统一领导、任课老师的大力支持和配合、班委的带领下，各项工作顺利开展。</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高中的学生已经是十八九岁的人了，很多道理都明白，但自尊心也很强，直接的批评换回来的可能是思想的叛逆。利用班会课对学生进行思想教育的好处，就是避免单调重复的批评说教而引起学生的反感，容易为学生接受，能切实帮助学生澄清思想上的一些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用一节完整的课，利用一些零碎的又不影响学科学习的时间开短小的班会也能取得良好的效果。不必长篇大论，班主任把及时发现的不良现象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两方面实施：一方面，我主要加大了对学生自理能力培养的力度，通过各种方式，既注意指导学生进行自我教育，让学生在自我意识的基础上产生进取心，逐渐形成良好的思想行为品质;又注意指导学生如何进行自我管理，让学生学会规划、调控自己，使自己成为班集体的建设者。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协助班主任管理班级，他们接受班主任的指导，又及时向班主任反馈班级情况和同学们的思想动态;他们分工管理班级的各项事务，同时又是一个团结合作的整体。选好班干部，不但有利于班级管理，而且有利于全体学生共同发展。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再一方面，我自己也以身作则，努力做学生的榜样，勤到班，使班风正、学风浓。而我班在学校的各项管理评比中都取得较好的成绩，这又进一步鼓舞了同学们的士气，使班级管理工作向着健康的方向发展。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努力做到因材施教，对他们处处真诚相待，时时耐心相帮;及时对后进生加强心理疏导，帮助他们消除或减轻种种心理担忧，让他们认识到自己的价值;同时，我还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总之，在这一个学期里，我通过以上几方面的努力，学生的整体素质在不断的提高。为了使学生走好每一步，我还会不断的努力，及时总结经验教训，争取取得辉煌的成绩。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班级期末工作总结大学篇四</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班级期末工作总结大学篇五</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每个主题活动即将开展，我们通过家园橱窗及时向家长介绍主题活动的目标和一些主要的活动，使每位家长了解班级正在开展的活动。在主题活动《伞的世界》中，班里好多的小朋友都从家带来了漂亮的伞。</w:t>
      </w:r>
    </w:p>
    <w:p>
      <w:pPr>
        <w:ind w:left="0" w:right="0" w:firstLine="560"/>
        <w:spacing w:before="450" w:after="450" w:line="312" w:lineRule="auto"/>
      </w:pPr>
      <w:r>
        <w:rPr>
          <w:rFonts w:ascii="宋体" w:hAnsi="宋体" w:eastAsia="宋体" w:cs="宋体"/>
          <w:color w:val="000"/>
          <w:sz w:val="28"/>
          <w:szCs w:val="28"/>
        </w:rPr>
        <w:t xml:space="preserve">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班级期末工作总结大学篇七</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班级期末工作总结大学篇八</w:t>
      </w:r>
    </w:p>
    <w:p>
      <w:pPr>
        <w:ind w:left="0" w:right="0" w:firstLine="560"/>
        <w:spacing w:before="450" w:after="450" w:line="312" w:lineRule="auto"/>
      </w:pPr>
      <w:r>
        <w:rPr>
          <w:rFonts w:ascii="宋体" w:hAnsi="宋体" w:eastAsia="宋体" w:cs="宋体"/>
          <w:color w:val="000"/>
          <w:sz w:val="28"/>
          <w:szCs w:val="28"/>
        </w:rPr>
        <w:t xml:space="preserve">学期即将结束。这学期以来，经过师生的共同努力，我们班也取得了不少的成绩。为总结经验，弥补不足，现总结</w:t>
      </w:r>
    </w:p>
    <w:p>
      <w:pPr>
        <w:ind w:left="0" w:right="0" w:firstLine="560"/>
        <w:spacing w:before="450" w:after="450" w:line="312" w:lineRule="auto"/>
      </w:pPr>
      <w:r>
        <w:rPr>
          <w:rFonts w:ascii="宋体" w:hAnsi="宋体" w:eastAsia="宋体" w:cs="宋体"/>
          <w:color w:val="000"/>
          <w:sz w:val="28"/>
          <w:szCs w:val="28"/>
        </w:rPr>
        <w:t xml:space="preserve">一、加强德育，努力贯彻未成年人道德建设指导性文件，认真落实《小学生守则》和《小学生日常行为规范》。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(1)开展\"爱中华，诵经典\"活动。我们中华有着五千年的文化历史，有着博大精深的文化体系，有着深厚的文化底蕴。思想道德建设之一是爱国教育，爱我们的祖国首先要让学生了解一下祖国的文化，亲身感受一下古文化，以增强自豪感，激发更加热爱我们的祖国的思想感情。这学期，我们继续让学生学习古诗词，学习《老子》。学生在学习的过程中，不仅可以感受到中华民族语言的美，激发爱国热情，同时也能够丰富积累，培养语感，提高语言的感悟能力。我们利用早自修、课余时间，定时定量的让学生学习古文化。由于这种安排时间不长，不用那么多的理解、分析，老师也不会有那么多的提问，学生只是在不断地诵读中静静地感受语言的美，因此兴趣很高。再加上根据学生的年龄特点，他们的整体记忆能力普遍很强，他们往往会在诵读之余，不由自主地脱口背出来。一个学期以来，他们也积累不少的古诗词。虽然说，让小学生学习古文化的利弊还在争议之中，但我想如果他们有兴趣，又不加重学习负担，何况古文化中都蕴藏着朴素的做人的道理，这样学习，肯定是利大于弊，肯定是让他们终身受益的。</w:t>
      </w:r>
    </w:p>
    <w:p>
      <w:pPr>
        <w:ind w:left="0" w:right="0" w:firstLine="560"/>
        <w:spacing w:before="450" w:after="450" w:line="312" w:lineRule="auto"/>
      </w:pPr>
      <w:r>
        <w:rPr>
          <w:rFonts w:ascii="宋体" w:hAnsi="宋体" w:eastAsia="宋体" w:cs="宋体"/>
          <w:color w:val="000"/>
          <w:sz w:val="28"/>
          <w:szCs w:val="28"/>
        </w:rPr>
        <w:t xml:space="preserve">(2)开展\"爱心大行动\"活动。几十年前，外国的一本《爱的教育》，经夏沔尊翻译后，曾经影响了一批又一批的教育者。斯霞、霍懋征等老一辈的教育者们都用她们的实际行动谱写了一曲又一曲爱的赞歌。笔者相信，一个人如果缺乏爱心，他的人格也是不健全的。中国古代有\"泛爱众\"的思想，近代有\"爱心教育\"。生活在一个充满爱的集体才是最温馨的、最幸福的。开展爱的教育，首先班主任自己要充满爱心，一心系班级，对学生不打骂，不体罚，与学生平等相待，能为班级的发展奉献自己的全部身心。当然，爱心并不是纵容，小学生自我管理能力弱，不免会做出违反规章制度的事。作为班主任爱之深，责之切，决不能置之不理，也决不能简单处理，而要本着育人的目的，运用科学的方法引导他们走向正道。学生生活在一个班主任为他们创设的和谐、温馨、民主的环境中，自然就容易培养出爱心。学生的学习成绩可能会有差异，但奉献自己的一颗爱心人人可以做到。在工作过程中，我们抓住一切契机，教育学生互相团结，互相帮助，多站在别人的角度想事情，多替别人想一想。学生有困难，引导学生及时伸出援助之手。学生就觉得班级就是一个温暖的家，在学校学习就是生活在一个温暖的大家庭中。你说这样的班集体，还会有打架、骂人的生吗?</w:t>
      </w:r>
    </w:p>
    <w:p>
      <w:pPr>
        <w:ind w:left="0" w:right="0" w:firstLine="560"/>
        <w:spacing w:before="450" w:after="450" w:line="312" w:lineRule="auto"/>
      </w:pPr>
      <w:r>
        <w:rPr>
          <w:rFonts w:ascii="宋体" w:hAnsi="宋体" w:eastAsia="宋体" w:cs="宋体"/>
          <w:color w:val="000"/>
          <w:sz w:val="28"/>
          <w:szCs w:val="28"/>
        </w:rPr>
        <w:t xml:space="preserve">(3)学《守则》、学《规范》</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是规范小学生行为准则的尺度。没有规矩，不成方圆。即使是长大了出去工作，我们也要生活在法律法规之中。因此，我们要教育学生从小遵守规章制度。使学生懂得只有遵守规章制度，才能做得更好。未来的社会是一个充满合作的社会，在这样的社会里，个人主义是行不通的。我们不仅仅要培养出具有敏捷思维，敢于创新的学生，还要教育出能够遵守规章制度，具有合作精神的学生。这就要求学生从小养成一个遵守的习惯。</w:t>
      </w:r>
    </w:p>
    <w:p>
      <w:pPr>
        <w:ind w:left="0" w:right="0" w:firstLine="560"/>
        <w:spacing w:before="450" w:after="450" w:line="312" w:lineRule="auto"/>
      </w:pPr>
      <w:r>
        <w:rPr>
          <w:rFonts w:ascii="宋体" w:hAnsi="宋体" w:eastAsia="宋体" w:cs="宋体"/>
          <w:color w:val="000"/>
          <w:sz w:val="28"/>
          <w:szCs w:val="28"/>
        </w:rPr>
        <w:t xml:space="preserve">为了适应社会的发展，《小学生日常行为规范》和《小学生守则》进行了部分修改。这学期，我们班联系班级实际，开展了多种形式的活动，学习新的《规范》《守则》，使它们能够深入人心。再联合生活实际，逐条落实。久而久之，学生就能够将这些《规范》、《守则》，从原来的认识化为自己的行动。</w:t>
      </w:r>
    </w:p>
    <w:p>
      <w:pPr>
        <w:ind w:left="0" w:right="0" w:firstLine="560"/>
        <w:spacing w:before="450" w:after="450" w:line="312" w:lineRule="auto"/>
      </w:pPr>
      <w:r>
        <w:rPr>
          <w:rFonts w:ascii="宋体" w:hAnsi="宋体" w:eastAsia="宋体" w:cs="宋体"/>
          <w:color w:val="000"/>
          <w:sz w:val="28"/>
          <w:szCs w:val="28"/>
        </w:rPr>
        <w:t xml:space="preserve">二、丰富文化生活，积极参加学校各项活动，大力开展丰富多彩的班级活动，努力提高学生的学习质量。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(1)这学期，学校开展了一系列的活动，比如五项循环竞赛、广播体操比赛、拔河比赛等，在一定程度了丰富了学生的课余生活。凡是学校里开展的活动，我们班都积极参与，并事先做好准备工作。因此，无论是每周一次的五项循环竞赛，还是广播体操比赛、拔河比赛等都能够取得好的成绩，获得奖项。</w:t>
      </w:r>
    </w:p>
    <w:p>
      <w:pPr>
        <w:ind w:left="0" w:right="0" w:firstLine="560"/>
        <w:spacing w:before="450" w:after="450" w:line="312" w:lineRule="auto"/>
      </w:pPr>
      <w:r>
        <w:rPr>
          <w:rFonts w:ascii="宋体" w:hAnsi="宋体" w:eastAsia="宋体" w:cs="宋体"/>
          <w:color w:val="000"/>
          <w:sz w:val="28"/>
          <w:szCs w:val="28"/>
        </w:rPr>
        <w:t xml:space="preserve">(2)班级活动是班级文化建设的一个重要组成部分。一个班级是否有活力，可从班级活动是否搞得丰富、搞得有质量看出。再则，班级活动的开展，可以较大程度地培养学生当家作主的自我管理能力，增强他们的集体荣誉感。这学期，我们班除了学习《规范》《守则》，还多次开展了故事会、写字比赛、画画比赛等文化活动，开展了有关心理健康教育的一些活动。比如，\"我能行\"、\"夸夸别人\"等心理健康教育的活动对于提高学生的自信心，培养欣赏别人的好品质很有好处，从而为培养健全的人格打下良好的基础。每次的班级活动，学生的积极性都很高。一个原因是班级活动是学生业余生活的调节，另一个原因恐怕是学生在这里减少了老师对他们的束缚感，提供了充分展示他们自己的平台。在多次的开展班级活动中，平时学习到的东西，在这里得到了锻炼，一些\"小能人\"，\"小主持人\"，\"小故事王\"\"小演讲家\"从中脱颖而出。</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是学校教学的生命，同样也是班级发展的生命。没有质量，就无所谓班级的发展。在应试教育向素质教育转型的今天，我们更要重视质量。什么是一个班级发展的好质量呢?我想一个好的班级，首先是要有一个民主、和谐、温馨的集体环境，其次要有良好的班风、学风。考试制度还没有完全废除，并且它还作为衡量班主任业绩的一个重要依据。因此，作为班主任，要教给学生正确的学习方法和正确的学习观念。</w:t>
      </w:r>
    </w:p>
    <w:p>
      <w:pPr>
        <w:ind w:left="0" w:right="0" w:firstLine="560"/>
        <w:spacing w:before="450" w:after="450" w:line="312" w:lineRule="auto"/>
      </w:pPr>
      <w:r>
        <w:rPr>
          <w:rFonts w:ascii="宋体" w:hAnsi="宋体" w:eastAsia="宋体" w:cs="宋体"/>
          <w:color w:val="000"/>
          <w:sz w:val="28"/>
          <w:szCs w:val="28"/>
        </w:rPr>
        <w:t xml:space="preserve">这学期，笔者首先让学生学习名人，给他们听名人小时候学习的故事，让他们收集一个有关学习方面的名人名言，开展名人故事汇报会等，使学生们的脑海里树立起榜样的形象。有了榜样就有了动力，学生的积极性被激发。这时候，要教给学生正确的学习方法，让他们知道，要想成功，必须要有好的方法，思考方法的过程同样也是学习的过程。这样一来，比如，一味的抄写改成了\"自己考自己\"(笔者自己想出来的名字，即自己出题考自己的意思);要多次重复的死记硬背换上了\"带关键词背诵法\"，想背的时候，一拿出自己准备的关键词，记得快，记得牢，等等。</w:t>
      </w:r>
    </w:p>
    <w:p>
      <w:pPr>
        <w:ind w:left="0" w:right="0" w:firstLine="560"/>
        <w:spacing w:before="450" w:after="450" w:line="312" w:lineRule="auto"/>
      </w:pPr>
      <w:r>
        <w:rPr>
          <w:rFonts w:ascii="宋体" w:hAnsi="宋体" w:eastAsia="宋体" w:cs="宋体"/>
          <w:color w:val="000"/>
          <w:sz w:val="28"/>
          <w:szCs w:val="28"/>
        </w:rPr>
        <w:t xml:space="preserve">当然，在实际工作中，也不免会存在一些这样那样的不足，这有待于自己一方面对班级工作进行总结、反思，另一方面也需要加强学习，以提高工作效率。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2024-10-19T17:20:10+08:00</dcterms:created>
  <dcterms:modified xsi:type="dcterms:W3CDTF">2024-10-19T17:20:10+08:00</dcterms:modified>
</cp:coreProperties>
</file>

<file path=docProps/custom.xml><?xml version="1.0" encoding="utf-8"?>
<Properties xmlns="http://schemas.openxmlformats.org/officeDocument/2006/custom-properties" xmlns:vt="http://schemas.openxmlformats.org/officeDocument/2006/docPropsVTypes"/>
</file>