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2024年重渡沟景区导游词(五篇)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重渡沟景区导游词篇一重渡沟分为金鸡河、滴翠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重渡沟景区导游词篇一</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3.为了保护和美化环境，用过的各种饮料瓶及其它的污染物，要放入固定的垃圾箱内。</w:t>
      </w:r>
    </w:p>
    <w:p>
      <w:pPr>
        <w:ind w:left="0" w:right="0" w:firstLine="560"/>
        <w:spacing w:before="450" w:after="450" w:line="312" w:lineRule="auto"/>
      </w:pPr>
      <w:r>
        <w:rPr>
          <w:rFonts w:ascii="宋体" w:hAnsi="宋体" w:eastAsia="宋体" w:cs="宋体"/>
          <w:color w:val="000"/>
          <w:sz w:val="28"/>
          <w:szCs w:val="28"/>
        </w:rPr>
        <w:t xml:space="preserve">4.防火安全，进入景区也是洗涤心肺的场所，爱抽烟的男士也要暂时的停止您这项特长工作了。景区是绿色无污染的无烟区，谢谢合作!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5.为了保护重渡沟的生态旅游资源，做文明游客，请您不要带走重渡沟的一花一草一石，只带走您在重渡沟的靓丽留影和永久的回忆。</w:t>
      </w:r>
    </w:p>
    <w:p>
      <w:pPr>
        <w:ind w:left="0" w:right="0" w:firstLine="560"/>
        <w:spacing w:before="450" w:after="450" w:line="312" w:lineRule="auto"/>
      </w:pPr>
      <w:r>
        <w:rPr>
          <w:rFonts w:ascii="宋体" w:hAnsi="宋体" w:eastAsia="宋体" w:cs="宋体"/>
          <w:color w:val="000"/>
          <w:sz w:val="28"/>
          <w:szCs w:val="28"/>
        </w:rPr>
        <w:t xml:space="preserve">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黑体" w:hAnsi="黑体" w:eastAsia="黑体" w:cs="黑体"/>
          <w:color w:val="000000"/>
          <w:sz w:val="34"/>
          <w:szCs w:val="34"/>
          <w:b w:val="1"/>
          <w:bCs w:val="1"/>
        </w:rPr>
        <w:t xml:space="preserve">重渡沟景区导游词篇二</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着名作家曾赞誉为“高峡飞瀑藏幽径，绿水秀竹怀古情;竖看山水横看竹，上听鸟语下听泉。”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由于风景区内山高路远景点较多，请大家一定要跟好队伍，在游览时听从指挥，为了大家的人身安全，没有防护设施的地方千万别去，以免发生危险。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 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咱们大家走到这里看到的是最大的一个旅游购物市场，主要经营山珍土特产(香菇、木耳、猴头、拳菜、百合……)竹制纪念品、水晶工艺品、盆景、根雕、花卉等装饰品。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w:t>
      </w:r>
    </w:p>
    <w:p>
      <w:pPr>
        <w:ind w:left="0" w:right="0" w:firstLine="560"/>
        <w:spacing w:before="450" w:after="450" w:line="312" w:lineRule="auto"/>
      </w:pPr>
      <w:r>
        <w:rPr>
          <w:rFonts w:ascii="宋体" w:hAnsi="宋体" w:eastAsia="宋体" w:cs="宋体"/>
          <w:color w:val="000"/>
          <w:sz w:val="28"/>
          <w:szCs w:val="28"/>
        </w:rPr>
        <w:t xml:space="preserve">【灵潭】(提示让各位游客找到灵潭的位置)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黑体" w:hAnsi="黑体" w:eastAsia="黑体" w:cs="黑体"/>
          <w:color w:val="000000"/>
          <w:sz w:val="34"/>
          <w:szCs w:val="34"/>
          <w:b w:val="1"/>
          <w:bCs w:val="1"/>
        </w:rPr>
        <w:t xml:space="preserve">重渡沟景区导游词篇三</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 (1) 由于风景区内山高路远景点较多，请大家一定要跟好队伍，在游览时听从指挥，为了大家的人身安全，没有防护设施的地方千万别去，以免发生危险。 (2) 对景区内的花草、树木、景点介绍标志或其它附属物不要损坏。 (3)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 【灵潭】(提示让各位游客找到灵潭的位置)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560"/>
        <w:spacing w:before="450" w:after="450" w:line="312" w:lineRule="auto"/>
      </w:pPr>
      <w:r>
        <w:rPr>
          <w:rFonts w:ascii="宋体" w:hAnsi="宋体" w:eastAsia="宋体" w:cs="宋体"/>
          <w:color w:val="000"/>
          <w:sz w:val="28"/>
          <w:szCs w:val="28"/>
        </w:rPr>
        <w:t xml:space="preserve">【飞虹瀑布】 这条瀑布叫飞虹瀑布，是景区内第一条具有代表性的瀑布。长约30米，有两级组成，雨后天晴，太阳照射的角度适宜的话，就会从下面的潭内飞起一条七彩虹直插向半空。从它的形态上看，上部象白绫，下部象飞舞的银练。因出在群山之中有虹飞千山，练舞万壑的气势，所以取名为飞虹。(介绍传说)金鸡河风景区主要有3部分组成：从这条瀑布上面的锁蛟崖为一部分，相传北海龙王有一蛟一虬两个儿子，暴虐无常，无恶不作，而现在我们看到的这条银练为南海观音的缚虬练，南海观音路过此地恰遇虬龙愤怒无比，有大闹天宫之势。便抛出一条白练将虬龙捆了起来，而后对虬龙说：“只要你悔过，还有出头之日，但要洗去愤怒恶念，为民造福，方可减轻你的罪恶。” 虬龙恍然醒悟，观音解去白练，虬潜入潭中。</w:t>
      </w:r>
    </w:p>
    <w:p>
      <w:pPr>
        <w:ind w:left="0" w:right="0" w:firstLine="560"/>
        <w:spacing w:before="450" w:after="450" w:line="312" w:lineRule="auto"/>
      </w:pPr>
      <w:r>
        <w:rPr>
          <w:rFonts w:ascii="宋体" w:hAnsi="宋体" w:eastAsia="宋体" w:cs="宋体"/>
          <w:color w:val="000"/>
          <w:sz w:val="28"/>
          <w:szCs w:val="28"/>
        </w:rPr>
        <w:t xml:space="preserve">【革面潭】 大家站在扶栏边往下面看看，下面有个水深3米的小潭被称为革面潭。虬龙潜入潭后，决心改恶从善，恩泽一方。(介绍传说)相传这里有家农户欲办喜事，而客人多，为借不到桌椅碗碟而抓耳挠腮。这天晚上，这家主人做了一个梦，一后生对他说：只要在潭边烧三柱香，便可得到所需之物，但需记住有借有还。第二天，这家主人照此办理，果然如梦中所言，后传于众家百姓。谁家过事，都到此来借，但有人贪财，借了不还，从此虬龙再也不借给人间用具了。</w:t>
      </w:r>
    </w:p>
    <w:p>
      <w:pPr>
        <w:ind w:left="0" w:right="0" w:firstLine="560"/>
        <w:spacing w:before="450" w:after="450" w:line="312" w:lineRule="auto"/>
      </w:pPr>
      <w:r>
        <w:rPr>
          <w:rFonts w:ascii="黑体" w:hAnsi="黑体" w:eastAsia="黑体" w:cs="黑体"/>
          <w:color w:val="000000"/>
          <w:sz w:val="34"/>
          <w:szCs w:val="34"/>
          <w:b w:val="1"/>
          <w:bCs w:val="1"/>
        </w:rPr>
        <w:t xml:space="preserve">重渡沟景区导游词篇四</w:t>
      </w:r>
    </w:p>
    <w:p>
      <w:pPr>
        <w:ind w:left="0" w:right="0" w:firstLine="560"/>
        <w:spacing w:before="450" w:after="450" w:line="312" w:lineRule="auto"/>
      </w:pPr>
      <w:r>
        <w:rPr>
          <w:rFonts w:ascii="宋体" w:hAnsi="宋体" w:eastAsia="宋体" w:cs="宋体"/>
          <w:color w:val="000"/>
          <w:sz w:val="28"/>
          <w:szCs w:val="28"/>
        </w:rPr>
        <w:t xml:space="preserve">尊敬的游客朋友，您好!欢迎您光临国家级aaaa景区、国家农业旅游示范点、国家级生态示范区、河南省十佳景区、北国水乡重渡沟景区游览观光、度假休闲，</w:t>
      </w:r>
    </w:p>
    <w:p>
      <w:pPr>
        <w:ind w:left="0" w:right="0" w:firstLine="560"/>
        <w:spacing w:before="450" w:after="450" w:line="312" w:lineRule="auto"/>
      </w:pPr>
      <w:r>
        <w:rPr>
          <w:rFonts w:ascii="宋体" w:hAnsi="宋体" w:eastAsia="宋体" w:cs="宋体"/>
          <w:color w:val="000"/>
          <w:sz w:val="28"/>
          <w:szCs w:val="28"/>
        </w:rPr>
        <w:t xml:space="preserve">我是景区内的一名讲解员。我姓x，今天由我陪同大家走完重渡沟的全程，希望咱们能合作愉快，使您开心而来、满意而归。重渡沟景区位于豫西山区熊耳山腹地，距洛阳市118公里，离栾川县城48公里，周边有鸡冠洞、龙峪湾、老君山、九龙山温泉度假区等景区环抱，景区内有海明农耕文化村重渡沟漂流、滑草、滑索、滑道等历史文化景观和娱乐设施供您赏玩。重渡沟景区以特有水、竹资源在中原地区独领风骚。60平方公里的范围内，数万亩竹林常年郁郁葱葱，青翠欲滴，繁生于村边路旁，河川沟岔，形成了数千米长的竹林长廊景观。</w:t>
      </w:r>
    </w:p>
    <w:p>
      <w:pPr>
        <w:ind w:left="0" w:right="0" w:firstLine="560"/>
        <w:spacing w:before="450" w:after="450" w:line="312" w:lineRule="auto"/>
      </w:pPr>
      <w:r>
        <w:rPr>
          <w:rFonts w:ascii="宋体" w:hAnsi="宋体" w:eastAsia="宋体" w:cs="宋体"/>
          <w:color w:val="000"/>
          <w:sz w:val="28"/>
          <w:szCs w:val="28"/>
        </w:rPr>
        <w:t xml:space="preserve">重渡沟分为金鸡河、滴翠河、水帘仙宫三大自然景区，有大小景点200余个。植被茂密，蓄水量大，四时泉水喷涌，常年飞瀑成群，大小瀑布100余条。其中水帘仙宫瀑布、震天雷瀑布、泄愤崖瀑布、飞虹瀑布等为游人所惊叹;五彩莲池群、剑插泉、象吐泉、饮鹿泉等让游人所叹;千年菩提树、金鸡峡谷、军臣石、水帘仙宫溶洞、关公湖等被游人所赞;重渡沟漂流惊险刺激令游人所服。重渡沟被著名作家张一弓赞誉为：高峡飞瀑藏幽径，绿水秀竹怀古情;竖看山水横看竹，上听鸟语下听泉。重渡沟景区基础服务设施完善，可满足不同档次的游客需求。有300余个高中低档次不同的农家宾馆，住宿总接待量已达万人以上。原始古朴自然的农家宾馆别具特色，大家置身于充满了田园气息的农家宾馆中，可真正体会“吃农家饭、住农家院、看农家景、享农家乐”纯朴的民间生活风情。 游客朋友，您会问重渡沟这个地名的由来吗?重渡沟地名的由来众说纷纭，其中流传较广的与刘秀有关，让我简要地告诉您吧。</w:t>
      </w:r>
    </w:p>
    <w:p>
      <w:pPr>
        <w:ind w:left="0" w:right="0" w:firstLine="560"/>
        <w:spacing w:before="450" w:after="450" w:line="312" w:lineRule="auto"/>
      </w:pPr>
      <w:r>
        <w:rPr>
          <w:rFonts w:ascii="宋体" w:hAnsi="宋体" w:eastAsia="宋体" w:cs="宋体"/>
          <w:color w:val="000"/>
          <w:sz w:val="28"/>
          <w:szCs w:val="28"/>
        </w:rPr>
        <w:t xml:space="preserve">西汉末年，王莽篡权夺位，建立新朝，天下大乱，刘秀率兵讨伐，在南阳白河滩被王莽打败。王莽得知刘秀是汉王朝的后裔，便追杀刘秀，刘秀逃至伏牛山伊河(现潭头盆地南缘)被伊河挡道。刘秀率部下两次渡过伊河，见一无名沟口。便派部下寻找当地人，却不见人烟。刘秀说，我们两次渡过伊河来到这里，这条沟就叫做重渡沟吧。金口玉言，沿袭至今没有变过。重渡沟因此而得名。现在的重渡沟已开发成为绿色休闲会所、生态快乐车间、自然健康家园;来休闲度假的游客年年重渡，所以重渡沟已经是名副其实的重渡沟了。注意事项1.由于风景区内山高路远景点较多，请大家一定要跟好队伍，在游览时统一行动，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对景区内的花草、树木、景点介绍标志或其它附属物不要损坏。3.为了保护和美化环境，用过的各种饮料瓶及其它的污染物，要放入固定的垃圾箱内。4.防火安全，进入景区也是洗涤心肺的场所，爱抽烟的男士也要暂时的停止您这项特长工作了。景区是绿色无污染的无烟区，谢谢合作!5.为了保护重渡沟的生态旅游资源，做文明游客，请您不要带走重渡沟的一花一草一石，只带走您在重渡沟的靓丽留影和永久的回忆。风波桥游客朋友，您现在已站在风波桥上。这里翠竹环抱，清流哗哗，是重渡沟金鸡河与滴翠河的交汇处。为什么将这座桥名命“风波桥”?与当年开发重渡沟时新旧观念的碰撞密切相关。原来这里并没有桥，两头也没有路，是成片的竹林，有一条简易公路顺河延伸。</w:t>
      </w:r>
    </w:p>
    <w:p>
      <w:pPr>
        <w:ind w:left="0" w:right="0" w:firstLine="560"/>
        <w:spacing w:before="450" w:after="450" w:line="312" w:lineRule="auto"/>
      </w:pPr>
      <w:r>
        <w:rPr>
          <w:rFonts w:ascii="宋体" w:hAnsi="宋体" w:eastAsia="宋体" w:cs="宋体"/>
          <w:color w:val="000"/>
          <w:sz w:val="28"/>
          <w:szCs w:val="28"/>
        </w:rPr>
        <w:t xml:space="preserve">1998年开发初期，为了选择最佳环境吸引游客，经时任潭头镇政府副镇长、重渡沟景区创始人之一马海明先生探察后，决定在此处架一座公路桥，让路从两头竹林内穿过。这一决策顿时遭到重渡沟部分村民的强烈反对。当其它路段已经修成，这里仍无动于衷，并有人扬言，谁敢砍竹林就和谁拼命!也确实有个别村民掂着斧头站在这里要与工作人员拼命。时任政府县长任建华先生到重渡沟检查工作，部分村民拦车阻扰，要求表态，不让修桥。镇村干部通过三番五次的对部分村民做思想工作，终于修成了这座桥，打通了这条道路。20xx年6月，因景区开发旅游，旅游公司欠部分村民的工程款未付清，有的人又在此处拦车阻挡，造成严重堵车现象，后经开导，保证了通行。</w:t>
      </w:r>
    </w:p>
    <w:p>
      <w:pPr>
        <w:ind w:left="0" w:right="0" w:firstLine="560"/>
        <w:spacing w:before="450" w:after="450" w:line="312" w:lineRule="auto"/>
      </w:pPr>
      <w:r>
        <w:rPr>
          <w:rFonts w:ascii="宋体" w:hAnsi="宋体" w:eastAsia="宋体" w:cs="宋体"/>
          <w:color w:val="000"/>
          <w:sz w:val="28"/>
          <w:szCs w:val="28"/>
        </w:rPr>
        <w:t xml:space="preserve">风波桥上的风波虽然早已沉淀在重渡沟开发史的海洋里了，但步上风波桥，可以让人们引起对重渡沟开发的思考;可以让人们认识到任何新生事物的产生发展，始终存在着新旧观念的碰撞;可以让人们牢记今天的重渡沟品牌，老百姓的火红日子是多么的来之不易!靳家楼咱们走到这里看到左手大约长300米规划整齐的便是小吃街。主要经营栾川的一些风味小吃、烧烤、山野菜等项目。靳家楼位于重渡街中心地带，方三丈，青瓦坡，土木结构，上下三层，两层八角，当地人又称八角楼。您别看这规模不大的建筑，却是重渡沟的自然风光诱人，时代风云变幻及重渡沟开发史的最好见证。靳家楼木门木窗木隔扇，正门脑上嵌有“耕读传家”四个楷体大字，可惜“文革”中被红卫兵破坏得几乎难以辨认。 站在三楼，南可望葱茏翠竹，北可观磷磷农舍。20世纪30年代，嵩县大章任岭靳姓富户，因看中重渡沟山青水秀竹翠，便在此处购地皮一处，选址建筑。为了建筑别致，靳姓派人到西安仿钟楼模样，用高粱秸扎成模型带回，让工匠建造，足看其用心。用现在话讲，就是靳家在此处建造了一座别墅。建国前后，靳家楼一直是地方行政机构的办公场所，先后有建国前的区公所、乡公所，建国后的区公所、重渡大队部、村委会两个时代的当权人物在此办公。在重渡沟开发初期，靳家楼是当时旅游公司租赁办公食宿的地方。在这座楼里，十数名工作人员缺粮断炊，顶过了饥寒交迫的困难日子;在这座楼里，决策者运筹景区的宏伟设想，动员重渡沟村民投入建设。在这座楼里，曾出现了最困难的时刻，部分工作人员人心浮动，景区开发很可能半途而废的危险局面;在这座楼里，曾踏满了讨债者的双脚，出现过激烈争吵的场面;在这座楼里，最终实现了重渡沟开发的成功!竹林重渡沟是个四时青翠欲滴的世界，这里水源丰富、土地肥沃，特别适宜竹子的生长，所以来到重渡沟仿佛置身于绿波之中。</w:t>
      </w:r>
    </w:p>
    <w:p>
      <w:pPr>
        <w:ind w:left="0" w:right="0" w:firstLine="560"/>
        <w:spacing w:before="450" w:after="450" w:line="312" w:lineRule="auto"/>
      </w:pPr>
      <w:r>
        <w:rPr>
          <w:rFonts w:ascii="宋体" w:hAnsi="宋体" w:eastAsia="宋体" w:cs="宋体"/>
          <w:color w:val="000"/>
          <w:sz w:val="28"/>
          <w:szCs w:val="28"/>
        </w:rPr>
        <w:t xml:space="preserve">这里的万亩竹林全是野生的，每年发笋季节，即可看到遍地紫色的竹笋破土而出。竹子是一种速生用材，三年即可采伐，年年间伐，年年有新竹长出。竹子还会开花。它开的花叫做竹花，每年春天采下竹花，可晾干泡茶，有清热解毒，润肺化痰的效用。苏东坡曾说：“宁可食无肉，不可居无竹;无肉使人瘦，无竹使人俗”。竹子还可以加工成工艺品，竹子还是清洁高雅的象征。重渡沟的竹子还有一段美丽的传说：相传天女散花时，六仙女经过重渡沟，细心的六仙女看到重渡沟有长流之水，却无长青之林，显得美中不足，便从玉帝的御花园中采得一篮子竹叶，从重渡沟上空洒下，竹叶落地瞬间变成片片竹林，不仅重渡沟成了竹的海洋，连附近的沟沟岔岔也成了竹子的世界。这里美丽的景色勾起六仙女下凡的情结，准备到王母娘娘处偷绣球，下凡招亲，结果被王母娘娘发现，严加看管。 今天我们虽然无缘参加六仙女的招亲大会，但可以欣赏到青翠欲滴竹海，也算不虚此行。市场部分咱们大家走到这里看到的是最大的一个旅游购物市场，主要经营山珍土特产(香菇、木耳、猴头、拳菜、百合...)竹制纪念品、水晶工艺品、盆景、根雕、花卉等装饰品。菩提树游客朋友，欢迎您来到菩提树下。您现在看到的这棵菩提树，当地人称“桫椤树”，又名七叶树,树围3.5米，高达30余米，树龄在千年以上。它春开白花，秋结褐果。果可做佛珠，大家知道，不同材质所做的佛珠功德是不一样的，铁珠五倍，铜珠十倍，珍珠珊瑚珠百倍，木槵子珠千倍，莲子珠万倍，菩提珠无数倍。人们带在身上可保四时平安。因为佛祖释迦牟尼就是在菩提树下修成正果，这棵树也自然成了遐迩闻名的一棵圣树、神树。</w:t>
      </w:r>
    </w:p>
    <w:p>
      <w:pPr>
        <w:ind w:left="0" w:right="0" w:firstLine="560"/>
        <w:spacing w:before="450" w:after="450" w:line="312" w:lineRule="auto"/>
      </w:pPr>
      <w:r>
        <w:rPr>
          <w:rFonts w:ascii="宋体" w:hAnsi="宋体" w:eastAsia="宋体" w:cs="宋体"/>
          <w:color w:val="000"/>
          <w:sz w:val="28"/>
          <w:szCs w:val="28"/>
        </w:rPr>
        <w:t xml:space="preserve">关于这棵树的来历，有两种说法：一说为《西游记》中的沙和尚到月宫中偷砍桫椤木制作禅杖，不慎碰掉桫椤果，其中一颗落此长成大树。一说，很久以前，一高僧带菩提果云游到此，见风景秀丽，美若仙景，便将一果埋在土中。第二年，此处即长出一棵小树。若干年后，一特别信佛的牛姓之家，见到此树，已知这里是风水宝地，索性在树旁选址建房。没几年，牛家开始暴发。至民国年间，树下已是青堂瓦舍的四合大院。牛家成了富甲一方的大户。身似菩提树,心如明镜台,时时勤拂拭,莫使染尘埃。菩提本无树，明镜亦非台，本来无一物，何处惹尘埃(菩提原本就没有树,明亮的镜子也并非是台,本来就虚无一物,那里会染上什么尘埃?)金鸡河景区概况这条河叫金鸡河，从菩提树到泉眼处3公里。 相对高差达340米，是典型的水域风光，共有大小瀑布30余条，形成了一个庞大的瀑布群。瀑布最长达百余米，最宽达10米以上。最著名的有飞虹、泄愤崖、双叠、象牙坝、含恨泉瀑布等。另一处奇异的水域风光就是沟里的几百处泉眼，重渡沟的水在北方一反常态，不受季节和气候影响。其主要原因就是地下河水通过几百处泉眼给重渡沟提供源源不断的水源。最有名的要数剑插泉、象吐泉、含恨泉。景区内绿荫遮盖、曲径通幽，全部是顺沟而上，道路较缓，除几条大瀑布处道路险峻外，其它地段如履平地。景区内的民间传说故事极为丰富，主要有三大传说故事：天女植竹、锁蛟崖、王莽追刘秀。自然风光与民间传说交融在一起使景区形成了一幅栩栩如生的画卷。灵潭(提示让各位游客找到灵潭的位置)看，这就是灵潭。</w:t>
      </w:r>
    </w:p>
    <w:p>
      <w:pPr>
        <w:ind w:left="0" w:right="0" w:firstLine="560"/>
        <w:spacing w:before="450" w:after="450" w:line="312" w:lineRule="auto"/>
      </w:pPr>
      <w:r>
        <w:rPr>
          <w:rFonts w:ascii="宋体" w:hAnsi="宋体" w:eastAsia="宋体" w:cs="宋体"/>
          <w:color w:val="000"/>
          <w:sz w:val="28"/>
          <w:szCs w:val="28"/>
        </w:rPr>
        <w:t xml:space="preserve">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飞虹瀑布、革面潭游客朋友，这就是飞虹瀑布。您现在看到的这条瀑布长约40米，分两级组成，上部分像抻开的白绫。“白绫”下面是深达3米的革面潭。下部分像舞动的银练。有时雨过天晴，会有一条彩虹从潭底射向云天，有虹飞千山，练舞万壑的气势，瀑布便因此而名。据传，这条瀑布又是南海观音的缚虬练。距此向上400米处，有一道悬崖名锁蛟崖。崖内有一处海眼，崖上有一石锁。北海龙王敖顺有一蛟一虬两个儿子，蛟龙虬龙依仗权势，一时兴起，打开海眼，海浪翻出，淹没田园，殃及百姓。 玉帝得知，派托塔李天王带着天兵天将下界，擒住恶蛟，锁在崖内。虬龙得知兄被惩处，怒火中烧，带着狐朋狗党，鳄鱼及乌龟夫妇到锁蛟崖救兄。虬龙撞门不开，更加怒发冲冠，冲下泄愤崖，行至此处，恰遇南海观音路过，遂从身上取出一条白练抛向虬龙，将其绑缚，而后又将其打入革面潭中。虬龙在潭中洗心革面三年，终于幡然醒悟，开始为民造福。那时重渡一带人迹稀少，交通困难，谁家办红白大事，光借瓷器家什就是一大难题。虬龙得知，便托梦让人们在潭边烧上三柱香，就将瓷器送出。时间长了有人不讲信用，借了不还，虬龙也就不再借给人间了。这个故事告诫世人，人生在世要积德行善，讲诚信。泄愤崖游客朋友，这里是泄愤崖。首先我们看到的泄愤崖三个大字是中国书法家协会会员，中国书法理论研究委员会委员，河南大学教授，现甲骨文研究专家郝文勉先生书写的。</w:t>
      </w:r>
    </w:p>
    <w:p>
      <w:pPr>
        <w:ind w:left="0" w:right="0" w:firstLine="560"/>
        <w:spacing w:before="450" w:after="450" w:line="312" w:lineRule="auto"/>
      </w:pPr>
      <w:r>
        <w:rPr>
          <w:rFonts w:ascii="宋体" w:hAnsi="宋体" w:eastAsia="宋体" w:cs="宋体"/>
          <w:color w:val="000"/>
          <w:sz w:val="28"/>
          <w:szCs w:val="28"/>
        </w:rPr>
        <w:t xml:space="preserve">泄愤崖瀑布是景区内最有代表性的瀑布，长达百米以上，有三级构成，水势逞飞、急、慢。最上面的一级是虬龙狂奔，中间的是虬龙泄愤，最下面的是余怒未消。站到这里，你可领略到气浪扑面而来。倘若是晴天水雾可弥漫到30米之外。这里的负氧离子的含量特别高，每立方米的含量达到68000个。在这里做个深呼吸，有清心洗肺醒脑的功效。特别是爱抽烟喝酒的男士，更要抓住大自然赐予健康的机会，做做深呼吸，紧张的神经系统可松弛下来，人们的嗅觉，听觉和思维活动的灵敏度也增加了许多。泄愤崖，不但是虬龙发泄愤怒的地方，更是游人直舒胸意敞开心扉的最佳场所。您喊吧!您吼吧!您心中的烦闷胸中的一切不快定倾刻之间荡然无存，因此称做为泄愤崖。(介绍传说)相传虬龙得知其兄蛟龙被压在上面的锁蛟崖下，一爪抓后，更加怒火万丈，向前狂奔，至这崖边一头栽下。</w:t>
      </w:r>
    </w:p>
    <w:p>
      <w:pPr>
        <w:ind w:left="0" w:right="0" w:firstLine="560"/>
        <w:spacing w:before="450" w:after="450" w:line="312" w:lineRule="auto"/>
      </w:pPr>
      <w:r>
        <w:rPr>
          <w:rFonts w:ascii="宋体" w:hAnsi="宋体" w:eastAsia="宋体" w:cs="宋体"/>
          <w:color w:val="000"/>
          <w:sz w:val="28"/>
          <w:szCs w:val="28"/>
        </w:rPr>
        <w:t xml:space="preserve">龙冠上的一颗龙珠飞落，掉在了这里，后被宝蛮子盗走了龙珠，只留下了这深深的龙珠窝。虽然龙珠被人挖走，但是到月圆之夜，月亮光照的角度适宜，可以看到龙珠窝内发出幽幽的蓝光，请大家上台阶的时候注意安全，因为雾太大，终年潮湿，特别光滑。(君有多少疾俗愤，万古千秋泄到今;我劝天公重抖擞，飞瀑吟唱人间春王怀让为泄愤崖瀑布提词。虬爪潭这里是虬爪潭，咱大家看一下这个潭有什么不同之处?大家数一数有五道爪印组成。(介绍传说)据说是虬龙为了救出它哥哥，最终没救成，非常的生气。从那上边直冲下来在这里腾空而起的时候抓了一把，留下了五道爪子的痕迹。锁蛟崖游客朋友，欢迎来到锁蛟崖。您所看到这道悬崖高100余米，宽150米。</w:t>
      </w:r>
    </w:p>
    <w:p>
      <w:pPr>
        <w:ind w:left="0" w:right="0" w:firstLine="560"/>
        <w:spacing w:before="450" w:after="450" w:line="312" w:lineRule="auto"/>
      </w:pPr>
      <w:r>
        <w:rPr>
          <w:rFonts w:ascii="宋体" w:hAnsi="宋体" w:eastAsia="宋体" w:cs="宋体"/>
          <w:color w:val="000"/>
          <w:sz w:val="28"/>
          <w:szCs w:val="28"/>
        </w:rPr>
        <w:t xml:space="preserve">崖上布满钟乳石，有的像苍鹰，有的像双塔，有的像如意，有的像铜鞭，有的像腿，有的像脚...构成了一幅无与伦比的天然石壁浮雕。据说这些都是托塔李天王带领天兵天将锁蛟时留下的镇蛟之物。大家请看壁上的渗水处就是通往北海的大门，里面与北海龙宫相通。渗水处上方的一大块钟乳石叫石锁，专锁这海眼的大门。相传这里的海眼直接北海龙宫，北海龙王有一蛟一虬两个儿子，暴虐无常，无恶不作，蛟龙不知道从哪里打听到六仙女在重渡沟植竹，蛟龙贪恋六仙女的美色已非止一日。于是，从北海来到这里，然而不巧的是六仙女植竹完毕已回到天庭，虽蛟龙无缘以亲六仙女的芳泽，但是重渡沟的美丽景色还是把它吸引到这里。可美丽的景色也终究改变不了它无恶不作的恶性，经常打开海眼兴风作浪，白浪翻山，淹没田园，玉皇大帝得知后派托塔天王率领天兵天将下凡，用天锁将海眼锁上。</w:t>
      </w:r>
    </w:p>
    <w:p>
      <w:pPr>
        <w:ind w:left="0" w:right="0" w:firstLine="560"/>
        <w:spacing w:before="450" w:after="450" w:line="312" w:lineRule="auto"/>
      </w:pPr>
      <w:r>
        <w:rPr>
          <w:rFonts w:ascii="宋体" w:hAnsi="宋体" w:eastAsia="宋体" w:cs="宋体"/>
          <w:color w:val="000"/>
          <w:sz w:val="28"/>
          <w:szCs w:val="28"/>
        </w:rPr>
        <w:t xml:space="preserve">为了永远制服恶蛟，托塔天王命令天将每人留下一镇蛟之宝，于是就形成了这幅神秘壮观的天然浮雕，看上面有双塔、玉如意、雷公脚、电母腿、仙翁、天锁、个个栩栩如生，可以引起您无限的暇想。(走过锁蛟崖后约50米，回头看锁蛟崖左侧上方有一蛇形石崖)请大家顺我手指的方向看，那象什么?蛇昂着头，蛇蜿蜒在石崖上缠爬。据说是蛟龙被锁后北海龙王来此探视而留下的身影。其实按照现代科学的解释这里也是喀斯特地形地貌的典型特征。银纱缠锈球你看：绿波之上，浮着一个硕大的“绣球”，绿藤挂在绣球上，右边金鸡河水象一团银纱缠着球底，所以取名为银纱缠绣球。(介绍传说)前边就向大家介绍过六仙女盗锈球，引起了王母的疑心，四仙女、七仙女先后下凡，六仙女也思凡心切，难道人间真比天堂好?王母就背着玉帝来到了重渡沟，不看不知道，一看王母心也动了，这里山青水秀，瀑美竹翠，男耕女织，自然风光胜人文物候过天堂美景，王母也决意下凡，但她又想到，母女争相下凡，会让天下人耻笑，干脆把定情之物的绣球藏到了这里。</w:t>
      </w:r>
    </w:p>
    <w:p>
      <w:pPr>
        <w:ind w:left="0" w:right="0" w:firstLine="560"/>
        <w:spacing w:before="450" w:after="450" w:line="312" w:lineRule="auto"/>
      </w:pPr>
      <w:r>
        <w:rPr>
          <w:rFonts w:ascii="宋体" w:hAnsi="宋体" w:eastAsia="宋体" w:cs="宋体"/>
          <w:color w:val="000"/>
          <w:sz w:val="28"/>
          <w:szCs w:val="28"/>
        </w:rPr>
        <w:t xml:space="preserve">双叠瀑布游客您好!欢迎您来到双叠瀑布处。咱面前这条瀑布是双叠瀑布，长约50米，每两级为一叠，金鸡河左冲右穿形成四级飞泻下来，因此而得名双叠瀑布，看完后沿右边的爬梯走，经过中间一个自然形成的贵人低头处可看到藏在后边的一条小瀑布“藏秀瀑”。它象一淑女怕见生人那羞羞答答的样子，秀气之极，真是“养在深闺人未知，行到此处见芳姿”。鳄鱼滴泪及双龟弄涛游客朋友，欢迎您来到鳄鱼滴泪处。现在您看到凸出沟心的这块巨石像鳄鱼的头，上面常年滴水流淌，恰似鳄鱼的眼泪。鳄鱼石的上边不远处，河边又有两块凸向河心的巨石，恰似乌龟在戏水弄涛，故叫双龟弄涛。这两处巨石，都与蛟虬兄弟的故事有关。相传蛟龙被锁在崖内，虬为救兄，带着鳄鱼和乌龟夫妇行至此处。 鳄鱼忽听到托塔李天王擒蛟时擂动的天鼓余音仍响彻云霄，吓得不敢前往，想到返回虬龙也不会饶了他的后果，不觉流出了眼泪。这一流泪不打紧，鳄鱼顿时化成了一块巨石。乌龟夫妇正行间，见前面鳄鱼不知怎的变成了石头，又一猛听得天鼓余音，也不敢前往，想顺水逃走，怎奈天怒难犯，欲逃不能，也化做了两块巨石。这则故事告诉了我们一个道理，为虎作伥者绝没好下场!金鸡引路(歇一歇)(分开讲)游客朋友，欢迎您来到金鸡引路的歇一歇景点处。从这里往前面至金鸡谷瀑布处的每一个景点，又都与王莽撵刘秀的故事有关。相传刘秀率队进了重渡沟，行至此处，已是五更时分，众将士人困马乏，迷失方向，便在此处歇息。刘秀就靠在路旁这块石头上。这时候，队伍里面开始人心浮动起来。 有人悄悄议论：咱们跟着刘秀南北征战了几年，现在叫王莽追得精疲力尽。刘秀这人到底有无雄心大志，将来能不能得天下。若有，我们紧跟一趟也不枉;若无，不如趁早散伙。一个大臣提议：诗最能反映一个人的胸怀，咱们不如叫刘秀作一首诗。大家都认为这个主意好，纷纷提议让刘秀作诗。刘秀开始思考起来。这时，忽然前面传来一声鸡鸣，刘秀随口吟出：鸡叫头遍歇一歇。刘秀这一语出，众将士心凉一半，这叫啥诗?是顺口胡溜。有的人想离开队伍，提议作诗的大臣拦住说：他毕竟只吟出了一句，下面还有没吟完。等他吟完了再定不迟。于是，大家不情愿地随刘秀继续赶路。前面没有人烟，为啥会有鸡鸣?原来这鸡是玉帝派下帮助刘秀完成帝业的金鸡，给刘秀指引道路。</w:t>
      </w:r>
    </w:p>
    <w:p>
      <w:pPr>
        <w:ind w:left="0" w:right="0" w:firstLine="560"/>
        <w:spacing w:before="450" w:after="450" w:line="312" w:lineRule="auto"/>
      </w:pPr>
      <w:r>
        <w:rPr>
          <w:rFonts w:ascii="宋体" w:hAnsi="宋体" w:eastAsia="宋体" w:cs="宋体"/>
          <w:color w:val="000"/>
          <w:sz w:val="28"/>
          <w:szCs w:val="28"/>
        </w:rPr>
        <w:t xml:space="preserve">(如一次讲完可以这样讲)(走到这儿，首先恭喜大家走了半儿路程)，由于这条沟内栖息过金鸡，金鸡帮刘秀完成帝业，金鸡河由此而得名，刘秀行到此处，天已五更，人困马乏，迷失方向，刘秀就背靠在这块石头上歇息，所以这块石头就叫靠背石。刘秀的手下跟刘秀征战数年，也不知刘秀有无雄才大略，提议让刘秀做一首诗，此时，前面谷内一声鸡鸣，刘秀随口吟道：“鸡叫头遍歇一歇。”众人一听心凉半截。有人想离去，跟随他多年的将军说，他只做了一句，看他后面怎么做，部队人马跟着他继续前进，又走了很久，大家提议让他再做诗，这里鸡又叫了，刘秀又随口吟道：“鸡叫两遍歇两歇”。众人一听心想刘秀并无雄心大志。不准备跟随他打天下，准备散伙，又想，事不过三，如他还是做不出来的话我们就不再跟随他打天下，就心情沉闷又向前走。</w:t>
      </w:r>
    </w:p>
    <w:p>
      <w:pPr>
        <w:ind w:left="0" w:right="0" w:firstLine="560"/>
        <w:spacing w:before="450" w:after="450" w:line="312" w:lineRule="auto"/>
      </w:pPr>
      <w:r>
        <w:rPr>
          <w:rFonts w:ascii="宋体" w:hAnsi="宋体" w:eastAsia="宋体" w:cs="宋体"/>
          <w:color w:val="000"/>
          <w:sz w:val="28"/>
          <w:szCs w:val="28"/>
        </w:rPr>
        <w:t xml:space="preserve">这时东方微露朝霞，鸡鸣声又起，刘秀站起来迎着着朝霞，随口吟道：“鸡叫三遍红日现，扫尽满天星和月。”此语一出如石破天惊!他把自己比做红日，有扫尽星月的气势，将来必得天下，大家才齐心协力，帮助刘秀得了天下。咱们走到这儿也比较累了，不防学他在这儿感受一下这个靠背石，很有灵气的，俗语说的好：“靠一靠十年少”，对于咱们老百姓还祝福说：“一靠官运，二靠财运，三靠桃花运。”希望大家不要错过了这次机会，在此给大家留几分钟拍照时间，靠完靠背石之后是第二部分，就是让咱们大家感受比较原始、古朴、自然的感觉，沿路大家可逐一看到他当年休息做诗的地方。歇两歇游客朋友，欢迎您来到歇两歇处。相传刘秀带领人马走到这里，又开始歇息。</w:t>
      </w:r>
    </w:p>
    <w:p>
      <w:pPr>
        <w:ind w:left="0" w:right="0" w:firstLine="560"/>
        <w:spacing w:before="450" w:after="450" w:line="312" w:lineRule="auto"/>
      </w:pPr>
      <w:r>
        <w:rPr>
          <w:rFonts w:ascii="宋体" w:hAnsi="宋体" w:eastAsia="宋体" w:cs="宋体"/>
          <w:color w:val="000"/>
          <w:sz w:val="28"/>
          <w:szCs w:val="28"/>
        </w:rPr>
        <w:t xml:space="preserve">大家又纷纷提议让刘秀作诗。刘秀坐在一块石头上，忽听前面又传来一声鸡鸣，刘秀又随口吟出：鸡叫两遍歇两歇。这一下，众将士的心全凉了!此人肯定无雄心壮志，不如趁早散伙。还是提议作诗的大臣拦住道：咱们等着他把诗做完，若真无雄心，我也离队而去。大家又都极不情愿地跟着刘秀继续赶路。歇三歇游客朋友，欢迎您来到歇三歇处。刘秀率队来到这里，天已大亮，东方彩霞满天，红日欲出。大家又坐下来歇息，提议刘秀将诗吟完。刘秀蹬到一块石头上，面向东方。这时，前面再传来鸡鸣声。刘秀随口吟出：鸡叫三遍红日现，扫尽满天星和月。这后两句语出，只见红日从彩霞中冉冉升起，照亮了山谷。顿时，众将士一扫灰心之气，精神大振。刘秀把自己比做红日，有扫尽星月的气势，这个人将来肯定能得天下!于是，大家开始信心十足地随着刘秀继续赶路了!金鸡谷瀑布游客朋友，欢迎您来到金鸡谷瀑布处。</w:t>
      </w:r>
    </w:p>
    <w:p>
      <w:pPr>
        <w:ind w:left="0" w:right="0" w:firstLine="560"/>
        <w:spacing w:before="450" w:after="450" w:line="312" w:lineRule="auto"/>
      </w:pPr>
      <w:r>
        <w:rPr>
          <w:rFonts w:ascii="宋体" w:hAnsi="宋体" w:eastAsia="宋体" w:cs="宋体"/>
          <w:color w:val="000"/>
          <w:sz w:val="28"/>
          <w:szCs w:val="28"/>
        </w:rPr>
        <w:t xml:space="preserve">金鸡在继续引路。您经过的这条狭谷叫金鸡谷。面前这状若鸡胸的水绣石叫金鸡石，相传为金鸡化成。当金鸡飞到这里时，见一绝壁挡住去路。金鸡想到：刘秀到此肯定上不去绝壁，若王莽追至，刘秀必遭全军复没。玉帝派给我的任务完不成，咋回天庭交差?天下生灵涂炭的日子何时结束?我不若化做石头，帮刘秀人马避过此难吧!金鸡随即头碰石壁，一声惨叫，化做一块松软的水锈石。刘秀率队正行间，忽听前面一声鸡的惨叫，又见一朵五色祥云升起，急忙赶到此处，审视两边绝壁，再看这块松软的石头，心中已经明白，对着石头三叩九拜，吩咐众将士用铁器在石头上剜起脚窝，上了绝壁。游客朋友，您看这瀑布从洞内涌出，装在金鸡的胸腔之内，极象少女扭动着婀娜的身姿，配之于瀑底清潭，又叫玉女出浴。</w:t>
      </w:r>
    </w:p>
    <w:p>
      <w:pPr>
        <w:ind w:left="0" w:right="0" w:firstLine="560"/>
        <w:spacing w:before="450" w:after="450" w:line="312" w:lineRule="auto"/>
      </w:pPr>
      <w:r>
        <w:rPr>
          <w:rFonts w:ascii="宋体" w:hAnsi="宋体" w:eastAsia="宋体" w:cs="宋体"/>
          <w:color w:val="000"/>
          <w:sz w:val="28"/>
          <w:szCs w:val="28"/>
        </w:rPr>
        <w:t xml:space="preserve">剑插泉、象吐泉游客朋友，欢迎您来到金鸡河的发源地剑插泉、象吐泉处。相传刘秀人马出了金鸡谷走到这里，众将士饥肠辘辘，疲困至极点，不由分说，扑通通都倒在这半坡之上。人饥饿到极点的时候往往变成了渴。众将士这时是嘴唇干裂，喉中冒烟。刘秀也照样如此。要是有点水该多好啊!他环视四周，又来回察看了几步，抽出宝剑，对准此地，猛插进去，在抽剑的同时，大喝一声“来水!”。果然，剑一拔出，真的涌出一股泉水。就在这里涌水的时候，离此不远的下面状若象牙的石根也涌出了泉水。众将士立马起身，跑到泉眼处，抢喝起来。谁知时候不大，泉水突然中断。刘秀又环顾四周，透过丛林发现南边有一道黑色峭壁，又一深思，得知里面肯定有妖作怪。刘秀又抽出宝剑，随着一声大喝，将剑抛向空中，直刺黑色峭壁。</w:t>
      </w:r>
    </w:p>
    <w:p>
      <w:pPr>
        <w:ind w:left="0" w:right="0" w:firstLine="560"/>
        <w:spacing w:before="450" w:after="450" w:line="312" w:lineRule="auto"/>
      </w:pPr>
      <w:r>
        <w:rPr>
          <w:rFonts w:ascii="宋体" w:hAnsi="宋体" w:eastAsia="宋体" w:cs="宋体"/>
          <w:color w:val="000"/>
          <w:sz w:val="28"/>
          <w:szCs w:val="28"/>
        </w:rPr>
        <w:t xml:space="preserve">就在剑尖碰住峭壁的瞬间，咯吧吧一阵晴天霹雳。宝剑霎时化成一座尖尖的石峰矗在那里，泉水又涌了出来。众将士喝足了水后，又跟着刘秀继续赶路。后来，人们把剑插出的泉叫剑插泉。剑插泉下的泉叫象吐泉。那座尖尖的石峰叫截水剑。水帘仙宫游客朋友，欢迎您来到水帘仙宫处。水帘仙宫景点由水帘仙宫瀑布、五彩莲池、水帘仙宫溶洞三部分组成。水帘仙宫瀑布是重渡沟三大标志性瀑布之一。如果说泄愤崖瀑布是阳刚之美，那么水帘仙宫瀑布则是阴柔之。您看，长满像绿色绣球状青苔的崖上，布满了长长短短、粗粗细细、断断续续的水线，像穿珠的水帘挂在那里。若夏季晴朗的午时左右，瀑底的青苔上会飞起一条彩虹，随着人们的来回走动而上飘下移。秋季，崖上布满红叶，配之以青苔水线，令人顾盼流连。</w:t>
      </w:r>
    </w:p>
    <w:p>
      <w:pPr>
        <w:ind w:left="0" w:right="0" w:firstLine="560"/>
        <w:spacing w:before="450" w:after="450" w:line="312" w:lineRule="auto"/>
      </w:pPr>
      <w:r>
        <w:rPr>
          <w:rFonts w:ascii="宋体" w:hAnsi="宋体" w:eastAsia="宋体" w:cs="宋体"/>
          <w:color w:val="000"/>
          <w:sz w:val="28"/>
          <w:szCs w:val="28"/>
        </w:rPr>
        <w:t xml:space="preserve">冬季，这里冰柱倒挂，有的像蟾蜍;有的像乌龟;有的像布幔;有的像玉柱;有的像菊花;有的像牡丹，一片白玉般的世界。水帘仙宫瀑布下面这一大片大大小小的钙化池，象一面面镜子平放在这半坡之上，完全可以和四川的黄龙媲美，这是迄今为止中原地区唯一的钙化池群。水帘仙宫溶洞内，钟乳石千姿百态，有玉狮望瓜、金龙缠柱、佛爷打坐、莲花倒挂等景观，在五彩灯光的照耀下，显得光怪陆离，晃若仙景。常年累月里面如下雨一般，游客进洞非得披雨衣打伞不可。从洞内透过蜂窝状的洞孔，可看到洞外的水帘。君臣石、缅忠亭游客朋友，欢迎您来到缅忠亭。您别看这草木结构的亭子，它可是为纪念赵国大将张忠而建的。缅忠亭南面的山上，有根石柱，离石柱不远有一小块石头，叫君臣石。 相传战国时期，天下大乱，强大的楚国攻打弱小的赵国。赵国君王一命鸣乎。无奈，赵国大臣张忠背着不满三岁的幼主逃到这熊耳山腹地。楚兵在后面紧追不舍。当张忠跑到这石灰窑沟时，喉咙里已渴得要冒烟，用脚跺出泉水没喝上几口，追兵已到跟前。张忠一边护着幼主同楚兵拼杀着，一边向山上奔去。他上到半山腰，刚同下面的楚兵拉开距离，却见大队楚兵又从山顶压了过来。张忠将幼主放到地上，跪下，泪流满面自言自语道：赵国亡矣!说罢，要拔剑自刎。这时楚兵一边高喊着“抓活的，抓活的!”一边跑到张忠跟前，突然间，天空中响起一声炸雷，张忠和幼主及楚兵顿时都变成了石头。现在您所看到的君臣石后面的石崖，据说都是楚兵变的，叫楚兵崖。震天雷瀑布游客朋友，欢迎您来到震天雷瀑布处。 震天雷瀑布是重渡沟的三大标志性瀑布之一。长满绿毯样青苔的崖上，两条激流如天河直泻，其中一条泻入两米深井样的洞内，又从洞壁的孔中流出，一弯三折，穿石而下。瀑声隆隆震天作响。据传，每遇大旱之时，西海龙王钦奉玉帝之命行云布雨，出门之时，总要放三声大炮，看到的是刺人双眼的闪电，刮得是天昏地暗，飞崖滚石，大树拔根，房倒屋塌的狂风，听得是天崩地裂的响声，接着便是倾盆大雨。百姓怨声载道，纷纷向凡界山神、河神、土地神等烧香祷告，祈求风柔些，雷小些，雨缓些。诸神奏知玉帝。玉帝对西海龙王问了惊扰百姓之过，要他送个地方放炮起驾。西海龙王派龟丞相到凡界选址，选中了这瀑布下井筒样的深潭。后来，每遇西海龙王出行，便将三声大炮放在这里。</w:t>
      </w:r>
    </w:p>
    <w:p>
      <w:pPr>
        <w:ind w:left="0" w:right="0" w:firstLine="560"/>
        <w:spacing w:before="450" w:after="450" w:line="312" w:lineRule="auto"/>
      </w:pPr>
      <w:r>
        <w:rPr>
          <w:rFonts w:ascii="宋体" w:hAnsi="宋体" w:eastAsia="宋体" w:cs="宋体"/>
          <w:color w:val="000"/>
          <w:sz w:val="28"/>
          <w:szCs w:val="28"/>
        </w:rPr>
        <w:t xml:space="preserve">这井筒里每响一声，便激起丈把高的水柱，震天雷也由此而名。每遇大旱，当地老百姓只要听到这瀑底有放炮的声音，便知道马上要下雨了。龙曳磨游客朋友，欢迎您来到龙曳磨景点处。龙曳磨其实是以水为动力的粮食加工设备。因水与龙密不可分，有的地方水也就成了龙的代名词，龙曳磨又名水打磨。劳动人民在长期的生产生活中总结了水的落差可以转化为动力为其服务的经验，并运用于实践之中。龙曳磨以水轮传动再带石磨转动为原理。用石磨磨出的白面麦香扑鼻;磨出的糁子颗粒均匀滚圆，做成的饭粘而带香。相传旧时这里磨的粮食曾做为贡品献给皇上。龙曳磨分卧轮传动和立轮传动两种。您现在看到的这盘石磨为卧轮传动，适应于低落差，耗水量大。这是重渡沟内唯一幸存的一盘卧轮龙曳磨，还仅有一盘立轮传动的龙曳磨在农耕民俗文化村内。</w:t>
      </w:r>
    </w:p>
    <w:p>
      <w:pPr>
        <w:ind w:left="0" w:right="0" w:firstLine="560"/>
        <w:spacing w:before="450" w:after="450" w:line="312" w:lineRule="auto"/>
      </w:pPr>
      <w:r>
        <w:rPr>
          <w:rFonts w:ascii="黑体" w:hAnsi="黑体" w:eastAsia="黑体" w:cs="黑体"/>
          <w:color w:val="000000"/>
          <w:sz w:val="34"/>
          <w:szCs w:val="34"/>
          <w:b w:val="1"/>
          <w:bCs w:val="1"/>
        </w:rPr>
        <w:t xml:space="preserve">重渡沟景区导游词篇五</w:t>
      </w:r>
    </w:p>
    <w:p>
      <w:pPr>
        <w:ind w:left="0" w:right="0" w:firstLine="560"/>
        <w:spacing w:before="450" w:after="450" w:line="312" w:lineRule="auto"/>
      </w:pPr>
      <w:r>
        <w:rPr>
          <w:rFonts w:ascii="宋体" w:hAnsi="宋体" w:eastAsia="宋体" w:cs="宋体"/>
          <w:color w:val="000"/>
          <w:sz w:val="28"/>
          <w:szCs w:val="28"/>
        </w:rPr>
        <w:t xml:space="preserve">【欢迎词】 各位远到而来的朋友，大家好!一路辛苦了。首先欢迎大家到我们北国水乡——重渡沟来参观游览，我是景区内的一名讲解员。我姓x，今天由我陪同大家走完重渡沟的全程，希望咱们能合作愉快，开心而来、满意而归。</w:t>
      </w:r>
    </w:p>
    <w:p>
      <w:pPr>
        <w:ind w:left="0" w:right="0" w:firstLine="560"/>
        <w:spacing w:before="450" w:after="450" w:line="312" w:lineRule="auto"/>
      </w:pPr>
      <w:r>
        <w:rPr>
          <w:rFonts w:ascii="宋体" w:hAnsi="宋体" w:eastAsia="宋体" w:cs="宋体"/>
          <w:color w:val="000"/>
          <w:sz w:val="28"/>
          <w:szCs w:val="28"/>
        </w:rPr>
        <w:t xml:space="preserve">【概况】 重渡沟自然风景区于1999年7月10日正式接待游人，以典型的北国风光吸引着天南地北的游客。 重渡沟风景区是集观光、休闲、购物为一体的自然风景区，位于栾川潭头镇的西南部，东距古城洛阳150公里，西距栾川县城50公里。 来到景区内可观野生的翠竹、品泉水、看瀑布，大小景点100多个，游览面积30平方公里。有金鸡河、滴翠河两大景区构成的。景区内植被茂密、蓄水量大、泉水喷涌、落差较高，金鸡河、滴翠河从山至下形成一个庞大的瀑布群。沿金鸡河至剑插泉、天井泉、象吐泉也奇异般的尽观在我们眼前，可谓是高峡飞瀑纵横、肥鸭壮鹅嬉戏。水乡特色浓郁，堪称“北国一绝”，景区内竹林靓丽的风景线。 着名作家曾赞誉为“高峡飞瀑藏幽径，绿水秀竹怀古情;竖看山水横看竹，上听鸟语下听泉。” 原始古朴自然的农家宾馆也别具特色，大家置身于充满了田园气息的农家宾馆中，可真正体会“吃农家饭、住农家院、看农家景、享农家乐”纯朴的民间生活风情。河南省长李成玉赞誉为“重渡沟是旅游开发的典范，农家宾馆的楷模，旅游带动脱贫的榜样。”</w:t>
      </w:r>
    </w:p>
    <w:p>
      <w:pPr>
        <w:ind w:left="0" w:right="0" w:firstLine="560"/>
        <w:spacing w:before="450" w:after="450" w:line="312" w:lineRule="auto"/>
      </w:pPr>
      <w:r>
        <w:rPr>
          <w:rFonts w:ascii="宋体" w:hAnsi="宋体" w:eastAsia="宋体" w:cs="宋体"/>
          <w:color w:val="000"/>
          <w:sz w:val="28"/>
          <w:szCs w:val="28"/>
        </w:rPr>
        <w:t xml:space="preserve">【重渡沟地名的由来】 西汉末年，王莽篡权夺位，建立新朝，天下大乱。柳秀率兵讨伐，在南阳白河滩被王莽打败。王莽听说汉刘秀是汉王朝的后裔，便追杀刘秀，刘秀逃至伏牛山伊河(现潭头盆地南缘)被伊河挡道。刘秀率部过河，见一无名沟口。便派人寻找当地人，却不见人烟。刘秀说，我们同一条河先后渡了两次，这条沟就叫做重渡沟吧。重渡沟因此而得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由于风景区内山高路远景点较多，请大家一定要跟好队伍，在游览时听从指挥，为了大家的人身安全，没有防护设施的地方千万别去，以免发生危险。</w:t>
      </w:r>
    </w:p>
    <w:p>
      <w:pPr>
        <w:ind w:left="0" w:right="0" w:firstLine="560"/>
        <w:spacing w:before="450" w:after="450" w:line="312" w:lineRule="auto"/>
      </w:pPr>
      <w:r>
        <w:rPr>
          <w:rFonts w:ascii="宋体" w:hAnsi="宋体" w:eastAsia="宋体" w:cs="宋体"/>
          <w:color w:val="000"/>
          <w:sz w:val="28"/>
          <w:szCs w:val="28"/>
        </w:rPr>
        <w:t xml:space="preserve">(2) 对景区内的花草、树木、景点介绍标志或其它附属物不要损坏。</w:t>
      </w:r>
    </w:p>
    <w:p>
      <w:pPr>
        <w:ind w:left="0" w:right="0" w:firstLine="560"/>
        <w:spacing w:before="450" w:after="450" w:line="312" w:lineRule="auto"/>
      </w:pPr>
      <w:r>
        <w:rPr>
          <w:rFonts w:ascii="宋体" w:hAnsi="宋体" w:eastAsia="宋体" w:cs="宋体"/>
          <w:color w:val="000"/>
          <w:sz w:val="28"/>
          <w:szCs w:val="28"/>
        </w:rPr>
        <w:t xml:space="preserve">(3) 为了保护和美化环境，用过的各种饮料瓶及其它的污染物，要放入固定的垃圾箱内。另外提醒大家注意防火安全，进入景区也是洗涤心肺的场所，爱抽烟的男士也要暂时的停止您这项特长工作了。景区是绿色无污染的无烟区，谢谢合作!</w:t>
      </w:r>
    </w:p>
    <w:p>
      <w:pPr>
        <w:ind w:left="0" w:right="0" w:firstLine="560"/>
        <w:spacing w:before="450" w:after="450" w:line="312" w:lineRule="auto"/>
      </w:pPr>
      <w:r>
        <w:rPr>
          <w:rFonts w:ascii="宋体" w:hAnsi="宋体" w:eastAsia="宋体" w:cs="宋体"/>
          <w:color w:val="000"/>
          <w:sz w:val="28"/>
          <w:szCs w:val="28"/>
        </w:rPr>
        <w:t xml:space="preserve">【重渡街】 咱们走到这里看到右手大约长300米规划整齐的便是小吃街。主要经营栾川的一些风味小吃、烧烤、山野菜等项目。往右看，可看到一古老的土木结构，青瓦八角楼叫靳家楼，它上中下三层，木门、木窗、木隔扇，特别是窗上雕刻的牡丹图案栩栩如生，甚是好看。几十年来，窗花被盗，正门上镶嵌“耕读传家”四个楷书大字，可惜文革中被红卫兵锻得几乎难以辨认.这是嵩县大章任岭大户，20世纪30年代初靳家看中重渡沟山清水秀竹翠，不失为宝地，便在此买了一块地皮，建造房舍。靳家请人到西安用高粱秸扎成模型，带回让工匠建造。80余年来不管时代风云变幻，靳家楼在重渡沟依然是人人皆知的。</w:t>
      </w:r>
    </w:p>
    <w:p>
      <w:pPr>
        <w:ind w:left="0" w:right="0" w:firstLine="560"/>
        <w:spacing w:before="450" w:after="450" w:line="312" w:lineRule="auto"/>
      </w:pPr>
      <w:r>
        <w:rPr>
          <w:rFonts w:ascii="宋体" w:hAnsi="宋体" w:eastAsia="宋体" w:cs="宋体"/>
          <w:color w:val="000"/>
          <w:sz w:val="28"/>
          <w:szCs w:val="28"/>
        </w:rPr>
        <w:t xml:space="preserve">【竹林】 重渡沟是个四时青翠欲滴的世界，这里水源丰富、土地肥沃，特别适宜竹子的生长，所以来到重渡沟仿佛置身于绿波之中。这里的竹子全是野生的，每年发笋季节，即可看到遍地紫色的竹笋破土而出。竹子是一种速生用材，长够三年，即可采伐，年年间伐，年年有新竹长出，竹子还可以开花。它开的花叫做竹花，每年春天时节采下的竹花，可晾干泡茶，有清热解毒去火的效用。苏东坡曾说，宁可食无肉，不可居无竹。竹子还可以加工成工艺品，竹子还是清洁高雅的象征。</w:t>
      </w:r>
    </w:p>
    <w:p>
      <w:pPr>
        <w:ind w:left="0" w:right="0" w:firstLine="560"/>
        <w:spacing w:before="450" w:after="450" w:line="312" w:lineRule="auto"/>
      </w:pPr>
      <w:r>
        <w:rPr>
          <w:rFonts w:ascii="宋体" w:hAnsi="宋体" w:eastAsia="宋体" w:cs="宋体"/>
          <w:color w:val="000"/>
          <w:sz w:val="28"/>
          <w:szCs w:val="28"/>
        </w:rPr>
        <w:t xml:space="preserve">【市场部分】 咱们大家走到这里看到的是最大的一个旅游购物市场，主要经营山珍土特产(香菇、木耳、猴头、拳菜、百合……)竹制纪念品、水晶工艺品、盆景、根雕、花卉等装饰品。</w:t>
      </w:r>
    </w:p>
    <w:p>
      <w:pPr>
        <w:ind w:left="0" w:right="0" w:firstLine="560"/>
        <w:spacing w:before="450" w:after="450" w:line="312" w:lineRule="auto"/>
      </w:pPr>
      <w:r>
        <w:rPr>
          <w:rFonts w:ascii="宋体" w:hAnsi="宋体" w:eastAsia="宋体" w:cs="宋体"/>
          <w:color w:val="000"/>
          <w:sz w:val="28"/>
          <w:szCs w:val="28"/>
        </w:rPr>
        <w:t xml:space="preserve">【菩提树】 重渡沟生长着许多古树，这棵便是闻名遐迩的千年菩提树，树围3.5米，树高30余米，它春开白花，秋结褐果，果可作佛珠，人们带在身上可保四季平安。说到菩提树，我们自然也会想到佛教始祖释迦牟尼曾在菩提树下修成正果，所以这成了方圆百里人们供奉的神树，许多善男信女前来烧香拜佛乞求平安。相传在很久以前，一高僧带树一棵，云游到此，见到这里风景秀丽，恰似人间仙境，就选中了这地方栽上此树。后一非常信佛牛姓之人来到，见有此树，方知是风水宝地，就在树旁建房，没隔几年，牛家开始发家，至民国年间成一富户。</w:t>
      </w:r>
    </w:p>
    <w:p>
      <w:pPr>
        <w:ind w:left="0" w:right="0" w:firstLine="560"/>
        <w:spacing w:before="450" w:after="450" w:line="312" w:lineRule="auto"/>
      </w:pPr>
      <w:r>
        <w:rPr>
          <w:rFonts w:ascii="宋体" w:hAnsi="宋体" w:eastAsia="宋体" w:cs="宋体"/>
          <w:color w:val="000"/>
          <w:sz w:val="28"/>
          <w:szCs w:val="28"/>
        </w:rPr>
        <w:t xml:space="preserve">【金鸡河景区概况】 这条河叫金鸡河，从景区的入口处到泉眼处4公里。相对高度落差达340米，瀑布成群，瀑布最长达百米多高，最宽达10米以上。景区内绿荫遮盖、曲径通幽，全部是顺沟而上，道路较缓，除几条大瀑布出道路险峻外，其它地段如履平地。景区内的民间传说故事极为丰富，主要有三大传说故事：天女植竹、锁蛟崖、王莽追刘秀。自然风光与民间传说交融在一起使景区形成了一幅栩栩如生的画卷。</w:t>
      </w:r>
    </w:p>
    <w:p>
      <w:pPr>
        <w:ind w:left="0" w:right="0" w:firstLine="560"/>
        <w:spacing w:before="450" w:after="450" w:line="312" w:lineRule="auto"/>
      </w:pPr>
      <w:r>
        <w:rPr>
          <w:rFonts w:ascii="宋体" w:hAnsi="宋体" w:eastAsia="宋体" w:cs="宋体"/>
          <w:color w:val="000"/>
          <w:sz w:val="28"/>
          <w:szCs w:val="28"/>
        </w:rPr>
        <w:t xml:space="preserve">【灵潭】(提示让各位游客找到灵潭的位置) 看，这就是灵潭。虽说大不足脸盆，深不过盈尺，但却很灵的。这里的水一年四季不干，天再旱，里面总有水。若遇天旱，人们在潭边摆上供品，烧上三柱香，再把潭水舀干，三天之内必降甘露。据说这些泉水是虬龙悔过的眼泪。那么走过来后都可以摸摸，泉水带有灵气的，沾些灵气会带来好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2024-09-20T22:37:57+08:00</dcterms:created>
  <dcterms:modified xsi:type="dcterms:W3CDTF">2024-09-20T22:37:57+08:00</dcterms:modified>
</cp:coreProperties>
</file>

<file path=docProps/custom.xml><?xml version="1.0" encoding="utf-8"?>
<Properties xmlns="http://schemas.openxmlformats.org/officeDocument/2006/custom-properties" xmlns:vt="http://schemas.openxmlformats.org/officeDocument/2006/docPropsVTypes"/>
</file>