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2024国庆节国旗下讲话稿</w:t>
      </w:r>
      <w:bookmarkEnd w:id="1"/>
    </w:p>
    <w:p>
      <w:pPr>
        <w:jc w:val="center"/>
        <w:spacing w:before="0" w:after="450"/>
      </w:pPr>
      <w:r>
        <w:rPr>
          <w:rFonts w:ascii="Arial" w:hAnsi="Arial" w:eastAsia="Arial" w:cs="Arial"/>
          <w:color w:val="999999"/>
          <w:sz w:val="20"/>
          <w:szCs w:val="20"/>
        </w:rPr>
        <w:t xml:space="preserve">来源：网络  作者：梦里花开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国庆节，普天同庆的大喜日子，让我们唱出我们心中对祖国的赞歌。下面范文网小编整理了2024国庆节国旗下讲话稿，供你参考!   同学们，你们说天下兴亡的下一句是什么?(台下声音：匹夫有责)──不，是我的责任.如果今年中考每个人都额外加10分，...</w:t>
      </w:r>
    </w:p>
    <w:p>
      <w:pPr>
        <w:ind w:left="0" w:right="0" w:firstLine="560"/>
        <w:spacing w:before="450" w:after="450" w:line="312" w:lineRule="auto"/>
      </w:pPr>
      <w:r>
        <w:rPr>
          <w:rFonts w:ascii="宋体" w:hAnsi="宋体" w:eastAsia="宋体" w:cs="宋体"/>
          <w:color w:val="000"/>
          <w:sz w:val="28"/>
          <w:szCs w:val="28"/>
        </w:rPr>
        <w:t xml:space="preserve">国庆节，普天同庆的大喜日子，让我们唱出我们心中对祖国的赞歌。下面范文网小编整理了2024国庆节国旗下讲话稿，供你参考!</w:t>
      </w:r>
    </w:p>
    <w:p>
      <w:pPr>
        <w:ind w:left="0" w:right="0" w:firstLine="560"/>
        <w:spacing w:before="450" w:after="450" w:line="312" w:lineRule="auto"/>
      </w:pPr>
      <w:r>
        <w:rPr>
          <w:rFonts w:ascii="宋体" w:hAnsi="宋体" w:eastAsia="宋体" w:cs="宋体"/>
          <w:color w:val="000"/>
          <w:sz w:val="28"/>
          <w:szCs w:val="28"/>
        </w:rPr>
        <w:t xml:space="preserve">同学们，你们说天下兴亡的下一句是什么?(台下声音：匹夫有责)──不，是我的责任.如果今年中考每个人都额外加10分，那不等于没加吗?天下兴亡，匹夫有责等于大家无责。匹夫有责要改成我的责任.</w:t>
      </w:r>
    </w:p>
    <w:p>
      <w:pPr>
        <w:ind w:left="0" w:right="0" w:firstLine="560"/>
        <w:spacing w:before="450" w:after="450" w:line="312" w:lineRule="auto"/>
      </w:pPr>
      <w:r>
        <w:rPr>
          <w:rFonts w:ascii="宋体" w:hAnsi="宋体" w:eastAsia="宋体" w:cs="宋体"/>
          <w:color w:val="000"/>
          <w:sz w:val="28"/>
          <w:szCs w:val="28"/>
        </w:rPr>
        <w:t xml:space="preserve">以天下兴亡为已任是孟子的思想。禹是人，舜是人，我们也是人!他们能做到的，我们为什么不能呢?天下兴亡，我的责任,唯有这个思想，我们的国家才有希望。我们每个学生如果人人都说：学校秩序不好，是我的责任;国家教育办不好，是我的责任;国家不强盛，我的责任人人都能主动负责，天下哪有不兴盛的国家?哪有不团结的团体?所以说，每个学生都应该把责任拉到自己身上来，而不是推出去。如果教室很脏，老师问怎么回事?假如有个同学站起来说：报告老师，今天是32号同学值日，他没有打扫卫生.这个同学这样说是不对的，应该这样说：老师，对不起，这是我的责任,然后马上去打扫。灯泡坏了，哪个同学看见了，自己就会掏钱去买个安上，窗户玻璃坏了，学生自己马上买一块换上它──这才是教育，不把责任推出去，而是揽过来。也许有些人说这是吃亏，我告诉你，吃亏就是占便宜，这种教育要牢牢记在心里，我们每个中国人都要记住!</w:t>
      </w:r>
    </w:p>
    <w:p>
      <w:pPr>
        <w:ind w:left="0" w:right="0" w:firstLine="560"/>
        <w:spacing w:before="450" w:after="450" w:line="312" w:lineRule="auto"/>
      </w:pPr>
      <w:r>
        <w:rPr>
          <w:rFonts w:ascii="宋体" w:hAnsi="宋体" w:eastAsia="宋体" w:cs="宋体"/>
          <w:color w:val="000"/>
          <w:sz w:val="28"/>
          <w:szCs w:val="28"/>
        </w:rPr>
        <w:t xml:space="preserve">学校更应该训练学生这种天下兴亡，我的责任的思想。校园不干净，就应该是大家的责任。你想，这么大的一个校园，你不破坏，我不破坏，它会脏吗?脏了之后，人人都去弄干净，它会脏吗?你只指望几个阿姨做这个工作，说：这是她们的事。我是来读书的，不是扫地的。──这是什么观念?你读书干什么?读书不是为国家服务吗?眼前的务你都不服，你还能为未来服务?当前的责任你都不负，未来的责任你能负吗?水龙头漏水，你不能堵住吗?有人会说：那不是我的事，那是后勤处的事。这是错误的。一般人最坏的毛病是这样：打开水龙头后，发现没水，又去开第二个，第二个也没有，又去开第三个──这样的学生连举一反三都不懂，第一个没水，第二个会有吗?你就没想到水会来吗?人无远虑怎么能行?作为一个干部，作为一个人，都要想到后果，后果看得越远的人，越是一个成功的人。一个只管眼前，不顾将来的人，不是一个好干部，不是一个有用的人。水管不关，来了水后让它哗哗哗满池子去流，仍不去关注：反正是国家的水，不是我的自己的!你为什么浪费国家的水?你为什么浪费国家的资源?大家每天洗脸都为国家省一盆水，一年省多少水，省水就是省电，就是节省国家资源。爱国可有两种，一种是积极爱国，一种是消极爱国。积极爱国是为国家创造财富，消极爱国是为国家节省财富。国家用那么多百姓的民脂民膏来供大家读书，同学们还浪费国家的财富，大家良心何在?从自己身边做起，我们国家才有希望──这就是天下兴亡，我的责任积极负责的道德观念，这就是道德教育。</w:t>
      </w:r>
    </w:p>
    <w:p>
      <w:pPr>
        <w:ind w:left="0" w:right="0" w:firstLine="560"/>
        <w:spacing w:before="450" w:after="450" w:line="312" w:lineRule="auto"/>
      </w:pPr>
      <w:r>
        <w:rPr>
          <w:rFonts w:ascii="宋体" w:hAnsi="宋体" w:eastAsia="宋体" w:cs="宋体"/>
          <w:color w:val="000"/>
          <w:sz w:val="28"/>
          <w:szCs w:val="28"/>
        </w:rPr>
        <w:t xml:space="preserve">另一点，我们要有勿以善小而不为，勿以恶小而为之的敬业观念。天下有大事吗?没有。但任何小事都是大事。集小恶则成大恶，集小善则为大善。培养良好的道德，是从尊敬老师开始的，是从那很小很小的事开始的。这种道德是慢慢建立起来的，而不专门找到大事才干。我给大家讲一个关于废纸的故事。</w:t>
      </w:r>
    </w:p>
    <w:p>
      <w:pPr>
        <w:ind w:left="0" w:right="0" w:firstLine="560"/>
        <w:spacing w:before="450" w:after="450" w:line="312" w:lineRule="auto"/>
      </w:pPr>
      <w:r>
        <w:rPr>
          <w:rFonts w:ascii="宋体" w:hAnsi="宋体" w:eastAsia="宋体" w:cs="宋体"/>
          <w:color w:val="000"/>
          <w:sz w:val="28"/>
          <w:szCs w:val="28"/>
        </w:rPr>
        <w:t xml:space="preserve">当亚运会在日本广岛结束的时候，六万人的会场上竟没有一张废纸。全世界报纸都登文惊叹：可敬，可怕的日本民族!就是因为没有一张废纸，就使全世界为之惊讶。再看看我们十月一日天安门广场升国旗的镜头，当人们散去，满地废纸，到处乱刮!外国人一看当然会这样认为：你们中国此时要同日本比，差得远呢!大家不要总是说：我们国家地大物博，有137枚金牌──这都没用，咱们的道德水准还没上来，还差得远!大家说这些废纸重要不重要?所以说，我让大家捡起一张废纸，这就是爱国的开始。万事从小事做起。美国太空3号快到月球了，它却不能登上去而无奈地返回来，为什么?只是因为一节30块钱的小电池坏了，他们这个酝酿很久的航天计划被破坏了，几亿元报废了!天下有大事吗?大家看哪次飞机失事是翅膀和头一齐掉下来的?都是一节油管不通，一个轮胎放不下来才失事的。一个人的死，哪个是全身完全溃烂死掉的?都是肝坏了，或心脏有毛病，等等一个小器官不正常而死的!──同学们，从现在开始，你们要有敬业观念。我们中国实行九年制教育目的就是这样，就是要看你怎样同老师相处，怎样与朋友相处，这就是教育的目的。从古至今，中国的教育才是最伟大的教育，你把西方的教育看作是最先进的教育，那就大错特错了。美国的教育部长三个月前发表讲话说：我们国家的教育是彻底失败的，我们把人教成了肉机器，我们要向东方学习人文教育!所以说，我们祖国的教育是世界上最伟大的教育!孔子告诉我们：学而不思则罔，思而不学则殆。一个学生要不断地学，不断地想，不断地做，这就是真正教育，这就是中国教育精髓所在。</w:t>
      </w:r>
    </w:p>
    <w:p>
      <w:pPr>
        <w:ind w:left="0" w:right="0" w:firstLine="560"/>
        <w:spacing w:before="450" w:after="450" w:line="312" w:lineRule="auto"/>
      </w:pPr>
      <w:r>
        <w:rPr>
          <w:rFonts w:ascii="宋体" w:hAnsi="宋体" w:eastAsia="宋体" w:cs="宋体"/>
          <w:color w:val="000"/>
          <w:sz w:val="28"/>
          <w:szCs w:val="28"/>
        </w:rPr>
        <w:t xml:space="preserve">我今天讲了什么是爱国主义，哪里是爱国主义，处处都是爱国主义!任何一个行为都可以爱国。所以，同学们，爱国常常在一个微小的地方。一言以丧邦，一言以兴邦.同学们，国家的前途是向后看的，个人的前途是往前看的。老师这样一回顾，就知道二十年以后的中国是什么样子，看看小学生就知道三十年后的中国是什么现象。如果他品德良好，道德高尚，爱国，二十年后国家就有希望。如果看见这个小朋友很爱国，很有礼貌，很有道德，那么三十年后的中国人是了不起的中国人。否则看着他怠惰、自私、傲慢、无礼、没有水准，就知道三十年后的中国就是那个样子。我们今天要雪耻图强，力争做得更好。不要丢了祖宗的脸，不要丢了我们汉唐先烈的脸。</w:t>
      </w:r>
    </w:p>
    <w:p>
      <w:pPr>
        <w:ind w:left="0" w:right="0" w:firstLine="560"/>
        <w:spacing w:before="450" w:after="450" w:line="312" w:lineRule="auto"/>
      </w:pPr>
      <w:r>
        <w:rPr>
          <w:rFonts w:ascii="宋体" w:hAnsi="宋体" w:eastAsia="宋体" w:cs="宋体"/>
          <w:color w:val="000"/>
          <w:sz w:val="28"/>
          <w:szCs w:val="28"/>
        </w:rPr>
        <w:t xml:space="preserve">爱国是很具体的。一口痰吐在中国是小事，一口痰吐在外国，你就丢了中国十三亿同胞的脸，因为你代表十三亿中国人，所以每个同学的一言一举都要注意。天下的兴亡，国家的兴亡，你我都有责任。</w:t>
      </w:r>
    </w:p>
    <w:p>
      <w:pPr>
        <w:ind w:left="0" w:right="0" w:firstLine="560"/>
        <w:spacing w:before="450" w:after="450" w:line="312" w:lineRule="auto"/>
      </w:pPr>
      <w:r>
        <w:rPr>
          <w:rFonts w:ascii="宋体" w:hAnsi="宋体" w:eastAsia="宋体" w:cs="宋体"/>
          <w:color w:val="000"/>
          <w:sz w:val="28"/>
          <w:szCs w:val="28"/>
        </w:rPr>
        <w:t xml:space="preserve">最后，请大家跟我一起说天下兴亡，我的责任。</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年是我们中华人民共和国正式成立的第60周年，举国上下、普天同庆。60年前，也就是1949年的十月一日，北京30万人在天安门广场隆重举行庆典，庆祝中华人民共和国中央人民政府成立。毛泽东主席庄的严宣告中华人民共和国、中央人民政府成立，并亲自升起了第一面五星红旗。从那天起，中国人民又站起来了，在祖国960多万平方公里的海洋上、陆地上、天空中相继飞升起第一颗导弹，爆炸了第一颗原子弹和氢弹。一直发展到现在的洲际导弹和远程导弹，航天飞船，神五、神六号飞船的升空，从此中华民族又一次次倔强地昂起了头，屹立在世界的东方。</w:t>
      </w:r>
    </w:p>
    <w:p>
      <w:pPr>
        <w:ind w:left="0" w:right="0" w:firstLine="560"/>
        <w:spacing w:before="450" w:after="450" w:line="312" w:lineRule="auto"/>
      </w:pPr>
      <w:r>
        <w:rPr>
          <w:rFonts w:ascii="宋体" w:hAnsi="宋体" w:eastAsia="宋体" w:cs="宋体"/>
          <w:color w:val="000"/>
          <w:sz w:val="28"/>
          <w:szCs w:val="28"/>
        </w:rPr>
        <w:t xml:space="preserve">今年的国庆节，恰逢中华民族的传统节日中秋佳节，假期很长，不知道大家是怎么度过的，大家对国庆节的理解是怎样的?对于节日有何感触?其实国庆节如今在一部分人们的形象中，只是长一点的节假日，只是玩的日子，绝大多数人都做着与国庆节无关的事情。其实国庆节是全国人民的政治节日。这个节日是教育人民爱国爱家的最好时机。我们青少年最富活力，就像早晨八、九点钟的太阳，是中华民族的希望。世界是我们的，21世纪是我们的世纪!我们应该刻苦求知识，潜心学文化，掌握本领。</w:t>
      </w:r>
    </w:p>
    <w:p>
      <w:pPr>
        <w:ind w:left="0" w:right="0" w:firstLine="560"/>
        <w:spacing w:before="450" w:after="450" w:line="312" w:lineRule="auto"/>
      </w:pPr>
      <w:r>
        <w:rPr>
          <w:rFonts w:ascii="宋体" w:hAnsi="宋体" w:eastAsia="宋体" w:cs="宋体"/>
          <w:color w:val="000"/>
          <w:sz w:val="28"/>
          <w:szCs w:val="28"/>
        </w:rPr>
        <w:t xml:space="preserve">此时此刻，庄严的国歌缓缓托起鲜艳的五星红旗。没有一种标志能像五星红旗那样凝聚华夏子孙对祖国的执爱，也没有一种笔能像五星红旗那样把中华儿女对祖国的赞美写向永恒的苍穹，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为了她的早日飘扬，为了十月一日的早日诞生，数以万计的人不惜付出生命的代价。今天我们真的站起来了，我们所取的成就无不体现了中国强大生命力和凝聚力，展示了其伟大而辉煌的成就，我们应该为这些成就感到骄傲和自豪!几十年的励精图治，几十年的上下求索，我们的祖国已经屹立于世界东方!</w:t>
      </w:r>
    </w:p>
    <w:p>
      <w:pPr>
        <w:ind w:left="0" w:right="0" w:firstLine="560"/>
        <w:spacing w:before="450" w:after="450" w:line="312" w:lineRule="auto"/>
      </w:pPr>
      <w:r>
        <w:rPr>
          <w:rFonts w:ascii="宋体" w:hAnsi="宋体" w:eastAsia="宋体" w:cs="宋体"/>
          <w:color w:val="000"/>
          <w:sz w:val="28"/>
          <w:szCs w:val="28"/>
        </w:rPr>
        <w:t xml:space="preserve">国庆节，让鲜艳的五星红旗飘扬起来吧!让我们携起手来，为祖国明天的辉煌高歌吧!</w:t>
      </w:r>
    </w:p>
    <w:p>
      <w:pPr>
        <w:ind w:left="0" w:right="0" w:firstLine="560"/>
        <w:spacing w:before="450" w:after="450" w:line="312" w:lineRule="auto"/>
      </w:pPr>
      <w:r>
        <w:rPr>
          <w:rFonts w:ascii="宋体" w:hAnsi="宋体" w:eastAsia="宋体" w:cs="宋体"/>
          <w:color w:val="000"/>
          <w:sz w:val="28"/>
          <w:szCs w:val="28"/>
        </w:rPr>
        <w:t xml:space="preserve">穿过季节的群山，越过时间的隧道，金菊飘香的十月，带着微笑向我们走来。十月的蓝天，风清云淡;十月的大地，遍地歌颂。</w:t>
      </w:r>
    </w:p>
    <w:p>
      <w:pPr>
        <w:ind w:left="0" w:right="0" w:firstLine="560"/>
        <w:spacing w:before="450" w:after="450" w:line="312" w:lineRule="auto"/>
      </w:pPr>
      <w:r>
        <w:rPr>
          <w:rFonts w:ascii="宋体" w:hAnsi="宋体" w:eastAsia="宋体" w:cs="宋体"/>
          <w:color w:val="000"/>
          <w:sz w:val="28"/>
          <w:szCs w:val="28"/>
        </w:rPr>
        <w:t xml:space="preserve">这十月的第一天是我们伟大祖国xx周岁的华诞日。在大喜日子里，举国欢腾，在十月的阳光下，有无数只鸽子的哨音，有十三亿华夏儿女的欢笑，正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俯首沉思，坎坷几多。曾经，您好似一头睡狮，在被欺侮的岁月里，沉默了多少年。您听任了岁月的磨砺，但又不为之低下身躯。您经历了太多太多，经历了痛苦的洗礼，也经历了奋斗的欣慰;经历了成功的喜悦，也经历了等待的寂寞。但不管怎样，您是英雄。雷霆之所击，您无摧折，万钧之所压，您无泯灭!</w:t>
      </w:r>
    </w:p>
    <w:p>
      <w:pPr>
        <w:ind w:left="0" w:right="0" w:firstLine="560"/>
        <w:spacing w:before="450" w:after="450" w:line="312" w:lineRule="auto"/>
      </w:pPr>
      <w:r>
        <w:rPr>
          <w:rFonts w:ascii="宋体" w:hAnsi="宋体" w:eastAsia="宋体" w:cs="宋体"/>
          <w:color w:val="000"/>
          <w:sz w:val="28"/>
          <w:szCs w:val="28"/>
        </w:rPr>
        <w:t xml:space="preserve">春雷轰鸣。一首《义勇军进行曲》，为您展开了新篇章。以前的一切悲哀被击得遍体鳞伤。您终于醒了，这一醒便注定了千年的美丽!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xx年风雨兼程，xx年硕果累累，迎来了大地铺锦绣，长空舞彩虹，xx年五彩缤纷的画册，辉耀着镰刀和斧头交织的光芒。凌空盛开的蘑菇云，昭示着东方睡狮的觉醒;南极冰川飘扬的五星红旗，显示了华夏儿女的气概;飞船腾空升起了中国的威仪;奥运会零的突破，改变了祖国东亚病夫的历史;三峡工程的壮举令人无比自豪;开发区的拓展闪烁着昌盛的风采。未来的黄金海岸，群英荟萃。中国，一个繁荣富强的季节已经到来!</w:t>
      </w:r>
    </w:p>
    <w:p>
      <w:pPr>
        <w:ind w:left="0" w:right="0" w:firstLine="560"/>
        <w:spacing w:before="450" w:after="450" w:line="312" w:lineRule="auto"/>
      </w:pPr>
      <w:r>
        <w:rPr>
          <w:rFonts w:ascii="宋体" w:hAnsi="宋体" w:eastAsia="宋体" w:cs="宋体"/>
          <w:color w:val="000"/>
          <w:sz w:val="28"/>
          <w:szCs w:val="28"/>
        </w:rPr>
        <w:t xml:space="preserve">您的鲜血使荆棘开花，您的激情就像向日葵永远朝着太阳生长。三叠九折，岁月无痕。历史的今天，全世界人民亲眼目睹了您的成功，您的自豪与自信。港、澳的回归，标志了西方对亚洲殖民统治的彻底结束。俱往矣，数风流人物，还看今朝。21世纪里，我们为您研墨，蘸笔，您乘兴而起，在天地间笔如行云，锋似蛟龙，挥写着永远的明天。</w:t>
      </w:r>
    </w:p>
    <w:p>
      <w:pPr>
        <w:ind w:left="0" w:right="0" w:firstLine="560"/>
        <w:spacing w:before="450" w:after="450" w:line="312" w:lineRule="auto"/>
      </w:pPr>
      <w:r>
        <w:rPr>
          <w:rFonts w:ascii="宋体" w:hAnsi="宋体" w:eastAsia="宋体" w:cs="宋体"/>
          <w:color w:val="000"/>
          <w:sz w:val="28"/>
          <w:szCs w:val="28"/>
        </w:rPr>
        <w:t xml:space="preserve">攀爬过岁月的脊梁，沧桑印证着我们求索的脚步，xx载的峥嵘，光荣着子孙们心中的梦想，东方瑰丽的大地上，耸立起一个不朽的国度，于是世人对着太阳升起的地方，聆听黄河古老的歌唱，响起阵阵回声，在亿万炎黄子孙的心中凝结成一个主题：我们爱你，祖国，母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2024-10-04T18:38:44+08:00</dcterms:created>
  <dcterms:modified xsi:type="dcterms:W3CDTF">2024-10-04T18:38:44+08:00</dcterms:modified>
</cp:coreProperties>
</file>

<file path=docProps/custom.xml><?xml version="1.0" encoding="utf-8"?>
<Properties xmlns="http://schemas.openxmlformats.org/officeDocument/2006/custom-properties" xmlns:vt="http://schemas.openxmlformats.org/officeDocument/2006/docPropsVTypes"/>
</file>