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2024年挖机合同(十四篇)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挖机合同篇一乙方(作业方)：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挖机合同篇一</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合同为月度租赁，即每______月挖掘机的租赁费为__________元整(________元整)。租赁时间为________年______月______至2_______年______月______日。</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每月最后一天支付乙方挖掘机租赁费人民币________元整(_______元整)，当月租赁费当月结清。乙方没有发票可结账。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w:t>
      </w:r>
    </w:p>
    <w:p>
      <w:pPr>
        <w:ind w:left="0" w:right="0" w:firstLine="560"/>
        <w:spacing w:before="450" w:after="450" w:line="312" w:lineRule="auto"/>
      </w:pPr>
      <w:r>
        <w:rPr>
          <w:rFonts w:ascii="宋体" w:hAnsi="宋体" w:eastAsia="宋体" w:cs="宋体"/>
          <w:color w:val="000"/>
          <w:sz w:val="28"/>
          <w:szCs w:val="28"/>
        </w:rPr>
        <w:t xml:space="preserve">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甲方从_________年_______月_______日起将以上设备出租给乙方在乙方工地范围内使用至_________年_______月_______日止，暂订4月底收回。</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3、本合同款尽事宜按《_____》有关规定协商补充，本合同一式两份，甲、乙双方各执一份，均享有同等法律效力。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挖机合同篇三</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为了保证挖掘机载租赁过程中正常运行，经甲乙双方就挖掘机租赁有关事宜进行协商，特签订本合同。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 小时，如因甲方原因或者是无作业任务等，乙方作业工时不足 小时，乙方的租赁费不变：如作业工时超出 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甲方租赁乙方挖掘机期限不足________月的，进场费用由甲方承付，达到_______月的进出场费用由甲乙双方各付50。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挖机自进场之日甲方先支付租赁费用____________元(一__________元整)余款在15日之内一次性付清。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20__年__月实际租赁期限以双方确认的进退场时间为准。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用途：配合管桩施工，道路施工，及配合其他零星项目施工。</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1.月租金__元(含税))来计算。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一、甲方自____年__月___日至__年___月___日租赁乙方挖掘机pc220-7型1台，承包土石方，预期2月。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 元整，其余款到月结清，每天租金为 元整，甲方负责单程托运费 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四、甲乙双方如发生纠纷，应在同等互利的原则下协商解决，如协商不妥，可在甲方当地_____委员会解决。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挖机合同篇六</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经乙方负责人及技术人员现看机试机后,以协定价格为为人民币为688000.00元 大写 陆拾捌万捌仟元整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挖机合同篇七</w:t>
      </w:r>
    </w:p>
    <w:p>
      <w:pPr>
        <w:ind w:left="0" w:right="0" w:firstLine="560"/>
        <w:spacing w:before="450" w:after="450" w:line="312" w:lineRule="auto"/>
      </w:pPr>
      <w:r>
        <w:rPr>
          <w:rFonts w:ascii="宋体" w:hAnsi="宋体" w:eastAsia="宋体" w:cs="宋体"/>
          <w:color w:val="000"/>
          <w:sz w:val="28"/>
          <w:szCs w:val="28"/>
        </w:rPr>
        <w:t xml:space="preserve">订立合同双方：购货单位：__(以下简称甲方)供货单位：_____(以下简称乙方)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第二条产品包装规格及费用_卡特320c挖掘机_发动机号：____，车架号：_____</w:t>
      </w:r>
    </w:p>
    <w:p>
      <w:pPr>
        <w:ind w:left="0" w:right="0" w:firstLine="560"/>
        <w:spacing w:before="450" w:after="450" w:line="312" w:lineRule="auto"/>
      </w:pPr>
      <w:r>
        <w:rPr>
          <w:rFonts w:ascii="宋体" w:hAnsi="宋体" w:eastAsia="宋体" w:cs="宋体"/>
          <w:color w:val="000"/>
          <w:sz w:val="28"/>
          <w:szCs w:val="28"/>
        </w:rPr>
        <w:t xml:space="preserve">第三条验收方法_现场检验_____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第四条货款及费用等付款及结算办法_元，一次性支付__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1.交货方式：_现金__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3.交货日期：_20xx年5月18日_</w:t>
      </w:r>
    </w:p>
    <w:p>
      <w:pPr>
        <w:ind w:left="0" w:right="0" w:firstLine="560"/>
        <w:spacing w:before="450" w:after="450" w:line="312" w:lineRule="auto"/>
      </w:pPr>
      <w:r>
        <w:rPr>
          <w:rFonts w:ascii="宋体" w:hAnsi="宋体" w:eastAsia="宋体" w:cs="宋体"/>
          <w:color w:val="000"/>
          <w:sz w:val="28"/>
          <w:szCs w:val="28"/>
        </w:rPr>
        <w:t xml:space="preserve">4.运输费：___无____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5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1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(3)产品包装不符合本合同规定时，乙方应负责返修或重新包装，并承担返修或重新包装的费用。如甲方要求不返修或不重新包装，乙方应按不符合同规定包装价值_1_%的罚金付给甲方。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(4)产品交货时间不符合同规定时，每延期一天，乙方应偿付甲方以延期交货部分货款总值万分之_1_的罚金。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1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(4)属甲方自提的材料，如甲方未按规定日期提货，每延期一天，应偿付乙方以延期提货部分货款总额万分之__1_的罚金。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(5)甲方如未按规定日期向乙方付款，每延期一天，应按延期付款总额万分之_1_计算付给乙方，作为延期罚金。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第七条产品价格如须调整，必须经双方协商。如乙方因价格问题而影响交货，则每延期交货一天，乙方应按延期交货部分总值的万分之_1_作为罚金付给甲方。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第八条甲、乙任何一方如要求全部或部分注销合同，必须提出充分理由，经双方协商提出注销合同一方须向对方偿付注销合同部分总额_1_%的补偿金。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第十四条本合同在执行期间，如有未尽事宜，得由甲乙双方协商，另订附则附于本合同之内，所有附则在法律上均与本合同有同等效力。第十五条本合同一式__二_份，由甲、乙双方各执一份。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挖机合同篇八</w:t>
      </w:r>
    </w:p>
    <w:p>
      <w:pPr>
        <w:ind w:left="0" w:right="0" w:firstLine="560"/>
        <w:spacing w:before="450" w:after="450" w:line="312" w:lineRule="auto"/>
      </w:pPr>
      <w:r>
        <w:rPr>
          <w:rFonts w:ascii="宋体" w:hAnsi="宋体" w:eastAsia="宋体" w:cs="宋体"/>
          <w:color w:val="000"/>
          <w:sz w:val="28"/>
          <w:szCs w:val="28"/>
        </w:rPr>
        <w:t xml:space="preserve">承租方： (简称甲方) 出租方：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根据《中华人民共和国合同法》及有关规定，为明确出租方以及承租方的权利和义务，经双方协商，签定此合同。</w:t>
      </w:r>
    </w:p>
    <w:p>
      <w:pPr>
        <w:ind w:left="0" w:right="0" w:firstLine="560"/>
        <w:spacing w:before="450" w:after="450" w:line="312" w:lineRule="auto"/>
      </w:pPr>
      <w:r>
        <w:rPr>
          <w:rFonts w:ascii="宋体" w:hAnsi="宋体" w:eastAsia="宋体" w:cs="宋体"/>
          <w:color w:val="000"/>
          <w:sz w:val="28"/>
          <w:szCs w:val="28"/>
        </w:rPr>
        <w:t xml:space="preserve">一、甲方租用乙方 台，到甲方的 工地使用，租用期 个月，自 年 月 日至 年 月 日止，进场运输费由甲方负责承担。若租用期满 个月，出场运输费由乙方自行承担;若租用期不满 个月，则出场运输费由甲方承担。</w:t>
      </w:r>
    </w:p>
    <w:p>
      <w:pPr>
        <w:ind w:left="0" w:right="0" w:firstLine="560"/>
        <w:spacing w:before="450" w:after="450" w:line="312" w:lineRule="auto"/>
      </w:pPr>
      <w:r>
        <w:rPr>
          <w:rFonts w:ascii="宋体" w:hAnsi="宋体" w:eastAsia="宋体" w:cs="宋体"/>
          <w:color w:val="000"/>
          <w:sz w:val="28"/>
          <w:szCs w:val="28"/>
        </w:rPr>
        <w:t xml:space="preserve">二、甲方租用乙方机械，月租费为 元(大写: )在正常的情况下，乙方机械工作每月保底时间为 小时，若因甲方施工组织不当、天气变化、工程设计变更等原因造成乙方当月工作时间不足 小时，甲方必须按全月租费付给乙方。若乙方机械当月工作时间超出 小时，超出部分，甲方按每小时 元付给乙方。</w:t>
      </w:r>
    </w:p>
    <w:p>
      <w:pPr>
        <w:ind w:left="0" w:right="0" w:firstLine="560"/>
        <w:spacing w:before="450" w:after="450" w:line="312" w:lineRule="auto"/>
      </w:pPr>
      <w:r>
        <w:rPr>
          <w:rFonts w:ascii="宋体" w:hAnsi="宋体" w:eastAsia="宋体" w:cs="宋体"/>
          <w:color w:val="000"/>
          <w:sz w:val="28"/>
          <w:szCs w:val="28"/>
        </w:rPr>
        <w:t xml:space="preserve">三、乙方机械每月维修，保养累计时间为叁天，每超出叁天，甲方将按每天 小时，每小时 元从乙方租费用中扣除。</w:t>
      </w:r>
    </w:p>
    <w:p>
      <w:pPr>
        <w:ind w:left="0" w:right="0" w:firstLine="560"/>
        <w:spacing w:before="450" w:after="450" w:line="312" w:lineRule="auto"/>
      </w:pPr>
      <w:r>
        <w:rPr>
          <w:rFonts w:ascii="宋体" w:hAnsi="宋体" w:eastAsia="宋体" w:cs="宋体"/>
          <w:color w:val="000"/>
          <w:sz w:val="28"/>
          <w:szCs w:val="28"/>
        </w:rPr>
        <w:t xml:space="preserve">四、乙方机手进场后必须服从甲方指挥，在施工期间，施工现场范围内地上、地下公共设施及不明物，如有损坏均由甲方负责赔偿。</w:t>
      </w:r>
    </w:p>
    <w:p>
      <w:pPr>
        <w:ind w:left="0" w:right="0" w:firstLine="560"/>
        <w:spacing w:before="450" w:after="450" w:line="312" w:lineRule="auto"/>
      </w:pPr>
      <w:r>
        <w:rPr>
          <w:rFonts w:ascii="宋体" w:hAnsi="宋体" w:eastAsia="宋体" w:cs="宋体"/>
          <w:color w:val="000"/>
          <w:sz w:val="28"/>
          <w:szCs w:val="28"/>
        </w:rPr>
        <w:t xml:space="preserve">五、乙方机械在施工过程中，如果工程场地出现险情，不能施工的，乙方有权拒绝施工，如甲方强行施工，造成事故和损失由甲方负责。</w:t>
      </w:r>
    </w:p>
    <w:p>
      <w:pPr>
        <w:ind w:left="0" w:right="0" w:firstLine="560"/>
        <w:spacing w:before="450" w:after="450" w:line="312" w:lineRule="auto"/>
      </w:pPr>
      <w:r>
        <w:rPr>
          <w:rFonts w:ascii="宋体" w:hAnsi="宋体" w:eastAsia="宋体" w:cs="宋体"/>
          <w:color w:val="000"/>
          <w:sz w:val="28"/>
          <w:szCs w:val="28"/>
        </w:rPr>
        <w:t xml:space="preserve">六、在租用期间，乙方机械的\'燃油(柴油)及机手食宿由甲方免费提供，维修保养及其它费用由乙方自行承担。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八、本合同一式两份，双方各执一份，合同一经甲、乙双方签字起生效。</w:t>
      </w:r>
    </w:p>
    <w:p>
      <w:pPr>
        <w:ind w:left="0" w:right="0" w:firstLine="560"/>
        <w:spacing w:before="450" w:after="450" w:line="312" w:lineRule="auto"/>
      </w:pPr>
      <w:r>
        <w:rPr>
          <w:rFonts w:ascii="宋体" w:hAnsi="宋体" w:eastAsia="宋体" w:cs="宋体"/>
          <w:color w:val="000"/>
          <w:sz w:val="28"/>
          <w:szCs w:val="28"/>
        </w:rPr>
        <w:t xml:space="preserve">承租方(甲方)： 签章 出租方(乙方)： 签章 受法人委托代理人： 受法人委托代理人： 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挖机合同篇九</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______厂房车间，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w:t>
      </w:r>
    </w:p>
    <w:p>
      <w:pPr>
        <w:ind w:left="0" w:right="0" w:firstLine="560"/>
        <w:spacing w:before="450" w:after="450" w:line="312" w:lineRule="auto"/>
      </w:pPr>
      <w:r>
        <w:rPr>
          <w:rFonts w:ascii="宋体" w:hAnsi="宋体" w:eastAsia="宋体" w:cs="宋体"/>
          <w:color w:val="000"/>
          <w:sz w:val="28"/>
          <w:szCs w:val="28"/>
        </w:rPr>
        <w:t xml:space="preserve">2、由乙方进场进行施工，按挖机中机______元/小时，大机______元/小时，铲车______元/小时进行包干结算。</w:t>
      </w:r>
    </w:p>
    <w:p>
      <w:pPr>
        <w:ind w:left="0" w:right="0" w:firstLine="560"/>
        <w:spacing w:before="450" w:after="450" w:line="312" w:lineRule="auto"/>
      </w:pPr>
      <w:r>
        <w:rPr>
          <w:rFonts w:ascii="宋体" w:hAnsi="宋体" w:eastAsia="宋体" w:cs="宋体"/>
          <w:color w:val="000"/>
          <w:sz w:val="28"/>
          <w:szCs w:val="28"/>
        </w:rPr>
        <w:t xml:space="preserve">：乙方为甲方所开挖的台班，需与甲方在现场的`代表共同确认，全部开挖完毕后，乙方开具合法发票给甲方后，甲方在5日内给予付款。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挖机合同篇十一</w:t>
      </w:r>
    </w:p>
    <w:p>
      <w:pPr>
        <w:ind w:left="0" w:right="0" w:firstLine="560"/>
        <w:spacing w:before="450" w:after="450" w:line="312" w:lineRule="auto"/>
      </w:pPr>
      <w:r>
        <w:rPr>
          <w:rFonts w:ascii="宋体" w:hAnsi="宋体" w:eastAsia="宋体" w:cs="宋体"/>
          <w:color w:val="000"/>
          <w:sz w:val="28"/>
          <w:szCs w:val="28"/>
        </w:rPr>
        <w:t xml:space="preserve">签订日期：________年____月____日编号：_____________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承租方（乙方）：出租方（甲方）：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帐号：帐号：挖机租赁合同通用版0</w:t>
      </w:r>
    </w:p>
    <w:p>
      <w:pPr>
        <w:ind w:left="0" w:right="0" w:firstLine="560"/>
        <w:spacing w:before="450" w:after="450" w:line="312" w:lineRule="auto"/>
      </w:pPr>
      <w:r>
        <w:rPr>
          <w:rFonts w:ascii="宋体" w:hAnsi="宋体" w:eastAsia="宋体" w:cs="宋体"/>
          <w:color w:val="000"/>
          <w:sz w:val="28"/>
          <w:szCs w:val="28"/>
        </w:rPr>
        <w:t xml:space="preserve">供应方(甲方)：武汉xx公司</w:t>
      </w:r>
    </w:p>
    <w:p>
      <w:pPr>
        <w:ind w:left="0" w:right="0" w:firstLine="560"/>
        <w:spacing w:before="450" w:after="450" w:line="312" w:lineRule="auto"/>
      </w:pPr>
      <w:r>
        <w:rPr>
          <w:rFonts w:ascii="宋体" w:hAnsi="宋体" w:eastAsia="宋体" w:cs="宋体"/>
          <w:color w:val="000"/>
          <w:sz w:val="28"/>
          <w:szCs w:val="28"/>
        </w:rPr>
        <w:t xml:space="preserve">使用方(乙方)：____xx公司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甲方：武汉xx公司代表人：盖章：日期：________年____月____日备注：5%税金由乙方承担。开户行及支行：账号：联系人电话：</w:t>
      </w:r>
    </w:p>
    <w:p>
      <w:pPr>
        <w:ind w:left="0" w:right="0" w:firstLine="560"/>
        <w:spacing w:before="450" w:after="450" w:line="312" w:lineRule="auto"/>
      </w:pPr>
      <w:r>
        <w:rPr>
          <w:rFonts w:ascii="宋体" w:hAnsi="宋体" w:eastAsia="宋体" w:cs="宋体"/>
          <w:color w:val="000"/>
          <w:sz w:val="28"/>
          <w:szCs w:val="28"/>
        </w:rPr>
        <w:t xml:space="preserve">乙方：代表人：盖章：日期：________年____月____日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今甲方有玉柴135挖机一台租给乙方用于，本着友好合作，互惠互利的原则，经双方协商，特制定如下条款：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一、租机方式：包月、包油制，以每个月25000元结算，每月支付一次，全部工程完工所有款项一次性付清。付款方式：以此类推。如乙方不按时支付甲方租金，甲方有权停机，一切损失由乙方负责。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二、工作时间：自20xx年20xx年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五、若乙方资金不到位，甲方有权停工。由此造成的损失由乙方负责，且租金照算。乙方不得将挖机及工作人员挪作它用，如有需要，需征得甲方同意。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经甲乙双方友好协商决定，就黄军为聂培洪驾驶挖掘机一事本着自愿，公平，合理的原则达成协议，如下：</w:t>
      </w:r>
    </w:p>
    <w:p>
      <w:pPr>
        <w:ind w:left="0" w:right="0" w:firstLine="560"/>
        <w:spacing w:before="450" w:after="450" w:line="312" w:lineRule="auto"/>
      </w:pPr>
      <w:r>
        <w:rPr>
          <w:rFonts w:ascii="宋体" w:hAnsi="宋体" w:eastAsia="宋体" w:cs="宋体"/>
          <w:color w:val="000"/>
          <w:sz w:val="28"/>
          <w:szCs w:val="28"/>
        </w:rPr>
        <w:t xml:space="preserve">1：乙方持证作业，作业前视查作业地点的作业可行度，在作业过程中确保挖掘机作业范围内的安全，作业后要确保挖掘机停放在安全的地方。</w:t>
      </w:r>
    </w:p>
    <w:p>
      <w:pPr>
        <w:ind w:left="0" w:right="0" w:firstLine="560"/>
        <w:spacing w:before="450" w:after="450" w:line="312" w:lineRule="auto"/>
      </w:pPr>
      <w:r>
        <w:rPr>
          <w:rFonts w:ascii="宋体" w:hAnsi="宋体" w:eastAsia="宋体" w:cs="宋体"/>
          <w:color w:val="000"/>
          <w:sz w:val="28"/>
          <w:szCs w:val="28"/>
        </w:rPr>
        <w:t xml:space="preserve">2：在乙方操作挖掘机的过程中，要爱护机身，机体及挖掘机内障系统，在不是紧急的情况下不能将机身的漆面刮花，在需要强行抵，提，拉重物时需要经过甲方的同意。</w:t>
      </w:r>
    </w:p>
    <w:p>
      <w:pPr>
        <w:ind w:left="0" w:right="0" w:firstLine="560"/>
        <w:spacing w:before="450" w:after="450" w:line="312" w:lineRule="auto"/>
      </w:pPr>
      <w:r>
        <w:rPr>
          <w:rFonts w:ascii="宋体" w:hAnsi="宋体" w:eastAsia="宋体" w:cs="宋体"/>
          <w:color w:val="000"/>
          <w:sz w:val="28"/>
          <w:szCs w:val="28"/>
        </w:rPr>
        <w:t xml:space="preserve">3：乙方自行保养甲方的挖掘机，在一天连续工作时：挖斗要注入两次黄油，旋转同样，其他部位视情况而定。乙方每天要检查挖掘机工作前的液压油，机油，水箱，旋转马达油的状况，下班后检查底盘部位是否有异样的油污情况。挖掘机的\'正常磨损与乙方无关。</w:t>
      </w:r>
    </w:p>
    <w:p>
      <w:pPr>
        <w:ind w:left="0" w:right="0" w:firstLine="560"/>
        <w:spacing w:before="450" w:after="450" w:line="312" w:lineRule="auto"/>
      </w:pPr>
      <w:r>
        <w:rPr>
          <w:rFonts w:ascii="宋体" w:hAnsi="宋体" w:eastAsia="宋体" w:cs="宋体"/>
          <w:color w:val="000"/>
          <w:sz w:val="28"/>
          <w:szCs w:val="28"/>
        </w:rPr>
        <w:t xml:space="preserve">4：乙方必须将挖掘机的各种情况及时地向甲方反映，以上项目希望乙方遵守，如不遵守，所造成的各种损失由乙方自行负责。</w:t>
      </w:r>
    </w:p>
    <w:p>
      <w:pPr>
        <w:ind w:left="0" w:right="0" w:firstLine="560"/>
        <w:spacing w:before="450" w:after="450" w:line="312" w:lineRule="auto"/>
      </w:pPr>
      <w:r>
        <w:rPr>
          <w:rFonts w:ascii="宋体" w:hAnsi="宋体" w:eastAsia="宋体" w:cs="宋体"/>
          <w:color w:val="000"/>
          <w:sz w:val="28"/>
          <w:szCs w:val="28"/>
        </w:rPr>
        <w:t xml:space="preserve">5：甲方每月支付乙方工资：叁千元+(加班十元/小时。)，甲方为乙方提供食宿。同时配备一辆隆鑫150摩托车，修理费用由乙方自行负责。</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6：本合同一式两份，甲乙双方各执一份，如有变动，双方共同协商解决。希望加以双方共同遵守本合同的款项。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黑体" w:hAnsi="黑体" w:eastAsia="黑体" w:cs="黑体"/>
          <w:color w:val="000000"/>
          <w:sz w:val="34"/>
          <w:szCs w:val="34"/>
          <w:b w:val="1"/>
          <w:bCs w:val="1"/>
        </w:rPr>
        <w:t xml:space="preserve">挖机合同篇十四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挖机壹台，租期定为______月，进出场费如未做满______月由甲方支付单面进场费，做到______月以上由乙方支付进出场费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(月租)甲方租乙方的挖机工作时间包括机械行走时间，乙方每月机械保养、维修累计时间月每天所折的金额扣除。挖机月租费为每月：__________元(大写：_________元整)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______月后，不足十日按十日算，超出十日按二十日算，超出二十日按一个月计算，超出______个月按超出每天累计计算(注：每日______元计算)。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2024-10-07T06:53:24+08:00</dcterms:created>
  <dcterms:modified xsi:type="dcterms:W3CDTF">2024-10-07T06:53:24+08:00</dcterms:modified>
</cp:coreProperties>
</file>

<file path=docProps/custom.xml><?xml version="1.0" encoding="utf-8"?>
<Properties xmlns="http://schemas.openxmlformats.org/officeDocument/2006/custom-properties" xmlns:vt="http://schemas.openxmlformats.org/officeDocument/2006/docPropsVTypes"/>
</file>