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向公司申请困难补助申请书(13篇)</w:t>
      </w:r>
      <w:bookmarkEnd w:id="1"/>
    </w:p>
    <w:p>
      <w:pPr>
        <w:jc w:val="center"/>
        <w:spacing w:before="0" w:after="450"/>
      </w:pPr>
      <w:r>
        <w:rPr>
          <w:rFonts w:ascii="Arial" w:hAnsi="Arial" w:eastAsia="Arial" w:cs="Arial"/>
          <w:color w:val="999999"/>
          <w:sz w:val="20"/>
          <w:szCs w:val="20"/>
        </w:rPr>
        <w:t xml:space="preserve">来源：网络  作者：眉眼如画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向公司申请困难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向公司申请困难补助申请书篇一</w:t>
      </w:r>
    </w:p>
    <w:p>
      <w:pPr>
        <w:ind w:left="0" w:right="0" w:firstLine="560"/>
        <w:spacing w:before="450" w:after="450" w:line="312" w:lineRule="auto"/>
      </w:pPr>
      <w:r>
        <w:rPr>
          <w:rFonts w:ascii="宋体" w:hAnsi="宋体" w:eastAsia="宋体" w:cs="宋体"/>
          <w:color w:val="000"/>
          <w:sz w:val="28"/>
          <w:szCs w:val="28"/>
        </w:rPr>
        <w:t xml:space="preserve">我叫，今年28岁，是股份有限公司的一名普通员工。</w:t>
      </w:r>
    </w:p>
    <w:p>
      <w:pPr>
        <w:ind w:left="0" w:right="0" w:firstLine="560"/>
        <w:spacing w:before="450" w:after="450" w:line="312" w:lineRule="auto"/>
      </w:pPr>
      <w:r>
        <w:rPr>
          <w:rFonts w:ascii="宋体" w:hAnsi="宋体" w:eastAsia="宋体" w:cs="宋体"/>
          <w:color w:val="000"/>
          <w:sz w:val="28"/>
          <w:szCs w:val="28"/>
        </w:rPr>
        <w:t xml:space="preserve">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20xx年2月进入股份有限公司工作，因为曾对醋酸丁酯的严重过敏，多次在x医院治疗后依然未果，久而久之便引发了严重的慢性支气管哮喘和copd(慢性阻塞性肺气肿)，也因此耽误了自己的终生大事，试过很多偏方后也收效甚微。后经同事介绍，在有一位老中医专门治疗慢性支气管哮喘，使用后效果不错，但还是不能除根，只要稍微有点感冒便又重新复发;不仅如此，即使是看似正常的时候稍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w:t>
      </w:r>
    </w:p>
    <w:p>
      <w:pPr>
        <w:ind w:left="0" w:right="0" w:firstLine="560"/>
        <w:spacing w:before="450" w:after="450" w:line="312" w:lineRule="auto"/>
      </w:pPr>
      <w:r>
        <w:rPr>
          <w:rFonts w:ascii="宋体" w:hAnsi="宋体" w:eastAsia="宋体" w:cs="宋体"/>
          <w:color w:val="000"/>
          <w:sz w:val="28"/>
          <w:szCs w:val="28"/>
        </w:rPr>
        <w:t xml:space="preserve">附院每次开的药物只是治标不治本，而且药费贵的吓人，根本不是我现在能承受的了得，心理上也担负了很大的压力。家中现在还有一位85岁高龄的奶奶，20xx年4月因一次交通事故伤了脑部神经，肇事人虽然赔付了医疗费用，但出院后因留下后遗症导致生活不能自理，现在依然在世，不仅生活上需要人照顾，而且也需要药物来维持，也因此借了不少钱。</w:t>
      </w:r>
    </w:p>
    <w:p>
      <w:pPr>
        <w:ind w:left="0" w:right="0" w:firstLine="560"/>
        <w:spacing w:before="450" w:after="450" w:line="312" w:lineRule="auto"/>
      </w:pPr>
      <w:r>
        <w:rPr>
          <w:rFonts w:ascii="宋体" w:hAnsi="宋体" w:eastAsia="宋体" w:cs="宋体"/>
          <w:color w:val="000"/>
          <w:sz w:val="28"/>
          <w:szCs w:val="28"/>
        </w:rPr>
        <w:t xml:space="preserve">弟弟现在还在上学，每年的学费也是一笔不小的开支。因父母都是农民，整个家庭的收入就只剩下我的工资和父母不到2亩地的收入。考虑到家里实在困难，特此向有关部门提出申请困难职工补助，希望予以审核批准!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x年02月22</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我叫，现年42岁，系盐池县大水坑镇红井子东自然村人，现是紫荆花药业有限公司一名普通的职工，因家庭经济困难，特申请贫困补助。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离异之家：儿子现在银川建筑学校就读，因为我本人没有什么文化、家庭条件一般。我虽然有一份工作，由于家庭收入仅仅来源于我一个人，支出较多，所以，家庭经济特别困难。家庭的艰辛深刻影响着我和儿子，家庭的困难已无力支持儿子完成学业，影响着他的健康成长。生活十分困难，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为维持我们家庭的基本生活，支持我的儿子完成学业，特申请贫困救济补助。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我相信伟大的中国共产党，相信伟大的政府和贵单位各位领导会给我们解决实际困难，解决我们的生活危机，向我们伸出援助之手。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向公司申请困难补助申请书篇三</w:t>
      </w:r>
    </w:p>
    <w:p>
      <w:pPr>
        <w:ind w:left="0" w:right="0" w:firstLine="560"/>
        <w:spacing w:before="450" w:after="450" w:line="312" w:lineRule="auto"/>
      </w:pPr>
      <w:r>
        <w:rPr>
          <w:rFonts w:ascii="宋体" w:hAnsi="宋体" w:eastAsia="宋体" w:cs="宋体"/>
          <w:color w:val="000"/>
          <w:sz w:val="28"/>
          <w:szCs w:val="28"/>
        </w:rPr>
        <w:t xml:space="preserve">尊敬的中国人寿南通公司领导：</w:t>
      </w:r>
    </w:p>
    <w:p>
      <w:pPr>
        <w:ind w:left="0" w:right="0" w:firstLine="560"/>
        <w:spacing w:before="450" w:after="450" w:line="312" w:lineRule="auto"/>
      </w:pPr>
      <w:r>
        <w:rPr>
          <w:rFonts w:ascii="宋体" w:hAnsi="宋体" w:eastAsia="宋体" w:cs="宋体"/>
          <w:color w:val="000"/>
          <w:sz w:val="28"/>
          <w:szCs w:val="28"/>
        </w:rPr>
        <w:t xml:space="preserve">我叫，是中国人寿南通市崇川区分公司的一名职工。我于20xx年加入中国人寿南通市崇川区工作，在职期间，一直从事人寿保险销售工作。由于家庭经济困难情况考虑到生活的难处，经过再三考虑，我决定申请困难补助，我家主要成员有：婆婆，年龄xx岁，没有退休工资。丈夫，年龄xx岁，个体兽医，年收入xx元。儿子，年龄xx岁，现在读大四，年支付学费xx元，生活费xx元。</w:t>
      </w:r>
    </w:p>
    <w:p>
      <w:pPr>
        <w:ind w:left="0" w:right="0" w:firstLine="560"/>
        <w:spacing w:before="450" w:after="450" w:line="312" w:lineRule="auto"/>
      </w:pPr>
      <w:r>
        <w:rPr>
          <w:rFonts w:ascii="宋体" w:hAnsi="宋体" w:eastAsia="宋体" w:cs="宋体"/>
          <w:color w:val="000"/>
          <w:sz w:val="28"/>
          <w:szCs w:val="28"/>
        </w:rPr>
        <w:t xml:space="preserve">婆婆，x年x月在南通x医院诊断出，从x年x月至x年x月一直在南通市xx医院治疗花费近两万，后由于病情加重又转到x市肿瘤医院治疗也花费了不少资金的治疗费用。在此期间也曾到处治疗过，也用了不少有中草药与民间的各种药材，现如今婆婆的医药费近七万元左右，婆婆没有退休工资也没有多少医疗报销，只能自费治疗，由于家庭经济问题，现如今我婆婆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丈夫于20xx年xx月x日发生车祸，送南通x医院抢救，诊断结果为右腿四处粉碎性骨折，医院治疗花费近两万，住院期间请护理工护理，护工费xx元。出院后要卧床休养天，因家里无人照顾日常生活，只好请钟点工，每月支出x元。个体兽医不工作就无收入，整个家庭的全部费用均靠我2600元工资，巨大的开支，使家庭基本生活费用已经入不敷出，已经向亲戚好友举债x元。我参加工作十多年来，很多困难的时候从没有向组织开过口。目前，家里经济负担已经过重，每每念及这些，我下班后不按时回家照顾婆婆、丈夫，而是抢时间拜访客户谈业务，想尽量增加收入，致使我内心对家庭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市公司领导添麻烦，但希望在我最困难的时期能得到集体、组织的温暖，拿到一些困难补助，以此减轻家里的一点经济负担，所以特此提出申请，同时也希望市公司领导同志在百忙之中，抽出宝贵的时间，看一下我家的实际情况。在此我代表我全家感谢各位领导，望市公司领导能核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向公司申请困难补助申请书篇四</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 ，今年 28 岁，是  股份有限公司的一名普通员工，现因自身属于过敏体 质，经过多次治疗未果，且家中还有一位出于车祸但还在世的 85 岁高龄的奶奶和一位正在 上学的弟弟，给家庭经济造成严重的困难，得知单位正在给有困难的职工办理困难补助，结 合本人的实际情况，经过再三考虑，特此申请职工困难补助:</w:t>
      </w:r>
    </w:p>
    <w:p>
      <w:pPr>
        <w:ind w:left="0" w:right="0" w:firstLine="560"/>
        <w:spacing w:before="450" w:after="450" w:line="312" w:lineRule="auto"/>
      </w:pPr>
      <w:r>
        <w:rPr>
          <w:rFonts w:ascii="宋体" w:hAnsi="宋体" w:eastAsia="宋体" w:cs="宋体"/>
          <w:color w:val="000"/>
          <w:sz w:val="28"/>
          <w:szCs w:val="28"/>
        </w:rPr>
        <w:t xml:space="preserve">我于 20xx 年 2 月进入  股份有限公司工作，因为曾对醋酸丁酯的严重过敏，多 次在  医院治疗后依然未果，久而久之便引发了严重的慢性支气管哮喘和 copd(慢性 阻塞性肺气肿) ，也因此耽误了自己的终生大事，试过很多偏方后也收效甚微。后经同事介 绍，在  有一位老中医专门治疗慢性支气管哮喘，使用后效果不错，但还是不能除根， 只要稍微有点感冒便又重新复发; 不仅如此， 即使是看似正常的时候稍微用点力气便也会复 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 就接近 1500 元。但是由此带来的问题也出现了，出现了严重的副作用，饮食稍不注意就会 导致整个身上出现了严重疹子，奇痒难忍，不得不接二连三的吃药才能缓解，这又是一笔不 小的负担，这样下去后果真的不堪设想。很想一次性治好，哪怕是花再多的钱，但就是找不 到能彻底治愈的医院。附院每次开的药物只是治标不治本，而且药费贵的吓人，根本不是我 现在能承受的了得，心理上也担负了很大的压力。</w:t>
      </w:r>
    </w:p>
    <w:p>
      <w:pPr>
        <w:ind w:left="0" w:right="0" w:firstLine="560"/>
        <w:spacing w:before="450" w:after="450" w:line="312" w:lineRule="auto"/>
      </w:pPr>
      <w:r>
        <w:rPr>
          <w:rFonts w:ascii="宋体" w:hAnsi="宋体" w:eastAsia="宋体" w:cs="宋体"/>
          <w:color w:val="000"/>
          <w:sz w:val="28"/>
          <w:szCs w:val="28"/>
        </w:rPr>
        <w:t xml:space="preserve">家中现在还有一位 85 岁高龄的奶奶，20xx 年 4 月因一次交通事故伤了脑部神经，肇事 人虽然赔付了医疗费用， 但出院后因留下后遗症导致生活不能自理，现在依然在世，不仅 生活上需要人照顾，而且也需要药物来维持，也因此借了不少钱。弟弟现在还在上学，每年 的学费也是一笔不小的开支。 因父母都是农民， 整个家庭的收入就只剩下我的工资和父母不到 2 亩地的收入。 考虑到 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 岁，x县x镇x村人，现是畜牧局一名普通的职工，因家庭经济困难，经过再三考虑，特申请贫困补助。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我的家庭是一个五口之家：丈夫、儿子、两个女儿还有我。丈夫是一位农民，因为没有文化、没有本钱，只好在家务农以种田为生;儿子， 24 岁， 在x大学;大女儿，x岁，已出嫁，家庭条件一般，对这个家也帮不上什么忙;小女儿，19岁，在x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你好!我叫，今年54岁是一名下岗在就业工人，月收入800元左右，除去日常生活开销还得交养老保险和医疗保险也就剩下500元左右，再加上我患有心脑血管疾病每个月还得用一些药物来维持，就所剩无几了。</w:t>
      </w:r>
    </w:p>
    <w:p>
      <w:pPr>
        <w:ind w:left="0" w:right="0" w:firstLine="560"/>
        <w:spacing w:before="450" w:after="450" w:line="312" w:lineRule="auto"/>
      </w:pPr>
      <w:r>
        <w:rPr>
          <w:rFonts w:ascii="宋体" w:hAnsi="宋体" w:eastAsia="宋体" w:cs="宋体"/>
          <w:color w:val="000"/>
          <w:sz w:val="28"/>
          <w:szCs w:val="28"/>
        </w:rPr>
        <w:t xml:space="preserve">我的妻子也是一名下岗职工，由于她年龄偏大现在患有严重的风湿，腰椎疾病，已经基本上丧失了劳动的能力了，家里仅存的一点积蓄也都给妻子看病花光了，现在仅靠我的一点工资来维持生活，而且由于孩子上学期间家里还欠下不少的外债至今还没有还上。现在住的房子也因为年久失修，出现的很多的裂痕，现在住着非常危险也没有能力来维修。</w:t>
      </w:r>
    </w:p>
    <w:p>
      <w:pPr>
        <w:ind w:left="0" w:right="0" w:firstLine="560"/>
        <w:spacing w:before="450" w:after="450" w:line="312" w:lineRule="auto"/>
      </w:pPr>
      <w:r>
        <w:rPr>
          <w:rFonts w:ascii="宋体" w:hAnsi="宋体" w:eastAsia="宋体" w:cs="宋体"/>
          <w:color w:val="000"/>
          <w:sz w:val="28"/>
          <w:szCs w:val="28"/>
        </w:rPr>
        <w:t xml:space="preserve">最后请求政府根据我的家庭情况给予考虑，在这里衷心的感谢你们。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谢谢!农村党员转正申请书贫困生助学金申请书国家奖学金申请书。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我叫，是九龙镇龙王小学的一名教师，男，汉族，中共党员，195xx年12月出生。19xx年2月担任民师，19xx年转为公办教师，在九龙教育战线上已奋斗了40年，40 年来，我一直在龙王小学默默奉献——热爱教育事业，工作勤勤恳恳，认真做好各项教学工作，如期完成学校布置的各项教学任务，教学成果较好，所任的学科成绩遥遥领先，得到了校领导及家长的一致好评。</w:t>
      </w:r>
    </w:p>
    <w:p>
      <w:pPr>
        <w:ind w:left="0" w:right="0" w:firstLine="560"/>
        <w:spacing w:before="450" w:after="450" w:line="312" w:lineRule="auto"/>
      </w:pPr>
      <w:r>
        <w:rPr>
          <w:rFonts w:ascii="宋体" w:hAnsi="宋体" w:eastAsia="宋体" w:cs="宋体"/>
          <w:color w:val="000"/>
          <w:sz w:val="28"/>
          <w:szCs w:val="28"/>
        </w:rPr>
        <w:t xml:space="preserve">可天有不测风云，人有旦夕祸福，因长年累月心系教学工作，在三尺讲台上超负荷工作，生活没有规律，导致体质明显下降，身体已吃不消了，病魔多处缠身，不得不于20xx年4月住进阜阳市保健医院，被医院诊断为2型糖尿病，高血压病和高血脂病。虽然出院后一直按医嘱吃药、注射胰岛素，但是因工作繁忙，病情反复，又不得不于20xx年3月再次住院治疗，两次住院下来花去医疗费1万多元，身体元气大伤，随着年龄的增长体力明显不支。更让人伤神的是我的病每天除了要注射胰岛素外，还要服用辛伐他汀、坎地沙坦、硝苯地平、阿司匹林等药，每月要花去四、五百元医药费，负担很重。“屋漏细雨偏有风”，20xx年7月我的孙子，只有四岁，小小年龄，却得了白癜风，去上海住院治疗一个月，花去医疗费50000多元。我现在的住房，还是1988年时跟亲戚借钱建的。家里的生活由我一人的工资来维持。考虑到家里实在困难，特此向有关部门提出申请困难职工救助，我希望能得到领导的关怀，组织的温暖，予以审核批准，得到一些困难补助，为此减轻家里的一点经济负担，我将会勤勉于工作，回报教育事业。</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单位：九龙镇龙王小学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我叫高建梅，现年42岁，系盐池县大水坑镇红井子东自然村人，现是紫荆花药业有限公司一名普通的职工，因家庭经济困难，特申请贫困补助。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离异之家：儿子现在银川建筑学校就读，因为我本人没有什么文化、家庭条件一般。我虽然有一份工作，由于家庭收入仅仅来源于我一个人，支出较多，所以，家庭经济特别困难。家庭的艰辛深刻影响着我和儿子，家庭的困难已无力支持儿子完成学业，影响着他的健康成长。生活十分困难，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为维持我们家庭的基本生活，支持我的儿子完成学业，特申请贫困救济补助。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我相信伟大的中国共产党，相信伟大的政府和贵单位各位领导会给我们解决实际困难，解决我们的生活危机，向我们伸出援助之手。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向公司申请困难补助申请书篇十一</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今年28岁，是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我于20xx年2月进入股份有限公司工作，因为曾对醋酸丁酯的严重过敏，多次在x医院治疗后依然未果，久而久之便引发了严重的慢性支气管哮喘和copd(慢性阻塞性肺气肿)，也因此耽误了自己的终生大事，试过很多偏方后也收效甚微。</w:t>
      </w:r>
    </w:p>
    <w:p>
      <w:pPr>
        <w:ind w:left="0" w:right="0" w:firstLine="560"/>
        <w:spacing w:before="450" w:after="450" w:line="312" w:lineRule="auto"/>
      </w:pPr>
      <w:r>
        <w:rPr>
          <w:rFonts w:ascii="宋体" w:hAnsi="宋体" w:eastAsia="宋体" w:cs="宋体"/>
          <w:color w:val="000"/>
          <w:sz w:val="28"/>
          <w:szCs w:val="28"/>
        </w:rPr>
        <w:t xml:space="preserve">后经同事介绍，在有一位老中医专门治疗慢性支气管哮喘，使用后效果不错，但还是不能除根，只要稍微有点感冒便又重新复发;不仅如此，即使是看似正常的时候稍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附院每次开的药物只是治标不治本，而且药费贵的吓人，根本不是我现在能承受的了得，心理上也担负了很大的压力。</w:t>
      </w:r>
    </w:p>
    <w:p>
      <w:pPr>
        <w:ind w:left="0" w:right="0" w:firstLine="560"/>
        <w:spacing w:before="450" w:after="450" w:line="312" w:lineRule="auto"/>
      </w:pPr>
      <w:r>
        <w:rPr>
          <w:rFonts w:ascii="宋体" w:hAnsi="宋体" w:eastAsia="宋体" w:cs="宋体"/>
          <w:color w:val="000"/>
          <w:sz w:val="28"/>
          <w:szCs w:val="28"/>
        </w:rPr>
        <w:t xml:space="preserve">家中现在还有一位85岁高龄的奶奶，20xx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w:t>
      </w:r>
    </w:p>
    <w:p>
      <w:pPr>
        <w:ind w:left="0" w:right="0" w:firstLine="560"/>
        <w:spacing w:before="450" w:after="450" w:line="312" w:lineRule="auto"/>
      </w:pPr>
      <w:r>
        <w:rPr>
          <w:rFonts w:ascii="宋体" w:hAnsi="宋体" w:eastAsia="宋体" w:cs="宋体"/>
          <w:color w:val="000"/>
          <w:sz w:val="28"/>
          <w:szCs w:val="28"/>
        </w:rPr>
        <w:t xml:space="preserve">因父母都是农民，整个家庭的收入就只剩下我的工资和父母不到2亩地的收入。考虑到家里实在困难，特此向有关部门提出申请困难职工补助，希望予以审核批准!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w:t>
      </w:r>
    </w:p>
    <w:p>
      <w:pPr>
        <w:ind w:left="0" w:right="0" w:firstLine="560"/>
        <w:spacing w:before="450" w:after="450" w:line="312" w:lineRule="auto"/>
      </w:pPr>
      <w:r>
        <w:rPr>
          <w:rFonts w:ascii="宋体" w:hAnsi="宋体" w:eastAsia="宋体" w:cs="宋体"/>
          <w:color w:val="000"/>
          <w:sz w:val="28"/>
          <w:szCs w:val="28"/>
        </w:rPr>
        <w:t xml:space="preserve">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向公司申请困难补助申请书篇十三</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本人 -，是一名普通在岗职工。欣闻单位正在给有困难的职工办理困难补助，结合本人的实际情况，考虑到单位的难处，经过再三考虑，我决定申请困难补助，主要原因如下：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的家庭是个----之家，家在--市--镇--村。父母都是农民，辛辛苦苦供我和妹妹读书，现在年龄都大了，除了种地不能像年轻人那样外出打工贴补家用了。承担起家庭重担本应是我的责任和义务，但是由于我初入工作岗位，工资较低，支付房租和维持日常生活必需已用去所有工资，经济状况一直比较拮据，更无力支持家庭生活开销。我希望在最困难的时期能得到领导的关怀，组织的温暖，特申请员工困难补助，解决我的实际困难。</w:t>
      </w:r>
    </w:p>
    <w:p>
      <w:pPr>
        <w:ind w:left="0" w:right="0" w:firstLine="560"/>
        <w:spacing w:before="450" w:after="450" w:line="312" w:lineRule="auto"/>
      </w:pPr>
      <w:r>
        <w:rPr>
          <w:rFonts w:ascii="宋体" w:hAnsi="宋体" w:eastAsia="宋体" w:cs="宋体"/>
          <w:color w:val="000"/>
          <w:sz w:val="28"/>
          <w:szCs w:val="28"/>
        </w:rPr>
        <w:t xml:space="preserve">请领导和组织考虑、核实我的实际困难情况，批准给予经济上的补助。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2024-10-18T03:35:10+08:00</dcterms:created>
  <dcterms:modified xsi:type="dcterms:W3CDTF">2024-10-18T03:35:10+08:00</dcterms:modified>
</cp:coreProperties>
</file>

<file path=docProps/custom.xml><?xml version="1.0" encoding="utf-8"?>
<Properties xmlns="http://schemas.openxmlformats.org/officeDocument/2006/custom-properties" xmlns:vt="http://schemas.openxmlformats.org/officeDocument/2006/docPropsVTypes"/>
</file>