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交通工程监督站科学发展观活动大总结汇报</w:t>
      </w:r>
      <w:bookmarkEnd w:id="1"/>
    </w:p>
    <w:p>
      <w:pPr>
        <w:jc w:val="center"/>
        <w:spacing w:before="0" w:after="450"/>
      </w:pPr>
      <w:r>
        <w:rPr>
          <w:rFonts w:ascii="Arial" w:hAnsi="Arial" w:eastAsia="Arial" w:cs="Arial"/>
          <w:color w:val="999999"/>
          <w:sz w:val="20"/>
          <w:szCs w:val="20"/>
        </w:rPr>
        <w:t xml:space="preserve">来源：网络  作者：诗酒琴音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交通工程监督站科学发展观活动大总结汇报按照省厅党组的统一部署，我站在全站党员干部中开展了深入学习实践科学发展观活动。在站党支部高度重视和精心组织下，整个活动按照预定方案，结合工作实际，有条不紊地进行。我们围绕交通工程质量安全监督工作科学发展...</w:t>
      </w:r>
    </w:p>
    <w:p>
      <w:pPr>
        <w:ind w:left="0" w:right="0" w:firstLine="560"/>
        <w:spacing w:before="450" w:after="450" w:line="312" w:lineRule="auto"/>
      </w:pPr>
      <w:r>
        <w:rPr>
          <w:rFonts w:ascii="宋体" w:hAnsi="宋体" w:eastAsia="宋体" w:cs="宋体"/>
          <w:color w:val="000"/>
          <w:sz w:val="28"/>
          <w:szCs w:val="28"/>
        </w:rPr>
        <w:t xml:space="preserve">交通工程监督站科学发展观活动大总结汇报</w:t>
      </w:r>
    </w:p>
    <w:p>
      <w:pPr>
        <w:ind w:left="0" w:right="0" w:firstLine="560"/>
        <w:spacing w:before="450" w:after="450" w:line="312" w:lineRule="auto"/>
      </w:pPr>
      <w:r>
        <w:rPr>
          <w:rFonts w:ascii="宋体" w:hAnsi="宋体" w:eastAsia="宋体" w:cs="宋体"/>
          <w:color w:val="000"/>
          <w:sz w:val="28"/>
          <w:szCs w:val="28"/>
        </w:rPr>
        <w:t xml:space="preserve">按照省厅党组的统一部署，我站在全站党员干部中开展了深入学习实践科学发展观活动。在站党支部高度重视和精心组织下，整个活动按照预定方案，结合工作实际，有条不紊地进行。我们围绕交通工程质量安全监督工作科学发展的主题，通过学习调研、征求意见、系统梳理、检查分析、专题民主生活会、制定整改措施、撰写分析报告、进行群众满意度测评等形式，进一步明确了质量安全监督工作科学发展的新思路，新举措，圆满地完成了学习实践科学发展观活动的各项任务。</w:t>
      </w:r>
    </w:p>
    <w:p>
      <w:pPr>
        <w:ind w:left="0" w:right="0" w:firstLine="560"/>
        <w:spacing w:before="450" w:after="450" w:line="312" w:lineRule="auto"/>
      </w:pPr>
      <w:r>
        <w:rPr>
          <w:rFonts w:ascii="宋体" w:hAnsi="宋体" w:eastAsia="宋体" w:cs="宋体"/>
          <w:color w:val="000"/>
          <w:sz w:val="28"/>
          <w:szCs w:val="28"/>
        </w:rPr>
        <w:t xml:space="preserve">一、学习实践科学发展观活动基本情况</w:t>
      </w:r>
    </w:p>
    <w:p>
      <w:pPr>
        <w:ind w:left="0" w:right="0" w:firstLine="560"/>
        <w:spacing w:before="450" w:after="450" w:line="312" w:lineRule="auto"/>
      </w:pPr>
      <w:r>
        <w:rPr>
          <w:rFonts w:ascii="宋体" w:hAnsi="宋体" w:eastAsia="宋体" w:cs="宋体"/>
          <w:color w:val="000"/>
          <w:sz w:val="28"/>
          <w:szCs w:val="28"/>
        </w:rPr>
        <w:t xml:space="preserve">按照省厅的部署，在省厅督导组的指导帮助下，站党支部把开展学习实践活动作为一项重要的政治任务，作为交通工程质量安全监督工作实现科学发展的难得机遇，围绕省厅“建设大交通，当好先行军”的活动主题，以深入学习为基础，以解放思想为先导，以解决问题为关键，用更宽的视野审视自身，从更深的层次分析问题，在更高的平台上谋划发展。经过全站党员四个多月的共同努力，圆满完成了学习实践活动3个阶段6个环节37项工作任务，基本实现了“干部受教育、发展上水平、群众得实惠”的预期目标，群众对我站学习实践活动情况的满意率达100%，对解决突出问题情况的满意率达100％。我们的主要做法是：</w:t>
      </w:r>
    </w:p>
    <w:p>
      <w:pPr>
        <w:ind w:left="0" w:right="0" w:firstLine="560"/>
        <w:spacing w:before="450" w:after="450" w:line="312" w:lineRule="auto"/>
      </w:pPr>
      <w:r>
        <w:rPr>
          <w:rFonts w:ascii="宋体" w:hAnsi="宋体" w:eastAsia="宋体" w:cs="宋体"/>
          <w:color w:val="000"/>
          <w:sz w:val="28"/>
          <w:szCs w:val="28"/>
        </w:rPr>
        <w:t xml:space="preserve">（一）广泛动员，提高学习实践活动的认识</w:t>
      </w:r>
    </w:p>
    <w:p>
      <w:pPr>
        <w:ind w:left="0" w:right="0" w:firstLine="560"/>
        <w:spacing w:before="450" w:after="450" w:line="312" w:lineRule="auto"/>
      </w:pPr>
      <w:r>
        <w:rPr>
          <w:rFonts w:ascii="宋体" w:hAnsi="宋体" w:eastAsia="宋体" w:cs="宋体"/>
          <w:color w:val="000"/>
          <w:sz w:val="28"/>
          <w:szCs w:val="28"/>
        </w:rPr>
        <w:t xml:space="preserve">为开展好我站学习实践科学发展观活动，党支部对活动的开展进行了认真研究，提出了贯彻意见和活动方案，并召开了由全站职工参加的动员大会，对开展深入学习实践科学发展观活动进行部署。通过动员，使全体党员干部和职工群众认识到开展学习实践活动，是进一步贯彻落实十七大精神的重大举措；是进一步提高质量安全监督工作发展能力的必然要求；是进一步顺应现代综合运输体系建设的迫切需要。从而自觉把思想和行动统一到中央、省委和厅党组的决策部署上来,以高度政治责任感投身学习实践活动。党员干部对科学发展观的理解进一步深入，把科学发展观融入具体工作的自觉性进一步增强。</w:t>
      </w:r>
    </w:p>
    <w:p>
      <w:pPr>
        <w:ind w:left="0" w:right="0" w:firstLine="560"/>
        <w:spacing w:before="450" w:after="450" w:line="312" w:lineRule="auto"/>
      </w:pPr>
      <w:r>
        <w:rPr>
          <w:rFonts w:ascii="宋体" w:hAnsi="宋体" w:eastAsia="宋体" w:cs="宋体"/>
          <w:color w:val="000"/>
          <w:sz w:val="28"/>
          <w:szCs w:val="28"/>
        </w:rPr>
        <w:t xml:space="preserve">（二）紧贴实际，确定学习实践活动特色主题</w:t>
      </w:r>
    </w:p>
    <w:p>
      <w:pPr>
        <w:ind w:left="0" w:right="0" w:firstLine="560"/>
        <w:spacing w:before="450" w:after="450" w:line="312" w:lineRule="auto"/>
      </w:pPr>
      <w:r>
        <w:rPr>
          <w:rFonts w:ascii="宋体" w:hAnsi="宋体" w:eastAsia="宋体" w:cs="宋体"/>
          <w:color w:val="000"/>
          <w:sz w:val="28"/>
          <w:szCs w:val="28"/>
        </w:rPr>
        <w:t xml:space="preserve">按照省委“推动科学发展，建设美好**”的主题要求和省厅“建设大交通，当好先行军”的活动主题，结合质监工作实际，党支部经过认真研究，确定了“积极推动’两创三比’活动，严格质量安全监督管理”的特色主题。既在**交通工程建设中以质量创新为动力，以质量创优为目标，比精细、比节约、比环境。保证和促进工程建设质量和安全；促进工程建设管理，控制工程造价；促进生态文明建设，为构建资源节约、环境友好型交通建设工程作贡献。我们认识到，积极推动“两创三比”活动，既顺应了交通工程建设协调发展的时代要求，更体现了交通工程建设必须科学发展的本质要求。严格质量安全监督管理，是交通在经济社会发展大局中当好先行军的重要保障，既饱含了厅党组对交通工程质量安全监督的殷切期望，更饱含了广大人民群众对交通建设发展的热切期盼。只有正确把握科学发展观的理论意义和实践要求，坚持把科学发展观转化为谋划质量安全监督工作发展的正确思路、促进质量安全监督工作发展的政策措施、领导促进质量安全监督工作发展的实际能力，才能在更高层次上开拓我省交通工程建设质量安全监督和各面管理工作又好又快发展的新局面。</w:t>
      </w:r>
    </w:p>
    <w:p>
      <w:pPr>
        <w:ind w:left="0" w:right="0" w:firstLine="560"/>
        <w:spacing w:before="450" w:after="450" w:line="312" w:lineRule="auto"/>
      </w:pPr>
      <w:r>
        <w:rPr>
          <w:rFonts w:ascii="宋体" w:hAnsi="宋体" w:eastAsia="宋体" w:cs="宋体"/>
          <w:color w:val="000"/>
          <w:sz w:val="28"/>
          <w:szCs w:val="28"/>
        </w:rPr>
        <w:t xml:space="preserve">（三）制定方案，明确学习实践活动的目标要求</w:t>
      </w:r>
    </w:p>
    <w:p>
      <w:pPr>
        <w:ind w:left="0" w:right="0" w:firstLine="560"/>
        <w:spacing w:before="450" w:after="450" w:line="312" w:lineRule="auto"/>
      </w:pPr>
      <w:r>
        <w:rPr>
          <w:rFonts w:ascii="宋体" w:hAnsi="宋体" w:eastAsia="宋体" w:cs="宋体"/>
          <w:color w:val="000"/>
          <w:sz w:val="28"/>
          <w:szCs w:val="28"/>
        </w:rPr>
        <w:t xml:space="preserve">根据省厅的要求，结合工作实际，我站制定了学习实践活动的实施方案。要求全体党员干部有计划、有步骤地抓好落实。在学习实践过程中，党支部着重把握以下三方面：</w:t>
      </w:r>
    </w:p>
    <w:p>
      <w:pPr>
        <w:ind w:left="0" w:right="0" w:firstLine="560"/>
        <w:spacing w:before="450" w:after="450" w:line="312" w:lineRule="auto"/>
      </w:pPr>
      <w:r>
        <w:rPr>
          <w:rFonts w:ascii="宋体" w:hAnsi="宋体" w:eastAsia="宋体" w:cs="宋体"/>
          <w:color w:val="000"/>
          <w:sz w:val="28"/>
          <w:szCs w:val="28"/>
        </w:rPr>
        <w:t xml:space="preserve">一是明确活动的指导思想。在活动中，我站贯彻党的十七大精神，高举中国特色社会主义伟大旗帜，以邓小平理论和“三个代表”重要思想为指导，以省委和省厅确定的活动主题为核心，认真开展“积极推动’两创三比’活动，严格质量安全监督管理”主题实践活动。制定出台《全省交通工程建设“两创三比”活动（20xx-20xx）精细优质、资源节约、环境友好典型工程考核评价标准》，加大活动的监督检查和考核工作，力求活动取得实效。探索我省交通工程安全督管工作中存在的问题，从规范标准、体制机制、协调监管等方面提出解决措施。着力提高推进交通质量安全监督工作科学发展的能力，着力解决影响和不利于交通工程质量安全监督的突出问题，构建充满活力、富有效率、更加协调、有利于交通工程建设的质量安全监督体制机制。</w:t>
      </w:r>
    </w:p>
    <w:p>
      <w:pPr>
        <w:ind w:left="0" w:right="0" w:firstLine="560"/>
        <w:spacing w:before="450" w:after="450" w:line="312" w:lineRule="auto"/>
      </w:pPr>
      <w:r>
        <w:rPr>
          <w:rFonts w:ascii="宋体" w:hAnsi="宋体" w:eastAsia="宋体" w:cs="宋体"/>
          <w:color w:val="000"/>
          <w:sz w:val="28"/>
          <w:szCs w:val="28"/>
        </w:rPr>
        <w:t xml:space="preserve">二是实现思想上的新飞跃。在学习实践活动中，积极开展调查研究和解放思想大讨论，站领导率先撰写了《高速公路建设项目质量监督和行业管理工作研究》、《强化检测行业监管 全面提升检测质量》调研报告；党支部以改革创新实践来推动质量安全监督和各项管理工作科学发展、和谐发展的思路，引导党员干部讨论分析在推进综合交通运输体系建设的大背景下，如何解决综合交通运输体系工程质量安全监督的体制机制问题、质量监督职责进一步明确问题、各建设主体和从业单位安全监管责任进一步落实问题、规范建设市场主体行为，培育和提升交通建设从业单位综合竞争力问题以及廉政风险等问题。各科室开动脑筋、敞开思想、深入思考，提出了19条立足本职工作，为建设大交通、当好先行军作贡献的思路和建议，进一步增强了全站职工的忧患意识、危机意识、创新意识和进取意识，初步实现了在新的起点上新的思想解放和思想统一。</w:t>
      </w:r>
    </w:p>
    <w:p>
      <w:pPr>
        <w:ind w:left="0" w:right="0" w:firstLine="560"/>
        <w:spacing w:before="450" w:after="450" w:line="312" w:lineRule="auto"/>
      </w:pPr>
      <w:r>
        <w:rPr>
          <w:rFonts w:ascii="宋体" w:hAnsi="宋体" w:eastAsia="宋体" w:cs="宋体"/>
          <w:color w:val="000"/>
          <w:sz w:val="28"/>
          <w:szCs w:val="28"/>
        </w:rPr>
        <w:t xml:space="preserve">三是行政能力有新提升。为着力提高科学决策、统筹发展的能力，化解矛盾、破解难题的能力，善于学习、开拓创新的能力，依法行政、促进和谐的能力，党支部提出了实现“眼界宽、思路宽、胸襟宽”的具体要求：“眼界宽”就是要有宽阔的马克思主义眼界，深入学习中国特色社会主义理论体系，提高运用科学理论分析和解决实际问题的能力；要有宽阔的科学文化眼界，把学习新知识作为一种政治责任和人生追求，始终保持浓厚的学习兴趣，不断接纳新知识，开阔科学文化视野，完善知识结构；要有宽阔的全国乃至世界的境界，在全国交通大发展潮流中顺势而为与有所作为，及时了解和分析世界经济、政治、科学技术、文化的发展变化，抢抓发展机遇，应对风险挑战。“思路宽”就是要把科学发展观的要求转化为谋划发展的具体思路。改革创新的思路要宽，自觉增强改革创新意识，弘扬改革创新精神，着力解决交通大发展的矛盾和问题，尊重实践的思路要宽，善于把基层创新经验，左邻右舍的创新经验，其他省份的创新经验、本单位的创新经验，上升为科学发展思路和政策措施。“胸襟宽”就是要有共产党人必备的政治素养，党员干部特别是领导干部要有为民造福的胸襟，要把对人民负责、为人民干事，受人民监督、让人民满意，作为应尽的责任和义务，作为人生的追求和幸福；要有求真务实的胸襟，说实话，出实招、办实事、求实效，不图虚名，不争小利，把工作的着力点放在推动科学发展，促进社会和谐上；要有清正廉洁的胸襟，克服攀比心态、特殊心态、侥幸心态，在思想上筑起抵御腐蚀的坚固堤坝，永葆清正廉洁。按照上述要求，制定印发了32项本年度交通建设工程质量安全监督工作要点，以进一步提高各项工作水平，确保实现交通建设工程质量安全监督目标。活动的开展，使党员干部真正学会把科学发展观的要求转化为谋划质监工作发展的正确思路、促进质监工作发展的政策措施、领导质监工作的实际能力，努力使自己成为贯彻落实科学发展观的组织者推动者和实践者。</w:t>
      </w:r>
    </w:p>
    <w:p>
      <w:pPr>
        <w:ind w:left="0" w:right="0" w:firstLine="560"/>
        <w:spacing w:before="450" w:after="450" w:line="312" w:lineRule="auto"/>
      </w:pPr>
      <w:r>
        <w:rPr>
          <w:rFonts w:ascii="宋体" w:hAnsi="宋体" w:eastAsia="宋体" w:cs="宋体"/>
          <w:color w:val="000"/>
          <w:sz w:val="28"/>
          <w:szCs w:val="28"/>
        </w:rPr>
        <w:t xml:space="preserve">（四）加强领导，稳步推进学习实践活动</w:t>
      </w:r>
    </w:p>
    <w:p>
      <w:pPr>
        <w:ind w:left="0" w:right="0" w:firstLine="560"/>
        <w:spacing w:before="450" w:after="450" w:line="312" w:lineRule="auto"/>
      </w:pPr>
      <w:r>
        <w:rPr>
          <w:rFonts w:ascii="宋体" w:hAnsi="宋体" w:eastAsia="宋体" w:cs="宋体"/>
          <w:color w:val="000"/>
          <w:sz w:val="28"/>
          <w:szCs w:val="28"/>
        </w:rPr>
        <w:t xml:space="preserve">党支部按照“正面教育为主、突出实践特色、坚持群众路线、解决突出问题”的活动原则，认真筹划、精心组织，成立了活动领导小组，设立了活动办公室。按照活动部署，各阶段工作有序推进。</w:t>
      </w:r>
    </w:p>
    <w:p>
      <w:pPr>
        <w:ind w:left="0" w:right="0" w:firstLine="560"/>
        <w:spacing w:before="450" w:after="450" w:line="312" w:lineRule="auto"/>
      </w:pPr>
      <w:r>
        <w:rPr>
          <w:rFonts w:ascii="宋体" w:hAnsi="宋体" w:eastAsia="宋体" w:cs="宋体"/>
          <w:color w:val="000"/>
          <w:sz w:val="28"/>
          <w:szCs w:val="28"/>
        </w:rPr>
        <w:t xml:space="preserve">在集中学习、调查研究阶段，我站重点是解放思想、统一认识、找准问题。党支部召开动员大会，支部书记作了动员报告；制定印发了《厅质监站深入开展学习实践科学发展观活动实施方案》，对活动作出具体安排；组织领导班子和全体党员党进一步学习十七大、省委十一届四次全会精神，精读了《科学发展观重要论述摘编》等辅导教材。各科室还结合实际，分别开展了自学活动。我们还在省厅门户网站设立了“学习实践 科学发展”栏目，集中宣传开展学习实践活动的重要意义，展示学习实践活动典型和活动动态，营造浓厚的舆论氛围，扩大学习实践活动的社会效果。通过学习，全体党员干部加深了对十七大精神和科学发展观的科学内涵、精神实质的理解和认识，为用科学发展观武装头脑、指导实践、推动工作，把学习科学发展观活动不断引向深入奠定了基础。</w:t>
      </w:r>
    </w:p>
    <w:p>
      <w:pPr>
        <w:ind w:left="0" w:right="0" w:firstLine="560"/>
        <w:spacing w:before="450" w:after="450" w:line="312" w:lineRule="auto"/>
      </w:pPr>
      <w:r>
        <w:rPr>
          <w:rFonts w:ascii="宋体" w:hAnsi="宋体" w:eastAsia="宋体" w:cs="宋体"/>
          <w:color w:val="000"/>
          <w:sz w:val="28"/>
          <w:szCs w:val="28"/>
        </w:rPr>
        <w:t xml:space="preserve">在深入学习的基础上，党支部根据省厅开展“建设大交通，当好先行军”解放思想大讨论的要求，组织各科室结合我站提出的“积极推动’两创三比’活动，严格质量安全监督管理“的特色主题，深入开展”解放思想，推动科学发展’’大讨论。同时党员领导干部结合工作实际积极开展调查研究，提交了7篇具有一定质量的调研报告和学习体会。选送了“科学发展在交通改革开放三十年”好典型、好建议和好图片。认真组织党员干部参加省学习实践科学发展观网上知识竞赛活动，进一步加深了对科学发展观的认识。党支部编印了9期简报，向党员群众通报活动情况，交流学习体会，取得了良好的效果。</w:t>
      </w:r>
    </w:p>
    <w:p>
      <w:pPr>
        <w:ind w:left="0" w:right="0" w:firstLine="560"/>
        <w:spacing w:before="450" w:after="450" w:line="312" w:lineRule="auto"/>
      </w:pPr>
      <w:r>
        <w:rPr>
          <w:rFonts w:ascii="宋体" w:hAnsi="宋体" w:eastAsia="宋体" w:cs="宋体"/>
          <w:color w:val="000"/>
          <w:sz w:val="28"/>
          <w:szCs w:val="28"/>
        </w:rPr>
        <w:t xml:space="preserve">在对照检查、分析问题阶段，党支部分别召开了厅质监站科室负责人、各市质监站站长和施工、监理、试验检测单位代表等5个调研座谈会，广泛听取意见和建议。分析报告初步形成后，为重点检查在贯彻落实科学发展观方面存在的突出问题，党支部召开了全体党员大会，通报情况，进行了满意度测评，满意度测评为100%。同时，将分析报告发至各市质监站和随机抽取的各10家施工、监理、试验检测单位进一步征求意见，开展评议，评议结果为“好”的占96%，“较好”的占4%。</w:t>
      </w:r>
    </w:p>
    <w:p>
      <w:pPr>
        <w:ind w:left="0" w:right="0" w:firstLine="560"/>
        <w:spacing w:before="450" w:after="450" w:line="312" w:lineRule="auto"/>
      </w:pPr>
      <w:r>
        <w:rPr>
          <w:rFonts w:ascii="宋体" w:hAnsi="宋体" w:eastAsia="宋体" w:cs="宋体"/>
          <w:color w:val="000"/>
          <w:sz w:val="28"/>
          <w:szCs w:val="28"/>
        </w:rPr>
        <w:t xml:space="preserve">在解决问题、完善制度阶段，党支部在分析报告的基础上，对我站科学发展的主要思路和措施作了进一步细化，分解下达各相关科室，明确要求、落实责任。各科室根据解决问题的轻重缓急和难易程度，分别提出了整改落实的工作目标和方式方法。党支部按照省厅部署，对我站活动开展情况和整改落实情况进行了群众满意度测评。共发放测评表和意见建议表66份，回收57份，回收率为86?4%。本站38名职工、各市质监站和施工、监理、试验检测等28个单位代表参加了测评，经过统计，对我站组织开展学习实践活动情况的满意率为100%，对我站解决突出问题情况的满意率为100%。</w:t>
      </w:r>
    </w:p>
    <w:p>
      <w:pPr>
        <w:ind w:left="0" w:right="0" w:firstLine="560"/>
        <w:spacing w:before="450" w:after="450" w:line="312" w:lineRule="auto"/>
      </w:pPr>
      <w:r>
        <w:rPr>
          <w:rFonts w:ascii="宋体" w:hAnsi="宋体" w:eastAsia="宋体" w:cs="宋体"/>
          <w:color w:val="000"/>
          <w:sz w:val="28"/>
          <w:szCs w:val="28"/>
        </w:rPr>
        <w:t xml:space="preserve">二、学习实践活动的主要成效</w:t>
      </w:r>
    </w:p>
    <w:p>
      <w:pPr>
        <w:ind w:left="0" w:right="0" w:firstLine="560"/>
        <w:spacing w:before="450" w:after="450" w:line="312" w:lineRule="auto"/>
      </w:pPr>
      <w:r>
        <w:rPr>
          <w:rFonts w:ascii="宋体" w:hAnsi="宋体" w:eastAsia="宋体" w:cs="宋体"/>
          <w:color w:val="000"/>
          <w:sz w:val="28"/>
          <w:szCs w:val="28"/>
        </w:rPr>
        <w:t xml:space="preserve">经过四个多月的扎实工作，我站学习实践活动取得了阶段性成果，主要成效体现在四个方面：</w:t>
      </w:r>
    </w:p>
    <w:p>
      <w:pPr>
        <w:ind w:left="0" w:right="0" w:firstLine="560"/>
        <w:spacing w:before="450" w:after="450" w:line="312" w:lineRule="auto"/>
      </w:pPr>
      <w:r>
        <w:rPr>
          <w:rFonts w:ascii="宋体" w:hAnsi="宋体" w:eastAsia="宋体" w:cs="宋体"/>
          <w:color w:val="000"/>
          <w:sz w:val="28"/>
          <w:szCs w:val="28"/>
        </w:rPr>
        <w:t xml:space="preserve">（一）在加深理解科学发展观上有新提高。通过学习实践活动，广大党员干部进一步把握科学发展观的深刻内涵、精神实质和根本要求，着力转变不适应不符合科学发展观要求的思想观念，在破除思维定势、陈旧观念，克服自满心理、畏难情绪，增强大局意识、责任意识等方面取得明显进步。党支部在认真总结经验、全面分析形势的基础上，形成了5项共识：一是只有坚持以科学发展观为统领，才能实现交通工程质量安全监督工作又好又快发展；二是只有紧紧围绕厅党组的重大战略部署谋划交通工程质量安全监督工作，才能高度统一质监工作者的思想和行动；三是只有着力提高管理和服务水平，才能树立交通工程质量安全监督工作新形象；四是只有以创新破解工作难题，才能使交通工程质量监督工作获得不竭动力；五是只有发扬求真务实的工作作风，才能开创交通工程质量安全监督工作新局面，实现质监工作的新目标。</w:t>
      </w:r>
    </w:p>
    <w:p>
      <w:pPr>
        <w:ind w:left="0" w:right="0" w:firstLine="560"/>
        <w:spacing w:before="450" w:after="450" w:line="312" w:lineRule="auto"/>
      </w:pPr>
      <w:r>
        <w:rPr>
          <w:rFonts w:ascii="宋体" w:hAnsi="宋体" w:eastAsia="宋体" w:cs="宋体"/>
          <w:color w:val="000"/>
          <w:sz w:val="28"/>
          <w:szCs w:val="28"/>
        </w:rPr>
        <w:t xml:space="preserve">（二）在服务大交通和解决突出问题上有新成效。党支部紧密围绕我省交通建设目标任务，从基层群众最关心、最有益的事情做起，集中力量解决实际问题，积极为改善民生作贡献。今年以来，完成了“十一五”前两年全省交通工程“两创三比”活动考核评比工作，57个先进集体和116名先进个人获得省厅表彰；对38个公路水运工程项目实施了质量安全监督检查，发布通报64件，厅长游庆仲同志对济徐高速、原材料检查、五座大桥的质量监督回访作了重要批示，对全省交通建设工程质量和悬索结构特大桥的运营管理提出了具体要求。苏通大桥，宁宿徐盱眙南段、宁靖盐盐城北段、宁杭二期高速公路项目顺利通过交工验收，工程质量均达到优良等级；组织编制了《**省水运工程质量管理统一用表》和《**洋口港人工岛港口工程专项质量检验评定标准》，并已通过了专家审查；举办监理、建造师、安全管理人员等各类培训班40期，6883人参加了培训；针对去年以来材料价格波动情况，及时制定《**省交通建设工程材料价差调整及价格风险控制指导意见》，确保工程建设质量、安全和目标工期，组织编制并由省厅发布了《**省公路养护工程定额》和《**省航道养护工程定额》，为规范和应对费改税后的公路、航道养护管理做了前期项目储备工作。根据广泛征求意见和查摆的问题，制定整改措施22条。汶川大地震发生后，党支部把支援抗震救灾作为落实科学发展观的重要内容，以最快的速度落实厅党组的决策部署，组建了灾后重建专家库，报备了施工企业机械设备；全站捐款13万余元，捐助救灾物资价值近6万元。</w:t>
      </w:r>
    </w:p>
    <w:p>
      <w:pPr>
        <w:ind w:left="0" w:right="0" w:firstLine="560"/>
        <w:spacing w:before="450" w:after="450" w:line="312" w:lineRule="auto"/>
      </w:pPr>
      <w:r>
        <w:rPr>
          <w:rFonts w:ascii="宋体" w:hAnsi="宋体" w:eastAsia="宋体" w:cs="宋体"/>
          <w:color w:val="000"/>
          <w:sz w:val="28"/>
          <w:szCs w:val="28"/>
        </w:rPr>
        <w:t xml:space="preserve">（三）在创新体制机制上有新突破。一是理念创新。在工程建设中，贯彻实施厅党组提出的“优质工程＝科学的设计+优质的材料+精细施工+严格的监管+科技创新”的质量公式。坚持把生态环保、资源节约、可持续发展的理念以及创新、创优意识贯穿于工程建设全过程。开展了以质量创新为动力，以质量创优为目标，比精细、比节约、比环境的“两创三比’’活动，全省涌现出一批规划设计优秀、工程造价合理、项目管理科学、工程质量优良、生态环境优美、运营安全舒适的交通品牌工程。二是制度创新。重点整合各项管理法规、规定，形成工程质量管理成套制度，切实增强质量管理制度和技术标准的执行力和实效性，进一步夯实质量基础工作。制定了《实施程序》、《**省公路工程质量监督实施细则》、《**省水运工程质量监督实施细则》等一批规范性文件，建立起了一套符合我省实际、管理环节严密、可操作性强的质量技术法规执行体系。三是手段创新。在全国率先对重大工程实行监督工程师现场派驻制，通过日常监督、现场巡视、综合检查、飞行突击抽查、考核等多种形式，对工程质量进行有效的监督管理；组建了9个类别的监督专家组，提升了质量监督水平；质量中间检查和交竣工验收的质量检测采用招投标方式选择试验检测机构，以避免质监机构在行政管辖范围内垄断检测市场，防止其在工程质量检测方面既当“运动员”，又当“裁判员”。建立并完善工程缺陷责任期内的质量回访制度，加强对工程试运行期间的观测，对整改情况及时进行复查。四是科技创新。着重对国内外关于桥梁、路基、路面质量通病的研究进行系统集成，在节省资源、保护环境、节省投资、保证质量、提高质量等方面下功夫；组织编制的高速公路养护等7项工程质量检验评定标准经国家标准化委员会批准，成为了**省地方标准，扎实推进了**省高速公路建设质量管理工作科学化、规范化和制度化的进程；《**特大跨径桥梁施工测量规范》经专家鉴定，具有高度的科学性、先进性和实用性，填补了我国桥梁施工标准系列中的空白，并已在泰州长江公路大桥工程中试行，为该规范上升为交通部规范或**省地方标准奠定了基础；新修订出台的《**省交通工程质量检测和工程材料试验收费标准》进一步规范了我省交通工程质量检测和工程材料试验收费行为，有效提升了交通建设工程的实体质量。同时，还会同苏通大桥建设指挥部在全省交通工程建设的实践梳理编制施工工法，21项工法中有16项发布为**省省级工法，其中6项发布为国家级工法，为全面提升**省交通建设水平做出了贡献。编辑和即将出版《**省交通工程建设“两创三比”论文集》（20xx-20xx），有155篇论文收录其中。此外，根据厅领导“为扎实提高一线施工人员的技术技能水平，确保质量稳定。”的指示精神，组织编写了公路路基工、公路路面工、桥梁预应力工三类初、中、高三个等级的公路工程职业技能岗位培训教材。已经专家审定，将由交通人民出版社正式出版。</w:t>
      </w:r>
    </w:p>
    <w:p>
      <w:pPr>
        <w:ind w:left="0" w:right="0" w:firstLine="560"/>
        <w:spacing w:before="450" w:after="450" w:line="312" w:lineRule="auto"/>
      </w:pPr>
      <w:r>
        <w:rPr>
          <w:rFonts w:ascii="宋体" w:hAnsi="宋体" w:eastAsia="宋体" w:cs="宋体"/>
          <w:color w:val="000"/>
          <w:sz w:val="28"/>
          <w:szCs w:val="28"/>
        </w:rPr>
        <w:t xml:space="preserve">（四）领导班子建设取得新进展。一是保持清正廉洁。班子成员在行政过程中,自觉做到“不开口、不伸手、不谋求”，保持廉洁从政的自觉性；二是实行“5个监督”。将自己置身于“自我监督、组织监督、群众监督、民主党派监督、社会监督”之中；三是推进反腐倡廉制度建设。制定出台了《**省公路工程质量监督实施细则》、《**省水运工程质量监督实施细则》、《**省交通建设工程重大生产安全事故应急预案》、《**省交通工程质量检测和工程材料试验收费标准》等一系列制度规范。四是确定了党风廉政建设责任机制。各级签定《党风廉政建设责任状》，建立了责任追究制度。领导班子清政廉洁，在工作中至今未发现一起索贿受贿和商业贿赂行为，继续保持了班子成员和党员职工防腐拒变的能力。五是领导作风务实亲民。制定了《关于进一步加强机关作风建设工作的意见》和《机关作风建设工作责任分工意见》，提出了加强领导干部作风建设、建立作风建设对口联系制度、大力推行政务公开、实施便民措施等要求。在工作中自觉做到“四懂二讲”即懂法律、懂政策、懂规范、懂标准，讲诚信、讲服务。懂法律懂政策的提出与省委办公厅省政府办公厅转发省委组织部、宣传部、省级机关工委、省法制办、省人事厅、司法厅等七个部门《关于进一步加强全省党政领导干部、公务员学法用法工作的意见》中的切实提示“依法执政、依法行政的能力和水平”的宗旨精神是完全相吻合。开通在线访谈，增进与服务对象的交流，提高了服务发展、服务基层、服务群众的能力和水平。认真做好信访工作，及时受理、调查及回复关于工程质量和行业管理等问题的投诉事项，做到件件有落实，件件有结果，维护了**交通和质监队伍的良好形象。深入基层开展调查研究，比如，先后调研了9个工程项目、28家建管单位，了解建设工程安全管理状况，为进一步加强我省港口建设工程安全管理工作，提出了有针对性的建议，形成的调研报告得到了厅领导的充分肯定。为推进综合运输体系建设，走访了兄弟省的铁路工程建管单位，为探索我省铁路工程监管体系，拓展铁路工程质量监督工作局面掌握了第一手资料，并根据调研情况向厅主要和相关领导进行了汇报，提出了开展地方铁路建设工程质量监督的建议。</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集中学习实践活动虽然取得了明显成效，但与省委和省厅的要求相比，与基层和群众的期望相比，还存在一些薄弱环节，主要表现在：分析问题的深度和解决问题的力度还需进一步加大，体制机制创新成果还需进一步拓展，一些深层次的问题还需要进一步研究解决。</w:t>
      </w:r>
    </w:p>
    <w:p>
      <w:pPr>
        <w:ind w:left="0" w:right="0" w:firstLine="560"/>
        <w:spacing w:before="450" w:after="450" w:line="312" w:lineRule="auto"/>
      </w:pPr>
      <w:r>
        <w:rPr>
          <w:rFonts w:ascii="宋体" w:hAnsi="宋体" w:eastAsia="宋体" w:cs="宋体"/>
          <w:color w:val="000"/>
          <w:sz w:val="28"/>
          <w:szCs w:val="28"/>
        </w:rPr>
        <w:t xml:space="preserve">三、学习实践活动的主要体会</w:t>
      </w:r>
    </w:p>
    <w:p>
      <w:pPr>
        <w:ind w:left="0" w:right="0" w:firstLine="560"/>
        <w:spacing w:before="450" w:after="450" w:line="312" w:lineRule="auto"/>
      </w:pPr>
      <w:r>
        <w:rPr>
          <w:rFonts w:ascii="宋体" w:hAnsi="宋体" w:eastAsia="宋体" w:cs="宋体"/>
          <w:color w:val="000"/>
          <w:sz w:val="28"/>
          <w:szCs w:val="28"/>
        </w:rPr>
        <w:t xml:space="preserve">回顾总结这次学习实践活动，我们主要有四个方面的体会：</w:t>
      </w:r>
    </w:p>
    <w:p>
      <w:pPr>
        <w:ind w:left="0" w:right="0" w:firstLine="560"/>
        <w:spacing w:before="450" w:after="450" w:line="312" w:lineRule="auto"/>
      </w:pPr>
      <w:r>
        <w:rPr>
          <w:rFonts w:ascii="宋体" w:hAnsi="宋体" w:eastAsia="宋体" w:cs="宋体"/>
          <w:color w:val="000"/>
          <w:sz w:val="28"/>
          <w:szCs w:val="28"/>
        </w:rPr>
        <w:t xml:space="preserve">（一）必须把科学发展观作为质量安全监督和各项行业监督管理工作的行动指南。科学发展观是马克思主义中国化的最新理论成果，是指导发展的世界观和方法论的集中体现，也是指导质量安全监督工作科学发展的强大思想武器。进入新时期，落实科学发展观对交通工程质量安全监督和各项行业监督管理工作提出了更高要求。我们只有坚持用科学发展观统领全局，贯彻落实全面协调可持续的发展要求，才能确保交通工程质量全国领先水平和建设工程安全生产的稳定局面。</w:t>
      </w:r>
    </w:p>
    <w:p>
      <w:pPr>
        <w:ind w:left="0" w:right="0" w:firstLine="560"/>
        <w:spacing w:before="450" w:after="450" w:line="312" w:lineRule="auto"/>
      </w:pPr>
      <w:r>
        <w:rPr>
          <w:rFonts w:ascii="宋体" w:hAnsi="宋体" w:eastAsia="宋体" w:cs="宋体"/>
          <w:color w:val="000"/>
          <w:sz w:val="28"/>
          <w:szCs w:val="28"/>
        </w:rPr>
        <w:t xml:space="preserve">（二）必须把解放思想作为推动质量安全监督和各项行业监督管理工作科学发展的强大动力。解放思想是科学发展观活的灵魂，也是破解交通发展难题的有力武器。每一次交通大发展都离不开思想大解放，每一次思想大解放又都推动了交通大发展。我们只有根据交通发展阶段的新变化，以勇于否定自我、超越自我的精神，进一步解放思想，才能清醒认识自身发展过程中存在的问题和不足，才能自觉转变不适应科学发展的观念和思路，从而推动质量安全监督和各项行业监督管理工作在科学发展的道路上越走越宽。</w:t>
      </w:r>
    </w:p>
    <w:p>
      <w:pPr>
        <w:ind w:left="0" w:right="0" w:firstLine="560"/>
        <w:spacing w:before="450" w:after="450" w:line="312" w:lineRule="auto"/>
      </w:pPr>
      <w:r>
        <w:rPr>
          <w:rFonts w:ascii="宋体" w:hAnsi="宋体" w:eastAsia="宋体" w:cs="宋体"/>
          <w:color w:val="000"/>
          <w:sz w:val="28"/>
          <w:szCs w:val="28"/>
        </w:rPr>
        <w:t xml:space="preserve">（三）必须把群众满意作为检验质量安全监督和各项行业监督管理工作科学发展的重要标准。科学发展观内含群众观、体现群众观。这次学习实践活动，我们充分发扬民主，扩大群众参与，突出解决问题，得到了基层群众的支持和认可。我们必须把实现好、维护好、发展好最广大人民群众的根本利益作为我们工作的出发点和落脚点，切实把改善民生放在首位，着力解决群众最关心的突出问题，为基层和交通从业单位的健康发展创造良好的外部环境。</w:t>
      </w:r>
    </w:p>
    <w:p>
      <w:pPr>
        <w:ind w:left="0" w:right="0" w:firstLine="560"/>
        <w:spacing w:before="450" w:after="450" w:line="312" w:lineRule="auto"/>
      </w:pPr>
      <w:r>
        <w:rPr>
          <w:rFonts w:ascii="宋体" w:hAnsi="宋体" w:eastAsia="宋体" w:cs="宋体"/>
          <w:color w:val="000"/>
          <w:sz w:val="28"/>
          <w:szCs w:val="28"/>
        </w:rPr>
        <w:t xml:space="preserve">（四）必须把加强组织领导作为抓好学习实践活动的关键。任何工作、任何活动的有效开展都离不开强有力的组织领导。这次学习实践活动，站党支部成立了学习实践活动领导小组，各科室负责人为领导小组成员，日常工作有专人负责，并始终保持与省厅活动办的联系与沟通。在省厅督导组的指导下，四个多月的活动进展顺利，取得了良好的工作成果。下一阶段，我们整改落实的任务更重，责任更大，要求更高，仍然必须紧紧抓住组织领导这个关键，充分发挥领导班子成员的带头作用，才能确保整改到位。</w:t>
      </w:r>
    </w:p>
    <w:p>
      <w:pPr>
        <w:ind w:left="0" w:right="0" w:firstLine="560"/>
        <w:spacing w:before="450" w:after="450" w:line="312" w:lineRule="auto"/>
      </w:pPr>
      <w:r>
        <w:rPr>
          <w:rFonts w:ascii="宋体" w:hAnsi="宋体" w:eastAsia="宋体" w:cs="宋体"/>
          <w:color w:val="000"/>
          <w:sz w:val="28"/>
          <w:szCs w:val="28"/>
        </w:rPr>
        <w:t xml:space="preserve">四、进一步巩固和扩大学习实践活动成果</w:t>
      </w:r>
    </w:p>
    <w:p>
      <w:pPr>
        <w:ind w:left="0" w:right="0" w:firstLine="560"/>
        <w:spacing w:before="450" w:after="450" w:line="312" w:lineRule="auto"/>
      </w:pPr>
      <w:r>
        <w:rPr>
          <w:rFonts w:ascii="宋体" w:hAnsi="宋体" w:eastAsia="宋体" w:cs="宋体"/>
          <w:color w:val="000"/>
          <w:sz w:val="28"/>
          <w:szCs w:val="28"/>
        </w:rPr>
        <w:t xml:space="preserve">学习实践科学发展观既是当前一项重大的政治任务，也是一项需要常抓不懈的重要工作。我们要站在新的起点上，再接再厉，进一步保持和发扬已经形成的良好势头，进一步巩固和扩大学习实践活动的成果，进一步推进质量安全监督工作的科学发展。</w:t>
      </w:r>
    </w:p>
    <w:p>
      <w:pPr>
        <w:ind w:left="0" w:right="0" w:firstLine="560"/>
        <w:spacing w:before="450" w:after="450" w:line="312" w:lineRule="auto"/>
      </w:pPr>
      <w:r>
        <w:rPr>
          <w:rFonts w:ascii="宋体" w:hAnsi="宋体" w:eastAsia="宋体" w:cs="宋体"/>
          <w:color w:val="000"/>
          <w:sz w:val="28"/>
          <w:szCs w:val="28"/>
        </w:rPr>
        <w:t xml:space="preserve">（一）坚持不懈地推进思想大解放。思想解放的程度决定改革创新的力度和质量安全监督工作发展的速度。我们要以纪念改革开放30周年为契机，在全站特别是党员干部中继续深入开展解放思想大讨论。要引导党员干部着力破除部门局限，着力破除传统思维定势，着力破除区域观念，着力破除自满心态，进一步增强交通跨越发展、率先发展的紧迫感。要把我们的工作放在全省、全国的范围内来审视，对照先进找差距，拓宽思路谋发展，树立更高的目标追求，始终保持与时俱进、奋发有为的精神状态。要大力推进理念创新、科技创新、管理创新和服务创新，努力拓展交通工程质量安全监督工作自主创新成果，通过扎实开展 “十一五”后三年“两创三比”活动，在交通工程建设领域打造一批优质精品工程。</w:t>
      </w:r>
    </w:p>
    <w:p>
      <w:pPr>
        <w:ind w:left="0" w:right="0" w:firstLine="560"/>
        <w:spacing w:before="450" w:after="450" w:line="312" w:lineRule="auto"/>
      </w:pPr>
      <w:r>
        <w:rPr>
          <w:rFonts w:ascii="宋体" w:hAnsi="宋体" w:eastAsia="宋体" w:cs="宋体"/>
          <w:color w:val="000"/>
          <w:sz w:val="28"/>
          <w:szCs w:val="28"/>
        </w:rPr>
        <w:t xml:space="preserve">（二）坚持不懈地抓好整改落实。落实反映作风，落实决定成效。巩固和扩大活动成果，关键就是要把整改方案落到实处。一要高度重视，明确责任。各科室主要负责人要切实负起责任，进一步细化并实施整改方案，责任到人。分管领导要加强跟踪督查，确保各项整改措施的落实。二要统筹兼顾，突出重点。在全面整改落实的基础上，坚持把近期整改与中长期整改结合起来，对具备整改条件的，要立即整改；对经过努力能够解决的，要限期整改；对受客观条件限制一时解决不了的问题，要分步整改。三要实事求是，务求实效。坚持从实际出发，扎扎实实抓整改、办实事、解难题、促发展。既要防止畏难情绪、无所作为，又要避免形式主义、短期行为，努力使整改落实工作真正经得起实践的检验。</w:t>
      </w:r>
    </w:p>
    <w:p>
      <w:pPr>
        <w:ind w:left="0" w:right="0" w:firstLine="560"/>
        <w:spacing w:before="450" w:after="450" w:line="312" w:lineRule="auto"/>
      </w:pPr>
      <w:r>
        <w:rPr>
          <w:rFonts w:ascii="宋体" w:hAnsi="宋体" w:eastAsia="宋体" w:cs="宋体"/>
          <w:color w:val="000"/>
          <w:sz w:val="28"/>
          <w:szCs w:val="28"/>
        </w:rPr>
        <w:t xml:space="preserve">（三）坚持不懈地建立完善长效机制。建立完善长效机制，是学习实践活动的一个重要目标。我们要围绕综合交通运输体系发展新要求，进一步完善学习制度，研究综合交通建设工程质量安全监督机制和方式方法，通过政治理论学习、业务知识培训，进一步转变观念，提高干部职工的综合素质，做好相应的法规政策及知识储备。要把学习科学发展观融入到党员干部的日常工作之中。要树立终身学习的观念，不断增强学习实践科学发展观的自觉性和坚定性。要坚持理论联系实际的学风，切实用科学发展观指导工作，努力把学习成果转化为推动工作的实际行动。切实加强制度建设，把学习实践活动创造的好经验上升为理性认识，好做法转化为制度规范，并在今后的工作中长期遵循。当前，省政府作出了停止收取质量监督费和定额测定费的决定，站领导及时提出了进一步理清工作思路，改变工作方式的要求，积极做好交通建设工程质量监督和定额造价管理工作。</w:t>
      </w:r>
    </w:p>
    <w:p>
      <w:pPr>
        <w:ind w:left="0" w:right="0" w:firstLine="560"/>
        <w:spacing w:before="450" w:after="450" w:line="312" w:lineRule="auto"/>
      </w:pPr>
      <w:r>
        <w:rPr>
          <w:rFonts w:ascii="宋体" w:hAnsi="宋体" w:eastAsia="宋体" w:cs="宋体"/>
          <w:color w:val="000"/>
          <w:sz w:val="28"/>
          <w:szCs w:val="28"/>
        </w:rPr>
        <w:t xml:space="preserve">（四）坚持不懈地加强党员干部队伍建设。人才资源是第一资源。“积极推动’两创三比’活动，严格质量安全监督管理”关键靠人、靠班子、靠队伍。我们要以增强政治意识和大局意识为重点加强思想建设，以提高党员干部的能力和素质为重点加强组织建设，以狠抓落实、增强执行力为重点加强作风建设，以健全民主集中制为重点加强制度建设，以完善惩治和预防腐败体系为重点加强反腐倡廉建设，努力建设一支适应质量安全监督工作需要、为民务实清廉的党员干部队伍。要采取切实有效措施，激励党员干部想干事、能干事、干成事、干好事、不出事。用更多的人文关怀来保护干部的积极性，用领导班子的示范表率来带动干部的积极性，切实增强干部队伍的整体活力。</w:t>
      </w:r>
    </w:p>
    <w:p>
      <w:pPr>
        <w:ind w:left="0" w:right="0" w:firstLine="560"/>
        <w:spacing w:before="450" w:after="450" w:line="312" w:lineRule="auto"/>
      </w:pPr>
      <w:r>
        <w:rPr>
          <w:rFonts w:ascii="宋体" w:hAnsi="宋体" w:eastAsia="宋体" w:cs="宋体"/>
          <w:color w:val="000"/>
          <w:sz w:val="28"/>
          <w:szCs w:val="28"/>
        </w:rPr>
        <w:t xml:space="preserve">学习实践科学发展观活动虽已告以段落，但贯彻落实科学发展观则是必须长期坚持的根本指导方针。我们要以学习实践活动为新的动力，进一步解放思想，开拓创新，努力为实现交通又好又快发展，为“建设大交通 当好先行军”作出我们应有的贡献！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2024-10-17T16:26:37+08:00</dcterms:created>
  <dcterms:modified xsi:type="dcterms:W3CDTF">2024-10-17T16:26:37+08:00</dcterms:modified>
</cp:coreProperties>
</file>

<file path=docProps/custom.xml><?xml version="1.0" encoding="utf-8"?>
<Properties xmlns="http://schemas.openxmlformats.org/officeDocument/2006/custom-properties" xmlns:vt="http://schemas.openxmlformats.org/officeDocument/2006/docPropsVTypes"/>
</file>