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2024年酒店管理实训的心得和体会(五篇)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酒店管理实训的心得和体会篇一实训人：实训摘要第一阶段20___年7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酒店管理实训的心得和体会篇一</w:t>
      </w:r>
    </w:p>
    <w:p>
      <w:pPr>
        <w:ind w:left="0" w:right="0" w:firstLine="560"/>
        <w:spacing w:before="450" w:after="450" w:line="312" w:lineRule="auto"/>
      </w:pPr>
      <w:r>
        <w:rPr>
          <w:rFonts w:ascii="宋体" w:hAnsi="宋体" w:eastAsia="宋体" w:cs="宋体"/>
          <w:color w:val="000"/>
          <w:sz w:val="28"/>
          <w:szCs w:val="28"/>
        </w:rPr>
        <w:t xml:space="preserve">实训人：</w:t>
      </w:r>
    </w:p>
    <w:p>
      <w:pPr>
        <w:ind w:left="0" w:right="0" w:firstLine="560"/>
        <w:spacing w:before="450" w:after="450" w:line="312" w:lineRule="auto"/>
      </w:pPr>
      <w:r>
        <w:rPr>
          <w:rFonts w:ascii="宋体" w:hAnsi="宋体" w:eastAsia="宋体" w:cs="宋体"/>
          <w:color w:val="000"/>
          <w:sz w:val="28"/>
          <w:szCs w:val="28"/>
        </w:rPr>
        <w:t xml:space="preserve">实训摘要</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_年7月21日，这是一个特殊的日子，这一天，我走出了学校的大门，带着期待，带着恐惧，带着别无选择……那是一种说不出来的感觉，一种说不出来的心情……犹如刚孵化的小鸡，又或许连那小鸡都不如，因为小鸡至少有母鸡妈妈的呵护。</w:t>
      </w:r>
    </w:p>
    <w:p>
      <w:pPr>
        <w:ind w:left="0" w:right="0" w:firstLine="560"/>
        <w:spacing w:before="450" w:after="450" w:line="312" w:lineRule="auto"/>
      </w:pPr>
      <w:r>
        <w:rPr>
          <w:rFonts w:ascii="宋体" w:hAnsi="宋体" w:eastAsia="宋体" w:cs="宋体"/>
          <w:color w:val="000"/>
          <w:sz w:val="28"/>
          <w:szCs w:val="28"/>
        </w:rPr>
        <w:t xml:space="preserve">刚步入社会很多事情，都不知道要如何去处理，不知道如何去面对，有时候只能静静的等时间给自己答案。还记得来丽江和府皇冠假日酒店面试的时候，没有自己的想法，没有自己的主见，连酒店有些什么部门都不知道，就这样稀里糊涂的随着同学来这里面试，然后懵懵懂懂的被这里录取，接着就来上班。实训的日子就从20___年7月21日开始了，不知道自己为什么来，也许是因为学校的要求，也许是因为自己别无选择，还好自己知道做什么就要把他做好!</w:t>
      </w:r>
    </w:p>
    <w:p>
      <w:pPr>
        <w:ind w:left="0" w:right="0" w:firstLine="560"/>
        <w:spacing w:before="450" w:after="450" w:line="312" w:lineRule="auto"/>
      </w:pPr>
      <w:r>
        <w:rPr>
          <w:rFonts w:ascii="宋体" w:hAnsi="宋体" w:eastAsia="宋体" w:cs="宋体"/>
          <w:color w:val="000"/>
          <w:sz w:val="28"/>
          <w:szCs w:val="28"/>
        </w:rPr>
        <w:t xml:space="preserve">刚来的二十多天，最先的三天是入职培训，接着是酒店客房开荒，每周末休息，日子就这样在不知不觉的过了好久。清楚的记得在楼层的23天里，我们都早出晚归，每个同事都在为酒店的开业而努力。一个房间，从里到外，从上到下;一栋别墅，从房间到楼道;一个区域，从房子到绿化带;一个酒店的每一个角落都有人的足迹，人的印记就这样被烙下。一个房间里面有好多东西，每个角落都要清洁，有衣橱，冰箱柜，写字台，旋转门等等，并且这些都是木制的，结合了纳西族的风俗，有许许多多的小木格子。刚开荒的时候，我每天都是负责清洁小木格子。想起那些场景，左手拿着一小杯清洁药剂，右手食指裹着一块布，就这样蘸蘸药水，用手去掏那些小格子，时间长了，可以看见有血丝在指尖发红，和锥心的痛，还有在眼睛里打转的泪水……</w:t>
      </w:r>
    </w:p>
    <w:p>
      <w:pPr>
        <w:ind w:left="0" w:right="0" w:firstLine="560"/>
        <w:spacing w:before="450" w:after="450" w:line="312" w:lineRule="auto"/>
      </w:pPr>
      <w:r>
        <w:rPr>
          <w:rFonts w:ascii="宋体" w:hAnsi="宋体" w:eastAsia="宋体" w:cs="宋体"/>
          <w:color w:val="000"/>
          <w:sz w:val="28"/>
          <w:szCs w:val="28"/>
        </w:rPr>
        <w:t xml:space="preserve">那时候，心里乱乱的……因为不甘;因为平淡;因为疲惫;因为我们想的和现实不一样。没有五星大饭店里面的精彩场景，有的是琐碎的事情和汗水。给自己的借口是开业了就好了。</w:t>
      </w:r>
    </w:p>
    <w:p>
      <w:pPr>
        <w:ind w:left="0" w:right="0" w:firstLine="560"/>
        <w:spacing w:before="450" w:after="450" w:line="312" w:lineRule="auto"/>
      </w:pPr>
      <w:r>
        <w:rPr>
          <w:rFonts w:ascii="宋体" w:hAnsi="宋体" w:eastAsia="宋体" w:cs="宋体"/>
          <w:color w:val="000"/>
          <w:sz w:val="28"/>
          <w:szCs w:val="28"/>
        </w:rPr>
        <w:t xml:space="preserve">所以并不管再怎么累每天还是努力的工作，希望那个开业的日子快快来临!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哎呀!时间已经到了20___年8月23日了。我被分到了pa，以为换个地方会好许多，可是才发现没有。还是一样的清洁卫生，做各个部门办公室的卫生，后勤区域的所有过道等等。日子一如既往，刚来pa的三天就只做好了一个楼梯，从酒店一楼到负二楼。接着是酒店员工更衣室的卫生，每一块地皮，每一块天花板，每一盏灯，每一个马桶都要细心清洁。在pa工作的最后一天，做的是行政办公室，看着那布局，那地毯，那装饰就知道是酒店级别的管理层就连工作的地方都是不一样的。哎，满满的羡慕呀，希望这能是自己的归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自从那天稀里糊涂的答应到洗衣房做文员到现在已经有好久好久了。实训也已经走到尽头了，回头想想，酸甜苦辣，日子五味俱全，用两个字形容很好―充实</w:t>
      </w:r>
    </w:p>
    <w:p>
      <w:pPr>
        <w:ind w:left="0" w:right="0" w:firstLine="560"/>
        <w:spacing w:before="450" w:after="450" w:line="312" w:lineRule="auto"/>
      </w:pPr>
      <w:r>
        <w:rPr>
          <w:rFonts w:ascii="宋体" w:hAnsi="宋体" w:eastAsia="宋体" w:cs="宋体"/>
          <w:color w:val="000"/>
          <w:sz w:val="28"/>
          <w:szCs w:val="28"/>
        </w:rPr>
        <w:t xml:space="preserve">去洗衣房上班第一天―20___年8月24，永远都忘不了那天的场景―那天由于早会传达会议内容的时候出现了点问题，以为不去洗衣房上班的我，还是和以前一样准备好当天的清洁剂，匆匆忙忙的跑着要去酒店开荒，结果半路被客房部行政管家喊住，告诉我忙着做什么呢，问我不是说好去洗衣房上班。就这样，懵懵懂懂的，我和酒店管理班的一个同学被分到洗衣房了，从此我的在洗衣房的工作生涯开始了。刚去洗衣房，我一个都不认识，就连酒店管理班的同学我都不认识，所以全新的环境，全新的工作，全新的生活。在洗衣房工作，刚开始的时候，做得很不顺，因为我什么都不会，最基本的办公软件，如word、e_cel等我都不会，更别说是其他的酒店管理系统，例如picc、opera、人事考勤系统等等。幸好我的第一个经理耐心很好，他有个传奇的名字―张大海，真是人如其名，可以包罗万象，从来没有见过他发火，他做什么事情都是很有耐心，对下属也是一样，同一个问题你问他很多次他还是一样会告诉你。可是最伤心的是他话很少很少，你不说他可以一句都不说，除非有什么事要和你交代。在酒店，特别是像洗衣房这样的小部门，文员扮演着辅助各个领导做好工作的角色。可是我除了问题还是问题，太多时候连我自己都受不了自己，恨不得有个地洞可以钻进去。可是他从来就好好的教我，没有一句抱怨的话。还有，那时候的我每天都有他在监督，他会提醒我今天要做什么，要交什么资料或文件。所以我可以不用担心我会落下什么事情没有做。不过我还是有被他气得掉眼泪的时候。第一次被他气哭是因为有一天早上他要我做一份资料，十一点过了的时候他说我做好了就可以去吃饭了，可是谁知道我一做就到下午一点过，以致我中午饭都没有吃，当时在气他害我饭都没有吃。可是回头想想，那是因为我办事的效率有问题，因为我不懂，还有是因为我笨，没有想到先去吃饭再继续工作。哎……真是的，现在想起当初委屈的样子就觉得好笑。</w:t>
      </w:r>
    </w:p>
    <w:p>
      <w:pPr>
        <w:ind w:left="0" w:right="0" w:firstLine="560"/>
        <w:spacing w:before="450" w:after="450" w:line="312" w:lineRule="auto"/>
      </w:pPr>
      <w:r>
        <w:rPr>
          <w:rFonts w:ascii="宋体" w:hAnsi="宋体" w:eastAsia="宋体" w:cs="宋体"/>
          <w:color w:val="000"/>
          <w:sz w:val="28"/>
          <w:szCs w:val="28"/>
        </w:rPr>
        <w:t xml:space="preserve">日子继续，生活和工作都依旧在继续，只是时间长了，和洗衣房的同事熟悉了，又陌生了，因为人来人往，辞职的，重新入职的，每个月的人员基本都在改变。张经理就是其中之一，还记得他的走很突然，就在我们知道他要离职的第二天，也就是20___年1月1日，他就离职走了。因为他在的时候，所有我不知道的事情都可以跟他咨询，他突然的走让我工作出现了很大的混乱，每天空荡荡的，就像一只刚离开母羊的小羔羊，跌跌撞撞，浑浑噩噩。只是没有办法，太阳依旧东升西落，所以慢慢的我习惯了自己去主动独立完成许许多多的事项。慢慢长大，慢慢独立……</w:t>
      </w:r>
    </w:p>
    <w:p>
      <w:pPr>
        <w:ind w:left="0" w:right="0" w:firstLine="560"/>
        <w:spacing w:before="450" w:after="450" w:line="312" w:lineRule="auto"/>
      </w:pPr>
      <w:r>
        <w:rPr>
          <w:rFonts w:ascii="宋体" w:hAnsi="宋体" w:eastAsia="宋体" w:cs="宋体"/>
          <w:color w:val="000"/>
          <w:sz w:val="28"/>
          <w:szCs w:val="28"/>
        </w:rPr>
        <w:t xml:space="preserve">因为我天性活泼，洗衣房里只要我在就能时常听见我的说笑声，也因为如此我和同事都能友好相处。工作虽然有不如意的时候，不过总体还是挺好的，日子也挺充实!</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酒店管理实训的心得和体会篇二</w:t>
      </w:r>
    </w:p>
    <w:p>
      <w:pPr>
        <w:ind w:left="0" w:right="0" w:firstLine="560"/>
        <w:spacing w:before="450" w:after="450" w:line="312" w:lineRule="auto"/>
      </w:pPr>
      <w:r>
        <w:rPr>
          <w:rFonts w:ascii="宋体" w:hAnsi="宋体" w:eastAsia="宋体" w:cs="宋体"/>
          <w:color w:val="000"/>
          <w:sz w:val="28"/>
          <w:szCs w:val="28"/>
        </w:rPr>
        <w:t xml:space="preserve">短短的_个月的社会实践一晃而过，我的第一份工作也就这样结束了。在___酒店工作的一个月中，我学到了许多，感受到了许多，也领悟到了许多。在这_个月中我也学到了让我终身受用的东西。 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在这_个月的实践中我中途差点就放弃了，工作的单调，脚上的病痛，天气的炎热，身上的痱子，都差点使我放弃。但是我还是撑了过来，我战胜了自己，我也能自强自立。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__专业的我，在这次实践中自然也比较关注和自己专业相关的事物。虽然在厨房我只是一个打杂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酒店管理实训的心得和体会篇三</w:t>
      </w:r>
    </w:p>
    <w:p>
      <w:pPr>
        <w:ind w:left="0" w:right="0" w:firstLine="560"/>
        <w:spacing w:before="450" w:after="450" w:line="312" w:lineRule="auto"/>
      </w:pPr>
      <w:r>
        <w:rPr>
          <w:rFonts w:ascii="宋体" w:hAnsi="宋体" w:eastAsia="宋体" w:cs="宋体"/>
          <w:color w:val="000"/>
          <w:sz w:val="28"/>
          <w:szCs w:val="28"/>
        </w:rPr>
        <w:t xml:space="preserve">20__年10月，我在宁波伯豪华府大酒店进行了为期半年的实训，毕竟这次实训是我第一次踏入社会，面对贵族华丽大堂，整洁有序的工作，我的内心充满了强大的力量，相信我能做的很好。加油吧!</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培训校室经过三四天的短期培训后，基本上掌握了酒店的基本概况和应知应会的内容，然后就把我们分配到宴会实训，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礼仪，和客人打交道，还有就是做为四星级的服务员该怎么面对客人的不同要求。在宴会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第二、实训岗位与内容。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13、最后总结一下一天的工作流程。</w:t>
      </w:r>
    </w:p>
    <w:p>
      <w:pPr>
        <w:ind w:left="0" w:right="0" w:firstLine="560"/>
        <w:spacing w:before="450" w:after="450" w:line="312" w:lineRule="auto"/>
      </w:pPr>
      <w:r>
        <w:rPr>
          <w:rFonts w:ascii="宋体" w:hAnsi="宋体" w:eastAsia="宋体" w:cs="宋体"/>
          <w:color w:val="000"/>
          <w:sz w:val="28"/>
          <w:szCs w:val="28"/>
        </w:rPr>
        <w:t xml:space="preserve">第三、实训收获与体会。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训中体验生活。</w:t>
      </w:r>
    </w:p>
    <w:p>
      <w:pPr>
        <w:ind w:left="0" w:right="0" w:firstLine="560"/>
        <w:spacing w:before="450" w:after="450" w:line="312" w:lineRule="auto"/>
      </w:pPr>
      <w:r>
        <w:rPr>
          <w:rFonts w:ascii="宋体" w:hAnsi="宋体" w:eastAsia="宋体" w:cs="宋体"/>
          <w:color w:val="000"/>
          <w:sz w:val="28"/>
          <w:szCs w:val="28"/>
        </w:rPr>
        <w:t xml:space="preserve">(一)实训收获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五个多月的酒店实训，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训历程，回首竟有些留恋，粱经理的教诲指导，领班们温和的微笑，那些和我们一起服务过的服务员，都让我牵挂难忘。实训为我以后步入社会奠定基础，它是我从学校向社会跨越的一个平台，因为有他们的指导，才使得我顺利完成了实训任务。经历此次实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训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训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感觉学校领导和老师对我们的关怀，感谢酒店领导在工作期间和生活中对我的照顾和指导，感谢同事们的帮助让我更好的入手工作。谢谢大家，因为你们的努力让我看到了前途的光明，未来的日子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酒店管理实训的心得和体会篇四</w:t>
      </w:r>
    </w:p>
    <w:p>
      <w:pPr>
        <w:ind w:left="0" w:right="0" w:firstLine="560"/>
        <w:spacing w:before="450" w:after="450" w:line="312" w:lineRule="auto"/>
      </w:pPr>
      <w:r>
        <w:rPr>
          <w:rFonts w:ascii="宋体" w:hAnsi="宋体" w:eastAsia="宋体" w:cs="宋体"/>
          <w:color w:val="000"/>
          <w:sz w:val="28"/>
          <w:szCs w:val="28"/>
        </w:rPr>
        <w:t xml:space="preserve">20__年__月，我在铁道大厦进行了为期一年的实训，毕竟这次实训是我第一次踏入社会，面对贵族华丽大堂，整洁有序的工作，知道面对我的会是什么样的挑战?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训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独一厨的这一年，人的接触面也广了，从一生下来认识到自己的父母，上了学，认识老师、同学，而现在的我到了铁道大厦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w:t>
      </w:r>
    </w:p>
    <w:p>
      <w:pPr>
        <w:ind w:left="0" w:right="0" w:firstLine="560"/>
        <w:spacing w:before="450" w:after="450" w:line="312" w:lineRule="auto"/>
      </w:pPr>
      <w:r>
        <w:rPr>
          <w:rFonts w:ascii="宋体" w:hAnsi="宋体" w:eastAsia="宋体" w:cs="宋体"/>
          <w:color w:val="000"/>
          <w:sz w:val="28"/>
          <w:szCs w:val="28"/>
        </w:rPr>
        <w:t xml:space="preserve">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刚来到酒店，接触到最多的就是班级里的同学，再后来就是刘主管，有一本书叫做《不要只做我告诉你的事，请做需要做的事》，它在某种程度上给出了答案：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训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酒店管理实训的心得和体会篇五</w:t>
      </w:r>
    </w:p>
    <w:p>
      <w:pPr>
        <w:ind w:left="0" w:right="0" w:firstLine="560"/>
        <w:spacing w:before="450" w:after="450" w:line="312" w:lineRule="auto"/>
      </w:pPr>
      <w:r>
        <w:rPr>
          <w:rFonts w:ascii="宋体" w:hAnsi="宋体" w:eastAsia="宋体" w:cs="宋体"/>
          <w:color w:val="000"/>
          <w:sz w:val="28"/>
          <w:szCs w:val="28"/>
        </w:rPr>
        <w:t xml:space="preserve">一、实训的单位</w:t>
      </w:r>
    </w:p>
    <w:p>
      <w:pPr>
        <w:ind w:left="0" w:right="0" w:firstLine="560"/>
        <w:spacing w:before="450" w:after="450" w:line="312" w:lineRule="auto"/>
      </w:pPr>
      <w:r>
        <w:rPr>
          <w:rFonts w:ascii="宋体" w:hAnsi="宋体" w:eastAsia="宋体" w:cs="宋体"/>
          <w:color w:val="000"/>
          <w:sz w:val="28"/>
          <w:szCs w:val="28"/>
        </w:rPr>
        <w:t xml:space="preserve">市区的一所五酒店。包间墙上的壁画具有独特的风情，国际品质的家具，让您倍感温馨、舒适和便利。</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三个月的实训，但酒店还是按正规的实训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训的一个月，由部门负责人员为我们进行不间断的技能指导，一个月的实训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训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训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四、心得看法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在餐厅实训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酒店实训的日子结束了，这次酒店实训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工作中，我深刻地体会到了酒店行业的艰辛，也看到酒店发展的前景，更加明白了自己以后学习的方向和侧重点。最后，感谢酒店能提供这样的实训机会，在此祝愿酒店能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2024-10-19T01:24:02+08:00</dcterms:created>
  <dcterms:modified xsi:type="dcterms:W3CDTF">2024-10-19T01:24:02+08:00</dcterms:modified>
</cp:coreProperties>
</file>

<file path=docProps/custom.xml><?xml version="1.0" encoding="utf-8"?>
<Properties xmlns="http://schemas.openxmlformats.org/officeDocument/2006/custom-properties" xmlns:vt="http://schemas.openxmlformats.org/officeDocument/2006/docPropsVTypes"/>
</file>