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最新个人听课心得体会(四篇)</w:t>
      </w:r>
      <w:bookmarkEnd w:id="1"/>
    </w:p>
    <w:p>
      <w:pPr>
        <w:jc w:val="center"/>
        <w:spacing w:before="0" w:after="450"/>
      </w:pPr>
      <w:r>
        <w:rPr>
          <w:rFonts w:ascii="Arial" w:hAnsi="Arial" w:eastAsia="Arial" w:cs="Arial"/>
          <w:color w:val="999999"/>
          <w:sz w:val="20"/>
          <w:szCs w:val="20"/>
        </w:rPr>
        <w:t xml:space="preserve">来源：网络  作者：琴心剑胆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我给大家整理了一些心得体会范文，希望能够帮助到大家。个人听课心得体会篇一一、兴趣先行现...</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个人听课心得体会篇一</w:t>
      </w:r>
    </w:p>
    <w:p>
      <w:pPr>
        <w:ind w:left="0" w:right="0" w:firstLine="560"/>
        <w:spacing w:before="450" w:after="450" w:line="312" w:lineRule="auto"/>
      </w:pPr>
      <w:r>
        <w:rPr>
          <w:rFonts w:ascii="宋体" w:hAnsi="宋体" w:eastAsia="宋体" w:cs="宋体"/>
          <w:color w:val="000"/>
          <w:sz w:val="28"/>
          <w:szCs w:val="28"/>
        </w:rPr>
        <w:t xml:space="preserve">一、兴趣先行</w:t>
      </w:r>
    </w:p>
    <w:p>
      <w:pPr>
        <w:ind w:left="0" w:right="0" w:firstLine="560"/>
        <w:spacing w:before="450" w:after="450" w:line="312" w:lineRule="auto"/>
      </w:pPr>
      <w:r>
        <w:rPr>
          <w:rFonts w:ascii="宋体" w:hAnsi="宋体" w:eastAsia="宋体" w:cs="宋体"/>
          <w:color w:val="000"/>
          <w:sz w:val="28"/>
          <w:szCs w:val="28"/>
        </w:rPr>
        <w:t xml:space="preserve">现在的新课程标准极力强调：“要以学生的兴趣爱好为动力”组织教学活动。我想：只有学生有兴趣，他们才会乐于参与学习活动，变“要我学”为“我要学”。为了激发起学生的学习兴趣，一开始侯老师设计了猜谜语进行导入，让孩子们认识了中国民族乐器锣鼓镲，了解这些乐器的演奏方法和聆听乐器的声音，学会了歌曲当中的基本节奏“龙咚龙咚锵”，这样一来为学习歌曲做了一个很好的铺垫。也充分调动起学生的兴趣。</w:t>
      </w:r>
    </w:p>
    <w:p>
      <w:pPr>
        <w:ind w:left="0" w:right="0" w:firstLine="560"/>
        <w:spacing w:before="450" w:after="450" w:line="312" w:lineRule="auto"/>
      </w:pPr>
      <w:r>
        <w:rPr>
          <w:rFonts w:ascii="宋体" w:hAnsi="宋体" w:eastAsia="宋体" w:cs="宋体"/>
          <w:color w:val="000"/>
          <w:sz w:val="28"/>
          <w:szCs w:val="28"/>
        </w:rPr>
        <w:t xml:space="preserve">二、欣赏音乐</w:t>
      </w:r>
    </w:p>
    <w:p>
      <w:pPr>
        <w:ind w:left="0" w:right="0" w:firstLine="560"/>
        <w:spacing w:before="450" w:after="450" w:line="312" w:lineRule="auto"/>
      </w:pPr>
      <w:r>
        <w:rPr>
          <w:rFonts w:ascii="宋体" w:hAnsi="宋体" w:eastAsia="宋体" w:cs="宋体"/>
          <w:color w:val="000"/>
          <w:sz w:val="28"/>
          <w:szCs w:val="28"/>
        </w:rPr>
        <w:t xml:space="preserve">侯老师提问：一般什么时候敲锣打鼓呢?学生说过年时。侯老师再问：孩子们，过年的时候你家和平时有什么不一样呀?你们在过年时候最喜欢做什么啊?小手一个一个的举起来，都想来说一说，有的说发红包，有人说，我最喜欢放烟花、放鞭炮;也有的说，吃饺子贴对联，有的说，去拜年;还有的说敲锣打鼓??“是呀，过年我们要做的事情有很多。让我们一起来看看中国有哪些过年的习俗。”于是播放了一些有关春节的图片和视频。聆听器乐曲《小拜年》和同学们一起过新年。他们一个个模仿吹唢呐、敲锣打鼓的样子学得很开心。在此侯老师抓住低年级孩子们“好玩、好奇、好动”这一特性，通过模仿的形式调动孩子们的学习积极性和参与性。在课堂中侯老师把枯燥的音乐知识通过通俗浅显的儿歌潜移默化地渗透给了学生，让孩子们在玩中掌握了知识，感受了音乐。</w:t>
      </w:r>
    </w:p>
    <w:p>
      <w:pPr>
        <w:ind w:left="0" w:right="0" w:firstLine="560"/>
        <w:spacing w:before="450" w:after="450" w:line="312" w:lineRule="auto"/>
      </w:pPr>
      <w:r>
        <w:rPr>
          <w:rFonts w:ascii="宋体" w:hAnsi="宋体" w:eastAsia="宋体" w:cs="宋体"/>
          <w:color w:val="000"/>
          <w:sz w:val="28"/>
          <w:szCs w:val="28"/>
        </w:rPr>
        <w:t xml:space="preserve">三、歌表演，探索发现</w:t>
      </w:r>
    </w:p>
    <w:p>
      <w:pPr>
        <w:ind w:left="0" w:right="0" w:firstLine="560"/>
        <w:spacing w:before="450" w:after="450" w:line="312" w:lineRule="auto"/>
      </w:pPr>
      <w:r>
        <w:rPr>
          <w:rFonts w:ascii="宋体" w:hAnsi="宋体" w:eastAsia="宋体" w:cs="宋体"/>
          <w:color w:val="000"/>
          <w:sz w:val="28"/>
          <w:szCs w:val="28"/>
        </w:rPr>
        <w:t xml:space="preserve">一开始的节奏练习为学习歌曲做了一个很好的铺垫，孩子们从节奏的认识，逐步熟悉了歌曲的歌词，然后很自然的就将歌词加入到歌曲的旋律当中了，所以歌曲学习的环节进行得非常顺利和自然。孩子歌唱的声音加上侯老师在教学中不断的强调与示范，让孩子知道什么样的声音是正确好听的，应该用怎样的声音来正确演唱歌曲。接下来的环节是要孩子们将学过的节奏运用到歌曲当中，并且在音乐中模仿小鼓和小镲的声音节奏。让孩子们在歌曲的带动下，都能够积极的动起来，课堂气氛达到了高潮。</w:t>
      </w:r>
    </w:p>
    <w:p>
      <w:pPr>
        <w:ind w:left="0" w:right="0" w:firstLine="560"/>
        <w:spacing w:before="450" w:after="450" w:line="312" w:lineRule="auto"/>
      </w:pPr>
      <w:r>
        <w:rPr>
          <w:rFonts w:ascii="宋体" w:hAnsi="宋体" w:eastAsia="宋体" w:cs="宋体"/>
          <w:color w:val="000"/>
          <w:sz w:val="28"/>
          <w:szCs w:val="28"/>
        </w:rPr>
        <w:t xml:space="preserve">我感觉这堂课教学气氛活跃，课上师生关系融洽和谐，能够使学生在开心快乐、轻松愉悦的氛围中完成教学任务，达到教学目的。设计符合学生好胜、好奇、好动的`特点，通过综合性音乐活动，学生产生了浓厚的学习兴趣和求知欲望，在轻松愉悦的活动中获取了知识，增强了学生的参与意识，很好的完成了教学任务。</w:t>
      </w:r>
    </w:p>
    <w:p>
      <w:pPr>
        <w:ind w:left="0" w:right="0" w:firstLine="560"/>
        <w:spacing w:before="450" w:after="450" w:line="312" w:lineRule="auto"/>
      </w:pPr>
      <w:r>
        <w:rPr>
          <w:rFonts w:ascii="宋体" w:hAnsi="宋体" w:eastAsia="宋体" w:cs="宋体"/>
          <w:color w:val="000"/>
          <w:sz w:val="28"/>
          <w:szCs w:val="28"/>
        </w:rPr>
        <w:t xml:space="preserve">通过这节课的教学，我感触颇多。为学生营造一种宽松和谐的学习氛围，至关重要。努力创设宽松的学习环境，鼓励学生创造性地参与，赞同学生的多种见解，激发学生的想象力和创造力，在活动中给学生提供展示自我的场所，培养学生良好的合作能力和在群体中的协调能力，为学生的进一步音乐素养的培养做好铺垫准备。改进教学环节的设想：继续秉承原有的教学形式与方法，借鉴优秀教师上课的经验和方式;提高学生知识技能的培养，形式多样、方法灵活的指导学生掌握一些乐理常识;增加孩子参与音乐实践活动的环节，培养良好的游戏氛围，为更好的上好每一节唱歌课，提高多方面能力。做到教一课想多课，教一科想多科让自己的视野更宽阔。</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个人听课心得体会篇二</w:t>
      </w:r>
    </w:p>
    <w:p>
      <w:pPr>
        <w:ind w:left="0" w:right="0" w:firstLine="560"/>
        <w:spacing w:before="450" w:after="450" w:line="312" w:lineRule="auto"/>
      </w:pPr>
      <w:r>
        <w:rPr>
          <w:rFonts w:ascii="宋体" w:hAnsi="宋体" w:eastAsia="宋体" w:cs="宋体"/>
          <w:color w:val="000"/>
          <w:sz w:val="28"/>
          <w:szCs w:val="28"/>
        </w:rPr>
        <w:t xml:space="preserve">紧张而有序的数学听评课过去了，通过这次活动，使我感受颇深，受益匪浅。针对这次的数学听评课活动，我想谈谈自己的感受。</w:t>
      </w:r>
    </w:p>
    <w:p>
      <w:pPr>
        <w:ind w:left="0" w:right="0" w:firstLine="560"/>
        <w:spacing w:before="450" w:after="450" w:line="312" w:lineRule="auto"/>
      </w:pPr>
      <w:r>
        <w:rPr>
          <w:rFonts w:ascii="宋体" w:hAnsi="宋体" w:eastAsia="宋体" w:cs="宋体"/>
          <w:color w:val="000"/>
          <w:sz w:val="28"/>
          <w:szCs w:val="28"/>
        </w:rPr>
        <w:t xml:space="preserve">一、授课老师的课堂设计都能根据学生的年龄特点为学生创设充满趣味的学习情境，以激发学生的学习兴趣。以生活中同学们喜闻乐见的游戏导入，创设这样的情景既激发了学生学习的兴趣又让学生感受到什么是生活中的不确定事件。</w:t>
      </w:r>
    </w:p>
    <w:p>
      <w:pPr>
        <w:ind w:left="0" w:right="0" w:firstLine="560"/>
        <w:spacing w:before="450" w:after="450" w:line="312" w:lineRule="auto"/>
      </w:pPr>
      <w:r>
        <w:rPr>
          <w:rFonts w:ascii="宋体" w:hAnsi="宋体" w:eastAsia="宋体" w:cs="宋体"/>
          <w:color w:val="000"/>
          <w:sz w:val="28"/>
          <w:szCs w:val="28"/>
        </w:rPr>
        <w:t xml:space="preserve">二、课堂中教师放手让学生自主探究解决问题的方法。很有耐心的对学生进行有效的引导，充分体现了“教师以学生为主体，学生是数学学习的主人，教师是数学学习的组织者、合作者和引导者”的教学理念。充分发挥学生的主体作用，引导学生自主学习。</w:t>
      </w:r>
    </w:p>
    <w:p>
      <w:pPr>
        <w:ind w:left="0" w:right="0" w:firstLine="560"/>
        <w:spacing w:before="450" w:after="450" w:line="312" w:lineRule="auto"/>
      </w:pPr>
      <w:r>
        <w:rPr>
          <w:rFonts w:ascii="宋体" w:hAnsi="宋体" w:eastAsia="宋体" w:cs="宋体"/>
          <w:color w:val="000"/>
          <w:sz w:val="28"/>
          <w:szCs w:val="28"/>
        </w:rPr>
        <w:t xml:space="preserve">三、授课老师的评价和鼓励语言是最值得我学习的，在平时的教学中自己很吝啬，很少用到激励性的语言。这位教师的课堂中评价语言是那么到位、那么自然，如“你的回答真好!”“你真细心!”“你考虑的真周到!” “非常善于观察的孩子!”等等。这些看似微不足道的评价语言，在学生的心里却可以激起不小的情感波澜。对于整个教学效果的提高也起到了相当程度的积极影响。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通过这次听评课活动，我不但发现了很多的闪光点，同时也发现了在我们的课堂教学工作中也存在了很多的不足和很多有待改进的地方。</w:t>
      </w:r>
    </w:p>
    <w:p>
      <w:pPr>
        <w:ind w:left="0" w:right="0" w:firstLine="560"/>
        <w:spacing w:before="450" w:after="450" w:line="312" w:lineRule="auto"/>
      </w:pPr>
      <w:r>
        <w:rPr>
          <w:rFonts w:ascii="宋体" w:hAnsi="宋体" w:eastAsia="宋体" w:cs="宋体"/>
          <w:color w:val="000"/>
          <w:sz w:val="28"/>
          <w:szCs w:val="28"/>
        </w:rPr>
        <w:t xml:space="preserve">一、教师要在“导”上下工夫，基础学科课程，不管是哪类课程，都要充分发挥学生的主体作用，但是，充分发挥学生的主体作用，不是放任学生自己学习，更不是降低了对教师的要求，而是对教师提出了更高的要求。教师要努力在“导”上下工夫，也就是说，要在组织、指导、点拨、参与等方面精心设计、精心安排。</w:t>
      </w:r>
    </w:p>
    <w:p>
      <w:pPr>
        <w:ind w:left="0" w:right="0" w:firstLine="560"/>
        <w:spacing w:before="450" w:after="450" w:line="312" w:lineRule="auto"/>
      </w:pPr>
      <w:r>
        <w:rPr>
          <w:rFonts w:ascii="宋体" w:hAnsi="宋体" w:eastAsia="宋体" w:cs="宋体"/>
          <w:color w:val="000"/>
          <w:sz w:val="28"/>
          <w:szCs w:val="28"/>
        </w:rPr>
        <w:t xml:space="preserve">举一个例子：分组学习讨论。这是课堂教学中，很多老师都很重视的一种教学组织形式。它有利于学生的参与，有利于充分发挥学生的主体作用。但是，分组学习什么，讨论什么;学习达到什么目的;学习讨论之后有什么要求等，每一个环节都需要老师精心思考，精心设计，才会取得好的效果。这就是说教师备课要备方法。</w:t>
      </w:r>
    </w:p>
    <w:p>
      <w:pPr>
        <w:ind w:left="0" w:right="0" w:firstLine="560"/>
        <w:spacing w:before="450" w:after="450" w:line="312" w:lineRule="auto"/>
      </w:pPr>
      <w:r>
        <w:rPr>
          <w:rFonts w:ascii="宋体" w:hAnsi="宋体" w:eastAsia="宋体" w:cs="宋体"/>
          <w:color w:val="000"/>
          <w:sz w:val="28"/>
          <w:szCs w:val="28"/>
        </w:rPr>
        <w:t xml:space="preserve">二、精讲、多练，有层次的出题</w:t>
      </w:r>
    </w:p>
    <w:p>
      <w:pPr>
        <w:ind w:left="0" w:right="0" w:firstLine="560"/>
        <w:spacing w:before="450" w:after="450" w:line="312" w:lineRule="auto"/>
      </w:pPr>
      <w:r>
        <w:rPr>
          <w:rFonts w:ascii="宋体" w:hAnsi="宋体" w:eastAsia="宋体" w:cs="宋体"/>
          <w:color w:val="000"/>
          <w:sz w:val="28"/>
          <w:szCs w:val="28"/>
        </w:rPr>
        <w:t xml:space="preserve">我感觉在讲授数学课的时候，我们首先要吃透本节课的设计精神。就是这节课要讲授什么知识，让学生学会什么知识，掌握哪些技能，通过训练培养学生哪些能力，也即是我们平时所说的站得高看得远的道理。只有站的更高，我们才能抓住重点，才能做到精讲。另外，我感觉数学就要学生多练习才能达到理解、巩固、应用，但是在出题的时候就要求我们老师要把握好所出题的层次。</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个人听课心得体会篇三</w:t>
      </w:r>
    </w:p>
    <w:p>
      <w:pPr>
        <w:ind w:left="0" w:right="0" w:firstLine="560"/>
        <w:spacing w:before="450" w:after="450" w:line="312" w:lineRule="auto"/>
      </w:pPr>
      <w:r>
        <w:rPr>
          <w:rFonts w:ascii="宋体" w:hAnsi="宋体" w:eastAsia="宋体" w:cs="宋体"/>
          <w:color w:val="000"/>
          <w:sz w:val="28"/>
          <w:szCs w:val="28"/>
        </w:rPr>
        <w:t xml:space="preserve">近期，我们学校组织了小学语文教师集体听评课活动，收获很多。置身于课堂教学中，看到各位老师气定神闲，信手拈来，不时激起一个个教学的浪花，他们或浅唱低呤，或手舞足蹈，或激昂文字，不仅令学生陶醉、痴迷，更让我连声赞叹，这样的功底岂是一日可为?老师教学的思路明晰，幽默的语言，课堂中的娓娓道来，都让我学到了很多…….赞叹之余，更多是深深的沉思，为什么会有如此的魅力?为什么在课堂上学生乐此不疲?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一、教师语言要具有艺术的魅力</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它能深入学生的心灵深处……她让学生一边观看图景，一边听老师的介绍，声情并茂的语言唤起了学生的思绪。教学是一门艺术，教学语言更是一门艺术，谁能将它演绎得好，就能抓住学生的心。老师和蔼可亲的语言，为学生理解课文内容奠定了基础。老师课堂语言简洁，准确，他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二、自读感悟、开放引导的课堂让人耳目一新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新课标中说到：学生的自读感悟是第一位的，教师的引导调控是第二位的。着眼于学生自主发展的阅读教学，应该是一个“先学后教、先读后导、先练后训、先放后扶”的过程。”本课教学有这样三个层次</w:t>
      </w:r>
    </w:p>
    <w:p>
      <w:pPr>
        <w:ind w:left="0" w:right="0" w:firstLine="560"/>
        <w:spacing w:before="450" w:after="450" w:line="312" w:lineRule="auto"/>
      </w:pPr>
      <w:r>
        <w:rPr>
          <w:rFonts w:ascii="宋体" w:hAnsi="宋体" w:eastAsia="宋体" w:cs="宋体"/>
          <w:color w:val="000"/>
          <w:sz w:val="28"/>
          <w:szCs w:val="28"/>
        </w:rPr>
        <w:t xml:space="preserve">1、初步综合阅读阶段的自读感悟，</w:t>
      </w:r>
    </w:p>
    <w:p>
      <w:pPr>
        <w:ind w:left="0" w:right="0" w:firstLine="560"/>
        <w:spacing w:before="450" w:after="450" w:line="312" w:lineRule="auto"/>
      </w:pPr>
      <w:r>
        <w:rPr>
          <w:rFonts w:ascii="宋体" w:hAnsi="宋体" w:eastAsia="宋体" w:cs="宋体"/>
          <w:color w:val="000"/>
          <w:sz w:val="28"/>
          <w:szCs w:val="28"/>
        </w:rPr>
        <w:t xml:space="preserve">2、局部分析阅读阶段的自读感悟;</w:t>
      </w:r>
    </w:p>
    <w:p>
      <w:pPr>
        <w:ind w:left="0" w:right="0" w:firstLine="560"/>
        <w:spacing w:before="450" w:after="450" w:line="312" w:lineRule="auto"/>
      </w:pPr>
      <w:r>
        <w:rPr>
          <w:rFonts w:ascii="宋体" w:hAnsi="宋体" w:eastAsia="宋体" w:cs="宋体"/>
          <w:color w:val="000"/>
          <w:sz w:val="28"/>
          <w:szCs w:val="28"/>
        </w:rPr>
        <w:t xml:space="preserve">3、深入综合阅读阶段的自读感悟。</w:t>
      </w:r>
    </w:p>
    <w:p>
      <w:pPr>
        <w:ind w:left="0" w:right="0" w:firstLine="560"/>
        <w:spacing w:before="450" w:after="450" w:line="312" w:lineRule="auto"/>
      </w:pPr>
      <w:r>
        <w:rPr>
          <w:rFonts w:ascii="宋体" w:hAnsi="宋体" w:eastAsia="宋体" w:cs="宋体"/>
          <w:color w:val="000"/>
          <w:sz w:val="28"/>
          <w:szCs w:val="28"/>
        </w:rPr>
        <w:t xml:space="preserve">安老师让学生边读边想，将少年闰土的形象完整地展现给大家。而在开放引导这一环节，安老师采用了“三多”，即多元反馈、多维评价、多向调控。其中最令我印象深刻的是她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三、处理、把握教材的方法十分独到</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几位教师对教材的处理和把握有其独到之处。其中我更喜欢安老师的\'教学——严谨、科学。安老师的课严谨到“环环相套，丝丝入扣，行云流水，滴水不漏”。情景导入，教学设计是那么合理，流畅。“把问题抛给学生，让学生自己思索，经历，从而解答疑惑”让他们充分体验思考所带来得成功，树立起学生我能行，我一定行的理念。看似平常的提问，却把学生的思路引向了更高层次的探究世界。安老师的课亲切、自然，看似平淡，却彰显出多么精湛的功底和高超的教学智慧。</w:t>
      </w:r>
    </w:p>
    <w:p>
      <w:pPr>
        <w:ind w:left="0" w:right="0" w:firstLine="560"/>
        <w:spacing w:before="450" w:after="450" w:line="312" w:lineRule="auto"/>
      </w:pPr>
      <w:r>
        <w:rPr>
          <w:rFonts w:ascii="宋体" w:hAnsi="宋体" w:eastAsia="宋体" w:cs="宋体"/>
          <w:color w:val="000"/>
          <w:sz w:val="28"/>
          <w:szCs w:val="28"/>
        </w:rPr>
        <w:t xml:space="preserve">榜样就在身边，我们需要更加努力!在今后的教学中，本着吃透教材，吃透学生，提升自身素质去努力，不断学习，博采众长，充分利用一切学习机会，学习百家而顿悟，积淀教学素养，我们虽不能成为名师名家，但也会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个人听课心得体会篇四</w:t>
      </w:r>
    </w:p>
    <w:p>
      <w:pPr>
        <w:ind w:left="0" w:right="0" w:firstLine="560"/>
        <w:spacing w:before="450" w:after="450" w:line="312" w:lineRule="auto"/>
      </w:pPr>
      <w:r>
        <w:rPr>
          <w:rFonts w:ascii="宋体" w:hAnsi="宋体" w:eastAsia="宋体" w:cs="宋体"/>
          <w:color w:val="000"/>
          <w:sz w:val="28"/>
          <w:szCs w:val="28"/>
        </w:rPr>
        <w:t xml:space="preserve">上周有幸听取了朝圣学社四位优秀教师的课，感觉收获很多。另两位教师的课由于冲突没能听到有些遗憾，争取下次能学习他们的课。</w:t>
      </w:r>
    </w:p>
    <w:p>
      <w:pPr>
        <w:ind w:left="0" w:right="0" w:firstLine="560"/>
        <w:spacing w:before="450" w:after="450" w:line="312" w:lineRule="auto"/>
      </w:pPr>
      <w:r>
        <w:rPr>
          <w:rFonts w:ascii="宋体" w:hAnsi="宋体" w:eastAsia="宋体" w:cs="宋体"/>
          <w:color w:val="000"/>
          <w:sz w:val="28"/>
          <w:szCs w:val="28"/>
        </w:rPr>
        <w:t xml:space="preserve">我听的是孙主任，张书记，尹纪暖老师和李树果老师的课。他们给我很大感触，优点很多特别是在小组建设及利用方面，有很多值得我们学习和研究的地方。具体表现在：</w:t>
      </w:r>
    </w:p>
    <w:p>
      <w:pPr>
        <w:ind w:left="0" w:right="0" w:firstLine="560"/>
        <w:spacing w:before="450" w:after="450" w:line="312" w:lineRule="auto"/>
      </w:pPr>
      <w:r>
        <w:rPr>
          <w:rFonts w:ascii="宋体" w:hAnsi="宋体" w:eastAsia="宋体" w:cs="宋体"/>
          <w:color w:val="000"/>
          <w:sz w:val="28"/>
          <w:szCs w:val="28"/>
        </w:rPr>
        <w:t xml:space="preserve">一、他们都能主动把问题和时间放手给学生，完全体现了学生在课堂上的主体地位，信任学生能通过探究与合作把问题解决好，给了学生学习的信心，提高了他们的积极性与主动性。</w:t>
      </w:r>
    </w:p>
    <w:p>
      <w:pPr>
        <w:ind w:left="0" w:right="0" w:firstLine="560"/>
        <w:spacing w:before="450" w:after="450" w:line="312" w:lineRule="auto"/>
      </w:pPr>
      <w:r>
        <w:rPr>
          <w:rFonts w:ascii="宋体" w:hAnsi="宋体" w:eastAsia="宋体" w:cs="宋体"/>
          <w:color w:val="000"/>
          <w:sz w:val="28"/>
          <w:szCs w:val="28"/>
        </w:rPr>
        <w:t xml:space="preserve">二、都体现了任务教学模式，先集体交流所有给定的任务，然后小组随机抽取任务，避免了事先知道任务后只讨论自己任务而忽视其他教学任务的弊端，二次讨论后能做到对问题的精心准备，为接下来的展示奠定基础和信心，提高了学生讲解知识点的效率。</w:t>
      </w:r>
    </w:p>
    <w:p>
      <w:pPr>
        <w:ind w:left="0" w:right="0" w:firstLine="560"/>
        <w:spacing w:before="450" w:after="450" w:line="312" w:lineRule="auto"/>
      </w:pPr>
      <w:r>
        <w:rPr>
          <w:rFonts w:ascii="宋体" w:hAnsi="宋体" w:eastAsia="宋体" w:cs="宋体"/>
          <w:color w:val="000"/>
          <w:sz w:val="28"/>
          <w:szCs w:val="28"/>
        </w:rPr>
        <w:t xml:space="preserve">三、展示时照顾到了大多数同学，有的小组做到了每位同学都有展示的机会，并且关注了学困生和后进生，在展示过程中还有介绍的主持人，起到了很好的串联过度作用，使展示的过程自然顺畅。在展示过程中，各小组对任务的展示也很充分，其他小组的补充也很积极到位。教师只起到了引导与提升的作用，体现了课改的理念。</w:t>
      </w:r>
    </w:p>
    <w:p>
      <w:pPr>
        <w:ind w:left="0" w:right="0" w:firstLine="560"/>
        <w:spacing w:before="450" w:after="450" w:line="312" w:lineRule="auto"/>
      </w:pPr>
      <w:r>
        <w:rPr>
          <w:rFonts w:ascii="宋体" w:hAnsi="宋体" w:eastAsia="宋体" w:cs="宋体"/>
          <w:color w:val="000"/>
          <w:sz w:val="28"/>
          <w:szCs w:val="28"/>
        </w:rPr>
        <w:t xml:space="preserve">四、教师在对小组的评价方面也下足了功夫，方式多样，评价的及时到位，科学的评价本身就督促了小组之间的竞争，激发学生的学习积极性，后两位老师还在展示环节中加入了精彩的“挑战竞争”环节，更有效的`激起了学生的小组荣誉感，更能充分的调动学生学习的积极性与主动性，提高了学习效率。</w:t>
      </w:r>
    </w:p>
    <w:p>
      <w:pPr>
        <w:ind w:left="0" w:right="0" w:firstLine="560"/>
        <w:spacing w:before="450" w:after="450" w:line="312" w:lineRule="auto"/>
      </w:pPr>
      <w:r>
        <w:rPr>
          <w:rFonts w:ascii="宋体" w:hAnsi="宋体" w:eastAsia="宋体" w:cs="宋体"/>
          <w:color w:val="000"/>
          <w:sz w:val="28"/>
          <w:szCs w:val="28"/>
        </w:rPr>
        <w:t xml:space="preserve">五、张书记的课中，最后的小组抽测很值得学习，在时间充裕的情况下，当堂检测学习对知识的掌握情况，让学生做到当堂达标，这无疑就促使学生在听课时要用心听用心记，集中了学生的注意力，提高了学生听课效率。</w:t>
      </w:r>
    </w:p>
    <w:p>
      <w:pPr>
        <w:ind w:left="0" w:right="0" w:firstLine="560"/>
        <w:spacing w:before="450" w:after="450" w:line="312" w:lineRule="auto"/>
      </w:pPr>
      <w:r>
        <w:rPr>
          <w:rFonts w:ascii="宋体" w:hAnsi="宋体" w:eastAsia="宋体" w:cs="宋体"/>
          <w:color w:val="000"/>
          <w:sz w:val="28"/>
          <w:szCs w:val="28"/>
        </w:rPr>
        <w:t xml:space="preserve">总之，在这四节课中需要学习的方面还有很多，自己还有很多不足，差距甚远，今后还需向这些优秀教师们多学习，多取经，争取和他们一样出色。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2024-10-19T02:19:17+08:00</dcterms:created>
  <dcterms:modified xsi:type="dcterms:W3CDTF">2024-10-19T02:19:17+08:00</dcterms:modified>
</cp:coreProperties>
</file>

<file path=docProps/custom.xml><?xml version="1.0" encoding="utf-8"?>
<Properties xmlns="http://schemas.openxmlformats.org/officeDocument/2006/custom-properties" xmlns:vt="http://schemas.openxmlformats.org/officeDocument/2006/docPropsVTypes"/>
</file>