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IT面试自我介绍</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当进入一个陌生环境，需要我们进行自我介绍，自我介绍可以满足我们渴望得到尊重的心理。那么你真的会写自我介绍吗？以下是小编整理的IT面试自我介绍，欢迎大家借鉴与参考，希望对大家有所帮助。IT面试自我介绍篇1您好！我是一名即将毕业的大学学生，所学...</w:t>
      </w:r>
    </w:p>
    <w:p>
      <w:pPr>
        <w:ind w:left="0" w:right="0" w:firstLine="560"/>
        <w:spacing w:before="450" w:after="450" w:line="312" w:lineRule="auto"/>
      </w:pPr>
      <w:r>
        <w:rPr>
          <w:rFonts w:ascii="宋体" w:hAnsi="宋体" w:eastAsia="宋体" w:cs="宋体"/>
          <w:color w:val="000"/>
          <w:sz w:val="28"/>
          <w:szCs w:val="28"/>
        </w:rPr>
        <w:t xml:space="preserve">当进入一个陌生环境，需要我们进行自我介绍，自我介绍可以满足我们渴望得到尊重的心理。那么你真的会写自我介绍吗？以下是小编整理的IT面试自我介绍，欢迎大家借鉴与参考，希望对大家有所帮助。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IT面试自我介绍篇1您好！我是一名即将毕业的大学学生，所学专业是计算机。</w:t>
      </w:r>
    </w:p>
    <w:p>
      <w:pPr>
        <w:ind w:left="0" w:right="0" w:firstLine="560"/>
        <w:spacing w:before="450" w:after="450" w:line="312" w:lineRule="auto"/>
      </w:pPr>
      <w:r>
        <w:rPr>
          <w:rFonts w:ascii="宋体" w:hAnsi="宋体" w:eastAsia="宋体" w:cs="宋体"/>
          <w:color w:val="000"/>
          <w:sz w:val="28"/>
          <w:szCs w:val="28"/>
        </w:rPr>
        <w:t xml:space="preserve">大学四年来，我学习刻苦，成绩优异，曾多次获得奖学金。在师友的严格教益和个人努力下，我具备了扎实的基础知识。在软件方面，系统掌握了C语言，数据结构，PowerBuilder，数据库原理，汇编语言，软件工程等，并对面向对象的DELPHI和VC等Windows编程有一定了解。课外我还自学了VBVF编程，ASP动态网页及SQLServer等网络数据库编程语言。现已能独立编写专业的数据库管理系统。在硬件方面，通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信息学院计算机实验室工作的两年里，不但使我的专业技能得到了升华，也使我的管理和组织才能得以发挥和进一步的锻炼，得到了领导和老师的肯定和表扬。而且，曾经在欧亚科技等一些公司的打工经历使我具有一定的营销经验和社会经历，且业绩斐然。除此之外，在校期间，我还做过家教、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IT面试自我介绍篇2我是一名应届毕业生，来自辽宁省，农村生活铸就了我淳朴、诚实、善良的性格，培养了我不怕困难挫折，不服输的奋斗精神。我深知学习机会来之不易，在校期间非常重视计算机基础知识的学习，取得了良好的成绩。</w:t>
      </w:r>
    </w:p>
    <w:p>
      <w:pPr>
        <w:ind w:left="0" w:right="0" w:firstLine="560"/>
        <w:spacing w:before="450" w:after="450" w:line="312" w:lineRule="auto"/>
      </w:pPr>
      <w:r>
        <w:rPr>
          <w:rFonts w:ascii="宋体" w:hAnsi="宋体" w:eastAsia="宋体" w:cs="宋体"/>
          <w:color w:val="000"/>
          <w:sz w:val="28"/>
          <w:szCs w:val="28"/>
        </w:rPr>
        <w:t xml:space="preserve">经过学习后，我熟悉pc机的原理与构造，能熟练地应用windows系列和linux系列的各种操作系统，通过了劳动部《计算机调试与维修》的操作员级认证。</w:t>
      </w:r>
    </w:p>
    <w:p>
      <w:pPr>
        <w:ind w:left="0" w:right="0" w:firstLine="560"/>
        <w:spacing w:before="450" w:after="450" w:line="312" w:lineRule="auto"/>
      </w:pPr>
      <w:r>
        <w:rPr>
          <w:rFonts w:ascii="宋体" w:hAnsi="宋体" w:eastAsia="宋体" w:cs="宋体"/>
          <w:color w:val="000"/>
          <w:sz w:val="28"/>
          <w:szCs w:val="28"/>
        </w:rPr>
        <w:t xml:space="preserve">在学习专业知识的同时，还十分重视培养自己的动手实践能力，利用暑假参加了易商公司青岛分公司的局域网组建与维护；进行济南“一线天”网吧的组建与管理；直接参与了本学院南院、北院校园网建设的一期和二期工程，深得学院领导和老师的好评。现在仍在学院网络中心进行网络维护工作。丰富的实践活动使我巩固了计算机方面的基础知识，能熟练地进行常用局域网的组建与维护以及Internet的接入、调试与维护。</w:t>
      </w:r>
    </w:p>
    <w:p>
      <w:pPr>
        <w:ind w:left="0" w:right="0" w:firstLine="560"/>
        <w:spacing w:before="450" w:after="450" w:line="312" w:lineRule="auto"/>
      </w:pPr>
      <w:r>
        <w:rPr>
          <w:rFonts w:ascii="宋体" w:hAnsi="宋体" w:eastAsia="宋体" w:cs="宋体"/>
          <w:color w:val="000"/>
          <w:sz w:val="28"/>
          <w:szCs w:val="28"/>
        </w:rPr>
        <w:t xml:space="preserve">我冒昧向贵公司毛遂自荐，给我一个机会，给您一个选择，我相信您是正确的。</w:t>
      </w:r>
    </w:p>
    <w:p>
      <w:pPr>
        <w:ind w:left="0" w:right="0" w:firstLine="560"/>
        <w:spacing w:before="450" w:after="450" w:line="312" w:lineRule="auto"/>
      </w:pPr>
      <w:r>
        <w:rPr>
          <w:rFonts w:ascii="宋体" w:hAnsi="宋体" w:eastAsia="宋体" w:cs="宋体"/>
          <w:color w:val="000"/>
          <w:sz w:val="28"/>
          <w:szCs w:val="28"/>
        </w:rPr>
        <w:t xml:space="preserve">IT面试自我介绍篇3我叫王海艳，是一名即将于20XX年7月毕业于长春大学计算科学与技术专业的学生。借此择业之际，我怀着一颗赤诚的心和对事业的执著追求，真诚地推荐自己。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这个专业，并投入热情和努力。在校期间，我掌握了扎实的专业基础知识，学习数学和计算机的基础知识，培养了逻辑思维能力和认真细心的学习态度，并完成了各项学习任务。由于我对java编程语言特别感兴趣，我利用课余时间参加了吉软国际软件工程师实训的培训班，专业的进行java编程方面的学习。主要学习了java核心技术、oracle数据库的相关操作和使用、JDBC连接数据库、web编程SSH框架，还做过几个项目，具备java开发的基础能力；此外，我顺利通过了国家英语四级考试，具备良好的听说读写能力。</w:t>
      </w:r>
    </w:p>
    <w:p>
      <w:pPr>
        <w:ind w:left="0" w:right="0" w:firstLine="560"/>
        <w:spacing w:before="450" w:after="450" w:line="312" w:lineRule="auto"/>
      </w:pPr>
      <w:r>
        <w:rPr>
          <w:rFonts w:ascii="宋体" w:hAnsi="宋体" w:eastAsia="宋体" w:cs="宋体"/>
          <w:color w:val="000"/>
          <w:sz w:val="28"/>
          <w:szCs w:val="28"/>
        </w:rPr>
        <w:t xml:space="preserve">在学习上我一丝不苟，工作上我也任劳任怨，争创佳绩。我曾担任班上团支书，成功策划了班上的一系列团日活动，获得一致好评，我组织的团日活动被评为十佳团日活动之一，我也被评为“优秀团干部”，这为提高我的交际能力和培养我的团队合作精神打下了良好基础。</w:t>
      </w:r>
    </w:p>
    <w:p>
      <w:pPr>
        <w:ind w:left="0" w:right="0" w:firstLine="560"/>
        <w:spacing w:before="450" w:after="450" w:line="312" w:lineRule="auto"/>
      </w:pPr>
      <w:r>
        <w:rPr>
          <w:rFonts w:ascii="宋体" w:hAnsi="宋体" w:eastAsia="宋体" w:cs="宋体"/>
          <w:color w:val="000"/>
          <w:sz w:val="28"/>
          <w:szCs w:val="28"/>
        </w:rPr>
        <w:t xml:space="preserve">在20xx年10月到20xx年2月这段期间，我曾在文思海辉技术有限公司VMware测试组实习，我负责的主要工作是根据测试的需求搭建德语系统，并在德语平台上根据case对VM的产品做一些测试。</w:t>
      </w:r>
    </w:p>
    <w:p>
      <w:pPr>
        <w:ind w:left="0" w:right="0" w:firstLine="560"/>
        <w:spacing w:before="450" w:after="450" w:line="312" w:lineRule="auto"/>
      </w:pPr>
      <w:r>
        <w:rPr>
          <w:rFonts w:ascii="宋体" w:hAnsi="宋体" w:eastAsia="宋体" w:cs="宋体"/>
          <w:color w:val="000"/>
          <w:sz w:val="28"/>
          <w:szCs w:val="28"/>
        </w:rPr>
        <w:t xml:space="preserve">大学毕业，既是一个终点，更是一个起点。现在，我满怀信心地踏上了人生的新台阶，热忱地希望有一个让我发挥潜力和展现价值的舞台。盼望贵单位给我一个机会，我将全力以赴，用满腔的热情和辛勤的汗水，奉献自己的青春和才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2024-10-07T03:28:43+08:00</dcterms:created>
  <dcterms:modified xsi:type="dcterms:W3CDTF">2024-10-07T03:28:43+08:00</dcterms:modified>
</cp:coreProperties>
</file>

<file path=docProps/custom.xml><?xml version="1.0" encoding="utf-8"?>
<Properties xmlns="http://schemas.openxmlformats.org/officeDocument/2006/custom-properties" xmlns:vt="http://schemas.openxmlformats.org/officeDocument/2006/docPropsVTypes"/>
</file>