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2024年银行述职述廉报告个人(十三篇)</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银行述职述廉报告个人篇一一、坚...</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银行述职述廉报告个人篇一</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 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 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 名。个人存款增长 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2024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2024年工作大事主要有：</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具体工作情况如下：</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2024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xx大和xx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着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银行述职述廉报告个人篇三</w:t>
      </w:r>
    </w:p>
    <w:p>
      <w:pPr>
        <w:ind w:left="0" w:right="0" w:firstLine="560"/>
        <w:spacing w:before="450" w:after="450" w:line="312" w:lineRule="auto"/>
      </w:pPr>
      <w:r>
        <w:rPr>
          <w:rFonts w:ascii="宋体" w:hAnsi="宋体" w:eastAsia="宋体" w:cs="宋体"/>
          <w:color w:val="000"/>
          <w:sz w:val="28"/>
          <w:szCs w:val="28"/>
        </w:rPr>
        <w:t xml:space="preserve">2024年度建行在上级行和县委、县政府的正确领导下，认真贯彻上级行工作会议精神，全面落实“抓营销、防风险、增效益”的指导思想。在社会各界、各部门和广大客户的支持下，通过全行上下的共同努力，各项工作得到了健康发展。</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1820万元，完成上级行下达任务的101%。贷款业务全年累计发放860万元，比去年同期累计多放120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74万笔，资金结算金额11亿元。其中现金收付6.4亿元，相比去年同期增长了18%。</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3、利润情况。今年全年随着业务量的增大，中间业务收入增长较快。全年共实现收入187万元，实现账面利润69万元，相比去年又上了一个新台阶，达到历史最好水平。</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质押性质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0。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最大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多年以来，我行对廉政建设工作一直非常重视，始终把反腐倡廉、促进领导干部廉洁自律作为一项根本性工作，精心部署、常抓不懈。 一是坚持学习制度，加强班子建设。行领导班子认真坚持了党小组学习制度，把廉洁自律的有关制度、规定、领导讲话作为重要内容，多次组织学习讨论，努力从思想上提高认识，增强加强自身建设的自觉性。二是坚持民主生活会制度，增强班子的凝聚力和战斗力。按照上级行的要求，每年召开两次以上民主生活会，班子成员通过开展批评与自我批评，认真反思在工作、学习、思想作风等方面的成绩和不足。通过民主生活会使班子成员切实做到遵章守纪，防微杜渐，增强了凝聚力。三是认真落实责任制度，加强监督和考评。按照上级行关于廉政建设责任制实施办法的要求，层层签订了廉政建设目标责任书，落实责任，并纳入到年度工作目标进行量化考核。同时坚持例会制度，各部室定期要对本单位的党风廉政建设工作进行系统研究和分析，落实工作目标，制定具体实施措施，确保党风廉政建设有计划、有组织、有领导的进行。四是继续实行行务公开制度，建立健全内外部监督机制。今年以加强民主管理和民主监督为重点，按照上级行和县里的要求，进一步抓好了行务公开制度的组织与实施，建立健全了内外部监督机制，利用各种形式定期公开监督内容，自觉的接受员工监督，努力提高行务公开实施效果，取得了较为明显的实效。</w:t>
      </w:r>
    </w:p>
    <w:p>
      <w:pPr>
        <w:ind w:left="0" w:right="0" w:firstLine="560"/>
        <w:spacing w:before="450" w:after="450" w:line="312" w:lineRule="auto"/>
      </w:pPr>
      <w:r>
        <w:rPr>
          <w:rFonts w:ascii="宋体" w:hAnsi="宋体" w:eastAsia="宋体" w:cs="宋体"/>
          <w:color w:val="000"/>
          <w:sz w:val="28"/>
          <w:szCs w:val="28"/>
        </w:rPr>
        <w:t xml:space="preserve">总之，我们建行在2024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银行述职述廉报告个人篇四</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w:t>
      </w:r>
    </w:p>
    <w:p>
      <w:pPr>
        <w:ind w:left="0" w:right="0" w:firstLine="560"/>
        <w:spacing w:before="450" w:after="450" w:line="312" w:lineRule="auto"/>
      </w:pPr>
      <w:r>
        <w:rPr>
          <w:rFonts w:ascii="宋体" w:hAnsi="宋体" w:eastAsia="宋体" w:cs="宋体"/>
          <w:color w:val="000"/>
          <w:sz w:val="28"/>
          <w:szCs w:val="28"/>
        </w:rPr>
        <w:t xml:space="preserve">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银行述职述廉报告个人篇五</w:t>
      </w:r>
    </w:p>
    <w:p>
      <w:pPr>
        <w:ind w:left="0" w:right="0" w:firstLine="560"/>
        <w:spacing w:before="450" w:after="450" w:line="312" w:lineRule="auto"/>
      </w:pPr>
      <w:r>
        <w:rPr>
          <w:rFonts w:ascii="宋体" w:hAnsi="宋体" w:eastAsia="宋体" w:cs="宋体"/>
          <w:color w:val="000"/>
          <w:sz w:val="28"/>
          <w:szCs w:val="28"/>
        </w:rPr>
        <w:t xml:space="preserve">按照中心支行党委通知要求，开展领导干部一年一度的述职述廉工作，总结一年来的思想、学习、工作情况，找出存在的差距和不足，进一步提高政治理论水平和工作的能力。下面，我就一年来自己的思想、学习、工作情况作以汇报，有不当之处诚请与会各位给予批评指正。</w:t>
      </w:r>
    </w:p>
    <w:p>
      <w:pPr>
        <w:ind w:left="0" w:right="0" w:firstLine="560"/>
        <w:spacing w:before="450" w:after="450" w:line="312" w:lineRule="auto"/>
      </w:pPr>
      <w:r>
        <w:rPr>
          <w:rFonts w:ascii="宋体" w:hAnsi="宋体" w:eastAsia="宋体" w:cs="宋体"/>
          <w:color w:val="000"/>
          <w:sz w:val="28"/>
          <w:szCs w:val="28"/>
        </w:rPr>
        <w:t xml:space="preserve">一、加强政治理论学习，认真贯彻落实上级行会议精神</w:t>
      </w:r>
    </w:p>
    <w:p>
      <w:pPr>
        <w:ind w:left="0" w:right="0" w:firstLine="560"/>
        <w:spacing w:before="450" w:after="450" w:line="312" w:lineRule="auto"/>
      </w:pPr>
      <w:r>
        <w:rPr>
          <w:rFonts w:ascii="宋体" w:hAnsi="宋体" w:eastAsia="宋体" w:cs="宋体"/>
          <w:color w:val="000"/>
          <w:sz w:val="28"/>
          <w:szCs w:val="28"/>
        </w:rPr>
        <w:t xml:space="preserve">回顾一年来的思想、学习、工作等情况，我能够认真贯彻执行党的基本纲领、基本路线、基本方针、基本经验，认真学习马列主义、毛泽东 思想、邓小平理论、“三个代表”重要思想和党的xx大及xx届四中全会精神，用其武装自己的头脑，丰富理论知识，提高工作效率，能够按照上级党委的决定、决议指导工作，在思想上牢固树立共产主义理想信念，坚信只有中国共产党才能领导全国人民把中国建设成为繁荣富强的国家。在大是大非问题上，能够保持头脑清醒，立场坚定、旗帜鲜明地在思想上、政治上、行动上同党中央保持一致。我坚决拥护中国共产党领导，拥护社会主义，坚持四项基本原则。我能够加强政治理论学习，全面提高思想政治素质。要做一名合格的领导干部，把工作做好，就必须注重学习，尤其是在当前的形势下，学习显得尤为重要和紧迫。因此，我能够注重学习，自加压力，认真学习，勤于思考。我除参加党组中心组成学习外，还积极参加支行党支部的“三会一课”学习，同时我还根据工作需要和自身实际，加强学习相关业务理论知识，不断丰富自己的理论知识，开拓视野，提高自身的领导素质和水平。特别是对党的xx届四中全会精神我能认真研读，深刻领会精神实质。在党组中心组学习时，我能主动地同其他成员交流学习心得和体会。通过学习，不仅增强了我的理论水平和领导能力，也提高了我的党性修养。</w:t>
      </w:r>
    </w:p>
    <w:p>
      <w:pPr>
        <w:ind w:left="0" w:right="0" w:firstLine="560"/>
        <w:spacing w:before="450" w:after="450" w:line="312" w:lineRule="auto"/>
      </w:pPr>
      <w:r>
        <w:rPr>
          <w:rFonts w:ascii="宋体" w:hAnsi="宋体" w:eastAsia="宋体" w:cs="宋体"/>
          <w:color w:val="000"/>
          <w:sz w:val="28"/>
          <w:szCs w:val="28"/>
        </w:rPr>
        <w:t xml:space="preserve">在落实上级行会议精神上，我能积极组织自己分管的业务股室进行学习有关文件精神，要求各分管股室认真贯彻执行金融方针政策 ，正确传导货币政策，加强和改善金融服务，支持地方经济发展;布置各股室根据会议精神和上级主管科室要求制定今年的工作计划 ，并认真组织实施，把任务落实到人头，促进全行各项工作的开展。</w:t>
      </w:r>
    </w:p>
    <w:p>
      <w:pPr>
        <w:ind w:left="0" w:right="0" w:firstLine="560"/>
        <w:spacing w:before="450" w:after="450" w:line="312" w:lineRule="auto"/>
      </w:pPr>
      <w:r>
        <w:rPr>
          <w:rFonts w:ascii="宋体" w:hAnsi="宋体" w:eastAsia="宋体" w:cs="宋体"/>
          <w:color w:val="000"/>
          <w:sz w:val="28"/>
          <w:szCs w:val="28"/>
        </w:rPr>
        <w:t xml:space="preserve">二、加强政治思想工作，坚持民主集中制，维护班子形象</w:t>
      </w:r>
    </w:p>
    <w:p>
      <w:pPr>
        <w:ind w:left="0" w:right="0" w:firstLine="560"/>
        <w:spacing w:before="450" w:after="450" w:line="312" w:lineRule="auto"/>
      </w:pPr>
      <w:r>
        <w:rPr>
          <w:rFonts w:ascii="宋体" w:hAnsi="宋体" w:eastAsia="宋体" w:cs="宋体"/>
          <w:color w:val="000"/>
          <w:sz w:val="28"/>
          <w:szCs w:val="28"/>
        </w:rPr>
        <w:t xml:space="preserve">领导班子的建设不只是一把手的任务，作为副职也有不可推卸责任，要自觉维护班子团结，为不断提高领导班子的凝聚力、号召力和战斗力做出努力。这就要求我必须熟悉党的政治生活 准则，认真遵守党的纪律和民主集中制原则。对于班子集体决定的事项，要不折不扣地坚决贯彻执行，尤其是与群众利益密切相关的、群众比较敏感的、容易引起较大反映的事情，经班子充分讨论研究决定后，在群众中要有鲜明的态度，这样才能有利于班子各项集体决定的贯彻执行。</w:t>
      </w:r>
    </w:p>
    <w:p>
      <w:pPr>
        <w:ind w:left="0" w:right="0" w:firstLine="560"/>
        <w:spacing w:before="450" w:after="450" w:line="312" w:lineRule="auto"/>
      </w:pPr>
      <w:r>
        <w:rPr>
          <w:rFonts w:ascii="宋体" w:hAnsi="宋体" w:eastAsia="宋体" w:cs="宋体"/>
          <w:color w:val="000"/>
          <w:sz w:val="28"/>
          <w:szCs w:val="28"/>
        </w:rPr>
        <w:t xml:space="preserve">我支行在干部提拔任用、大额费用 支出等方面，都能遵守民主集中制原则，严格按规定程序办理，不搞一言堂，不存在一人说了算问题，班子成员充分发表意见，自己也能较好地发表意见，特别是在选拔任用干部的过程中，严格按照《党政领导干部选拔任用工作暂行条例》规定的程序进行。</w:t>
      </w:r>
    </w:p>
    <w:p>
      <w:pPr>
        <w:ind w:left="0" w:right="0" w:firstLine="560"/>
        <w:spacing w:before="450" w:after="450" w:line="312" w:lineRule="auto"/>
      </w:pPr>
      <w:r>
        <w:rPr>
          <w:rFonts w:ascii="宋体" w:hAnsi="宋体" w:eastAsia="宋体" w:cs="宋体"/>
          <w:color w:val="000"/>
          <w:sz w:val="28"/>
          <w:szCs w:val="28"/>
        </w:rPr>
        <w:t xml:space="preserve">在抓职工的思想政治工作方面，我认识到，良好的思想道德素质是干部职工学习业务和改革创新的动力，是业务工作保持正确方向前进的保障。没有良好的思想道德作保障，各项工作不可能取得好的成绩，即使取得了也不能长久保持。因此在抓职工的思想政治工作时，我定期对分管股室的职工思想工作情况进行分析，主动找职工谈话，交流思想，发现问题及时解决，并定期向分管各股室负责人了解要害岗位人员的思想状况和工作表现，掌握动态，真正做到“两手抓，两手都要硬”，把职工的思想政治工作提高到重要的位置上来，形成一种齐抓共管的局面，营造一种重视思想政治工作的气愤和环境，使个体和整体的思想政治素质都得到提高。</w:t>
      </w:r>
    </w:p>
    <w:p>
      <w:pPr>
        <w:ind w:left="0" w:right="0" w:firstLine="560"/>
        <w:spacing w:before="450" w:after="450" w:line="312" w:lineRule="auto"/>
      </w:pPr>
      <w:r>
        <w:rPr>
          <w:rFonts w:ascii="宋体" w:hAnsi="宋体" w:eastAsia="宋体" w:cs="宋体"/>
          <w:color w:val="000"/>
          <w:sz w:val="28"/>
          <w:szCs w:val="28"/>
        </w:rPr>
        <w:t xml:space="preserve">三、认真执行党风廉政建设责任制，做廉洁从政的典范</w:t>
      </w:r>
    </w:p>
    <w:p>
      <w:pPr>
        <w:ind w:left="0" w:right="0" w:firstLine="560"/>
        <w:spacing w:before="450" w:after="450" w:line="312" w:lineRule="auto"/>
      </w:pPr>
      <w:r>
        <w:rPr>
          <w:rFonts w:ascii="宋体" w:hAnsi="宋体" w:eastAsia="宋体" w:cs="宋体"/>
          <w:color w:val="000"/>
          <w:sz w:val="28"/>
          <w:szCs w:val="28"/>
        </w:rPr>
        <w:t xml:space="preserve">“以身立教，堪为表率”。党的思想政治工作经验表明，身教重于言教，领导者的示范作用具有很强的说服力和影响力，对于一个单位来讲，领导干部无论是清正廉洁，还是贪得无厌，或是光明磊落，或是阳奉阴违，都会对下属产生“上行下效”和各种导向作用。干部的品德是根本素质，因此，领导干部要在工作和生活中拒绝“铜臭”的腐蚀，在处理每一项事情上要求职工做到的，自己首先要做到，要求职工不做的，自己坚决不做，要用自己的人格力量来教育职工干部，树立正确的人生观、价值观。</w:t>
      </w:r>
    </w:p>
    <w:p>
      <w:pPr>
        <w:ind w:left="0" w:right="0" w:firstLine="560"/>
        <w:spacing w:before="450" w:after="450" w:line="312" w:lineRule="auto"/>
      </w:pPr>
      <w:r>
        <w:rPr>
          <w:rFonts w:ascii="宋体" w:hAnsi="宋体" w:eastAsia="宋体" w:cs="宋体"/>
          <w:color w:val="000"/>
          <w:sz w:val="28"/>
          <w:szCs w:val="28"/>
        </w:rPr>
        <w:t xml:space="preserve">我能认真贯彻执行中副行长职责规定，用最新的政治理论来武装头脑，指导工作，努力学习金融法律、法规，掌握金融政策，并在具体的工作中认真贯彻执行，有爱岗敬业的精神，对工作比较负责，尽自己的最大能力做好每一项工作。在廉政方面，能够严格要求自己，廉洁自律，奉公守法。我能积极协助一把手的工作，当好助手，相互理解，相互支持，相互配合，各负其责，顾全大局，努力完成中心支行和本行党组交办的各项工作任务。从未从事违法违规活动，也未纵容包庇亲属和身边的工作人员从事违法违规活动。未接受任何礼金、礼品、有价证券等，未搞权钱交易，未泄露任何金融秘密。总体来讲，自己能够按照党章规定严格要求自己，为政清廉，勤政廉政，自觉抵制拜金主义、享乐主义、个人主义的影响，廉洁奉公，警钟常鸣。</w:t>
      </w:r>
    </w:p>
    <w:p>
      <w:pPr>
        <w:ind w:left="0" w:right="0" w:firstLine="560"/>
        <w:spacing w:before="450" w:after="450" w:line="312" w:lineRule="auto"/>
      </w:pPr>
      <w:r>
        <w:rPr>
          <w:rFonts w:ascii="宋体" w:hAnsi="宋体" w:eastAsia="宋体" w:cs="宋体"/>
          <w:color w:val="000"/>
          <w:sz w:val="28"/>
          <w:szCs w:val="28"/>
        </w:rPr>
        <w:t xml:space="preserve">四、认真学习贯彻xx届四中全会精神，全面加强和改进工作作风</w:t>
      </w:r>
    </w:p>
    <w:p>
      <w:pPr>
        <w:ind w:left="0" w:right="0" w:firstLine="560"/>
        <w:spacing w:before="450" w:after="450" w:line="312" w:lineRule="auto"/>
      </w:pPr>
      <w:r>
        <w:rPr>
          <w:rFonts w:ascii="宋体" w:hAnsi="宋体" w:eastAsia="宋体" w:cs="宋体"/>
          <w:color w:val="000"/>
          <w:sz w:val="28"/>
          <w:szCs w:val="28"/>
        </w:rPr>
        <w:t xml:space="preserve">党的xx届四中全会是在我国改革发展关键时期召开的一次极其重要的会议，是一次民主的会议、团结的会议、务实的会议。全会审议通过的《中国共产党中央关于加强党的执政能力建设的决定》，是在中央政治局会直接领导下，充分发扬民主，贯彻群众路线，集中全党智慧而形成的，体现了科学决策、民主决策的要求。《决定》深刻阐述了加强党的执政能力建设的重要性和紧迫性，全面总结了半个多世纪以来党的执政的主要经验，明确提出了加强党的执政能力建设的指导思想、总体目标和主要任务，对加强党的执政能力建设作出了全面部署。加强党的执政能力建设，是时代的要求、人民的要求。这是关系中国社会主义事业兴衰成败、关系中华民族前途命运、关系党的生死存亡和国家长治久安的重大战略课题。加强党的执政能力建设，必须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就四要通过全党的共同努力，使党始终成为立党为公、执政为民的执政党，成为科学执政、民主执政、依法执政的执政党，成为求真务实、开拓创新、勤政高效、清正廉洁的执政党，归根到底成为始终做到“三个代表”、永远保持先进性、经得起各种风浪考验的马克思主义执政党，带领全国各族人民实现国家富强、民族振兴、社会和谐、人民幸福。我做为一名副行长，一定要集中精力和时间 ，认真学习在xx届四中全会上的重要讲话和《决定》，要充分认识加强党的执政能力建设是一项重大紧迫的战略任务，全面、准确把握加强党的执政能力建设的指导思想、总体目标和主要任务，不断深化思想认识。要大力弘扬求真务实精神，大兴求真务实之风，紧密结合自己的思想和工作实际，做到学与用、知与行的统一，要把思想和行动统一到xx届四中全会精神上来，统一到党和国家当前和今后一个时期的工作部署和要求上来，认真做好所分管的工作，在抓好业务工作的同时，彻底改变自身存在的思想作风不硬、工作作风不实、领导作风不够、学风不浓的问题，不断提高自身综合素质，带领分管股室扎实开展工作，为地方经济的发展提供优质的金融服务。</w:t>
      </w:r>
    </w:p>
    <w:p>
      <w:pPr>
        <w:ind w:left="0" w:right="0" w:firstLine="560"/>
        <w:spacing w:before="450" w:after="450" w:line="312" w:lineRule="auto"/>
      </w:pPr>
      <w:r>
        <w:rPr>
          <w:rFonts w:ascii="宋体" w:hAnsi="宋体" w:eastAsia="宋体" w:cs="宋体"/>
          <w:color w:val="000"/>
          <w:sz w:val="28"/>
          <w:szCs w:val="28"/>
        </w:rPr>
        <w:t xml:space="preserve">五、全面履行职责，做好金融服务工作</w:t>
      </w:r>
    </w:p>
    <w:p>
      <w:pPr>
        <w:ind w:left="0" w:right="0" w:firstLine="560"/>
        <w:spacing w:before="450" w:after="450" w:line="312" w:lineRule="auto"/>
      </w:pPr>
      <w:r>
        <w:rPr>
          <w:rFonts w:ascii="宋体" w:hAnsi="宋体" w:eastAsia="宋体" w:cs="宋体"/>
          <w:color w:val="000"/>
          <w:sz w:val="28"/>
          <w:szCs w:val="28"/>
        </w:rPr>
        <w:t xml:space="preserve">根据党组分工，我主要负责会计 、国库、货币金银等基础性金融服务工作。这些部门工作的好坏，直接关系到我支行其他工作的开展，关系到地方紧急的发展。为了更好地开展基础服务工作，年初，根据上级行要求，我组织分管股室开展了两风建设工作，制定了两风建设实施方案，提出了服务标准，作出了服务承诺，制定了服务措施，在营业场所设立意见簿，自觉接受监督。通过一年来的工作情况来看，社会各界对我支行的金融服务工作给予了充分肯定，说明两风建设取得了一定成效。</w:t>
      </w:r>
    </w:p>
    <w:p>
      <w:pPr>
        <w:ind w:left="0" w:right="0" w:firstLine="560"/>
        <w:spacing w:before="450" w:after="450" w:line="312" w:lineRule="auto"/>
      </w:pPr>
      <w:r>
        <w:rPr>
          <w:rFonts w:ascii="宋体" w:hAnsi="宋体" w:eastAsia="宋体" w:cs="宋体"/>
          <w:color w:val="000"/>
          <w:sz w:val="28"/>
          <w:szCs w:val="28"/>
        </w:rPr>
        <w:t xml:space="preserve">1、认真做好会计基础 工作。我组织会计股认真做好会计核算、联行清算、帐户和财务管理，会计人员认真执行《会计业务操作规程》，严格财经纪律，做到了对外无压单压票等现象，准确及时地完成了各项资金的汇划业务;对内数据真实准确，上下期衔接，表间数据关系平衡，保证了会计核算安全无事故;加强日常结算监管和帐户管理，保证了汇路畅通，维护了正常的结算秩序。我支行认真执行财务管理制度，切实加强财务管理，合理调配、使用资金，严格按照上级行下拨的资金和开支范围列支各项费用，集中财力满足业务发展和解决重点问题，力争每一分钱都花在刀刃上。</w:t>
      </w:r>
    </w:p>
    <w:p>
      <w:pPr>
        <w:ind w:left="0" w:right="0" w:firstLine="560"/>
        <w:spacing w:before="450" w:after="450" w:line="312" w:lineRule="auto"/>
      </w:pPr>
      <w:r>
        <w:rPr>
          <w:rFonts w:ascii="宋体" w:hAnsi="宋体" w:eastAsia="宋体" w:cs="宋体"/>
          <w:color w:val="000"/>
          <w:sz w:val="28"/>
          <w:szCs w:val="28"/>
        </w:rPr>
        <w:t xml:space="preserve">2、确保国库核算质量。我支行严格按照《国库核算工作规程》和各项国库规章制度，认真做好预算收入报解和库款支拨工作，规范了日常操作规程，严密了票据传递手续，提高了核算质量。</w:t>
      </w:r>
    </w:p>
    <w:p>
      <w:pPr>
        <w:ind w:left="0" w:right="0" w:firstLine="560"/>
        <w:spacing w:before="450" w:after="450" w:line="312" w:lineRule="auto"/>
      </w:pPr>
      <w:r>
        <w:rPr>
          <w:rFonts w:ascii="宋体" w:hAnsi="宋体" w:eastAsia="宋体" w:cs="宋体"/>
          <w:color w:val="000"/>
          <w:sz w:val="28"/>
          <w:szCs w:val="28"/>
        </w:rPr>
        <w:t xml:space="preserve">通过上述检查工作的开展，使我支行的会计、国库、货币发行等基础工作质量得到了进一步提高，同时锻炼了职工队伍，为其他各项工作顺利开展奠定了基础。</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以来，在思想、学习工作、廉政等方面，我认为自己做了一定的实际工作，较好地完成了工作任务。但严格地衡量，还存在一些缺点和不足，主要表现在：对调研工作认识不够，理论联系实际的能力不高，对“三新”知识学习不深入，存在表面现象，学习流于形式;个人思想作风建设不够硬，批评与自我批评 开展的不够深入，批评时存在一定的畏难情绪;工作作风还不够深入踏实，仍然存在着依赖性、急躁性，工作不够大胆，怕担责任，缺乏开拓创新精神;有时工作布置的多，检查的少，缺乏精、细、深的工作方法;领导艺术存在不足，组织领导能力还有待于进一步提高。上述问题的存在虽然有客观原因，但主要是由于自己政治理论学习不够深入，没有加强世界观改造，政治素质不高等主观原因造成的。由此可见，自己与一名优秀的党员领导干部的标准还有很大差距。通过此次民主生活会，我将进行认真的反思查摆，吸取教训，发挥优势，在今后的工作中，我要认真学习政治理论和金融业务知识，不断提高自身综合素质，以适应新时期金融工作的需要;积极端正学习态度，注意工作方法，提高领导艺术，树立良好的领导形象，发挥党员领导干部的表率作用，为地方金融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银行述职述廉报告个人篇六</w:t>
      </w:r>
    </w:p>
    <w:p>
      <w:pPr>
        <w:ind w:left="0" w:right="0" w:firstLine="560"/>
        <w:spacing w:before="450" w:after="450" w:line="312" w:lineRule="auto"/>
      </w:pPr>
      <w:r>
        <w:rPr>
          <w:rFonts w:ascii="宋体" w:hAnsi="宋体" w:eastAsia="宋体" w:cs="宋体"/>
          <w:color w:val="000"/>
          <w:sz w:val="28"/>
          <w:szCs w:val="28"/>
        </w:rPr>
        <w:t xml:space="preserve">201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和，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的通知及，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银行述职述廉报告个人篇七</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w:t>
      </w:r>
    </w:p>
    <w:p>
      <w:pPr>
        <w:ind w:left="0" w:right="0" w:firstLine="560"/>
        <w:spacing w:before="450" w:after="450" w:line="312" w:lineRule="auto"/>
      </w:pPr>
      <w:r>
        <w:rPr>
          <w:rFonts w:ascii="宋体" w:hAnsi="宋体" w:eastAsia="宋体" w:cs="宋体"/>
          <w:color w:val="000"/>
          <w:sz w:val="28"/>
          <w:szCs w:val="28"/>
        </w:rPr>
        <w:t xml:space="preserve">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w:t>
      </w:r>
    </w:p>
    <w:p>
      <w:pPr>
        <w:ind w:left="0" w:right="0" w:firstLine="560"/>
        <w:spacing w:before="450" w:after="450" w:line="312" w:lineRule="auto"/>
      </w:pPr>
      <w:r>
        <w:rPr>
          <w:rFonts w:ascii="宋体" w:hAnsi="宋体" w:eastAsia="宋体" w:cs="宋体"/>
          <w:color w:val="000"/>
          <w:sz w:val="28"/>
          <w:szCs w:val="28"/>
        </w:rPr>
        <w:t xml:space="preserve">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w:t>
      </w:r>
    </w:p>
    <w:p>
      <w:pPr>
        <w:ind w:left="0" w:right="0" w:firstLine="560"/>
        <w:spacing w:before="450" w:after="450" w:line="312" w:lineRule="auto"/>
      </w:pPr>
      <w:r>
        <w:rPr>
          <w:rFonts w:ascii="宋体" w:hAnsi="宋体" w:eastAsia="宋体" w:cs="宋体"/>
          <w:color w:val="000"/>
          <w:sz w:val="28"/>
          <w:szCs w:val="28"/>
        </w:rPr>
        <w:t xml:space="preserve">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年末，我开始担任----支行副行长，分管结算、安全保卫、内控管理等工作，我的工作主要职责是抓好会计核算、柜台业务、后勤服务、综合管理、开展内控管理工作和安全保卫工作。20--年度已经结束，对照来看，我本人认真履职，分管条线员工勤恳尽责，忘我奉献团结一心，圆满完成了年初确定的各项工作目标。下面我就20--年个人思想、履职、尽职及廉洁自律方面作如下汇报。</w:t>
      </w:r>
    </w:p>
    <w:p>
      <w:pPr>
        <w:ind w:left="0" w:right="0" w:firstLine="560"/>
        <w:spacing w:before="450" w:after="450" w:line="312" w:lineRule="auto"/>
      </w:pPr>
      <w:r>
        <w:rPr>
          <w:rFonts w:ascii="宋体" w:hAnsi="宋体" w:eastAsia="宋体" w:cs="宋体"/>
          <w:color w:val="000"/>
          <w:sz w:val="28"/>
          <w:szCs w:val="28"/>
        </w:rPr>
        <w:t xml:space="preserve">一、加强自身修养，提高管理水平一年来，我坚持----分行和支行党支部的正确领导，加强政治理论学习，深入学习贯彻党的各种政策法规，主动从总、分行各种会议精神、文件、报刊、网络了解和掌握政治经济金融政策，拓宽眼界和知识面，提高学知识的能力和用知识的水平，用于指导业务工作。由于我分管的工作涉及面广，综合性较强，每一项工作都有特定的要求和程序，只有不断学习，掌握方方面面的规定、制度、办法，才能有效指导工作。因此，我认真学习金融、财务会计、内部管理规章制度，认真对待每一项工作，认真负责地去做好做到位，保证了分管业务依法合规规范有序开展。</w:t>
      </w:r>
    </w:p>
    <w:p>
      <w:pPr>
        <w:ind w:left="0" w:right="0" w:firstLine="560"/>
        <w:spacing w:before="450" w:after="450" w:line="312" w:lineRule="auto"/>
      </w:pPr>
      <w:r>
        <w:rPr>
          <w:rFonts w:ascii="宋体" w:hAnsi="宋体" w:eastAsia="宋体" w:cs="宋体"/>
          <w:color w:val="000"/>
          <w:sz w:val="28"/>
          <w:szCs w:val="28"/>
        </w:rPr>
        <w:t xml:space="preserve">二、爱岗敬业、勤奋工作，当好行长的参谋和助手。我深知，自己作为支行副行长，应摆正自已的位置，当好行长的参谋和助手，认真履职，勤奋工作，爱岗敬业，强化勤政意识、服务意识，尽职尽责努力做好本职工作，因此，在工作中我丝毫不敢懈怠，从未因家在外地，交通不便而影响到工作，为保证完成每年的工作计划，已经连续两年放弃个人年休假。通过自己的努力、班子成员的支持和员工们的努力，我分管的各项工作质量得到进一步提高，取得了一定成绩。</w:t>
      </w:r>
    </w:p>
    <w:p>
      <w:pPr>
        <w:ind w:left="0" w:right="0" w:firstLine="560"/>
        <w:spacing w:before="450" w:after="450" w:line="312" w:lineRule="auto"/>
      </w:pPr>
      <w:r>
        <w:rPr>
          <w:rFonts w:ascii="宋体" w:hAnsi="宋体" w:eastAsia="宋体" w:cs="宋体"/>
          <w:color w:val="000"/>
          <w:sz w:val="28"/>
          <w:szCs w:val="28"/>
        </w:rPr>
        <w:t xml:space="preserve">三、勤恳敬业、全面履行职责，促使分管工作有效开展</w:t>
      </w:r>
    </w:p>
    <w:p>
      <w:pPr>
        <w:ind w:left="0" w:right="0" w:firstLine="560"/>
        <w:spacing w:before="450" w:after="450" w:line="312" w:lineRule="auto"/>
      </w:pPr>
      <w:r>
        <w:rPr>
          <w:rFonts w:ascii="宋体" w:hAnsi="宋体" w:eastAsia="宋体" w:cs="宋体"/>
          <w:color w:val="000"/>
          <w:sz w:val="28"/>
          <w:szCs w:val="28"/>
        </w:rPr>
        <w:t xml:space="preserve">(一)确定目标，统筹安排各项工作随着----支行的发展，在----分行的大力支持下，支行业务快速发展、人员逐年增加，日常管理和基础核算工作任务繁重。在分管工作中如何统筹考虑，合理安排，这是我时刻考虑的问题。一方面我经常与中层干部交流工作，沟通想法，达成共识，把“心思”和“干劲”合到一起，把繁杂的工作整体化，把主要工作的常态化。另一方面理清思路，提前安排主要工作，规范内部事务流程，提供规范的后勤保障。20--年以来，在会计经理的共同努力下，会计核算质量进一步提高，基础管理工作更加规范，保证了支行经营工作顺利开展。</w:t>
      </w:r>
    </w:p>
    <w:p>
      <w:pPr>
        <w:ind w:left="0" w:right="0" w:firstLine="560"/>
        <w:spacing w:before="450" w:after="450" w:line="312" w:lineRule="auto"/>
      </w:pPr>
      <w:r>
        <w:rPr>
          <w:rFonts w:ascii="宋体" w:hAnsi="宋体" w:eastAsia="宋体" w:cs="宋体"/>
          <w:color w:val="000"/>
          <w:sz w:val="28"/>
          <w:szCs w:val="28"/>
        </w:rPr>
        <w:t xml:space="preserve">(二)坚持不懈开展业务培训，努力提高人员素质和业务质量在20--年全行技能比赛中，----支行取得了良好的成绩。我今年坚持每季度技能训练和测试，以提高员工的业务技能。注重对新员工的培训，新员工见面会上就要求踏好职业生涯的第一步，同时制定明确的技能标准要求，并指定每个网点由一名技能很强的主管负责培训工作。在新员工培训工作中，从各个方面给予关心，提供舒心的工作环境，促使新员工按期上岗。定期开展业务知识教育培训，结合实际操作开展学考结合的培训工作，员工业务素质得到不同程度的提高。</w:t>
      </w:r>
    </w:p>
    <w:p>
      <w:pPr>
        <w:ind w:left="0" w:right="0" w:firstLine="560"/>
        <w:spacing w:before="450" w:after="450" w:line="312" w:lineRule="auto"/>
      </w:pPr>
      <w:r>
        <w:rPr>
          <w:rFonts w:ascii="宋体" w:hAnsi="宋体" w:eastAsia="宋体" w:cs="宋体"/>
          <w:color w:val="000"/>
          <w:sz w:val="28"/>
          <w:szCs w:val="28"/>
        </w:rPr>
        <w:t xml:space="preserve">(三)加强日常管理，提高会计核算工作质量20--年，总行对会计操作和内控管理工作提出的新要求。一方面我及时根据新要求，及早安排指导，制定了《----支行员工业务差错奖罚实施办法》、《----支行20--年度会计结算业务检查方案》、《----支行20--年度员工业务技能提升方案》、《----支行屡查屡犯专项整治活动考核办法》等一系列制度，完善了《----支行业务质量提升方案》，另一方面加强日常业务监督。加强日常授权、印章、库款、重要凭证管理，加大对重点业务、重点环节的检查频次，尤其关注对公账户开户等业务的核算管理。一有空闲，就主动进柜台沟通交流工作，发现和解决问题。通过晨会、会议点评督促，提高整体办理业务的速度，注重利用内外部自查、检查的结果整改和提高业务操作水平，组织人员集中解决业务操作漏洞，经过检查、学习、整改，提高了基础核算工作质量。</w:t>
      </w:r>
    </w:p>
    <w:p>
      <w:pPr>
        <w:ind w:left="0" w:right="0" w:firstLine="560"/>
        <w:spacing w:before="450" w:after="450" w:line="312" w:lineRule="auto"/>
      </w:pPr>
      <w:r>
        <w:rPr>
          <w:rFonts w:ascii="宋体" w:hAnsi="宋体" w:eastAsia="宋体" w:cs="宋体"/>
          <w:color w:val="000"/>
          <w:sz w:val="28"/>
          <w:szCs w:val="28"/>
        </w:rPr>
        <w:t xml:space="preserve">(四)勤督促，抓好三防一保工作为使我行安全保卫工作落到实处，年初即按照分行要求，与各网点签订《安全防范责任书》，将全年的安全目标进行细化、层层分解。制定了《----支行20--年安全保卫工作计划暨安全防范意识提升方案》，对年初上级行下发的各项绩效考核办法传达落实的同时，对我行内部保安员的考核办法进行了完善，在日常管理上加强对网点的检查频次，对安防设施的保管、使用落实到人，坚持做好各项应急预案的演练，网点人员基本上掌握了各项应急预案。在对保安员的管理上，加强对保安员的学习培训和思想教育工作，年初即清退不合格的外聘保安员一人，对内部保安员，也依照我行的考核办法进行管理，每周都安排专职保卫人员对保安员执勤情况进行远程监控，及时发现问题，及时整改。安全保卫工作在总行等各级检察、评价中得到肯定。</w:t>
      </w:r>
    </w:p>
    <w:p>
      <w:pPr>
        <w:ind w:left="0" w:right="0" w:firstLine="560"/>
        <w:spacing w:before="450" w:after="450" w:line="312" w:lineRule="auto"/>
      </w:pPr>
      <w:r>
        <w:rPr>
          <w:rFonts w:ascii="宋体" w:hAnsi="宋体" w:eastAsia="宋体" w:cs="宋体"/>
          <w:color w:val="000"/>
          <w:sz w:val="28"/>
          <w:szCs w:val="28"/>
        </w:rPr>
        <w:t xml:space="preserve">四、清正廉洁，恪尽职守，努力做一名合格的管理人员干部的品德是根本素质。作为一名----银行基层普通管理人员，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支行放心，让同志们满意。我与班子领导都能搞好团结，主动、虚心听取大家的意见，自觉维护班子的团结和协作，对支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五、存在的问题与不足虽然在工作中取得了一点成绩，但我也清醒的认识到自己存在缺点和不足，主要表现在：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(一)学习还不够深入，在政治理论学习和业务学习上做得还不够。在学习内容的选择上，有时候不能将学习的主观需求与客观需要很好地结合起来，学和用结合不够。</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六、今后工作思路作为----支行的一员，----银行的发展趋势、支行已形成的发展格局、队伍的素质和同事们多年朝夕相互形成的感情纽带，始终激励我勤勉尽责、努力工作，今后的工作将面临更多的挑战和困难，我将紧紧围绕分行领导，按照支行的安排，准确判断和应对各种形势，落实业务规范化核算要求，进一步提升核算工作效率和质量;落实规范化服务要求，深化服务客户内涵，全面提升客户满意度;健全工作责任机制，加强流程管理，促进内部管理上台阶;加强内控管理，切实防范操作风险和道德风险，确保稳健安全经营，努力为支行的发展无怨无悔付出和奉献。</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银行述职述廉报告个人篇九</w:t>
      </w:r>
    </w:p>
    <w:p>
      <w:pPr>
        <w:ind w:left="0" w:right="0" w:firstLine="560"/>
        <w:spacing w:before="450" w:after="450" w:line="312" w:lineRule="auto"/>
      </w:pPr>
      <w:r>
        <w:rPr>
          <w:rFonts w:ascii="宋体" w:hAnsi="宋体" w:eastAsia="宋体" w:cs="宋体"/>
          <w:color w:val="000"/>
          <w:sz w:val="28"/>
          <w:szCs w:val="28"/>
        </w:rPr>
        <w:t xml:space="preserve">一年来，在上级和本单位党委的坚强领导下，我坚持严格要求自己，自觉践行科学发展观，努力做到廉洁行政，爱岗敬业，组织指导分管科室认真扎实做好工作，较好地完成了各项工作任务。主要成效如下:</w:t>
      </w:r>
    </w:p>
    <w:p>
      <w:pPr>
        <w:ind w:left="0" w:right="0" w:firstLine="560"/>
        <w:spacing w:before="450" w:after="450" w:line="312" w:lineRule="auto"/>
      </w:pPr>
      <w:r>
        <w:rPr>
          <w:rFonts w:ascii="宋体" w:hAnsi="宋体" w:eastAsia="宋体" w:cs="宋体"/>
          <w:color w:val="000"/>
          <w:sz w:val="28"/>
          <w:szCs w:val="28"/>
        </w:rPr>
        <w:t xml:space="preserve">一、认真贯彻适度宽松的货币信贷政策，保持金融对经济社会发展的持续强劲支持力度。当前某地市正处在快速跨越发展的关键时期，充足合理的金融信贷支持至关重要。一年来，我积极组织有关科室千方百计出主意、想办法，传达政策、汇报情况、分析形势、引导投向，全年共召开金融信贷形势分析会议9次，组织重点项目银企合作洽谈会15次(其中市区2次)，落实信贷资金127亿元(市区资金到位率60、5%)，办理票据再贴现3、66亿元、支农再贷款4500万元，收到了较好成效。到11月末，全市存款余额突破1000亿元大关，当年新增存款204、9亿元，同比多增28、1亿元，增长22、8%，实际新增贷款167、 3亿元，同比多增4、8亿元，增长25、5%，存贷款增速均居全省第一位。</w:t>
      </w:r>
    </w:p>
    <w:p>
      <w:pPr>
        <w:ind w:left="0" w:right="0" w:firstLine="560"/>
        <w:spacing w:before="450" w:after="450" w:line="312" w:lineRule="auto"/>
      </w:pPr>
      <w:r>
        <w:rPr>
          <w:rFonts w:ascii="宋体" w:hAnsi="宋体" w:eastAsia="宋体" w:cs="宋体"/>
          <w:color w:val="000"/>
          <w:sz w:val="28"/>
          <w:szCs w:val="28"/>
        </w:rPr>
        <w:t xml:space="preserve">二、以创新求突破，努力实现工作成效的提高。在组织抓好日常工作的基础上，根据形势的发展，结合某地经济金融发展实际，积极组织创新工作方式方法，努力提高工作成效。一年来，分管工作中的银行业金融机构综合考核评价 (条块结合、纵横对比的综合考核评价办法，专题报导)、货币信贷政策巡回宣讲(共组织宣讲9场，参会的中小企业1000余家，到会人数1300余人)、农村金融信贷服务创新(设立农村“金融服务室”、开展多种类的农村金融信贷业务创新等)、a级中小信用企业培植(累计建立中小企业信用档案2722户，当年新增280家)、跨境贸易人民币结算工作创新(结算金额比例数居全省第四位)、金融机构开业报告审核创新(组织了开业机构相关业务人员及分管领导的履职能力考试)、金融机构金融统计(107人参加)、征信业务人员(810人参加)业务能力上岗考试、农村居民消费定期监测(总行借鉴肯定)等工作均有程度不同的创新突破，收到了较好效果，先后被总分行和某地市委、市政府以不同的形式给予了肯定。</w:t>
      </w:r>
    </w:p>
    <w:p>
      <w:pPr>
        <w:ind w:left="0" w:right="0" w:firstLine="560"/>
        <w:spacing w:before="450" w:after="450" w:line="312" w:lineRule="auto"/>
      </w:pPr>
      <w:r>
        <w:rPr>
          <w:rFonts w:ascii="宋体" w:hAnsi="宋体" w:eastAsia="宋体" w:cs="宋体"/>
          <w:color w:val="000"/>
          <w:sz w:val="28"/>
          <w:szCs w:val="28"/>
        </w:rPr>
        <w:t xml:space="preserve">三、坚持严格执法，树立基层央行的监管权威。金融监管体制改革以来，工作实践表明，在努力做好对经济金融服务工作的同时，适度加强对金融机构的监督检查，非常有助于疏通货币信贷政策传导渠道，维护金融稳定，进一步树立基层央行权威。一年来，秉承这一指导思想，我带队组织了对中国银行分行的综合性执法检查，坚持周密组织，科学调度，在检查深度、发现问题等方面成效显著(共查出8个专业57大类76小类问题，违法笔数10940笔，金额11、2亿元);同时，根据兄弟行对某地中行的检查情况，合理建议依法对其进行了行政处罚。在日常检查工作中，对发现的存款准备金管理、调查统计、征信管理、民族用品企业贴息等方面存在的问题，都依法认真进行了处理。</w:t>
      </w:r>
    </w:p>
    <w:p>
      <w:pPr>
        <w:ind w:left="0" w:right="0" w:firstLine="560"/>
        <w:spacing w:before="450" w:after="450" w:line="312" w:lineRule="auto"/>
      </w:pPr>
      <w:r>
        <w:rPr>
          <w:rFonts w:ascii="宋体" w:hAnsi="宋体" w:eastAsia="宋体" w:cs="宋体"/>
          <w:color w:val="000"/>
          <w:sz w:val="28"/>
          <w:szCs w:val="28"/>
        </w:rPr>
        <w:t xml:space="preserve">四、强化调查研究，促进全面工作水平的提高。坚持“监测、分析、引导”的工作思路，组织分管科室围绕中心工作、热点、难点问题深入开展调查研究，1-11月份共上报政务信息202篇，被*行采用85篇，*行采用8篇，、采用3篇。各专业共完成上报各类调研报告 233篇，被分行以上采用49篇，分行采用量居全省第一位，被省级以上报刊杂志采用20篇。</w:t>
      </w:r>
    </w:p>
    <w:p>
      <w:pPr>
        <w:ind w:left="0" w:right="0" w:firstLine="560"/>
        <w:spacing w:before="450" w:after="450" w:line="312" w:lineRule="auto"/>
      </w:pPr>
      <w:r>
        <w:rPr>
          <w:rFonts w:ascii="宋体" w:hAnsi="宋体" w:eastAsia="宋体" w:cs="宋体"/>
          <w:color w:val="000"/>
          <w:sz w:val="28"/>
          <w:szCs w:val="28"/>
        </w:rPr>
        <w:t xml:space="preserve">五、加强自我学习培训，不断提高自身全面素质。面对复杂多变的经济金融形势，为做好本职工作，一年来，我坚持从抓学习入手，自我加压，以党委中心组学习为主体，学政治、学业务、学形势、学法律，多途径、多形式不断提高自身政治业务素质和履职能力。针对自己综合素质已不能完全适应当前工作需要的现实，我还报名参加了今年的研究生全国统一考试，侥幸通过，目前在读mba研究生学习，相信通过这种比较全面系统的学习，对提高我本人的全面素质和工作能力必将起到较大的促进作用。</w:t>
      </w:r>
    </w:p>
    <w:p>
      <w:pPr>
        <w:ind w:left="0" w:right="0" w:firstLine="560"/>
        <w:spacing w:before="450" w:after="450" w:line="312" w:lineRule="auto"/>
      </w:pPr>
      <w:r>
        <w:rPr>
          <w:rFonts w:ascii="宋体" w:hAnsi="宋体" w:eastAsia="宋体" w:cs="宋体"/>
          <w:color w:val="000"/>
          <w:sz w:val="28"/>
          <w:szCs w:val="28"/>
        </w:rPr>
        <w:t xml:space="preserve">回顾总结一年来的工作与生活，也存在一些问题和不足，突出表现在针对复杂多变的经济金融形势，自身的素质和工作能力有待进一步提高;深入基层，深入一线，密切联系群众，开展调查研究不够等，这些不足和问题，我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以上汇报如有不当之处，请领导和同志们批评指正。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银行述职述廉报告个人篇十</w:t>
      </w:r>
    </w:p>
    <w:p>
      <w:pPr>
        <w:ind w:left="0" w:right="0" w:firstLine="560"/>
        <w:spacing w:before="450" w:after="450" w:line="312" w:lineRule="auto"/>
      </w:pPr>
      <w:r>
        <w:rPr>
          <w:rFonts w:ascii="宋体" w:hAnsi="宋体" w:eastAsia="宋体" w:cs="宋体"/>
          <w:color w:val="000"/>
          <w:sz w:val="28"/>
          <w:szCs w:val="28"/>
        </w:rPr>
        <w:t xml:space="preserve">本人自调到中国银行_信用社工作以来，在社领导和同事的关心支持下，能够自觉遵守国家的各项金融政策法规，严格执行上级下达的各项任务，认真履行岗位职责，努力完成本职工作。</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__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本文来源：第一范文网__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银行述职述廉报告个人篇十一</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一定的成绩。下面，根据银行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和xx届三中、四中、五中全会精神，学习党风廉政建设的各项规定，在此基础上，着重学习省农村合作金融系统提出“一条道路，两场革命”的战略思想和自己分管工作方面的专业知识以及相关法律、法规和各项规章制度。通过学习，我树立了正确的世界观、价值观和人生观，提高了自身素质，增强了履行岗位职责的能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情况下，要深刻认识到农村合作银行面临的异常严峻生存环境，必须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形成的原因及其规律，提出有针对性的改进建议和控制措施。二是加强内控，提高防范风险能力。修订完善现行规章制度，制定岗位责任制，明确岗位工作范围、职责和权限，梳理业务操作流程,制定考核实施细则，落实各项考核制度，以此提高全行防范风险能力。三是加强基础管理，规范工作行为。制定岗位培训制度，明确员工培训内容，开展岗位练兵，进行技能测试，不断提高员工的业务技能水平。根据各类规章制度，结合发展的新业务、前台业务操作要求，完善重点业务监督内容，规范监督行为。通过加强日常工作检查，明确凭证交接责任和会计档案归档保管工作，加强计算机安全管理，不断规范工作行为。四是不局限于对事后监督，只体现在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进建议和意见。对于技术性差错，我们建议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树立服务意识。我召开办公室工作会议，要求每个人树立服务意识，明确自己的岗位责任，工作任务，做到分工明确，责任清晰。办公室人员要服务态度和蔼，热情、耐心、细致、负责，为领导、部门和员工提供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通过学习实践科学发展观，深刻地认识到：科学发展观不仅是我国经济社会发展必须长期坚持的重要指导方针，是我们党马克思主义中国化的最新理论成果，也是我们做好银行工作的强大思想武器，要用科学发展观指导我们做好事后监督工作。学习的目的是为了应用，我要求我们事后监督部门全体员工执行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积极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我深刻认识到党风廉政建设关系到人心向背，影响着各项工作的发展。做到廉洁自律既是银行的要求，员工群众的希望，也是我们当干部的每个人起码道德要求。我十分重视廉洁自律，始终把它当作一项重要工作来抓，认真贯彻落实在xx届中纪委三次全会讲话中提出的“六个着力、六个切实”的要求，遵守xx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腐败风气沾边。由于我切实加强党风廉政建设，做到廉洁自律，我和我们事后监督部门员工廉政情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2、工作上把握全局能力不足。我对自己分管的事后监督的工作能够尽心尽力，但对银行整体工作关心不够，工作上有一定本位思想，大局意识不够强。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通过事后监督工作，提高每个员工加强内控、防范金融风险的意识，吃透各业务的风险点，减少操作风险，形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责任制的统一部署，按照“责任到位、监督到位、追究到位”的要求，认真填报廉政档案报表，签订廉政建设责任书，明确责任，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银行述职述廉报告个人篇十二</w:t>
      </w:r>
    </w:p>
    <w:p>
      <w:pPr>
        <w:ind w:left="0" w:right="0" w:firstLine="560"/>
        <w:spacing w:before="450" w:after="450" w:line="312" w:lineRule="auto"/>
      </w:pPr>
      <w:r>
        <w:rPr>
          <w:rFonts w:ascii="宋体" w:hAnsi="宋体" w:eastAsia="宋体" w:cs="宋体"/>
          <w:color w:val="000"/>
          <w:sz w:val="28"/>
          <w:szCs w:val="28"/>
        </w:rPr>
        <w:t xml:space="preserve">_x年_月我被营业部党委聘任为中国农业发展银行_县支行副行长，主持全面工作。</w:t>
      </w:r>
    </w:p>
    <w:p>
      <w:pPr>
        <w:ind w:left="0" w:right="0" w:firstLine="560"/>
        <w:spacing w:before="450" w:after="450" w:line="312" w:lineRule="auto"/>
      </w:pPr>
      <w:r>
        <w:rPr>
          <w:rFonts w:ascii="宋体" w:hAnsi="宋体" w:eastAsia="宋体" w:cs="宋体"/>
          <w:color w:val="000"/>
          <w:sz w:val="28"/>
          <w:szCs w:val="28"/>
        </w:rPr>
        <w:t xml:space="preserve">众所周知，_支行自1996年底成立以来，年年是先进，是省分行县级支行规范化管理试点行，各项基础工作较好，是一个特别能战斗的集体。俗话说：“火车跑行快，纯靠火车头来带”，我自知自己不是什么“火车头”，更谈不上一个好的“火车头”。因此，我初到_时如履薄冰，生怕把这支队伍带差，更怕落伍，有辱使命。但回过头想，我既然来了，就应搏一搏，决不辜负营业部党委的厚望和同志们的期望。于是我马上冷静下来，以人为本，着手扎实开展工作，紧紧依靠支行一班人，特别是注重发挥老同志的工作积极性。像经验丰富的副行长_x、退除二线的原副行长_x，我视他们为老师，经常向他们请教，他们不吝赐教。在全行干部职工的共同努力下，_年我行各项工作有了较大的进展。现在请允许我总结、汇报。</w:t>
      </w:r>
    </w:p>
    <w:p>
      <w:pPr>
        <w:ind w:left="0" w:right="0" w:firstLine="560"/>
        <w:spacing w:before="450" w:after="450" w:line="312" w:lineRule="auto"/>
      </w:pPr>
      <w:r>
        <w:rPr>
          <w:rFonts w:ascii="宋体" w:hAnsi="宋体" w:eastAsia="宋体" w:cs="宋体"/>
          <w:color w:val="000"/>
          <w:sz w:val="28"/>
          <w:szCs w:val="28"/>
        </w:rPr>
        <w:t xml:space="preserve">一、加强思想政治教育，为全行各项工作开展奠定坚实基础</w:t>
      </w:r>
    </w:p>
    <w:p>
      <w:pPr>
        <w:ind w:left="0" w:right="0" w:firstLine="560"/>
        <w:spacing w:before="450" w:after="450" w:line="312" w:lineRule="auto"/>
      </w:pPr>
      <w:r>
        <w:rPr>
          <w:rFonts w:ascii="宋体" w:hAnsi="宋体" w:eastAsia="宋体" w:cs="宋体"/>
          <w:color w:val="000"/>
          <w:sz w:val="28"/>
          <w:szCs w:val="28"/>
        </w:rPr>
        <w:t xml:space="preserve">作为支行一名主持全面工作领导干部，我时刻注重加强政治思想教育。一年来，我组织全行干部职工系统地学习了马列主义、毛泽东思想特别是邓小平理论、______“__”的重要思想;认真贯彻和落实党的_届四中全会和国务院第57次常务会议精神;强化日常廉政教育，积极组织职工参加营业部在长沙监狱举行的廉政警示教育大会，触及了职工的灵魂，使他们懂得工作、生活必须遵纪守法;同时，发挥工会作用，组织职工进行访贫问苦教育，开展健康向上的文体活动。在_年10月营业部首届男子篮球赛中，我行球员顽强拼搏，勇夺冠军。通过一系列活动，增强了全行干部职工凝聚力，使他们爱行敬业，积极向上，这为支行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二、爱岗敬业，做廉洁自律表率</w:t>
      </w:r>
    </w:p>
    <w:p>
      <w:pPr>
        <w:ind w:left="0" w:right="0" w:firstLine="560"/>
        <w:spacing w:before="450" w:after="450" w:line="312" w:lineRule="auto"/>
      </w:pPr>
      <w:r>
        <w:rPr>
          <w:rFonts w:ascii="宋体" w:hAnsi="宋体" w:eastAsia="宋体" w:cs="宋体"/>
          <w:color w:val="000"/>
          <w:sz w:val="28"/>
          <w:szCs w:val="28"/>
        </w:rPr>
        <w:t xml:space="preserve">干一行，爱一行，我从不以领导自居，乐于助人，急人所急，想人之所想，团结同事,从而限度地调动了各位同仁的工作积极性和主观能动性，为搞好封闭管理工作奠定了坚实的群众基础。在商品经济社会的今天，我从不利用手中的信贷权向企业索、拿、卡、要、吃、喝、玩、乐，做廉洁自律的表率。企业单位对我们的廉政建设工作给予了很高评价。</w:t>
      </w:r>
    </w:p>
    <w:p>
      <w:pPr>
        <w:ind w:left="0" w:right="0" w:firstLine="560"/>
        <w:spacing w:before="450" w:after="450" w:line="312" w:lineRule="auto"/>
      </w:pPr>
      <w:r>
        <w:rPr>
          <w:rFonts w:ascii="宋体" w:hAnsi="宋体" w:eastAsia="宋体" w:cs="宋体"/>
          <w:color w:val="000"/>
          <w:sz w:val="28"/>
          <w:szCs w:val="28"/>
        </w:rPr>
        <w:t xml:space="preserve">同时作为一名主持_支行全面工作的副行长，我手中有一定的“财权”，用权问题上我慎权、慎欲、慎独、慎微，常思逾越“红线”之嫌;总是坚持财务公开，自觉接受群众监督，努力实践“权为民所用，利为民所谋”，尽心尽力地做好每一项关系到群众切身利益的事。</w:t>
      </w:r>
    </w:p>
    <w:p>
      <w:pPr>
        <w:ind w:left="0" w:right="0" w:firstLine="560"/>
        <w:spacing w:before="450" w:after="450" w:line="312" w:lineRule="auto"/>
      </w:pPr>
      <w:r>
        <w:rPr>
          <w:rFonts w:ascii="宋体" w:hAnsi="宋体" w:eastAsia="宋体" w:cs="宋体"/>
          <w:color w:val="000"/>
          <w:sz w:val="28"/>
          <w:szCs w:val="28"/>
        </w:rPr>
        <w:t xml:space="preserve">今年4月份，因_境内突降暴雨导致支行围墙跨塌，我行迅速向上级行汇报并争取到资金用于门楼及围墙改建。为把工程办成“领导放心、群众满意”的铁工程，支行始终坚持以“公开、公正、公平”的原则采用公开议标形式，最终经营业部监察室、财务会计科、通益桥社区及县支行组成的联合评审小组严格评审，一致认定_县城建二公司为第一中标人。由于我们严格了议标程序，议标全程公开透明，不搞暗箱操作，使议标工作得以圆满完成，为工程质量提供了有力保障，同时根除了____之源，推进了党风廉政建设。</w:t>
      </w:r>
    </w:p>
    <w:p>
      <w:pPr>
        <w:ind w:left="0" w:right="0" w:firstLine="560"/>
        <w:spacing w:before="450" w:after="450" w:line="312" w:lineRule="auto"/>
      </w:pPr>
      <w:r>
        <w:rPr>
          <w:rFonts w:ascii="宋体" w:hAnsi="宋体" w:eastAsia="宋体" w:cs="宋体"/>
          <w:color w:val="000"/>
          <w:sz w:val="28"/>
          <w:szCs w:val="28"/>
        </w:rPr>
        <w:t xml:space="preserve">三、狠抓围墙修复和门楼新建工作，努力改善支行形象</w:t>
      </w:r>
    </w:p>
    <w:p>
      <w:pPr>
        <w:ind w:left="0" w:right="0" w:firstLine="560"/>
        <w:spacing w:before="450" w:after="450" w:line="312" w:lineRule="auto"/>
      </w:pPr>
      <w:r>
        <w:rPr>
          <w:rFonts w:ascii="宋体" w:hAnsi="宋体" w:eastAsia="宋体" w:cs="宋体"/>
          <w:color w:val="000"/>
          <w:sz w:val="28"/>
          <w:szCs w:val="28"/>
        </w:rPr>
        <w:t xml:space="preserve">_支行自1996年底成立以来，在前二届行领导班子的努力下，营业用房、办公及生活设施从无到有，逐渐完善。但由于属整体购置原_县财贸学校改建而成，存在某种功能缺陷。特别是原大门面对狭窄、脏乱的紫金路，出入极不方便，同时影响了支行形象。为了改变这一现状，支行在上级行的大力支持下，于_年购置了沿宽阔的一环路27米临街面土地使用权，准备兴建门楼。但因资金紧张，计划一直搁浅。</w:t>
      </w:r>
    </w:p>
    <w:p>
      <w:pPr>
        <w:ind w:left="0" w:right="0" w:firstLine="560"/>
        <w:spacing w:before="450" w:after="450" w:line="312" w:lineRule="auto"/>
      </w:pPr>
      <w:r>
        <w:rPr>
          <w:rFonts w:ascii="宋体" w:hAnsi="宋体" w:eastAsia="宋体" w:cs="宋体"/>
          <w:color w:val="000"/>
          <w:sz w:val="28"/>
          <w:szCs w:val="28"/>
        </w:rPr>
        <w:t xml:space="preserve">_年4月，_境内突降暴雨导致支行围墙跨塌，我行以此为契机，迅速向营业部党委汇报，并得到了营业部的大力支持，上级行给我们拨付了30余万元用于围墙修复、门楼兴建。资金到位后，支行精打细算，狠抓工程质量。在全行上下共同努力下，在当地政府各部门的大力支持下，_年10月支行崭新的门楼、宽敞的出入水泥道路终于正式投入使用。随后，我们又多方想</w:t>
      </w:r>
    </w:p>
    <w:p>
      <w:pPr>
        <w:ind w:left="0" w:right="0" w:firstLine="560"/>
        <w:spacing w:before="450" w:after="450" w:line="312" w:lineRule="auto"/>
      </w:pPr>
      <w:r>
        <w:rPr>
          <w:rFonts w:ascii="宋体" w:hAnsi="宋体" w:eastAsia="宋体" w:cs="宋体"/>
          <w:color w:val="000"/>
          <w:sz w:val="28"/>
          <w:szCs w:val="28"/>
        </w:rPr>
        <w:t xml:space="preserve">办法筹集资金，在水泥道路两旁植树、种花、种草，美化环境，从而大改善了_农业发展银行外部形象。</w:t>
      </w:r>
    </w:p>
    <w:p>
      <w:pPr>
        <w:ind w:left="0" w:right="0" w:firstLine="560"/>
        <w:spacing w:before="450" w:after="450" w:line="312" w:lineRule="auto"/>
      </w:pPr>
      <w:r>
        <w:rPr>
          <w:rFonts w:ascii="宋体" w:hAnsi="宋体" w:eastAsia="宋体" w:cs="宋体"/>
          <w:color w:val="000"/>
          <w:sz w:val="28"/>
          <w:szCs w:val="28"/>
        </w:rPr>
        <w:t xml:space="preserve">四、加强业务培训，不断提高员工从业能力和管理水平</w:t>
      </w:r>
    </w:p>
    <w:p>
      <w:pPr>
        <w:ind w:left="0" w:right="0" w:firstLine="560"/>
        <w:spacing w:before="450" w:after="450" w:line="312" w:lineRule="auto"/>
      </w:pPr>
      <w:r>
        <w:rPr>
          <w:rFonts w:ascii="宋体" w:hAnsi="宋体" w:eastAsia="宋体" w:cs="宋体"/>
          <w:color w:val="000"/>
          <w:sz w:val="28"/>
          <w:szCs w:val="28"/>
        </w:rPr>
        <w:t xml:space="preserve">收购资金封闭管理工作是一项政策性极强的工作，要做好这项工作，它要求员工有较高的符合新形势的封闭管理理论和政治素质。今年，我不断优化人员岗位结构，坚持全行每月不少于二次集中业务学习和一次政治学习，特别是认真做好了综合业务会计应用系统上线运行及办公室电子公文的培训工作，不断提高从业人员的业务素质、政策理论水平和战斗力。</w:t>
      </w:r>
    </w:p>
    <w:p>
      <w:pPr>
        <w:ind w:left="0" w:right="0" w:firstLine="560"/>
        <w:spacing w:before="450" w:after="450" w:line="312" w:lineRule="auto"/>
      </w:pPr>
      <w:r>
        <w:rPr>
          <w:rFonts w:ascii="宋体" w:hAnsi="宋体" w:eastAsia="宋体" w:cs="宋体"/>
          <w:color w:val="000"/>
          <w:sz w:val="28"/>
          <w:szCs w:val="28"/>
        </w:rPr>
        <w:t xml:space="preserve">今年十月，我行被中国人民银行_中心支行按不低于6%的比例抽查抽中，代表全省农业发展银行接受人民银行金融统计大检查。由于我们平常练兵刻苦、严格要求，我们顺利地通过了这次高规格的检阅，得到了人民银行的充分肯定和好评。</w:t>
      </w:r>
    </w:p>
    <w:p>
      <w:pPr>
        <w:ind w:left="0" w:right="0" w:firstLine="560"/>
        <w:spacing w:before="450" w:after="450" w:line="312" w:lineRule="auto"/>
      </w:pPr>
      <w:r>
        <w:rPr>
          <w:rFonts w:ascii="宋体" w:hAnsi="宋体" w:eastAsia="宋体" w:cs="宋体"/>
          <w:color w:val="000"/>
          <w:sz w:val="28"/>
          <w:szCs w:val="28"/>
        </w:rPr>
        <w:t xml:space="preserve">五、认真抓好规范化管理，切实加强了各项基础工作</w:t>
      </w:r>
    </w:p>
    <w:p>
      <w:pPr>
        <w:ind w:left="0" w:right="0" w:firstLine="560"/>
        <w:spacing w:before="450" w:after="450" w:line="312" w:lineRule="auto"/>
      </w:pPr>
      <w:r>
        <w:rPr>
          <w:rFonts w:ascii="宋体" w:hAnsi="宋体" w:eastAsia="宋体" w:cs="宋体"/>
          <w:color w:val="000"/>
          <w:sz w:val="28"/>
          <w:szCs w:val="28"/>
        </w:rPr>
        <w:t xml:space="preserve">实施规范化管理是一项长期任务，虽然我行规范化管理工作_年已顺利通过省分行验收合格，但我们仍高度重视，进一步加大了工作力度。我行认真对照总行全新修订的《中国农业发展银行县级支行规范化管理考核办法》及《中国农业发展银行县级支行规范化管理考核标准》抓好落实，按照规范化管理要求，把工作做精做细，巩固了规范化管理成果，提高了经营管理水平;堵住了漏洞，防止了各类责任事故的发生。</w:t>
      </w:r>
    </w:p>
    <w:p>
      <w:pPr>
        <w:ind w:left="0" w:right="0" w:firstLine="560"/>
        <w:spacing w:before="450" w:after="450" w:line="312" w:lineRule="auto"/>
      </w:pPr>
      <w:r>
        <w:rPr>
          <w:rFonts w:ascii="宋体" w:hAnsi="宋体" w:eastAsia="宋体" w:cs="宋体"/>
          <w:color w:val="000"/>
          <w:sz w:val="28"/>
          <w:szCs w:val="28"/>
        </w:rPr>
        <w:t xml:space="preserve">六、切实做好了粮食收购资金供应管理工作</w:t>
      </w:r>
    </w:p>
    <w:p>
      <w:pPr>
        <w:ind w:left="0" w:right="0" w:firstLine="560"/>
        <w:spacing w:before="450" w:after="450" w:line="312" w:lineRule="auto"/>
      </w:pPr>
      <w:r>
        <w:rPr>
          <w:rFonts w:ascii="宋体" w:hAnsi="宋体" w:eastAsia="宋体" w:cs="宋体"/>
          <w:color w:val="000"/>
          <w:sz w:val="28"/>
          <w:szCs w:val="28"/>
        </w:rPr>
        <w:t xml:space="preserve">今年国务院进一步深化粮食流通体制改革政策出台后，粮棉改革力度明显加大，我行在积极配合有关部门落实粮食直补、推进企业改革改制和执行最低收购价政策基础上，收购资金供应管理工作得到完善和加强。支行注重加大信贷政策的学习和宣传沟通力度，为做好收购资金供应管理工作营造了良好环境;注重加强收购资金供应管理措施的具体落实，按照国务院关于做好粮棉收购工作的电视电话会议精神要求，做好了早籼稻、中晚稻收购工作。全年累计投放粮食收购贷款6745万元，支持粮食企业收购粮食4446万公斤。通过全行干部职工认真努力工作，我行收购资金供应管理工作取得了初步成效，国家粮食收购政策得到了有效贯彻，农民利益得到了保护，储备企业的宏观调控作用得到加强，发挥了国有粮食企业主渠道作用，支持了粮食产业化经营。</w:t>
      </w:r>
    </w:p>
    <w:p>
      <w:pPr>
        <w:ind w:left="0" w:right="0" w:firstLine="560"/>
        <w:spacing w:before="450" w:after="450" w:line="312" w:lineRule="auto"/>
      </w:pPr>
      <w:r>
        <w:rPr>
          <w:rFonts w:ascii="宋体" w:hAnsi="宋体" w:eastAsia="宋体" w:cs="宋体"/>
          <w:color w:val="000"/>
          <w:sz w:val="28"/>
          <w:szCs w:val="28"/>
        </w:rPr>
        <w:t xml:space="preserve">七、切实做好了粮食财务挂帐贷款的清理认定工作</w:t>
      </w:r>
    </w:p>
    <w:p>
      <w:pPr>
        <w:ind w:left="0" w:right="0" w:firstLine="560"/>
        <w:spacing w:before="450" w:after="450" w:line="312" w:lineRule="auto"/>
      </w:pPr>
      <w:r>
        <w:rPr>
          <w:rFonts w:ascii="宋体" w:hAnsi="宋体" w:eastAsia="宋体" w:cs="宋体"/>
          <w:color w:val="000"/>
          <w:sz w:val="28"/>
          <w:szCs w:val="28"/>
        </w:rPr>
        <w:t xml:space="preserve">国有粮食企业“老粮”、“老账”，不但为企业带来了沉重的历史包袱，而且始终制约了_行的发展。</w:t>
      </w:r>
    </w:p>
    <w:p>
      <w:pPr>
        <w:ind w:left="0" w:right="0" w:firstLine="560"/>
        <w:spacing w:before="450" w:after="450" w:line="312" w:lineRule="auto"/>
      </w:pPr>
      <w:r>
        <w:rPr>
          <w:rFonts w:ascii="黑体" w:hAnsi="黑体" w:eastAsia="黑体" w:cs="黑体"/>
          <w:color w:val="000000"/>
          <w:sz w:val="34"/>
          <w:szCs w:val="34"/>
          <w:b w:val="1"/>
          <w:bCs w:val="1"/>
        </w:rPr>
        <w:t xml:space="preserve">银行述职述廉报告个人篇十三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2024-09-20T08:57:37+08:00</dcterms:created>
  <dcterms:modified xsi:type="dcterms:W3CDTF">2024-09-20T08:57:37+08:00</dcterms:modified>
</cp:coreProperties>
</file>

<file path=docProps/custom.xml><?xml version="1.0" encoding="utf-8"?>
<Properties xmlns="http://schemas.openxmlformats.org/officeDocument/2006/custom-properties" xmlns:vt="http://schemas.openxmlformats.org/officeDocument/2006/docPropsVTypes"/>
</file>