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百年荣光风华正茂读后感600字范文</w:t>
      </w:r>
      <w:bookmarkEnd w:id="1"/>
    </w:p>
    <w:p>
      <w:pPr>
        <w:jc w:val="center"/>
        <w:spacing w:before="0" w:after="450"/>
      </w:pPr>
      <w:r>
        <w:rPr>
          <w:rFonts w:ascii="Arial" w:hAnsi="Arial" w:eastAsia="Arial" w:cs="Arial"/>
          <w:color w:val="999999"/>
          <w:sz w:val="20"/>
          <w:szCs w:val="20"/>
        </w:rPr>
        <w:t xml:space="preserve">来源：网络  作者：落日斜阳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转瞬之间,中国共产党已经走过100年的风风雨雨。下面是小编整理的百年荣光风华正茂读后感600字范文，希望对大家有帮助。“唱支山歌给党听，我把党来比母亲，母亲只生了我的身，党的光辉照我心……”老一辈留下来的红歌，饱含着对党...</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光阴似箭,岁月如梭,转瞬之间,中国共产党已经走过100年的风风雨雨。下面是小编整理的百年荣光风华正茂读后感600字范文，希望对大家有帮助。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老一辈留下来的红歌，饱含着对党的深情，历久弥新、传唱至今。作为一名共产党员，作为沐浴党恩成长的年轻一代，在建党100周年之际，我们要再唱“山歌”给党听，唱响新时代“信仰之歌”“为民之歌”“担当之歌”“纪律之歌”，为党庆生，向党献礼。</w:t>
      </w:r>
    </w:p>
    <w:p>
      <w:pPr>
        <w:ind w:left="0" w:right="0" w:firstLine="560"/>
        <w:spacing w:before="450" w:after="450" w:line="312" w:lineRule="auto"/>
      </w:pPr>
      <w:r>
        <w:rPr>
          <w:rFonts w:ascii="宋体" w:hAnsi="宋体" w:eastAsia="宋体" w:cs="宋体"/>
          <w:color w:val="000"/>
          <w:sz w:val="28"/>
          <w:szCs w:val="28"/>
        </w:rPr>
        <w:t xml:space="preserve">千磨万击还坚劲——再唱“山歌”给党听：坚定理想信念，唱响新时代信仰之歌。百年征程波澜壮阔，百年初心历久弥坚。我们党之所以能在革命、建设和改革中始终屹立不倒，正是因为党始终把共产主义远大理想作为终极目标并保持初心不改、矢志不渝。党员干部要系统深入学习马克思列宁主义、毛泽东思想、邓小平理论、“三个代表”重要思想、科学发展观、习近平新时代中国特色社会主义思想，坚定对马克思主义的信仰、对中国特色社会主义的信念、对党领导的改革开放和社会主义现代化建设的信心，补足精神之钙、把稳思想之舵，以崇高理想指引人生前进的道路和方向。</w:t>
      </w:r>
    </w:p>
    <w:p>
      <w:pPr>
        <w:ind w:left="0" w:right="0" w:firstLine="560"/>
        <w:spacing w:before="450" w:after="450" w:line="312" w:lineRule="auto"/>
      </w:pPr>
      <w:r>
        <w:rPr>
          <w:rFonts w:ascii="宋体" w:hAnsi="宋体" w:eastAsia="宋体" w:cs="宋体"/>
          <w:color w:val="000"/>
          <w:sz w:val="28"/>
          <w:szCs w:val="28"/>
        </w:rPr>
        <w:t xml:space="preserve">为谁辛苦为谁甜——再唱“山歌”给党听：践行党的宗旨，唱响新时代为民之歌。中国共产党把“全心全意为人民服务”作为根本宗旨，把“立党为公、执政为民”作为执政理念，把“从群众来，到群众中去”作为群众路线。党员干部要坚持权为民所用、利为民所谋、情为民所系，始终保持同人民群众的血肉联系，自觉与人民群众同呼吸、共命运、心连心。要自觉摈弃官僚主义，主动抵制形式主义，坚持问政于民、问需于民、问计于民，切实维护好人民群众的根本利益。要充分相信群众、紧紧依靠群众、紧密团结群众、广泛发动群众，当好群众“勤务员”，限度激发人民群众干事创业的积极性和主动性，推动经济社会高质量发展。</w:t>
      </w:r>
    </w:p>
    <w:p>
      <w:pPr>
        <w:ind w:left="0" w:right="0" w:firstLine="560"/>
        <w:spacing w:before="450" w:after="450" w:line="312" w:lineRule="auto"/>
      </w:pPr>
      <w:r>
        <w:rPr>
          <w:rFonts w:ascii="宋体" w:hAnsi="宋体" w:eastAsia="宋体" w:cs="宋体"/>
          <w:color w:val="000"/>
          <w:sz w:val="28"/>
          <w:szCs w:val="28"/>
        </w:rPr>
        <w:t xml:space="preserve">泥犁拔舌自担当——再唱“山歌”给党听：坚持干事创业，唱响新时代担当之歌。敢不敢担当、善不善担当、真不真担当，是衡量党员干部思想政治、能力素质和工作作风的重要标志。党员干部要保持旺盛的精力、蓬勃的朝气，把使命放在心上、把责任扛在肩上、把工作抓在手上，以燕子垒窝的恒劲、蚂蚁啃骨的韧劲、九牛爬坡的干劲，实现各项事业的发展。要以“功成不必在我”的精神境界和“功成必定有我”的历史担当，在全面建设社会主义现代化强国、实现中华民族伟大复兴的征程中沉下心来、务实重干，不负时代、不负使命、不负人民，走好我们这一代人的长征路。要练就过硬本领，把自己所从事的工作、所在的岗位当成一种事业去经营、追求，在工作中敢于挑最重的担子、敢于啃最硬的骨头，在平凡的岗位上干出不一样的精彩。</w:t>
      </w:r>
    </w:p>
    <w:p>
      <w:pPr>
        <w:ind w:left="0" w:right="0" w:firstLine="560"/>
        <w:spacing w:before="450" w:after="450" w:line="312" w:lineRule="auto"/>
      </w:pPr>
      <w:r>
        <w:rPr>
          <w:rFonts w:ascii="宋体" w:hAnsi="宋体" w:eastAsia="宋体" w:cs="宋体"/>
          <w:color w:val="000"/>
          <w:sz w:val="28"/>
          <w:szCs w:val="28"/>
        </w:rPr>
        <w:t xml:space="preserve">要留清白在人间——再唱“山歌”给党听：严明纪律规矩，唱响新时代纪律之歌。我们党历来高度重视纪律建设，从革命战争年代的“三大纪律”“八项注意”到新时代“八项规定”，各个条例、准则，教育引导广大党员干部以党的纪律为尺子，知敬畏、存戒惧、守底线。党员干部要对照党章党规党纪，严守党的政治纪律和政治规矩，在任何时候、任何情况下，在思想上政治上行动上同以习近平同志为核心的党中央保持高度一致，坚决维护党中央权威。要常怀律己之心、常思贪欲之害、常弃非分之想，始终做到心中有戒、行有所止，律己、慎言、慎行，干干净净做事，坦坦荡荡做人。要自觉净化朋友圈、生活圈、社交圈，管好自己、管好亲属和身边人员，练就拒腐防变的金刚不坏之身，筑牢预防和抵制腐败的全方位防护，一尘不染、一身正气。</w:t>
      </w:r>
    </w:p>
    <w:p>
      <w:pPr>
        <w:ind w:left="0" w:right="0" w:firstLine="560"/>
        <w:spacing w:before="450" w:after="450" w:line="312" w:lineRule="auto"/>
      </w:pPr>
      <w:r>
        <w:rPr>
          <w:rFonts w:ascii="宋体" w:hAnsi="宋体" w:eastAsia="宋体" w:cs="宋体"/>
          <w:color w:val="000"/>
          <w:sz w:val="28"/>
          <w:szCs w:val="28"/>
        </w:rPr>
        <w:t xml:space="preserve">再唱“山歌”给党听，阔步前行铸辉煌。让我们唱响新时代“信仰之歌”“为民之歌”“担当之歌”“纪律之歌”，以优异的成绩向建党百年华诞献礼。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你用无言的大爱，驱散天空的阴霾，你用生命的慷慨，让恐惧不再重来……”一首《走向辉煌》，朴实的歌词里记有日日自信的昂首，存有月月进发的步履，唱出了亿万中国人民的期许。今年是中国共产党成立100周年。我们歌献建党百年，祝福党的伟大事业从辉煌走向辉煌，让民族复兴路上九千万星火燎原，擘画“十四五”恢弘蓝图。百岁风华正茂，一如既往与您携手走向辉煌，党员干部更应堪当时代重任。</w:t>
      </w:r>
    </w:p>
    <w:p>
      <w:pPr>
        <w:ind w:left="0" w:right="0" w:firstLine="560"/>
        <w:spacing w:before="450" w:after="450" w:line="312" w:lineRule="auto"/>
      </w:pPr>
      <w:r>
        <w:rPr>
          <w:rFonts w:ascii="宋体" w:hAnsi="宋体" w:eastAsia="宋体" w:cs="宋体"/>
          <w:color w:val="000"/>
          <w:sz w:val="28"/>
          <w:szCs w:val="28"/>
        </w:rPr>
        <w:t xml:space="preserve">细品《共产党来了苦变甜》的为民力量，是“千淘万漉虽辛苦，吹尽黄沙始到金”的执着，是一部用担当续写的百年奋斗史。1954年的12月25日，川藏、青藏公路建成通车，穿越世界屋脊，将雪域高原与内地紧密连结在一起;2024年7月1日，全世界最壮观的青藏铁路破土而出;2024年，川藏铁路开工，写满人民美好生活期盼的“磁力场”“内动力”“幸福线”……在中国共产党的领导下，广大党员干部以“功成不必在我，建功必须有我”的自觉担当，跨过重重困难、穿过无数荆棘，立根铸魂行稳致远筑牢“幸福线”，描绘好共产党人成长的“刻度”。“啊哎喜马拉雅山再高也有顶哎，雅鲁藏布江再长也有源哎，藏族人民再苦哎再苦也有边哎，共产党来了苦变甜哎……”听《共产党来了苦变甜》，共产党人正在用奋斗致敬自己的青春，铆足干劲精准发力，对标对表孔繁森、王喜贵、“卓嘎、央宗”姐妹等先锋模范，立起共产党人的样子，去带领更多人民群众种下奋斗的种子，成为为民生跋涉的生动注脚，让芳华永驻。</w:t>
      </w:r>
    </w:p>
    <w:p>
      <w:pPr>
        <w:ind w:left="0" w:right="0" w:firstLine="560"/>
        <w:spacing w:before="450" w:after="450" w:line="312" w:lineRule="auto"/>
      </w:pPr>
      <w:r>
        <w:rPr>
          <w:rFonts w:ascii="宋体" w:hAnsi="宋体" w:eastAsia="宋体" w:cs="宋体"/>
          <w:color w:val="000"/>
          <w:sz w:val="28"/>
          <w:szCs w:val="28"/>
        </w:rPr>
        <w:t xml:space="preserve">听懂《一个党员一面旗》的精神密码，是“为人民谋幸福、为民族谋复兴、为世界谋大同”的实践，是一部用初心相伴的百年“恋爱史”。不忘初心，方能一往无前。把一辈子奉献给革命老区的“花萼愚公”周永开，几十年如一日的“火海英雄”于海俊，行程累计11万多公里，即使重病也坚持在教学一线的大山女孩的“妈妈”张桂梅……抚今追昔，回味初心，既是对国家的赤子之情，更是对党的伟大事业至死不渝的爱恋，照亮了广大共产党人前行的路。“风里、雨里，能看到你，水里、火里，能见到你，你是一把镰刀，挥舞在希望的田野里……“听《一个党员一面旗》，是对为人民而生的政党的传唱，“一心为民”的信念已经与党的基因和血液相融。“尔曹身与名俱灭，不废江河万古流”，每一名共产党人历经着与党相识、相知、相守如爱般的发展过程，生动地诠释着新时代共产党人百年如一日急百姓所急、想百姓所想、全心全意为人民服务的共产主义精神。因为爱，让全党9000多万党员、460多万个党支部用这一片片真心换来国家发展、民族进步熠熠生辉!</w:t>
      </w:r>
    </w:p>
    <w:p>
      <w:pPr>
        <w:ind w:left="0" w:right="0" w:firstLine="560"/>
        <w:spacing w:before="450" w:after="450" w:line="312" w:lineRule="auto"/>
      </w:pPr>
      <w:r>
        <w:rPr>
          <w:rFonts w:ascii="宋体" w:hAnsi="宋体" w:eastAsia="宋体" w:cs="宋体"/>
          <w:color w:val="000"/>
          <w:sz w:val="28"/>
          <w:szCs w:val="28"/>
        </w:rPr>
        <w:t xml:space="preserve">唱响《跟着共产党走向新辉煌》的胜利强音，是“丹心未泯创新愿，白发犹残求是辉”的劲头，是一部用使命引领前路的百年辉煌史。牢记使命，方可笃行致远。1949年新中国成立时，一穷二白、百废待兴，几乎没有现代工业。即使条件极端困难，仍然赢得了抗美援朝战争的伟大胜利;如今粮食生产喜获“十七连丰”，中国也创造了人类减贫史奇迹;40年来深圳特区实现了从一个小渔村到现代化大都市的“蝶变”，见证了国家的发展轨迹;15个国家共同签署《区域全面经济伙伴关系协定》，第三届进博会我们拥抱世界迎接未来，携手世界各国构建人类命运共同体，为世界发展提供中国智慧、中国方案……广大人民坚定地跟党走，党的伟大事业在斗争中日益发展，不断地迎来一个又一个辉煌的春天。“1921年春雷一声响，诞生了中国共产党老百姓喜洋洋，革命征程充满艰辛多么豪壮……”听《跟着共产党走向新辉煌》，是唱支山歌给党听，深情地告诉党，几经风雨更懂得，跟着共产党才有新中国。最是“奋斗”能致远，从“争气”到“领跑”，也见证了中国综合国力的飞跃，中国的经验已为其他发展中国家提供有益借鉴，筑就新中国的辉煌荣光。</w:t>
      </w:r>
    </w:p>
    <w:p>
      <w:pPr>
        <w:ind w:left="0" w:right="0" w:firstLine="560"/>
        <w:spacing w:before="450" w:after="450" w:line="312" w:lineRule="auto"/>
      </w:pPr>
      <w:r>
        <w:rPr>
          <w:rFonts w:ascii="宋体" w:hAnsi="宋体" w:eastAsia="宋体" w:cs="宋体"/>
          <w:color w:val="000"/>
          <w:sz w:val="28"/>
          <w:szCs w:val="28"/>
        </w:rPr>
        <w:t xml:space="preserve">“腾飞的巨龙伟大的党，坚强的核心就是力量，无声的战场军歌嘹亮，党引领我们前进方向……”站在“两个一百年”新的历史交汇点上，传唱《走向辉煌》，是新时代长征路上的猛醒与奋进，笃定“心中有火，眼里有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烽烟滚滚唱英雄，四面青山侧耳听，侧耳听。晴天响雷敲金鼓，大海扬波作和声。人民战士驱虎豹，舍生忘死保和平”。《英雄赞歌》的旋律响起，是激昂慷慨的时代强音，是热血涌动的磅礴力量。《英雄赞歌》镌刻的音符文字，是永不磨灭的时光印记，是愈加闪亮的精神光芒。</w:t>
      </w:r>
    </w:p>
    <w:p>
      <w:pPr>
        <w:ind w:left="0" w:right="0" w:firstLine="560"/>
        <w:spacing w:before="450" w:after="450" w:line="312" w:lineRule="auto"/>
      </w:pPr>
      <w:r>
        <w:rPr>
          <w:rFonts w:ascii="宋体" w:hAnsi="宋体" w:eastAsia="宋体" w:cs="宋体"/>
          <w:color w:val="000"/>
          <w:sz w:val="28"/>
          <w:szCs w:val="28"/>
        </w:rPr>
        <w:t xml:space="preserve">“名将以身殉国家，愿拼热血卫吾华”。走过一百年风雨征程，在中国共产党的号召和带领之下，涌现了一批批极具先进性和斗争性的革命队伍，用一股股奔涌向前的力量，助推着“中国号”巨轮一路劈波斩浪、傲立潮头。广大党员干部作为强国一代的“接棒人”，当用心唱响“英雄赞歌”，看齐先进、争当模范，立稳精神坐标、砥砺奋进力量，用情献礼中国共产党百年华诞。</w:t>
      </w:r>
    </w:p>
    <w:p>
      <w:pPr>
        <w:ind w:left="0" w:right="0" w:firstLine="560"/>
        <w:spacing w:before="450" w:after="450" w:line="312" w:lineRule="auto"/>
      </w:pPr>
      <w:r>
        <w:rPr>
          <w:rFonts w:ascii="宋体" w:hAnsi="宋体" w:eastAsia="宋体" w:cs="宋体"/>
          <w:color w:val="000"/>
          <w:sz w:val="28"/>
          <w:szCs w:val="28"/>
        </w:rPr>
        <w:t xml:space="preserve">谱就“百折终不悔”的奋斗强音，传承“不畏困且艰”的勇气决心。“地陷进去独身挡，天塌下来只手擎。两脚熊熊趟烈火，浑身闪闪披彩虹”。1921年，一艘“小小红船”从浙江嘉兴南湖的烟雨中启航，百年来，经历了保家卫国的革命时期、热火朝天的建设阶段和壮阔宏大的改革征程，无数时代英雄用身躯挺起捍卫祖国的脊梁、用奋斗点燃传递梦想的火炬。“危难非所顾，威力非所畏。”广大党员干部当用心谱就“百折终不悔”的奋斗强音，接棒续跑革命先烈、先锋标兵的奋进征程，以不畏艰险的勇气和更高一程的决心，成为新时代的奔涌后浪，积极投身祖国伟业。</w:t>
      </w:r>
    </w:p>
    <w:p>
      <w:pPr>
        <w:ind w:left="0" w:right="0" w:firstLine="560"/>
        <w:spacing w:before="450" w:after="450" w:line="312" w:lineRule="auto"/>
      </w:pPr>
      <w:r>
        <w:rPr>
          <w:rFonts w:ascii="宋体" w:hAnsi="宋体" w:eastAsia="宋体" w:cs="宋体"/>
          <w:color w:val="000"/>
          <w:sz w:val="28"/>
          <w:szCs w:val="28"/>
        </w:rPr>
        <w:t xml:space="preserve">奏响“身死报国恩”的铿锵旋律，涵养“石压草不死”的顽强底蕴。“为什么战旗美如画，英雄的鲜血染红了它。为什么大地春常在，英雄的生命开鲜花”。刚刚过去的2024年，我们致敬逆风出征的医护人员和抗洪士兵，我们点赞科研领域的创新先锋和大国工匠，我们看齐脱贫攻坚的基层干部和“最美公务员”，我们为了不起的中国人而骄傲，我们为自强不息的民族精神而自豪。“一个党员就是一面旗帜”。广大党员干部身负人民和党的深切期盼，当用情奏响“身死报国恩”的铿锵旋律，传递出鼓舞人心的正能量，迸发出凝聚人心的精气神，用顽强意志挑起责任重担，用无悔初心诠释光荣使命。</w:t>
      </w:r>
    </w:p>
    <w:p>
      <w:pPr>
        <w:ind w:left="0" w:right="0" w:firstLine="560"/>
        <w:spacing w:before="450" w:after="450" w:line="312" w:lineRule="auto"/>
      </w:pPr>
      <w:r>
        <w:rPr>
          <w:rFonts w:ascii="宋体" w:hAnsi="宋体" w:eastAsia="宋体" w:cs="宋体"/>
          <w:color w:val="000"/>
          <w:sz w:val="28"/>
          <w:szCs w:val="28"/>
        </w:rPr>
        <w:t xml:space="preserve">飞扬“志气存高远”的希望歌声，激昂“惜时尚如金”的进取势头。“胸怀千秋伟业，恰是百年风华”。走过千山万水，目光所盼处是恢弘壮阔之远景，心怀所寄处是伟大复兴之归梦，这一路的风雨征程，是中国共产党的领航掌舵，是顶层设计的科学统筹，是心手相连的接力落地。“白首壮心驯大海，青春浩气走千山”。时间的车轮滚滚向前，如今，我们已经走进了新时代，广大党员干部当用力唱响“志气存高远”的希望之声，激昂“不负韶华，只争朝夕”的进取势头，从伟大民族精神中汲取磅礴力量，从丰富历史经验中启迪智慧思想，从豪迈英雄情怀中坚定初心信仰，把立志报国作为一生的目标追求、把勤政爱民作为源源不断的思想动力，干出真政绩、攀登新高峰，为我们党的百年华诞献礼、祝贺。</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以上就是范文网小编为大家收集的百年荣光风华正茂读后感600字范文，想要了解更多相关内容，请关注范文网。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【百年荣光风华正茂读后感600字范文】相关推荐文章：</w:t>
      </w:r>
    </w:p>
    <w:p>
      <w:pPr>
        <w:ind w:left="0" w:right="0" w:firstLine="560"/>
        <w:spacing w:before="450" w:after="450" w:line="312" w:lineRule="auto"/>
      </w:pPr>
      <w:r>
        <w:rPr>
          <w:rFonts w:ascii="宋体" w:hAnsi="宋体" w:eastAsia="宋体" w:cs="宋体"/>
          <w:color w:val="000"/>
          <w:sz w:val="28"/>
          <w:szCs w:val="28"/>
        </w:rPr>
        <w:t xml:space="preserve">红色百年路科普万里行征文800字范文</w:t>
      </w:r>
    </w:p>
    <w:p>
      <w:pPr>
        <w:ind w:left="0" w:right="0" w:firstLine="560"/>
        <w:spacing w:before="450" w:after="450" w:line="312" w:lineRule="auto"/>
      </w:pPr>
      <w:r>
        <w:rPr>
          <w:rFonts w:ascii="宋体" w:hAnsi="宋体" w:eastAsia="宋体" w:cs="宋体"/>
          <w:color w:val="000"/>
          <w:sz w:val="28"/>
          <w:szCs w:val="28"/>
        </w:rPr>
        <w:t xml:space="preserve">坚定信念超越自我演讲稿600字范文</w:t>
      </w:r>
    </w:p>
    <w:p>
      <w:pPr>
        <w:ind w:left="0" w:right="0" w:firstLine="560"/>
        <w:spacing w:before="450" w:after="450" w:line="312" w:lineRule="auto"/>
      </w:pPr>
      <w:r>
        <w:rPr>
          <w:rFonts w:ascii="宋体" w:hAnsi="宋体" w:eastAsia="宋体" w:cs="宋体"/>
          <w:color w:val="000"/>
          <w:sz w:val="28"/>
          <w:szCs w:val="28"/>
        </w:rPr>
        <w:t xml:space="preserve">百年党史辉煌历程心得体会1000字范文</w:t>
      </w:r>
    </w:p>
    <w:p>
      <w:pPr>
        <w:ind w:left="0" w:right="0" w:firstLine="560"/>
        <w:spacing w:before="450" w:after="450" w:line="312" w:lineRule="auto"/>
      </w:pPr>
      <w:r>
        <w:rPr>
          <w:rFonts w:ascii="宋体" w:hAnsi="宋体" w:eastAsia="宋体" w:cs="宋体"/>
          <w:color w:val="000"/>
          <w:sz w:val="28"/>
          <w:szCs w:val="28"/>
        </w:rPr>
        <w:t xml:space="preserve">100年党史简要概括 百年党史概括范文</w:t>
      </w:r>
    </w:p>
    <w:p>
      <w:pPr>
        <w:ind w:left="0" w:right="0" w:firstLine="560"/>
        <w:spacing w:before="450" w:after="450" w:line="312" w:lineRule="auto"/>
      </w:pPr>
      <w:r>
        <w:rPr>
          <w:rFonts w:ascii="宋体" w:hAnsi="宋体" w:eastAsia="宋体" w:cs="宋体"/>
          <w:color w:val="000"/>
          <w:sz w:val="28"/>
          <w:szCs w:val="28"/>
        </w:rPr>
        <w:t xml:space="preserve">责任胜于能力心得体会 责任胜于能力读后感600字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2024-09-20T19:50:15+08:00</dcterms:created>
  <dcterms:modified xsi:type="dcterms:W3CDTF">2024-09-20T19:50:15+08:00</dcterms:modified>
</cp:coreProperties>
</file>

<file path=docProps/custom.xml><?xml version="1.0" encoding="utf-8"?>
<Properties xmlns="http://schemas.openxmlformats.org/officeDocument/2006/custom-properties" xmlns:vt="http://schemas.openxmlformats.org/officeDocument/2006/docPropsVTypes"/>
</file>