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小学数学教师教学教研工作总结(八篇)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w:t>
      </w:r>
    </w:p>
    <w:p>
      <w:pPr>
        <w:ind w:left="0" w:right="0" w:firstLine="560"/>
        <w:spacing w:before="450" w:after="450" w:line="312" w:lineRule="auto"/>
      </w:pPr>
      <w:r>
        <w:rPr>
          <w:rFonts w:ascii="宋体" w:hAnsi="宋体" w:eastAsia="宋体" w:cs="宋体"/>
          <w:color w:val="000"/>
          <w:sz w:val="28"/>
          <w:szCs w:val="28"/>
        </w:rPr>
        <w:t xml:space="preserve">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本学期，我取得了一定的成绩。但存在的不足是，学生的知识结构还不是很完整，学生的知识系统还存在很多真空的部分。这些都有待以后改进。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小学数学教师教学教研工作总结篇二</w:t>
      </w:r>
    </w:p>
    <w:p>
      <w:pPr>
        <w:ind w:left="0" w:right="0" w:firstLine="560"/>
        <w:spacing w:before="450" w:after="450" w:line="312" w:lineRule="auto"/>
      </w:pPr>
      <w:r>
        <w:rPr>
          <w:rFonts w:ascii="宋体" w:hAnsi="宋体" w:eastAsia="宋体" w:cs="宋体"/>
          <w:color w:val="000"/>
          <w:sz w:val="28"/>
          <w:szCs w:val="28"/>
        </w:rPr>
        <w:t xml:space="preserve">本学期，我们数学教研组的全体教师在学校领导的大力支持和帮助下，加强教研力度，认真搞好教学研究、教学指导和教学服务，扎实有效开展教研活动，促进教师、学生共同发展，努力提高数学教学质量。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现就以下几方面进行总结，和大家交流一下：</w:t>
      </w:r>
    </w:p>
    <w:p>
      <w:pPr>
        <w:ind w:left="0" w:right="0" w:firstLine="560"/>
        <w:spacing w:before="450" w:after="450" w:line="312" w:lineRule="auto"/>
      </w:pPr>
      <w:r>
        <w:rPr>
          <w:rFonts w:ascii="宋体" w:hAnsi="宋体" w:eastAsia="宋体" w:cs="宋体"/>
          <w:color w:val="000"/>
          <w:sz w:val="28"/>
          <w:szCs w:val="28"/>
        </w:rPr>
        <w:t xml:space="preserve">1、数学新《课程标准》仍然是我们当前数学教学工作的指导思想，所以我校教研组通过个人自学，集体交流等活动认真学习研读新《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2、加强自身业务学习：养成多看书，看好书的习惯，组织教师多参加校内外的专题讲座、教材培训、教学交流和观摩等活动。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1、教学常规管理工作是学校教育教学工作顺利进行的保障。我们教研组要求教师认真学习各年级教材的目标要求，及教学常规要求，以明确工作要求，并在日后的工作中严格贯彻落实教学常规。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2、加强教学常规检查反馈。加大教学常规工作执行情况的调研力度，期初全面检查教学计划的制定，期中进行教案、作业的全面检查，期末进行计划、作业、教案、听课记录的全面检查，每次检查都有详尽的记录和小结反馈。</w:t>
      </w:r>
    </w:p>
    <w:p>
      <w:pPr>
        <w:ind w:left="0" w:right="0" w:firstLine="560"/>
        <w:spacing w:before="450" w:after="450" w:line="312" w:lineRule="auto"/>
      </w:pPr>
      <w:r>
        <w:rPr>
          <w:rFonts w:ascii="宋体" w:hAnsi="宋体" w:eastAsia="宋体" w:cs="宋体"/>
          <w:color w:val="000"/>
          <w:sz w:val="28"/>
          <w:szCs w:val="28"/>
        </w:rPr>
        <w:t xml:space="preserve">3、每学年我们教研组还要求每个数学教师还应认真拟定好一年的培优辅差计划，做好总结，平时做好跟踪记录。</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4、根据学校教学计划，安排好听课、评课活动。教研组要求每位老师一学期听课达到18节以上，并且每课都要做好评课意见。促使每位教师的教学理念和教学技能得到更新与提高。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5、开展校本教研活动，提高教师的各项技能。本学期，我们通过开展各种讲座，为中青年教师的发展创造环境，给中青年教师提供学习的平台。</w:t>
      </w:r>
    </w:p>
    <w:p>
      <w:pPr>
        <w:ind w:left="0" w:right="0" w:firstLine="560"/>
        <w:spacing w:before="450" w:after="450" w:line="312" w:lineRule="auto"/>
      </w:pPr>
      <w:r>
        <w:rPr>
          <w:rFonts w:ascii="宋体" w:hAnsi="宋体" w:eastAsia="宋体" w:cs="宋体"/>
          <w:color w:val="000"/>
          <w:sz w:val="28"/>
          <w:szCs w:val="28"/>
        </w:rPr>
        <w:t xml:space="preserve">当然，由于我校地处农村，基础较为薄弱，教研氛围不浓，教学能力和教研能力都有待提高，我们教研组需要继续努力。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小学数学教师教学教研工作总结篇三</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xx老师、xx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xx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w:t>
      </w:r>
    </w:p>
    <w:p>
      <w:pPr>
        <w:ind w:left="0" w:right="0" w:firstLine="560"/>
        <w:spacing w:before="450" w:after="450" w:line="312" w:lineRule="auto"/>
      </w:pPr>
      <w:r>
        <w:rPr>
          <w:rFonts w:ascii="宋体" w:hAnsi="宋体" w:eastAsia="宋体" w:cs="宋体"/>
          <w:color w:val="000"/>
          <w:sz w:val="28"/>
          <w:szCs w:val="28"/>
        </w:rPr>
        <w:t xml:space="preserve">在各个单元的学习上都积极征求其他老师的意见，学习他们的方法，同时，多听老师的课，做到边听边讲，学习别人的优点，克服自己的不足，并常常邀请其他老师来听课，征求他们的意见，改进工作。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级，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本学期，月考本班取得了多次第一的好成绩。存在的不足是，学生的知识结构还不是很完整，知识系统还存在很多真空的部分。这些都有待以后改进.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小学数学教师教学教研工作总结篇五</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数学教研组在学校各级领导的关怀指导下，在各位数学老师的积极配合下，同心协力，认真执行上级规定，扎实开展教研工作。以课堂教学改革为切入点，以促进学生生动活泼地学习为主攻方向，努力提高课堂教学效率，切实提高教育教学质量。过去的一学期可以说紧张忙碌而收获多多，收到很好的效果。现将教研组一学期工作总结如下：</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数学组成员还积极参加上级部门组织的教研活动和文化业务进修、继续教育。通过学习，丰富了教师的数学知识，对于新的教育教学理念有了更深了解，提高了各位教师的专业理论知识水平，从而也转变了教师的教育观念，并对新课程标准的基本理念，设计思路，课程目标，内容标准及课程实施建议有更深的了解和认识。明确了各个年级的数学教学目的、任务以及要求，从宏观上把握各个年级的知识脉络。总之本学期各年级在新课程标准的指导下教育教学改革跃上了一个新的台阶，每一位教师也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教研组做到期初有计划和活动内容，期末有总结，每次活动都有详尽记载。认真学习新课程理念，切实转变教学观念。活动方式新颖多样，注重实效，有“集体备课”、“名师大讲坛观摩”、“有效课堂教学评比”等，在这样一个大家庭中，教师之间团结一致，互帮互助，你追我赶，呈现出浓厚的教研氛围l，。教研活动内容已不是被简单地读读报纸、学学一两篇教学论文所替代，是交流经验、提高认识的一个大好机会，我组有效地运用这宝贵的时间，真正发挥了它的作用，让每位教师在每次活动中取得哪怕是一丁点的收获。针对新教材、新课标的出台，作为教育第一线的我们，要想教好书，就有必要将课标和教材吃透，教研组在活动中带领教师认真学习新课标，了解新教材，为自己今后的教学指路。除此之外，教研的内容也逐渐丰富充实，让每位教师参与进来，经常地将最新的教育信息输送给教师，迅速转变了以往陈旧的观念与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开学初，我们组织教师认真学习“有效备课”的具体方案和要求，具体做法如下：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⑵统一备课规范。按课时备课，每课时都有教学目标，重点、难点、教学过程、作业布置、教后反思等。</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小学数学教师教学教研工作总结篇六</w:t>
      </w:r>
    </w:p>
    <w:p>
      <w:pPr>
        <w:ind w:left="0" w:right="0" w:firstLine="560"/>
        <w:spacing w:before="450" w:after="450" w:line="312" w:lineRule="auto"/>
      </w:pPr>
      <w:r>
        <w:rPr>
          <w:rFonts w:ascii="宋体" w:hAnsi="宋体" w:eastAsia="宋体" w:cs="宋体"/>
          <w:color w:val="000"/>
          <w:sz w:val="28"/>
          <w:szCs w:val="28"/>
        </w:rPr>
        <w:t xml:space="preserve">新的教育理念是课程改革实验工作顺利开展的前提，为全面推进素质教育注入了新的活力，而教师是实施新课程的根本主体。因此，本学期我们结合县教研室工作计划切实认真组织校本教研活动。</w:t>
      </w:r>
    </w:p>
    <w:p>
      <w:pPr>
        <w:ind w:left="0" w:right="0" w:firstLine="560"/>
        <w:spacing w:before="450" w:after="450" w:line="312" w:lineRule="auto"/>
      </w:pPr>
      <w:r>
        <w:rPr>
          <w:rFonts w:ascii="宋体" w:hAnsi="宋体" w:eastAsia="宋体" w:cs="宋体"/>
          <w:color w:val="000"/>
          <w:sz w:val="28"/>
          <w:szCs w:val="28"/>
        </w:rPr>
        <w:t xml:space="preserve">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在教导处的组织下5月份开展了“自主探究，养成良好习惯”专题研讨活动。第一节李艳秋老师执教五年级《圆的面积》，课堂上老师引导学生小组合作交流，动手操作，汇报成果等数学活动探究出圆的面积公式。第二节王海静老师执教三年级《认识小数》，课堂上老师通过学生看一看，比一比，赛一赛，论一论，练一练，引导学生认识小数，培养学生良好的学习习惯，课堂教学效果很好。然后结合评课交流了“培养学生良好的学习习惯”经验，其中韩荣、李敏、柴成玉老师结合实例分别谈了自己的做法，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导处的组织下，分别在3月、6月份对全镇数学教师以年级为单位进行案例研讨活动，各年级在年级负责人的带领下，紧扣新课程标准，和我校“自主——创新”的教学模式。在有限的时间吃透教材，分工撰写案例研讨稿，以组讨论定搞，每个人根据本班学生情况说课、主讲、自评；积极利用各种教学资源，创造性地使用教材公开轮讲，反复听评，从研、讲、听、评中推敲完善出精彩的案例。然后抽签上课展示。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的。</w:t>
      </w:r>
    </w:p>
    <w:p>
      <w:pPr>
        <w:ind w:left="0" w:right="0" w:firstLine="560"/>
        <w:spacing w:before="450" w:after="450" w:line="312" w:lineRule="auto"/>
      </w:pPr>
      <w:r>
        <w:rPr>
          <w:rFonts w:ascii="宋体" w:hAnsi="宋体" w:eastAsia="宋体" w:cs="宋体"/>
          <w:color w:val="000"/>
          <w:sz w:val="28"/>
          <w:szCs w:val="28"/>
        </w:rPr>
        <w:t xml:space="preserve">要求教师教学中必须使用多媒体。首先，教师人人登台，人人参与，每位教师都认真准备教学课件，由评价组听课评议，从中评选出优质课。其次，开展了教学开放周活动，对评选出的优质课再进行公开示范课教学。这样发挥每个人的作用，宣传推广好的教学方法，创建新课程教学模式，促进本校的教学水平的提高。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小学数学教师教学教研工作总结篇七</w:t>
      </w:r>
    </w:p>
    <w:p>
      <w:pPr>
        <w:ind w:left="0" w:right="0" w:firstLine="560"/>
        <w:spacing w:before="450" w:after="450" w:line="312" w:lineRule="auto"/>
      </w:pPr>
      <w:r>
        <w:rPr>
          <w:rFonts w:ascii="宋体" w:hAnsi="宋体" w:eastAsia="宋体" w:cs="宋体"/>
          <w:color w:val="000"/>
          <w:sz w:val="28"/>
          <w:szCs w:val="28"/>
        </w:rPr>
        <w:t xml:space="preserve">本学期，我结合自己教学工作的要求，从各方面严格要求自己，虚心学习，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六年级2班，学生比较重视数学科，上课的时候比较认真，大部分学生都能专心听讲，课后也能认真完成作业。但有为数不少的学生，因为怕被责备，学习上存在的问题不敢问老师，作业也找别人的来抄，这样就严重影响了成绩的提高。对此，我狠抓学风，在班级里提倡一种认真、求实的学风，严厉批评抄袭作业的行为。与此同时，为了提高学生的学习积极性，开展了学习竞赛活动，在学生中兴起一种你追我赶的学习风气。</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小学数学教师教学教研工作总结篇八</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请保留此标记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2024-10-06T07:56:38+08:00</dcterms:created>
  <dcterms:modified xsi:type="dcterms:W3CDTF">2024-10-06T07:56:38+08:00</dcterms:modified>
</cp:coreProperties>
</file>

<file path=docProps/custom.xml><?xml version="1.0" encoding="utf-8"?>
<Properties xmlns="http://schemas.openxmlformats.org/officeDocument/2006/custom-properties" xmlns:vt="http://schemas.openxmlformats.org/officeDocument/2006/docPropsVTypes"/>
</file>