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最新艾滋病培训心得体会(四篇)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艾滋病培训心得体会篇一(一)强化组织领导，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艾滋病培训心得体会篇一</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防治艾滋病工作关系到社会稳定和谐、人民安康，关系到社会的可持续发展。对此，我乡充分认识到了加强艾滋病防治工作的重要性和紧迫性，高度重视艾滋病防治工作，将艾滋病防治工作纳入工作重要议事日程。制定了防治艾滋病工作计划，在各村委会设置一名由计生干部担任的艾滋病防治宣传员，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为进一步提高广大群众对防治艾滋病重要性的认识，我乡积极采取多种措施加强对艾滋病防治知识的宣传与教育。一是健全各村委会、计划生育宣传阵地建设，有针对性地对已婚育龄群众开展艾滋病预防知识教育，印发计划生育宣传教育和各种生殖健康、艾滋病预防小册子，使群众方便、快捷地获得所需要的生殖健康和艾滋病预防知识。二是充分利用好艾滋病宣传日开展宣传活动。一年来，我乡共组织开展防治艾滋病知识、预防毒品知识及无偿献血知识等专题宣传教育活动，举办专题讲座2场次，发放各种宣传资料近200份，悬挂宣传布标10条，接受群众咨询40余人次，受教育群众达500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我乡加大了对服务网络建设的力度，改善服务环境，全力推进以技术服务为重点的优质生殖健康服务。一是积极开展育龄妇女的健康检查。根据育龄人群的不同需求，定期组织生殖健康检查。二是把预防与控制艾滋病工作作为生殖道感染干预工程的重要内容。积极做好常规性的调查、预查、筛查和干预工作。三是结合开展避孕方法的知情选择，宣传安全套避孕和预防艾滋病的双重作用，积极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乡大力创新工作机制，对特殊人群进行分类管理。一是组织人员深入美容等娱乐场所进行艾滋病防治宣传教育，对娱乐场所推广使用安全套预防性病艾滋病工作进行了安排布置。二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在我乡防治艾滋病工作中，主要还存在以下问题和不足：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(二) 工作经费不足。普及艾滋病防治知识需要投入大量的人力、财力、物力，而乡工作本身任务重，工作量大，经费紧，为后续开展预防艾滋病知识宣传活动带来一定的困难。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艾滋病的传播途径、流行特点、防护知识;对各单位和全社会宣传党和政府关于艾滋病防治的政策。充分发挥农村基层团组织和农村团员青年的作用，利用有线广播等贴近农民群众的有效宣传形式以及组织青年志愿者深入城乡、社区、农村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团组织阵地作用，发挥团组织在青少年中战斗力、号召力和凝聚力强的优势，以加强青少年思想道德建设为重点，广泛进行宣传教育工作，对青少年开展“面对面”宣传教育，使青少年在防治艾滋病工作起到主导作用。[_TAG_h3]艾滋病培训心得体会篇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(一)强化组织领导，建立健全防艾工作机构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镇充分认识到了加强艾滋病防治工作的重要性和紧迫性，高度重视艾滋病防治工作，将艾滋病防治工作纳入工作重要议事日程。制定了防治艾滋病工作计划，成立了由镇长张豪任组长，分管领导王万松任副组长，各村(社区)和镇属相关单位为成员的“_镇2024年艾滋病防治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(二)加强宣传教育，提高群众防艾意识</w:t>
      </w:r>
    </w:p>
    <w:p>
      <w:pPr>
        <w:ind w:left="0" w:right="0" w:firstLine="560"/>
        <w:spacing w:before="450" w:after="450" w:line="312" w:lineRule="auto"/>
      </w:pPr>
      <w:r>
        <w:rPr>
          <w:rFonts w:ascii="宋体" w:hAnsi="宋体" w:eastAsia="宋体" w:cs="宋体"/>
          <w:color w:val="000"/>
          <w:sz w:val="28"/>
          <w:szCs w:val="28"/>
        </w:rPr>
        <w:t xml:space="preserve">为进一步提高广大群众对艾滋病防治重要性的认识，我镇积极采取多种措施，切实加强了对艾滋病防治知识的宣传与教育。一是加强防艾宣传阵地建设，有针对性地对已婚育龄群众开展艾滋病预防知识教育，印发计划生育宣传教育和各种生殖健康、艾滋病预防小册子，借助法律七进活动，将各类宣传资料送到千家万户，使群众方便、快捷地获得所需要的生殖健康和艾滋病预防知识。二是积极邀请有关部门到镇上举办艾滋病防治知识讲座，对全镇干部职工、村委会、社区干部进行了艾滋病防治宣传教育。三是发挥学校教育阵地建设作用，把性传播疾病预防知识纳入学校教学计划，通过课堂教育、主题班会、知识竞赛、板报、宣传图片、讲座等教学形式，向广大师生大力宣传艾滋病的危害性、预防艾滋病的重要性和艾滋病传播的途径、预防措施等知识，切实增强师生自我保护意识和自觉抵御艾滋病侵袭的能力。四是党委政府主要领导以国际禁毒日、世界艾滋病日、国际献血日、《献血法》纪念日等活动为契机，组织卫生院、计生、镇团委、妇联等部门上街宣传2次，通过悬挂布标、广播、发放宣传资料、提供咨询等方式，大力宣传有关法律法规和艾滋病防治知识，广泛开展防治艾滋病宣传教育活动。今年，我镇共组织开展防治艾滋病知识、预防毒品知识及无偿献血知识等街头专题宣传教育活动、举办专题讲座2场次，发放各种宣传资料近3000份，悬挂宣传布标11条，接受群众咨询600余人次，受教育群众达1000多人次。</w:t>
      </w:r>
    </w:p>
    <w:p>
      <w:pPr>
        <w:ind w:left="0" w:right="0" w:firstLine="560"/>
        <w:spacing w:before="450" w:after="450" w:line="312" w:lineRule="auto"/>
      </w:pPr>
      <w:r>
        <w:rPr>
          <w:rFonts w:ascii="宋体" w:hAnsi="宋体" w:eastAsia="宋体" w:cs="宋体"/>
          <w:color w:val="000"/>
          <w:sz w:val="28"/>
          <w:szCs w:val="28"/>
        </w:rPr>
        <w:t xml:space="preserve">(三)优化服务环境，确保优质服务到位</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善服务环境，全力推进以优质生殖技术健康服务为重点的工作。一是积极开展育龄妇女的“三查一服务”。根据育龄人群的不同需求，定期组织生殖健康检查，为所有已婚育龄妇女建立生殖保健档案，定期组织专业技术人员下镇义诊，为已婚育龄妇女提供生殖保健咨询和妇女常见病普查普治服务，共免费为孕产妇进行hiv检测500次，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加大安全套推广使用力度，免费发放了避孕药具。</w:t>
      </w:r>
    </w:p>
    <w:p>
      <w:pPr>
        <w:ind w:left="0" w:right="0" w:firstLine="560"/>
        <w:spacing w:before="450" w:after="450" w:line="312" w:lineRule="auto"/>
      </w:pPr>
      <w:r>
        <w:rPr>
          <w:rFonts w:ascii="宋体" w:hAnsi="宋体" w:eastAsia="宋体" w:cs="宋体"/>
          <w:color w:val="000"/>
          <w:sz w:val="28"/>
          <w:szCs w:val="28"/>
        </w:rPr>
        <w:t xml:space="preserve">(四)实行分类管理，真心关注艾滋人群</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镇大力创新工作机制，对艾滋病特殊人群进行分类管理。一是组织人员深入发廊、美容等娱乐场所和住宿业进行艾滋病防治宣传教育，加大安全套推广使用力度，确保防艾工作落到实处。二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(一)部分群众防艾意识淡薄，总认为这件事情是政府和职能部门的事，与自己无关。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(二) 工作经费不足。普及艾滋病防治知识需要投入大量的人力、财力、物力，而镇工作本身任务重，工作量大，经费紧张，为后续开展预防艾滋病知识宣传活动带来一定的困难。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(三)工作人员整体素质不高。社区、村委会缺乏开展艾滋病宣传咨询活动的专业人员，村一级的计生宣传员人员少，工作繁重，多数人缺乏必要的医学专业知识，影响基层开展艾滋病防治宣传咨询服务的质量。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(一)加强组织领导，建立联防联制机制</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领导，切实加大与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(二)加大宣传力度，营造良好工作氛围</w:t>
      </w:r>
    </w:p>
    <w:p>
      <w:pPr>
        <w:ind w:left="0" w:right="0" w:firstLine="560"/>
        <w:spacing w:before="450" w:after="450" w:line="312" w:lineRule="auto"/>
      </w:pPr>
      <w:r>
        <w:rPr>
          <w:rFonts w:ascii="宋体" w:hAnsi="宋体" w:eastAsia="宋体" w:cs="宋体"/>
          <w:color w:val="000"/>
          <w:sz w:val="28"/>
          <w:szCs w:val="28"/>
        </w:rPr>
        <w:t xml:space="preserve">充分采取专题会、推进会、院坝会和标语、展板、广播、qq群、微信群等形式，向广大干部群众大力宣传艾滋病的传播途径、流行特点、防护知识;充分发挥学校团组织在青少年中战斗力、号召力和凝聚力强的优势，以加强青少年思想道德建设为重点，广泛进行宣传教育工作，对青少年开展艾滋病防治“面对面”的宣传教育，使青少年是防艾工作承担者、推动者;对各单位和全社会宣传党和政府关于艾滋病防治的惠民政策。充分发挥农村基层群团组织和基层村社干部的作用，利用有线广播等形式，组织青年服务志愿者进机关、进学校、进社区、进农户等，向其发放宣传资料，使防艾法律法规和防预知识家喻户晓，营造良好工作氛围。</w:t>
      </w:r>
    </w:p>
    <w:p>
      <w:pPr>
        <w:ind w:left="0" w:right="0" w:firstLine="560"/>
        <w:spacing w:before="450" w:after="450" w:line="312" w:lineRule="auto"/>
      </w:pPr>
      <w:r>
        <w:rPr>
          <w:rFonts w:ascii="宋体" w:hAnsi="宋体" w:eastAsia="宋体" w:cs="宋体"/>
          <w:color w:val="000"/>
          <w:sz w:val="28"/>
          <w:szCs w:val="28"/>
        </w:rPr>
        <w:t xml:space="preserve">(三)加强督查考核，确保工作取得实效</w:t>
      </w:r>
    </w:p>
    <w:p>
      <w:pPr>
        <w:ind w:left="0" w:right="0" w:firstLine="560"/>
        <w:spacing w:before="450" w:after="450" w:line="312" w:lineRule="auto"/>
      </w:pPr>
      <w:r>
        <w:rPr>
          <w:rFonts w:ascii="宋体" w:hAnsi="宋体" w:eastAsia="宋体" w:cs="宋体"/>
          <w:color w:val="000"/>
          <w:sz w:val="28"/>
          <w:szCs w:val="28"/>
        </w:rPr>
        <w:t xml:space="preserve">加强对艾滋病防治工作的督查考核，对做得好的予以通报表扬，对工作不重视、推诿扯皮的，将以予以追责问责。</w:t>
      </w:r>
    </w:p>
    <w:p>
      <w:pPr>
        <w:ind w:left="0" w:right="0" w:firstLine="560"/>
        <w:spacing w:before="450" w:after="450" w:line="312" w:lineRule="auto"/>
      </w:pPr>
      <w:r>
        <w:rPr>
          <w:rFonts w:ascii="黑体" w:hAnsi="黑体" w:eastAsia="黑体" w:cs="黑体"/>
          <w:color w:val="000000"/>
          <w:sz w:val="34"/>
          <w:szCs w:val="34"/>
          <w:b w:val="1"/>
          <w:bCs w:val="1"/>
        </w:rPr>
        <w:t xml:space="preserve">艾滋病培训心得体会篇三</w:t>
      </w:r>
    </w:p>
    <w:p>
      <w:pPr>
        <w:ind w:left="0" w:right="0" w:firstLine="560"/>
        <w:spacing w:before="450" w:after="450" w:line="312" w:lineRule="auto"/>
      </w:pPr>
      <w:r>
        <w:rPr>
          <w:rFonts w:ascii="宋体" w:hAnsi="宋体" w:eastAsia="宋体" w:cs="宋体"/>
          <w:color w:val="000"/>
          <w:sz w:val="28"/>
          <w:szCs w:val="28"/>
        </w:rPr>
        <w:t xml:space="preserve">一、 重视宣传工作，精心组织安排</w:t>
      </w:r>
    </w:p>
    <w:p>
      <w:pPr>
        <w:ind w:left="0" w:right="0" w:firstLine="560"/>
        <w:spacing w:before="450" w:after="450" w:line="312" w:lineRule="auto"/>
      </w:pPr>
      <w:r>
        <w:rPr>
          <w:rFonts w:ascii="宋体" w:hAnsi="宋体" w:eastAsia="宋体" w:cs="宋体"/>
          <w:color w:val="000"/>
          <w:sz w:val="28"/>
          <w:szCs w:val="28"/>
        </w:rPr>
        <w:t xml:space="preserve">为了把宣传活动做好，我院领导高度重视，针对世界艾滋病日宣传活动，安排部署，从资料准备、人力抽调以及与镇人民政府部门联动等方面着手，做了许多工作，为扎实开展宣传工作奠定了基础。</w:t>
      </w:r>
    </w:p>
    <w:p>
      <w:pPr>
        <w:ind w:left="0" w:right="0" w:firstLine="560"/>
        <w:spacing w:before="450" w:after="450" w:line="312" w:lineRule="auto"/>
      </w:pPr>
      <w:r>
        <w:rPr>
          <w:rFonts w:ascii="宋体" w:hAnsi="宋体" w:eastAsia="宋体" w:cs="宋体"/>
          <w:color w:val="000"/>
          <w:sz w:val="28"/>
          <w:szCs w:val="28"/>
        </w:rPr>
        <w:t xml:space="preserve">二. 宣传活动开展情况</w:t>
      </w:r>
    </w:p>
    <w:p>
      <w:pPr>
        <w:ind w:left="0" w:right="0" w:firstLine="560"/>
        <w:spacing w:before="450" w:after="450" w:line="312" w:lineRule="auto"/>
      </w:pPr>
      <w:r>
        <w:rPr>
          <w:rFonts w:ascii="宋体" w:hAnsi="宋体" w:eastAsia="宋体" w:cs="宋体"/>
          <w:color w:val="000"/>
          <w:sz w:val="28"/>
          <w:szCs w:val="28"/>
        </w:rPr>
        <w:t xml:space="preserve">1. 我院利用led显示屏24小时不间断滚动播放“主动检测、知艾防艾、共享健康”宣传标语;</w:t>
      </w:r>
    </w:p>
    <w:p>
      <w:pPr>
        <w:ind w:left="0" w:right="0" w:firstLine="560"/>
        <w:spacing w:before="450" w:after="450" w:line="312" w:lineRule="auto"/>
      </w:pPr>
      <w:r>
        <w:rPr>
          <w:rFonts w:ascii="宋体" w:hAnsi="宋体" w:eastAsia="宋体" w:cs="宋体"/>
          <w:color w:val="000"/>
          <w:sz w:val="28"/>
          <w:szCs w:val="28"/>
        </w:rPr>
        <w:t xml:space="preserve">2. 利用镇、村两级广播的滚动播放艾滋病常识及防控等相关知识;</w:t>
      </w:r>
    </w:p>
    <w:p>
      <w:pPr>
        <w:ind w:left="0" w:right="0" w:firstLine="560"/>
        <w:spacing w:before="450" w:after="450" w:line="312" w:lineRule="auto"/>
      </w:pPr>
      <w:r>
        <w:rPr>
          <w:rFonts w:ascii="宋体" w:hAnsi="宋体" w:eastAsia="宋体" w:cs="宋体"/>
          <w:color w:val="000"/>
          <w:sz w:val="28"/>
          <w:szCs w:val="28"/>
        </w:rPr>
        <w:t xml:space="preserve">3.利用我院一楼大厅显示屏播放世界艾滋病日宣传视频;</w:t>
      </w:r>
    </w:p>
    <w:p>
      <w:pPr>
        <w:ind w:left="0" w:right="0" w:firstLine="560"/>
        <w:spacing w:before="450" w:after="450" w:line="312" w:lineRule="auto"/>
      </w:pPr>
      <w:r>
        <w:rPr>
          <w:rFonts w:ascii="宋体" w:hAnsi="宋体" w:eastAsia="宋体" w:cs="宋体"/>
          <w:color w:val="000"/>
          <w:sz w:val="28"/>
          <w:szCs w:val="28"/>
        </w:rPr>
        <w:t xml:space="preserve">4.利用我院微信公众号发布艾滋病常识及防控知识等宣传知识;</w:t>
      </w:r>
    </w:p>
    <w:p>
      <w:pPr>
        <w:ind w:left="0" w:right="0" w:firstLine="560"/>
        <w:spacing w:before="450" w:after="450" w:line="312" w:lineRule="auto"/>
      </w:pPr>
      <w:r>
        <w:rPr>
          <w:rFonts w:ascii="宋体" w:hAnsi="宋体" w:eastAsia="宋体" w:cs="宋体"/>
          <w:color w:val="000"/>
          <w:sz w:val="28"/>
          <w:szCs w:val="28"/>
        </w:rPr>
        <w:t xml:space="preserve">5.卫生院工作人员及人民政府工作人员共发放以“艾滋病常识及防控知识”为主要内容的宣传手册共计300余份;宣传活动中免费为辖区广大居民筛查艾滋病和免费测血糖、血压;</w:t>
      </w:r>
    </w:p>
    <w:p>
      <w:pPr>
        <w:ind w:left="0" w:right="0" w:firstLine="560"/>
        <w:spacing w:before="450" w:after="450" w:line="312" w:lineRule="auto"/>
      </w:pPr>
      <w:r>
        <w:rPr>
          <w:rFonts w:ascii="宋体" w:hAnsi="宋体" w:eastAsia="宋体" w:cs="宋体"/>
          <w:color w:val="000"/>
          <w:sz w:val="28"/>
          <w:szCs w:val="28"/>
        </w:rPr>
        <w:t xml:space="preserve">三. 宣传教育</w:t>
      </w:r>
    </w:p>
    <w:p>
      <w:pPr>
        <w:ind w:left="0" w:right="0" w:firstLine="560"/>
        <w:spacing w:before="450" w:after="450" w:line="312" w:lineRule="auto"/>
      </w:pPr>
      <w:r>
        <w:rPr>
          <w:rFonts w:ascii="宋体" w:hAnsi="宋体" w:eastAsia="宋体" w:cs="宋体"/>
          <w:color w:val="000"/>
          <w:sz w:val="28"/>
          <w:szCs w:val="28"/>
        </w:rPr>
        <w:t xml:space="preserve">1. 艾滋病防控要坚持“主动检测、知艾防艾、共享健康”为主的原则，把宣传教育工作列入到日常工作中，做好健康教育工作促进机制;</w:t>
      </w:r>
    </w:p>
    <w:p>
      <w:pPr>
        <w:ind w:left="0" w:right="0" w:firstLine="560"/>
        <w:spacing w:before="450" w:after="450" w:line="312" w:lineRule="auto"/>
      </w:pPr>
      <w:r>
        <w:rPr>
          <w:rFonts w:ascii="宋体" w:hAnsi="宋体" w:eastAsia="宋体" w:cs="宋体"/>
          <w:color w:val="000"/>
          <w:sz w:val="28"/>
          <w:szCs w:val="28"/>
        </w:rPr>
        <w:t xml:space="preserve">2. 通过世界艾滋病日宣传活动，我们认识到了宣传工作的重要意义，宣传工作要贯穿艾滋病防控的全过程，是一项循序渐进的工作。我们要认真总结这次宣传活动的经验，进一步加强日常工作中的宣传和健康教育活动。</w:t>
      </w:r>
    </w:p>
    <w:p>
      <w:pPr>
        <w:ind w:left="0" w:right="0" w:firstLine="560"/>
        <w:spacing w:before="450" w:after="450" w:line="312" w:lineRule="auto"/>
      </w:pPr>
      <w:r>
        <w:rPr>
          <w:rFonts w:ascii="宋体" w:hAnsi="宋体" w:eastAsia="宋体" w:cs="宋体"/>
          <w:color w:val="000"/>
          <w:sz w:val="28"/>
          <w:szCs w:val="28"/>
        </w:rPr>
        <w:t xml:space="preserve">此次世界艾滋病日宣传活动在我们的精心策划中，取得了明显的效果，让社会大众对艾滋病常识及防控知识等相关知识有了新的认识，但也有不足的地方，比如宣传活动方式方法较少，可能宣传范围内有限，在以后的工作中，我们将尽力弥补，把宣传工作做得更仔细。</w:t>
      </w:r>
    </w:p>
    <w:p>
      <w:pPr>
        <w:ind w:left="0" w:right="0" w:firstLine="560"/>
        <w:spacing w:before="450" w:after="450" w:line="312" w:lineRule="auto"/>
      </w:pPr>
      <w:r>
        <w:rPr>
          <w:rFonts w:ascii="黑体" w:hAnsi="黑体" w:eastAsia="黑体" w:cs="黑体"/>
          <w:color w:val="000000"/>
          <w:sz w:val="34"/>
          <w:szCs w:val="34"/>
          <w:b w:val="1"/>
          <w:bCs w:val="1"/>
        </w:rPr>
        <w:t xml:space="preserve">艾滋病培训心得体会篇四</w:t>
      </w:r>
    </w:p>
    <w:p>
      <w:pPr>
        <w:ind w:left="0" w:right="0" w:firstLine="560"/>
        <w:spacing w:before="450" w:after="450" w:line="312" w:lineRule="auto"/>
      </w:pPr>
      <w:r>
        <w:rPr>
          <w:rFonts w:ascii="宋体" w:hAnsi="宋体" w:eastAsia="宋体" w:cs="宋体"/>
          <w:color w:val="000"/>
          <w:sz w:val="28"/>
          <w:szCs w:val="28"/>
        </w:rPr>
        <w:t xml:space="preserve">根据《市教育局关于开展2024年“世界艾滋病日”系列宣传教育活动的通知》的要求，围绕今年“世界艾滋病日”的宣传主题——“主动检测，知艾防艾，共享健康”，我校开展了一系列主题为“预防艾滋，共建和谐校园”的预防艾滋病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1.2024年11月30日，在学校qq群、年级主任群及学生家长群宣传艾滋病防治知识。</w:t>
      </w:r>
    </w:p>
    <w:p>
      <w:pPr>
        <w:ind w:left="0" w:right="0" w:firstLine="560"/>
        <w:spacing w:before="450" w:after="450" w:line="312" w:lineRule="auto"/>
      </w:pPr>
      <w:r>
        <w:rPr>
          <w:rFonts w:ascii="宋体" w:hAnsi="宋体" w:eastAsia="宋体" w:cs="宋体"/>
          <w:color w:val="000"/>
          <w:sz w:val="28"/>
          <w:szCs w:val="28"/>
        </w:rPr>
        <w:t xml:space="preserve">2.2024年12月3日，利用星期一全校升旗仪式进行国旗下讲话，倡议全体师生行动起来，向“零”艾滋迈进。</w:t>
      </w:r>
    </w:p>
    <w:p>
      <w:pPr>
        <w:ind w:left="0" w:right="0" w:firstLine="560"/>
        <w:spacing w:before="450" w:after="450" w:line="312" w:lineRule="auto"/>
      </w:pPr>
      <w:r>
        <w:rPr>
          <w:rFonts w:ascii="宋体" w:hAnsi="宋体" w:eastAsia="宋体" w:cs="宋体"/>
          <w:color w:val="000"/>
          <w:sz w:val="28"/>
          <w:szCs w:val="28"/>
        </w:rPr>
        <w:t xml:space="preserve">3. 利用学校电子屏幕滚动显示了“主动检测，知艾防艾，共享健康”的宣传标语。</w:t>
      </w:r>
    </w:p>
    <w:p>
      <w:pPr>
        <w:ind w:left="0" w:right="0" w:firstLine="560"/>
        <w:spacing w:before="450" w:after="450" w:line="312" w:lineRule="auto"/>
      </w:pPr>
      <w:r>
        <w:rPr>
          <w:rFonts w:ascii="宋体" w:hAnsi="宋体" w:eastAsia="宋体" w:cs="宋体"/>
          <w:color w:val="000"/>
          <w:sz w:val="28"/>
          <w:szCs w:val="28"/>
        </w:rPr>
        <w:t xml:space="preserve">4. 利用校园广播向全体师生宣传了艾滋病防治知识，使大家知道12月1日是“世界艾滋病日”，今年12月1日是第31个“世界艾滋病日”，让学生更好地知晓艾滋病防治的重要性，从而积极主动地参与遏制艾滋病蔓延的全球行动中来。</w:t>
      </w:r>
    </w:p>
    <w:p>
      <w:pPr>
        <w:ind w:left="0" w:right="0" w:firstLine="560"/>
        <w:spacing w:before="450" w:after="450" w:line="312" w:lineRule="auto"/>
      </w:pPr>
      <w:r>
        <w:rPr>
          <w:rFonts w:ascii="宋体" w:hAnsi="宋体" w:eastAsia="宋体" w:cs="宋体"/>
          <w:color w:val="000"/>
          <w:sz w:val="28"/>
          <w:szCs w:val="28"/>
        </w:rPr>
        <w:t xml:space="preserve">5. 2024年12月4日，利用班会课时间，进行了防艾主题班队会。</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广大师生及学生家长知晓了艾滋病防治知识。师生们进一步增强了健康意识、自律意识，明确了防艾责任。本次世界艾滋病日系列宣传教育活动对于培养学生健康文明卫生的生活习惯，增强自我保护意识和抵御艾滋病侵袭的能力以及社会责任感具有重要而深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2024-10-04T11:32:35+08:00</dcterms:created>
  <dcterms:modified xsi:type="dcterms:W3CDTF">2024-10-04T11:32:35+08:00</dcterms:modified>
</cp:coreProperties>
</file>

<file path=docProps/custom.xml><?xml version="1.0" encoding="utf-8"?>
<Properties xmlns="http://schemas.openxmlformats.org/officeDocument/2006/custom-properties" xmlns:vt="http://schemas.openxmlformats.org/officeDocument/2006/docPropsVTypes"/>
</file>