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文化宣传心得体会(九篇)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文化宣传心得体会篇一沈浩同志的事迹和精神，我最近不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文化宣传心得体会篇一</w:t>
      </w:r>
    </w:p>
    <w:p>
      <w:pPr>
        <w:ind w:left="0" w:right="0" w:firstLine="560"/>
        <w:spacing w:before="450" w:after="450" w:line="312" w:lineRule="auto"/>
      </w:pPr>
      <w:r>
        <w:rPr>
          <w:rFonts w:ascii="宋体" w:hAnsi="宋体" w:eastAsia="宋体" w:cs="宋体"/>
          <w:color w:val="000"/>
          <w:sz w:val="28"/>
          <w:szCs w:val="28"/>
        </w:rPr>
        <w:t xml:space="preserve">沈浩同志的事迹和精神，我最近不断地、多方面地领悟着。也从不同的侧面、不同的角度追忆了沈浩同志的感人事迹、优秀品格和奋斗精神，我听后也很受启发，很受教育。下面，我结合自己的学习体会，就农村基层干部如何学习沈浩同志谈几点想法。</w:t>
      </w:r>
    </w:p>
    <w:p>
      <w:pPr>
        <w:ind w:left="0" w:right="0" w:firstLine="560"/>
        <w:spacing w:before="450" w:after="450" w:line="312" w:lineRule="auto"/>
      </w:pPr>
      <w:r>
        <w:rPr>
          <w:rFonts w:ascii="宋体" w:hAnsi="宋体" w:eastAsia="宋体" w:cs="宋体"/>
          <w:color w:val="000"/>
          <w:sz w:val="28"/>
          <w:szCs w:val="28"/>
        </w:rPr>
        <w:t xml:space="preserve">一、要学习沈浩同志一门心思让群众过上美好生活的不懈追求，进一步坚定理想信念，努力在造福群众的实践中实现自己的人生价值</w:t>
      </w:r>
    </w:p>
    <w:p>
      <w:pPr>
        <w:ind w:left="0" w:right="0" w:firstLine="560"/>
        <w:spacing w:before="450" w:after="450" w:line="312" w:lineRule="auto"/>
      </w:pPr>
      <w:r>
        <w:rPr>
          <w:rFonts w:ascii="宋体" w:hAnsi="宋体" w:eastAsia="宋体" w:cs="宋体"/>
          <w:color w:val="000"/>
          <w:sz w:val="28"/>
          <w:szCs w:val="28"/>
        </w:rPr>
        <w:t xml:space="preserve">这是因为我们共产党人的理想，既是远大的、科学的，也是朴素的。用一句来说，就是建设美好的社会制度，造福最广大人民。我们党执政60年来，归根到底就是在做一件事情——不断完善社会主义制度，发展社会生产力，使人民群众过上更幸福的生活。沈浩同志到小岗村以后，“呕心沥血带领一方求发展”、“鞠躬尽瘁引导万民奔小康”，所做的事情虽然很具体，但都是为了按党的要求，改革完善机制制度，推进科学发展，让村民富起来、让群众过上更好的生活，这完完全全是在为实现我们的崇高理想而奋斗。</w:t>
      </w:r>
    </w:p>
    <w:p>
      <w:pPr>
        <w:ind w:left="0" w:right="0" w:firstLine="560"/>
        <w:spacing w:before="450" w:after="450" w:line="312" w:lineRule="auto"/>
      </w:pPr>
      <w:r>
        <w:rPr>
          <w:rFonts w:ascii="宋体" w:hAnsi="宋体" w:eastAsia="宋体" w:cs="宋体"/>
          <w:color w:val="000"/>
          <w:sz w:val="28"/>
          <w:szCs w:val="28"/>
        </w:rPr>
        <w:t xml:space="preserve">沈浩同志所做的事情，也正是广大基层干部每时每刻在干的工作。我们要结合学习沈浩同志，进一步认识到自己岗位职责的神圣性，进一步加深对当代共产党人所肩负的时代使命的理解，进一步坚定理想信念，更好地带领广大人民群众，齐心协力，团结奋斗，建设美好社会，创造美好生活。</w:t>
      </w:r>
    </w:p>
    <w:p>
      <w:pPr>
        <w:ind w:left="0" w:right="0" w:firstLine="560"/>
        <w:spacing w:before="450" w:after="450" w:line="312" w:lineRule="auto"/>
      </w:pPr>
      <w:r>
        <w:rPr>
          <w:rFonts w:ascii="宋体" w:hAnsi="宋体" w:eastAsia="宋体" w:cs="宋体"/>
          <w:color w:val="000"/>
          <w:sz w:val="28"/>
          <w:szCs w:val="28"/>
        </w:rPr>
        <w:t xml:space="preserve">二、要学习沈浩同志把群众当亲人、与群众心连心的情怀境界，牢固树立宗旨意识，坚持一切为了群众、一切依靠群众</w:t>
      </w:r>
    </w:p>
    <w:p>
      <w:pPr>
        <w:ind w:left="0" w:right="0" w:firstLine="560"/>
        <w:spacing w:before="450" w:after="450" w:line="312" w:lineRule="auto"/>
      </w:pPr>
      <w:r>
        <w:rPr>
          <w:rFonts w:ascii="宋体" w:hAnsi="宋体" w:eastAsia="宋体" w:cs="宋体"/>
          <w:color w:val="000"/>
          <w:sz w:val="28"/>
          <w:szCs w:val="28"/>
        </w:rPr>
        <w:t xml:space="preserve">沈浩同志把群众当亲人，时刻把群众的难处放在心坎上。他到处奔波，帮助村里修通了快速通道，解决了群众“出行难”;冒雨转移危房农户，争取资金改建村民住房;自己掏钱为困难群众看病、为困难户孩子买奶粉，主动从省城为行路不便的老人带来拐杖，等等，一点一滴都充分体现了他对群众的深厚感情。沈浩同志去世后，小岗村数百村民自发赶来为他送行，洒泪泣别;一位老人动情地说：“要能用我的命把这好孩子换回来就好了!”这都充分说明，谁把人民群众放在心上，人民群众就把谁记在心里。</w:t>
      </w:r>
    </w:p>
    <w:p>
      <w:pPr>
        <w:ind w:left="0" w:right="0" w:firstLine="560"/>
        <w:spacing w:before="450" w:after="450" w:line="312" w:lineRule="auto"/>
      </w:pPr>
      <w:r>
        <w:rPr>
          <w:rFonts w:ascii="宋体" w:hAnsi="宋体" w:eastAsia="宋体" w:cs="宋体"/>
          <w:color w:val="000"/>
          <w:sz w:val="28"/>
          <w:szCs w:val="28"/>
        </w:rPr>
        <w:t xml:space="preserve">我们向沈浩同志学习，就要像他那样，认真践行全心全意为人民服务的宗旨，自觉培养对群众的深厚感情，时刻把群众的安危冷暖放在心上。在这方面，我建议大家把两句话读懂。第一句话是雷锋同志的名言，“什么是幸福?为人民服务是最大的幸福。”第二句话是孔繁森同志说的，“爱的最高境界是爱人民。”希望大家结合实际，认真体会，真正把为农民群众服务作为最大的幸福，把对农民群众的爱作为爱的最高境界。</w:t>
      </w:r>
    </w:p>
    <w:p>
      <w:pPr>
        <w:ind w:left="0" w:right="0" w:firstLine="560"/>
        <w:spacing w:before="450" w:after="450" w:line="312" w:lineRule="auto"/>
      </w:pPr>
      <w:r>
        <w:rPr>
          <w:rFonts w:ascii="宋体" w:hAnsi="宋体" w:eastAsia="宋体" w:cs="宋体"/>
          <w:color w:val="000"/>
          <w:sz w:val="28"/>
          <w:szCs w:val="28"/>
        </w:rPr>
        <w:t xml:space="preserve">三、要学习沈浩同志善于结合实际、加快发展的工作本领，锐意改革，勇于开拓，不断提高推进科学发展、促进社会和谐的能力</w:t>
      </w:r>
    </w:p>
    <w:p>
      <w:pPr>
        <w:ind w:left="0" w:right="0" w:firstLine="560"/>
        <w:spacing w:before="450" w:after="450" w:line="312" w:lineRule="auto"/>
      </w:pPr>
      <w:r>
        <w:rPr>
          <w:rFonts w:ascii="宋体" w:hAnsi="宋体" w:eastAsia="宋体" w:cs="宋体"/>
          <w:color w:val="000"/>
          <w:sz w:val="28"/>
          <w:szCs w:val="28"/>
        </w:rPr>
        <w:t xml:space="preserve">沈浩同志带领村“两委”一班人积极转变观念，充分利用小岗村的“品牌”优势，调整产业结构，推进“红色旅游”，进行招商引资，努力增加集体收入，扩大村民就业，使小岗村的发展一步一步迈上新台阶。作为农村基层干部，他十分注重坚持党的群众路线，讲究群众工作方法，干什么事情都和村民将心比心，深入细致地做群众的思想工作，善于统一群众思想，组织动员引导帮助农民群众自己动手建设自己的新生活。正因为这样，小岗村在土地承包经营权流转和土地征用、迁坟等各方面，才创造了让人叹服的“小岗速度”。</w:t>
      </w:r>
    </w:p>
    <w:p>
      <w:pPr>
        <w:ind w:left="0" w:right="0" w:firstLine="560"/>
        <w:spacing w:before="450" w:after="450" w:line="312" w:lineRule="auto"/>
      </w:pPr>
      <w:r>
        <w:rPr>
          <w:rFonts w:ascii="宋体" w:hAnsi="宋体" w:eastAsia="宋体" w:cs="宋体"/>
          <w:color w:val="000"/>
          <w:sz w:val="28"/>
          <w:szCs w:val="28"/>
        </w:rPr>
        <w:t xml:space="preserve">作为农村基层干部，“官”虽不大，但也要为官一任，致富一方。广大基层干部要像沈浩同志那样，树立强烈的发展意识，不断锤炼推动发展、促进和谐的素质能力。特别是要抓住开展第三批学习实践活动的契机，努力掌握科学发展观的基本观点，明确科学发展观在本地的具体要求，善于学习，善于钻研，善于借鉴，善于总结，真正把科学发展观转化为推进各项工作的核心理念、基本原则、工作思路、具体措施和实际本领。</w:t>
      </w:r>
    </w:p>
    <w:p>
      <w:pPr>
        <w:ind w:left="0" w:right="0" w:firstLine="560"/>
        <w:spacing w:before="450" w:after="450" w:line="312" w:lineRule="auto"/>
      </w:pPr>
      <w:r>
        <w:rPr>
          <w:rFonts w:ascii="宋体" w:hAnsi="宋体" w:eastAsia="宋体" w:cs="宋体"/>
          <w:color w:val="000"/>
          <w:sz w:val="28"/>
          <w:szCs w:val="28"/>
        </w:rPr>
        <w:t xml:space="preserve">四、要学习沈浩同志艰苦奋斗、清正廉洁的高尚品德，秉公用权，严于律己，始终保持共产党人的政治本色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沈浩同志对自己要求严格，模范遵守党员干部廉洁自律的各项规定。为加快小岗村的发展，他多方争取资金，积极引进外来投资，有一个项目投资高达15亿元之多，但他自己却生活俭朴，一直居住在村里一间简陋的平房里，一件毛衣穿了多年也舍不得扔。沈浩同志以自己的行动，树立了共产党人的浩然正气。在他第一个任期结束时，98户村民按下鲜红的手印把他留了下来;今年，在他第二个任期将要结束时，小岗村的村民又再次按下了自己的手印。小岗村群众之所以对沈浩如此信任和支持，也与他的清正廉洁、艰苦创业是密不可分的。</w:t>
      </w:r>
    </w:p>
    <w:p>
      <w:pPr>
        <w:ind w:left="0" w:right="0" w:firstLine="560"/>
        <w:spacing w:before="450" w:after="450" w:line="312" w:lineRule="auto"/>
      </w:pPr>
      <w:r>
        <w:rPr>
          <w:rFonts w:ascii="宋体" w:hAnsi="宋体" w:eastAsia="宋体" w:cs="宋体"/>
          <w:color w:val="000"/>
          <w:sz w:val="28"/>
          <w:szCs w:val="28"/>
        </w:rPr>
        <w:t xml:space="preserve">基层干部身处群众之中，一定要把沈浩同志作为一面镜子，始终保持共产党人的蓬勃朝气、昂扬锐气和浩然正气。要牢记“两个务必”，条件再改善、生活水平再提高，都要艰苦奋斗，艰苦创业，要永远吃苦在前、享受在后。要时刻提醒自己，如果好处被党员干部先得了，人民群众离我们党就远了。千万千万不要在党风廉政建设上放松要求，始终保持两袖清风，一身正气，将“清正廉洁”四个大字鲜明地体现在实际行动上。</w:t>
      </w:r>
    </w:p>
    <w:p>
      <w:pPr>
        <w:ind w:left="0" w:right="0" w:firstLine="560"/>
        <w:spacing w:before="450" w:after="450" w:line="312" w:lineRule="auto"/>
      </w:pPr>
      <w:r>
        <w:rPr>
          <w:rFonts w:ascii="宋体" w:hAnsi="宋体" w:eastAsia="宋体" w:cs="宋体"/>
          <w:color w:val="000"/>
          <w:sz w:val="28"/>
          <w:szCs w:val="28"/>
        </w:rPr>
        <w:t xml:space="preserve">五、要学习沈浩同志鞠躬尽瘁、死而后已的奉献精神，切实做到扎根基层，尽职尽责，任劳任怨</w:t>
      </w:r>
    </w:p>
    <w:p>
      <w:pPr>
        <w:ind w:left="0" w:right="0" w:firstLine="560"/>
        <w:spacing w:before="450" w:after="450" w:line="312" w:lineRule="auto"/>
      </w:pPr>
      <w:r>
        <w:rPr>
          <w:rFonts w:ascii="宋体" w:hAnsi="宋体" w:eastAsia="宋体" w:cs="宋体"/>
          <w:color w:val="000"/>
          <w:sz w:val="28"/>
          <w:szCs w:val="28"/>
        </w:rPr>
        <w:t xml:space="preserve">沈浩同志为小岗村、为群众贡献了很多，对家庭对自己却亏欠了很多。6年来，他一家人分居三地，既不能在年迈的老母身边尽孝，也难以为心爱的妻子助力分忧，更无暇顾及女儿的学习生活;20__多个日日夜夜，他勤勤恳恳，忘我工作，为小岗村的发展殚精竭虑，为小岗人的幸福奔波操劳，最终累倒在工作岗位上，用自己的生命谱写了忠诚于党的事业、忠诚于人民的壮丽篇章。</w:t>
      </w:r>
    </w:p>
    <w:p>
      <w:pPr>
        <w:ind w:left="0" w:right="0" w:firstLine="560"/>
        <w:spacing w:before="450" w:after="450" w:line="312" w:lineRule="auto"/>
      </w:pPr>
      <w:r>
        <w:rPr>
          <w:rFonts w:ascii="宋体" w:hAnsi="宋体" w:eastAsia="宋体" w:cs="宋体"/>
          <w:color w:val="000"/>
          <w:sz w:val="28"/>
          <w:szCs w:val="28"/>
        </w:rPr>
        <w:t xml:space="preserve">广大基层干部学习沈浩同志，就要时刻牢记在农村基层工作，是党和人民、是组织的信任和重托，一定要有职业的珍爱感、职业的责任感。要树立当干部干事是硬道理的思想，恪尽职守、勇于负责，倾心尽力做好自己的工作。要专注投入，不懈进取，在任何时候，任何情况下，都乐观向上，顽强拼搏，不浮躁，不懈怠，不消沉，努力在平凡的岗位创造出不平凡的业绩。</w:t>
      </w:r>
    </w:p>
    <w:p>
      <w:pPr>
        <w:ind w:left="0" w:right="0" w:firstLine="560"/>
        <w:spacing w:before="450" w:after="450" w:line="312" w:lineRule="auto"/>
      </w:pPr>
      <w:r>
        <w:rPr>
          <w:rFonts w:ascii="宋体" w:hAnsi="宋体" w:eastAsia="宋体" w:cs="宋体"/>
          <w:color w:val="000"/>
          <w:sz w:val="28"/>
          <w:szCs w:val="28"/>
        </w:rPr>
        <w:t xml:space="preserve">全省有1300多个乡(镇)、15000多个村，大批基层干部工作在基层一线，承担着艰巨繁重的任务。中央及省委、省政府的政策措施，最后都是要通过各级组织，特别是要通过广大基层干部，落实到基层，落实到群众，落实到农村。各级党委要高度重视基层基础，高度重视基层干部队伍建设。对基层干部，既要严格教育、严格管理、严格监督，更要真情关怀、真心爱护、大力支持。要以思想政治建设为首要任务，以学习实践活动为契机，引导基层干部进一步加强党性修养，着力解决党性党风党纪方面存在的突出问题，大力倡导心系群众、求真务实、艰苦奋斗、公正廉洁的优良作风，不断提高在群众中的公信度。要有针对性地加强基层干部的教育培训，着力增强基层干部发展现代农业、促进增收致富的能力，提高群众工作、社会管理、公共服务水平。对基层干部要在政治上多关心、工作上多支持、生活上多照顾，建立来自基层一线党政领导干部培养选拔链，引导更多干部在基层实践中锻炼成长。</w:t>
      </w:r>
    </w:p>
    <w:p>
      <w:pPr>
        <w:ind w:left="0" w:right="0" w:firstLine="560"/>
        <w:spacing w:before="450" w:after="450" w:line="312" w:lineRule="auto"/>
      </w:pPr>
      <w:r>
        <w:rPr>
          <w:rFonts w:ascii="宋体" w:hAnsi="宋体" w:eastAsia="宋体" w:cs="宋体"/>
          <w:color w:val="000"/>
          <w:sz w:val="28"/>
          <w:szCs w:val="28"/>
        </w:rPr>
        <w:t xml:space="preserve">当前，经济社会发展的各项任务都很重。希望广大基层干部把学习沈浩同志活动作为推动各项工作的动力，认真学习贯彻好中央经济工作会议和即将召开的全省经济工作会议精神，立足基层实际，开拓创新，扎实工作，确保完成全年目标任务，更好地推进科学发展、加速安徽崛起。</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文化宣传心得体会篇二</w:t>
      </w:r>
    </w:p>
    <w:p>
      <w:pPr>
        <w:ind w:left="0" w:right="0" w:firstLine="560"/>
        <w:spacing w:before="450" w:after="450" w:line="312" w:lineRule="auto"/>
      </w:pPr>
      <w:r>
        <w:rPr>
          <w:rFonts w:ascii="宋体" w:hAnsi="宋体" w:eastAsia="宋体" w:cs="宋体"/>
          <w:color w:val="000"/>
          <w:sz w:val="28"/>
          <w:szCs w:val="28"/>
        </w:rPr>
        <w:t xml:space="preserve">为使全校师生了解火灾事故成因，掌握逃生技能，结合“11.9”消防安全宣传日主题，__实验中学开展了系列宣传教育活动。</w:t>
      </w:r>
    </w:p>
    <w:p>
      <w:pPr>
        <w:ind w:left="0" w:right="0" w:firstLine="560"/>
        <w:spacing w:before="450" w:after="450" w:line="312" w:lineRule="auto"/>
      </w:pPr>
      <w:r>
        <w:rPr>
          <w:rFonts w:ascii="宋体" w:hAnsi="宋体" w:eastAsia="宋体" w:cs="宋体"/>
          <w:color w:val="000"/>
          <w:sz w:val="28"/>
          <w:szCs w:val="28"/>
        </w:rPr>
        <w:t xml:space="preserve">一是利用校园广播、校园网络宣传消防法律法规、消防常识。</w:t>
      </w:r>
    </w:p>
    <w:p>
      <w:pPr>
        <w:ind w:left="0" w:right="0" w:firstLine="560"/>
        <w:spacing w:before="450" w:after="450" w:line="312" w:lineRule="auto"/>
      </w:pPr>
      <w:r>
        <w:rPr>
          <w:rFonts w:ascii="宋体" w:hAnsi="宋体" w:eastAsia="宋体" w:cs="宋体"/>
          <w:color w:val="000"/>
          <w:sz w:val="28"/>
          <w:szCs w:val="28"/>
        </w:rPr>
        <w:t xml:space="preserve">二是在校园橱窗设置以“119”消防安全为主题的宣传栏。</w:t>
      </w:r>
    </w:p>
    <w:p>
      <w:pPr>
        <w:ind w:left="0" w:right="0" w:firstLine="560"/>
        <w:spacing w:before="450" w:after="450" w:line="312" w:lineRule="auto"/>
      </w:pPr>
      <w:r>
        <w:rPr>
          <w:rFonts w:ascii="宋体" w:hAnsi="宋体" w:eastAsia="宋体" w:cs="宋体"/>
          <w:color w:val="000"/>
          <w:sz w:val="28"/>
          <w:szCs w:val="28"/>
        </w:rPr>
        <w:t xml:space="preserve">三是召开一次全校性的“119”消防安全知识主题班会。组织学生观看了消防事故逃生自救宣传片，强化了广大师生的消防安全意识，提高了他们火灾事故防范能力和自防自救能力。</w:t>
      </w:r>
    </w:p>
    <w:p>
      <w:pPr>
        <w:ind w:left="0" w:right="0" w:firstLine="560"/>
        <w:spacing w:before="450" w:after="450" w:line="312" w:lineRule="auto"/>
      </w:pPr>
      <w:r>
        <w:rPr>
          <w:rFonts w:ascii="宋体" w:hAnsi="宋体" w:eastAsia="宋体" w:cs="宋体"/>
          <w:color w:val="000"/>
          <w:sz w:val="28"/>
          <w:szCs w:val="28"/>
        </w:rPr>
        <w:t xml:space="preserve">四是组织一次全面的校园火灾隐患大检查。对各处室、年级、班级、食堂、图书馆、实验室等进行一次安全自查，发现隐患及时上报或整改。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通过一系列的活动，使广大师生在掌握消防事故逃生自救技能的基础上，从思想上认识到防患于未然的必要性，形成居安思危，警钟长鸣的安全防范意识。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文化宣传心得体会篇三</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文化宣传心得体会篇四</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xx大和xx届三中、四中全会精神，深入贯彻落实等党和国家领导人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xx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组织重点岗位的操作人员参加总司举办的消防实战演练，进行了油槽灭火实战演练。二是配合总公司进行了消防应急预案救援演练。通过实战演练提高了职工的现场应变处置能力。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组织全员消防安全知识培训，主要学习《液化气基础知识》、《消防四个能力建设标准》等知识，并通过笔试的形式进行了考核，合格率为100%。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对消防设备设施进行维护保养，确保开关灵敏可靠。二是对用电设备设施和线路进行排查，确保无违规用电现象。三是清理站内及站区周边的杂草，消除火灾隐患。</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文化宣传心得体会篇六</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xx大和xx届三中、四中全会精神，深入贯彻落实等党和国家领导人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xx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文化宣传心得体会篇七</w:t>
      </w:r>
    </w:p>
    <w:p>
      <w:pPr>
        <w:ind w:left="0" w:right="0" w:firstLine="560"/>
        <w:spacing w:before="450" w:after="450" w:line="312" w:lineRule="auto"/>
      </w:pPr>
      <w:r>
        <w:rPr>
          <w:rFonts w:ascii="宋体" w:hAnsi="宋体" w:eastAsia="宋体" w:cs="宋体"/>
          <w:color w:val="000"/>
          <w:sz w:val="28"/>
          <w:szCs w:val="28"/>
        </w:rPr>
        <w:t xml:space="preserve">根据《x县教育局关于印发x年全县教育系统“119”消防宣传月活动方案的通知》的要求，为切实做好“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各学校制定了火灾疏散应急预案，利用一节课的时间，按照方案要求，在各完小进行了“防火安全疏散”演练;教师明确分工，学生撤离紧张有序。</w:t>
      </w:r>
    </w:p>
    <w:p>
      <w:pPr>
        <w:ind w:left="0" w:right="0" w:firstLine="560"/>
        <w:spacing w:before="450" w:after="450" w:line="312" w:lineRule="auto"/>
      </w:pPr>
      <w:r>
        <w:rPr>
          <w:rFonts w:ascii="宋体" w:hAnsi="宋体" w:eastAsia="宋体" w:cs="宋体"/>
          <w:color w:val="000"/>
          <w:sz w:val="28"/>
          <w:szCs w:val="28"/>
        </w:rPr>
        <w:t xml:space="preserve">通过以上活动，进一步增强了学生和教职工的消防安全意识和消防法制观念，提高校园抗御火灾的能力，有效遏制重特大火灾事故的发生，为创建平安学校，构建和谐校园，营造浓厚的消防安全氛围。</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文化宣传心得体会篇八</w:t>
      </w:r>
    </w:p>
    <w:p>
      <w:pPr>
        <w:ind w:left="0" w:right="0" w:firstLine="560"/>
        <w:spacing w:before="450" w:after="450" w:line="312" w:lineRule="auto"/>
      </w:pPr>
      <w:r>
        <w:rPr>
          <w:rFonts w:ascii="宋体" w:hAnsi="宋体" w:eastAsia="宋体" w:cs="宋体"/>
          <w:color w:val="000"/>
          <w:sz w:val="28"/>
          <w:szCs w:val="28"/>
        </w:rPr>
        <w:t xml:space="preserve">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以下是我在学习驾驶期间总结出来的几点意见：</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文化宣传心得体会篇九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村干部，直接应对基层群众的工作者，咱们要带头学好法律知识，发奋提高法律意识，不断增强依法决策、依法管理、依法办事的潜质，提升为人民服务本领。下方我结合自我本职工作，谈谈学法用法心得体会： 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领悟、贯彻和宣传法律，关键在于提高思想认识。其次，学法、守法是自身建设的需求，作为一名基层党员干部，首先就应是国家法律带头的执行者和遵守者，学法用法这个头带得好不好，直接影响到工作的成效，关联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二、要进一步加强学法用法教育</w:t>
      </w:r>
    </w:p>
    <w:p>
      <w:pPr>
        <w:ind w:left="0" w:right="0" w:firstLine="560"/>
        <w:spacing w:before="450" w:after="450" w:line="312" w:lineRule="auto"/>
      </w:pPr>
      <w:r>
        <w:rPr>
          <w:rFonts w:ascii="宋体" w:hAnsi="宋体" w:eastAsia="宋体" w:cs="宋体"/>
          <w:color w:val="000"/>
          <w:sz w:val="28"/>
          <w:szCs w:val="28"/>
        </w:rPr>
        <w:t xml:space="preserve">学法是用法的前提，咱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质。</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三、要进一步提高依法办事，服务为民的潜质</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咱们不严格依法办事，就有可能引发矛盾，给接下来的工作增加阻力，从而阻碍农村经济快速健康发展。咱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教育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2024-10-06T05:51:17+08:00</dcterms:created>
  <dcterms:modified xsi:type="dcterms:W3CDTF">2024-10-06T05:51:17+08:00</dcterms:modified>
</cp:coreProperties>
</file>

<file path=docProps/custom.xml><?xml version="1.0" encoding="utf-8"?>
<Properties xmlns="http://schemas.openxmlformats.org/officeDocument/2006/custom-properties" xmlns:vt="http://schemas.openxmlformats.org/officeDocument/2006/docPropsVTypes"/>
</file>