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青年五四奖章优秀事迹材料</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青年五四奖章优秀事迹材料（一）  他日夜巡逻，只为保民平安，他穿梭案区，只为公平正义。他忘不了当年在警校、在国旗下“无私奉献、保家卫国”的青春誓言，从警11年以来，他不忘初心，战斗不息，奉献不止。有力的维护了辖区社会治安稳定，践行了一名...</w:t>
      </w:r>
    </w:p>
    <w:p>
      <w:pPr>
        <w:ind w:left="0" w:right="0" w:firstLine="560"/>
        <w:spacing w:before="450" w:after="450" w:line="312" w:lineRule="auto"/>
      </w:pPr>
      <w:r>
        <w:rPr>
          <w:rFonts w:ascii="宋体" w:hAnsi="宋体" w:eastAsia="宋体" w:cs="宋体"/>
          <w:color w:val="000"/>
          <w:sz w:val="28"/>
          <w:szCs w:val="28"/>
        </w:rPr>
        <w:t xml:space="preserve">青年五四奖章优秀事迹材料（一）</w:t>
      </w:r>
    </w:p>
    <w:p>
      <w:pPr>
        <w:ind w:left="0" w:right="0" w:firstLine="560"/>
        <w:spacing w:before="450" w:after="450" w:line="312" w:lineRule="auto"/>
      </w:pPr>
      <w:r>
        <w:rPr>
          <w:rFonts w:ascii="宋体" w:hAnsi="宋体" w:eastAsia="宋体" w:cs="宋体"/>
          <w:color w:val="000"/>
          <w:sz w:val="28"/>
          <w:szCs w:val="28"/>
        </w:rPr>
        <w:t xml:space="preserve">他日夜巡逻，只为保民平安，他穿梭案区，只为公平正义。他忘不了当年在警校、在国旗下“无私奉献、保家卫国”的青春誓言，从警11年以来，他不忘初心，战斗不息，奉献不止。有力的维护了辖区社会治安稳定，践行了一名人民警察的忠诚誓言。他就是内乡县公安局城关派出所指导员赵阳同志。</w:t>
      </w:r>
    </w:p>
    <w:p>
      <w:pPr>
        <w:ind w:left="0" w:right="0" w:firstLine="560"/>
        <w:spacing w:before="450" w:after="450" w:line="312" w:lineRule="auto"/>
      </w:pPr>
      <w:r>
        <w:rPr>
          <w:rFonts w:ascii="宋体" w:hAnsi="宋体" w:eastAsia="宋体" w:cs="宋体"/>
          <w:color w:val="000"/>
          <w:sz w:val="28"/>
          <w:szCs w:val="28"/>
        </w:rPr>
        <w:t xml:space="preserve">用无悔青春践行忠诚与担当</w:t>
      </w:r>
    </w:p>
    <w:p>
      <w:pPr>
        <w:ind w:left="0" w:right="0" w:firstLine="560"/>
        <w:spacing w:before="450" w:after="450" w:line="312" w:lineRule="auto"/>
      </w:pPr>
      <w:r>
        <w:rPr>
          <w:rFonts w:ascii="宋体" w:hAnsi="宋体" w:eastAsia="宋体" w:cs="宋体"/>
          <w:color w:val="000"/>
          <w:sz w:val="28"/>
          <w:szCs w:val="28"/>
        </w:rPr>
        <w:t xml:space="preserve">——“内乡县青年五四奖章”赵阳同志事迹材料</w:t>
      </w:r>
    </w:p>
    <w:p>
      <w:pPr>
        <w:ind w:left="0" w:right="0" w:firstLine="560"/>
        <w:spacing w:before="450" w:after="450" w:line="312" w:lineRule="auto"/>
      </w:pPr>
      <w:r>
        <w:rPr>
          <w:rFonts w:ascii="宋体" w:hAnsi="宋体" w:eastAsia="宋体" w:cs="宋体"/>
          <w:color w:val="000"/>
          <w:sz w:val="28"/>
          <w:szCs w:val="28"/>
        </w:rPr>
        <w:t xml:space="preserve">赵阳，男，汉族，1983年10月生，中国共产党党员，本科学历，南阳市第四届青联委员，内乡县公安局城关派出所指导员。</w:t>
      </w:r>
    </w:p>
    <w:p>
      <w:pPr>
        <w:ind w:left="0" w:right="0" w:firstLine="560"/>
        <w:spacing w:before="450" w:after="450" w:line="312" w:lineRule="auto"/>
      </w:pPr>
      <w:r>
        <w:rPr>
          <w:rFonts w:ascii="宋体" w:hAnsi="宋体" w:eastAsia="宋体" w:cs="宋体"/>
          <w:color w:val="000"/>
          <w:sz w:val="28"/>
          <w:szCs w:val="28"/>
        </w:rPr>
        <w:t xml:space="preserve">该同志自参加公安工作以来，严格要求自己，认真履行立警为公、执法为民的神圣职责，廉洁勤政，公正无私，积极参与抗洪救灾等青年先锋突击队，为维护辖区稳定，促进发展，保护群众利益做出了突出贡献。该同志充分发挥青年模范带头作用，与战友一道先后破获各类刑事案件100余起，抓获各类违法犯罪嫌疑人200多名，打掉犯罪团伙18个，抓获网上逃犯 20名，有力地打击了各类违法犯罪，有效地维护了辖区社会治安稳定，以实际行动树立了基层公安青年民警扎实苦干、敬业奉献的良好形象，践行了一名人民警察的忠诚誓言。先后荣获河南省公安厅嘉奖、个人三等功、南阳市优秀人民警察、优秀执法民警、追逃先进个人、先进工作者、“人民满意公务员”、岗位标兵及抗洪救灾先进个人等多项荣誉。</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一、努力学习，不断提高自己的政治和业务素质</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作为一名刚从警校毕业的青年干警，在法律知识和业务能力方面与当前公安工作需要还差得远，“武艺练不精，不算合格兵”，凭他在警校时的学习劲头知难而上、学不好不罢休的韧劲，他向单位、向别人借业务书籍读，自己花钱买法律书学，并积极向领导和老民警请教，更对当前开展的信息化建设中自动化办公、警用软件加强操作学习，平时工作抢着干，业务技能加班练，不断总结，在学习中实践，在实践中提高。由于他勤奋好学，多次代表县局参加各种青年干警业务知识比赛。</w:t>
      </w:r>
    </w:p>
    <w:p>
      <w:pPr>
        <w:ind w:left="0" w:right="0" w:firstLine="560"/>
        <w:spacing w:before="450" w:after="450" w:line="312" w:lineRule="auto"/>
      </w:pPr>
      <w:r>
        <w:rPr>
          <w:rFonts w:ascii="宋体" w:hAnsi="宋体" w:eastAsia="宋体" w:cs="宋体"/>
          <w:color w:val="000"/>
          <w:sz w:val="28"/>
          <w:szCs w:val="28"/>
        </w:rPr>
        <w:t xml:space="preserve">二、干一行爱一行，立足本职干工作</w:t>
      </w:r>
    </w:p>
    <w:p>
      <w:pPr>
        <w:ind w:left="0" w:right="0" w:firstLine="560"/>
        <w:spacing w:before="450" w:after="450" w:line="312" w:lineRule="auto"/>
      </w:pPr>
      <w:r>
        <w:rPr>
          <w:rFonts w:ascii="宋体" w:hAnsi="宋体" w:eastAsia="宋体" w:cs="宋体"/>
          <w:color w:val="000"/>
          <w:sz w:val="28"/>
          <w:szCs w:val="28"/>
        </w:rPr>
        <w:t xml:space="preserve">该同志从学校毕业考选到公安机关工作后，严于律己，勤奋好学，爱岗敬业,在实战工作经历中不断向老民警学习。做为一名最基层的人民警察最重要的就是干好本职工作，2024年该同志被分配到城关派出所工作，城关镇系内乡县重点发展地区，经济繁荣、人员密集、人员流动比较大，人文地理非常复杂，该同志坚决服从组织的安排，不向组织提任何要求。来到城关派出所后，他在工作中时时刻刻以优秀党员的标准严格要求自己，更是充分发挥青年先锋作用，身先士卒，吃苦在前，无论在学习和办案中都冲在最前面，及时处理案件，以实际行动干好本职工作。20XX年夏季城关镇辖区内发生多起尾随取款人抢劫案件，犯罪分子疯狂作案，当地群众反映强烈。案发后，赵阳同志和专案组民警一道对该地发生的多起案件进行认真分析研判，断定为同一犯罪团伙所为，并从犯罪手段、作案特点、人员构成等方面进行专案攻坚，经过连续七天天的顽强攻坚，组织精兵强将带队奔赴台前县，对犯罪嫌疑人实施抓捕，在抓捕过程中，犯罪嫌疑人持刀拒捕，并扎伤一名民警，面对歹徒的尖刀，赵阳同志毫不退缩，奋力向前，将该嫌疑人制伏，抓获嫌疑人两名，破获盗抢案件十余多起，抓获团伙成员多人，追缴赃款赃物总价值10余万元，有效地维护了群众的合法权益，受到当地群众好评。近年来，该同志在干好业务工作的同时，注重不断创新和学习，通过熟练的互联网技术和网上作战平台系统，先后侦破了“魏某等人盗窃机动车柴油案”，“李某等人系列抢劫、盗窃案件”、“李某等人飞车抢夺案”等一系列社会影响较大、群众反映较强烈的案件，受到各级领导和广大群众的一致好评。</w:t>
      </w:r>
    </w:p>
    <w:p>
      <w:pPr>
        <w:ind w:left="0" w:right="0" w:firstLine="560"/>
        <w:spacing w:before="450" w:after="450" w:line="312" w:lineRule="auto"/>
      </w:pPr>
      <w:r>
        <w:rPr>
          <w:rFonts w:ascii="宋体" w:hAnsi="宋体" w:eastAsia="宋体" w:cs="宋体"/>
          <w:color w:val="000"/>
          <w:sz w:val="28"/>
          <w:szCs w:val="28"/>
        </w:rPr>
        <w:t xml:space="preserve">三、廉洁从政，树立执法为民良好形象</w:t>
      </w:r>
    </w:p>
    <w:p>
      <w:pPr>
        <w:ind w:left="0" w:right="0" w:firstLine="560"/>
        <w:spacing w:before="450" w:after="450" w:line="312" w:lineRule="auto"/>
      </w:pPr>
      <w:r>
        <w:rPr>
          <w:rFonts w:ascii="宋体" w:hAnsi="宋体" w:eastAsia="宋体" w:cs="宋体"/>
          <w:color w:val="000"/>
          <w:sz w:val="28"/>
          <w:szCs w:val="28"/>
        </w:rPr>
        <w:t xml:space="preserve">赵阳同志自参加公安工作以来，始终把一个“廉”字作为对自己的基本要求和做人的原则。作为一名年轻的人民警察，时刻都处在权与法、情与法、钱与法的焦点上，面对种种考验和诱惑，一直将“为警清廉、执法严明”作为自己的座右铭。他始终没有忘记自己是一名共产党员，是一名光荣的人民警察，更忘不了当年在警校、在国旗下“无私奉献、保家卫国”的青春誓言，所以在任何利益诱惑面前，真正做到了金钱面前不动心，原则面前不让步，廉洁自律，心正执法，胸怀坦荡。他始终坚持不说情，不袒护，严格、公正、文明执法，以自己的实际行动树立了一名青年干警的良好形象。近两年来，他经手办理了近百起刑事、治安案件，未出现一起复议、起诉或被变更、撤销的案件，没有一次因为办关系案、油水案被群众起诉。为使案件得到公正处理，他不知道得罪了多少人。2024年底，赵阳同志处理了一起寻衅滋事案的案件，参与滋事的违法嫌疑人多次托人找到赵阳同志说情，其中一名违法人员还出动关系找到了赵阳同志的年过八旬的奶奶说情，让他给予照顾，被他严辞拒绝。后来嫌疑人又通过网上发帖威胁赵阳的家人，最重赵阳同志顶住了各方面的压力，依法将违法人员行政拘留。最终凭借公平执法赢得了辖区群众一致的赞扬。</w:t>
      </w:r>
    </w:p>
    <w:p>
      <w:pPr>
        <w:ind w:left="0" w:right="0" w:firstLine="560"/>
        <w:spacing w:before="450" w:after="450" w:line="312" w:lineRule="auto"/>
      </w:pPr>
      <w:r>
        <w:rPr>
          <w:rFonts w:ascii="宋体" w:hAnsi="宋体" w:eastAsia="宋体" w:cs="宋体"/>
          <w:color w:val="000"/>
          <w:sz w:val="28"/>
          <w:szCs w:val="28"/>
        </w:rPr>
        <w:t xml:space="preserve">四、严格自律，永葆人民警察本色</w:t>
      </w:r>
    </w:p>
    <w:p>
      <w:pPr>
        <w:ind w:left="0" w:right="0" w:firstLine="560"/>
        <w:spacing w:before="450" w:after="450" w:line="312" w:lineRule="auto"/>
      </w:pPr>
      <w:r>
        <w:rPr>
          <w:rFonts w:ascii="宋体" w:hAnsi="宋体" w:eastAsia="宋体" w:cs="宋体"/>
          <w:color w:val="000"/>
          <w:sz w:val="28"/>
          <w:szCs w:val="28"/>
        </w:rPr>
        <w:t xml:space="preserve">无论工作还是生活中,赵阳同志都能够时时刻刻树立良好的青年模范带头作用，严格遵守各项纪律规定，牢记“三项纪律”“五条禁令”，做到警钟长鸣,牢固树立“立警为公，执法为民”的宗旨意识，自2024年4月份被推选为南阳市第四届青联委员以来，能够充分发挥委员职责，积极向上级团组织建言献策，提出了一些很好的开展青年工作、服务青年发展的思路和方法，也注意不断提高自己的政治业务能力和创新开拓能力，努力把工作提高到一个新水平，永葆人民警察本色,并将忠诚和担当践行在实际行动中，为维护一方平安贡献自己的青春、智慧和力量，用自己的热血和青春造福为民、保家卫国。</w:t>
      </w:r>
    </w:p>
    <w:p>
      <w:pPr>
        <w:ind w:left="0" w:right="0" w:firstLine="560"/>
        <w:spacing w:before="450" w:after="450" w:line="312" w:lineRule="auto"/>
      </w:pPr>
      <w:r>
        <w:rPr>
          <w:rFonts w:ascii="宋体" w:hAnsi="宋体" w:eastAsia="宋体" w:cs="宋体"/>
          <w:color w:val="000"/>
          <w:sz w:val="28"/>
          <w:szCs w:val="28"/>
        </w:rPr>
        <w:t xml:space="preserve">青年五四奖章优秀事迹材料（二）</w:t>
      </w:r>
    </w:p>
    <w:p>
      <w:pPr>
        <w:ind w:left="0" w:right="0" w:firstLine="560"/>
        <w:spacing w:before="450" w:after="450" w:line="312" w:lineRule="auto"/>
      </w:pPr>
      <w:r>
        <w:rPr>
          <w:rFonts w:ascii="宋体" w:hAnsi="宋体" w:eastAsia="宋体" w:cs="宋体"/>
          <w:color w:val="000"/>
          <w:sz w:val="28"/>
          <w:szCs w:val="28"/>
        </w:rPr>
        <w:t xml:space="preserve">他是返乡创业、土生土长的“食用菌大王”，产业引领，科学种植，规模经营，他大力发展食用菌产业链，带领群众创业脱贫致富。他用根植土地的智慧和勇气，在内乡的田野上撒播希望，谱写着青年农民敢为人先的创业传奇。他就是内乡县康之源食用菌农民专业合作社理事长常阿利。</w:t>
      </w:r>
    </w:p>
    <w:p>
      <w:pPr>
        <w:ind w:left="0" w:right="0" w:firstLine="560"/>
        <w:spacing w:before="450" w:after="450" w:line="312" w:lineRule="auto"/>
      </w:pPr>
      <w:r>
        <w:rPr>
          <w:rFonts w:ascii="宋体" w:hAnsi="宋体" w:eastAsia="宋体" w:cs="宋体"/>
          <w:color w:val="000"/>
          <w:sz w:val="28"/>
          <w:szCs w:val="28"/>
        </w:rPr>
        <w:t xml:space="preserve">不忘初心 争做食用菌产业青年致富带头人</w:t>
      </w:r>
    </w:p>
    <w:p>
      <w:pPr>
        <w:ind w:left="0" w:right="0" w:firstLine="560"/>
        <w:spacing w:before="450" w:after="450" w:line="312" w:lineRule="auto"/>
      </w:pPr>
      <w:r>
        <w:rPr>
          <w:rFonts w:ascii="宋体" w:hAnsi="宋体" w:eastAsia="宋体" w:cs="宋体"/>
          <w:color w:val="000"/>
          <w:sz w:val="28"/>
          <w:szCs w:val="28"/>
        </w:rPr>
        <w:t xml:space="preserve">——“内乡县青年五四奖章”常阿利同志事迹材料</w:t>
      </w:r>
    </w:p>
    <w:p>
      <w:pPr>
        <w:ind w:left="0" w:right="0" w:firstLine="560"/>
        <w:spacing w:before="450" w:after="450" w:line="312" w:lineRule="auto"/>
      </w:pPr>
      <w:r>
        <w:rPr>
          <w:rFonts w:ascii="宋体" w:hAnsi="宋体" w:eastAsia="宋体" w:cs="宋体"/>
          <w:color w:val="000"/>
          <w:sz w:val="28"/>
          <w:szCs w:val="28"/>
        </w:rPr>
        <w:t xml:space="preserve">常阿利，男，汉族，1980年1月生，高中学历，内乡县第十五届人大代表，内乡县康之源食用菌农民专业合作社理事长。</w:t>
      </w:r>
    </w:p>
    <w:p>
      <w:pPr>
        <w:ind w:left="0" w:right="0" w:firstLine="560"/>
        <w:spacing w:before="450" w:after="450" w:line="312" w:lineRule="auto"/>
      </w:pPr>
      <w:r>
        <w:rPr>
          <w:rFonts w:ascii="宋体" w:hAnsi="宋体" w:eastAsia="宋体" w:cs="宋体"/>
          <w:color w:val="000"/>
          <w:sz w:val="28"/>
          <w:szCs w:val="28"/>
        </w:rPr>
        <w:t xml:space="preserve">该同志高中毕业回乡后，积极投身农业生产，成立康之源食用菌农民专业合作社，任理事长以来，带领合作社成员及周边群众，从事食用菌的种植、收购、销售以及新品种、新技术的创新与推广。常阿利领办的合作社，先后被评为县级、市级、省级农民专业合作社示范社；其公司先后被授予“重合同守信用企业”、“诚信守法乡镇企业”，先后被上级有关部门授予“优秀民营企业”等荣誉称号，常阿利2024年被夏馆镇人民政府聘请为“经济社会发展顾问”，2024年被推选为“内乡第十五届人大代表”。</w:t>
      </w:r>
    </w:p>
    <w:p>
      <w:pPr>
        <w:ind w:left="0" w:right="0" w:firstLine="560"/>
        <w:spacing w:before="450" w:after="450" w:line="312" w:lineRule="auto"/>
      </w:pPr>
      <w:r>
        <w:rPr>
          <w:rFonts w:ascii="宋体" w:hAnsi="宋体" w:eastAsia="宋体" w:cs="宋体"/>
          <w:color w:val="000"/>
          <w:sz w:val="28"/>
          <w:szCs w:val="28"/>
        </w:rPr>
        <w:t xml:space="preserve">一、以产业发展为引领，推动规模经营</w:t>
      </w:r>
    </w:p>
    <w:p>
      <w:pPr>
        <w:ind w:left="0" w:right="0" w:firstLine="560"/>
        <w:spacing w:before="450" w:after="450" w:line="312" w:lineRule="auto"/>
      </w:pPr>
      <w:r>
        <w:rPr>
          <w:rFonts w:ascii="宋体" w:hAnsi="宋体" w:eastAsia="宋体" w:cs="宋体"/>
          <w:color w:val="000"/>
          <w:sz w:val="28"/>
          <w:szCs w:val="28"/>
        </w:rPr>
        <w:t xml:space="preserve">常阿利，高中毕业后，为了减轻父母重担，决然放弃了上大学的机会，选择了农业，他说“我生在农村，长在农村，要服务农村，从事农业，在农村发展大有可为”。于是，他经过多方比较、尝试，下定决心最终选定了农村最熟悉的项目－发展食用菌产业。因为他看到，食用菌已成为夏馆镇支柱产业，然而，在食用菌产业化标准化推进过程中，缺乏丰产栽培技术试验示范基地，建立集菌种引育筛选、名特优食用菌深加工于一体的综合性食用菌标准化示范基地是急需破解的首要问题，于是他决定成立农民专业合作社，以规模化种植促进该项产业健康发展，2024年在他的带领下成立了内乡县康之源信用菌农民专业合作社，主要从事食用菌的种植、收购、销售以及新品种、新技术的创新与推广，通过多年的发展，入社社员达到121户，网络种植农户480户，辐射带动夏馆、七里坪、板场乡3个乡镇15村800多户，合作社种植袋料食用菌330万袋，在夏馆镇大块地、大栗坪、黄靳、栗元、西河堂、夏馆，板场乡道川、双庙、文龙、前庄及七里坪乡蚌峪、花园、野獐、靳河、后会等3个乡镇15个行政村建立15个食用菌示范基地，开展“四统一”经营服务模式，即统一生产资料、原材料供应，降低生产成本；统一购销产品，降低了运输、人工、交易等费用；统一分红，年终结算当年盈亏，从当增收3600多元。</w:t>
      </w:r>
    </w:p>
    <w:p>
      <w:pPr>
        <w:ind w:left="0" w:right="0" w:firstLine="560"/>
        <w:spacing w:before="450" w:after="450" w:line="312" w:lineRule="auto"/>
      </w:pPr>
      <w:r>
        <w:rPr>
          <w:rFonts w:ascii="宋体" w:hAnsi="宋体" w:eastAsia="宋体" w:cs="宋体"/>
          <w:color w:val="000"/>
          <w:sz w:val="28"/>
          <w:szCs w:val="28"/>
        </w:rPr>
        <w:t xml:space="preserve">二、以项目拉动为突破，打牢发展基石</w:t>
      </w:r>
    </w:p>
    <w:p>
      <w:pPr>
        <w:ind w:left="0" w:right="0" w:firstLine="560"/>
        <w:spacing w:before="450" w:after="450" w:line="312" w:lineRule="auto"/>
      </w:pPr>
      <w:r>
        <w:rPr>
          <w:rFonts w:ascii="宋体" w:hAnsi="宋体" w:eastAsia="宋体" w:cs="宋体"/>
          <w:color w:val="000"/>
          <w:sz w:val="28"/>
          <w:szCs w:val="28"/>
        </w:rPr>
        <w:t xml:space="preserve">为扩大食用菌产业发展，千方百计增加群众收入，常阿利同志，积极主动与县发改、农办、农业、林业、金融等部门对接协调，谋求项目、贷款扶持。为拉长食用菌深加工产业链条，确保原料生产安全可控，解决生产过程中的污染问题，提升香菇品质，达到有机生态目标，常阿利主动将自己房产、合作社及公司作抵押，贷款投资1000多万元，征地20亩，建立标准化食用菌加工车间5000平方米、分拣车间1000m2、智能保鲜库1个1000m2、冷库1座2000m2、原辅包仓库1个500m2、食用菌安全检测中心1个200m2，可带动当地2024户农民新增收入6000万元，户均新增收入3万元，实现产业脱贫目标。</w:t>
      </w:r>
    </w:p>
    <w:p>
      <w:pPr>
        <w:ind w:left="0" w:right="0" w:firstLine="560"/>
        <w:spacing w:before="450" w:after="450" w:line="312" w:lineRule="auto"/>
      </w:pPr>
      <w:r>
        <w:rPr>
          <w:rFonts w:ascii="宋体" w:hAnsi="宋体" w:eastAsia="宋体" w:cs="宋体"/>
          <w:color w:val="000"/>
          <w:sz w:val="28"/>
          <w:szCs w:val="28"/>
        </w:rPr>
        <w:t xml:space="preserve">三、以技术服务为支撑，提升服务功能</w:t>
      </w:r>
    </w:p>
    <w:p>
      <w:pPr>
        <w:ind w:left="0" w:right="0" w:firstLine="560"/>
        <w:spacing w:before="450" w:after="450" w:line="312" w:lineRule="auto"/>
      </w:pPr>
      <w:r>
        <w:rPr>
          <w:rFonts w:ascii="宋体" w:hAnsi="宋体" w:eastAsia="宋体" w:cs="宋体"/>
          <w:color w:val="000"/>
          <w:sz w:val="28"/>
          <w:szCs w:val="28"/>
        </w:rPr>
        <w:t xml:space="preserve">种植有技术，要懂得科学种植。常阿利在扩大规模的时候，注重科学种植，食用菌病虫害成了他的拦路虎，病发难以控制，给食用菌增收效益带来风险。他暗下决心一定要学科学，学技术，攻克食用菌病虫害防治的难关，他边学习边摸索边实践，不耻下问到处求学，曾多次到县菌办，询问什么季节防治什么病害？如何识别病害？遇到什么病害要配什么药防治？他都一一记下来，并用于实践中去，从2024年开始，每年都订阅了几千元《食用菌病虫害防治手册》、《食用菌栽培技术》等，一有空就学习，就钻研，县菌办举办的实用技术培训，次次到场，从未缺席，就是在外地出差，接到通知，立即连夜赶回参加，他把学习当成自己前进路上的加油站。通过多年的学习实践，他探索了食用菌发展的瓶颈，提出了“抓二头，促中间”的发展策略，即：抓技术密集环节（菌种培育、菌包生产）和信息密集环节（产品销售），带动技术简单环节（大田种植，田间喷水、出菇、采菇）；抓好生产起点的菌种、菌包生产和生产终点的产品回收、加工、销售；成员抓好中间相对简单的出菇管理，提升了服务能力。近年来，常阿利积极申报“豫宛康之源”食用菌商标，主动开发精包装上乘产品，极大地提升了产品的附加值；积极主动与双汇、思念、三全等食品公司合作，签订销售合同，打开市场，提升产品竞争力。</w:t>
      </w:r>
    </w:p>
    <w:p>
      <w:pPr>
        <w:ind w:left="0" w:right="0" w:firstLine="560"/>
        <w:spacing w:before="450" w:after="450" w:line="312" w:lineRule="auto"/>
      </w:pPr>
      <w:r>
        <w:rPr>
          <w:rFonts w:ascii="宋体" w:hAnsi="宋体" w:eastAsia="宋体" w:cs="宋体"/>
          <w:color w:val="000"/>
          <w:sz w:val="28"/>
          <w:szCs w:val="28"/>
        </w:rPr>
        <w:t xml:space="preserve">四、以扶贫开发为动能，带领群众致富</w:t>
      </w:r>
    </w:p>
    <w:p>
      <w:pPr>
        <w:ind w:left="0" w:right="0" w:firstLine="560"/>
        <w:spacing w:before="450" w:after="450" w:line="312" w:lineRule="auto"/>
      </w:pPr>
      <w:r>
        <w:rPr>
          <w:rFonts w:ascii="宋体" w:hAnsi="宋体" w:eastAsia="宋体" w:cs="宋体"/>
          <w:color w:val="000"/>
          <w:sz w:val="28"/>
          <w:szCs w:val="28"/>
        </w:rPr>
        <w:t xml:space="preserve">常阿利富了不忘乡亲，他常说“一人富了不算富，大家富了才幸福”，为有效解决夏馆群众脱贫，常阿利在西河堂、吴岗等贫困村，投资近200万元建立8个高端的食用菌场棚，为贫困户免费提供原料、设备、技术支持，一个棚一年最低能生产5茬食用菌，效益在15万元以上，提供就业岗位122个，有65户贫困户参与种植，户均实现年均收入4.9万元，人均年收入1.2万元，高于全县人均收入3600元，同时带动周边的群众掌握种菌技术，发展除黑李、核桃之外的另一个支柱产业，增加经济收入。常阿利同志在做大做强食用菌产业的基础上，不忘乡邻，带领群众创业脱贫致富，为发展农村经济做出了突出贡献。</w:t>
      </w:r>
    </w:p>
    <w:p>
      <w:pPr>
        <w:ind w:left="0" w:right="0" w:firstLine="560"/>
        <w:spacing w:before="450" w:after="450" w:line="312" w:lineRule="auto"/>
      </w:pPr>
      <w:r>
        <w:rPr>
          <w:rFonts w:ascii="宋体" w:hAnsi="宋体" w:eastAsia="宋体" w:cs="宋体"/>
          <w:color w:val="000"/>
          <w:sz w:val="28"/>
          <w:szCs w:val="28"/>
        </w:rPr>
        <w:t xml:space="preserve">青年五四奖章优秀事迹材料（三）</w:t>
      </w:r>
    </w:p>
    <w:p>
      <w:pPr>
        <w:ind w:left="0" w:right="0" w:firstLine="560"/>
        <w:spacing w:before="450" w:after="450" w:line="312" w:lineRule="auto"/>
      </w:pPr>
      <w:r>
        <w:rPr>
          <w:rFonts w:ascii="宋体" w:hAnsi="宋体" w:eastAsia="宋体" w:cs="宋体"/>
          <w:color w:val="000"/>
          <w:sz w:val="28"/>
          <w:szCs w:val="28"/>
        </w:rPr>
        <w:t xml:space="preserve">他把责任扛在自己的肩头，做土地资源的守护神，当维护群众利益的好参谋。在晋成陶瓷、县农牧装备孵化园、中以高效农业示范园的用地选址、土地报批等重点工作中，他用实际行动取得了人民群众的信任和支持。他就是内乡县国土资源局灌涨所所长张国宝同志。</w:t>
      </w:r>
    </w:p>
    <w:p>
      <w:pPr>
        <w:ind w:left="0" w:right="0" w:firstLine="560"/>
        <w:spacing w:before="450" w:after="450" w:line="312" w:lineRule="auto"/>
      </w:pPr>
      <w:r>
        <w:rPr>
          <w:rFonts w:ascii="宋体" w:hAnsi="宋体" w:eastAsia="宋体" w:cs="宋体"/>
          <w:color w:val="000"/>
          <w:sz w:val="28"/>
          <w:szCs w:val="28"/>
        </w:rPr>
        <w:t xml:space="preserve">青春在金土地上闪光</w:t>
      </w:r>
    </w:p>
    <w:p>
      <w:pPr>
        <w:ind w:left="0" w:right="0" w:firstLine="560"/>
        <w:spacing w:before="450" w:after="450" w:line="312" w:lineRule="auto"/>
      </w:pPr>
      <w:r>
        <w:rPr>
          <w:rFonts w:ascii="宋体" w:hAnsi="宋体" w:eastAsia="宋体" w:cs="宋体"/>
          <w:color w:val="000"/>
          <w:sz w:val="28"/>
          <w:szCs w:val="28"/>
        </w:rPr>
        <w:t xml:space="preserve">——\"内乡青年五四奖章\"张国宝同志事迹材料</w:t>
      </w:r>
    </w:p>
    <w:p>
      <w:pPr>
        <w:ind w:left="0" w:right="0" w:firstLine="560"/>
        <w:spacing w:before="450" w:after="450" w:line="312" w:lineRule="auto"/>
      </w:pPr>
      <w:r>
        <w:rPr>
          <w:rFonts w:ascii="宋体" w:hAnsi="宋体" w:eastAsia="宋体" w:cs="宋体"/>
          <w:color w:val="000"/>
          <w:sz w:val="28"/>
          <w:szCs w:val="28"/>
        </w:rPr>
        <w:t xml:space="preserve">张国宝，内乡县国土资源局一名年轻干部，一名国土资源管理执法战线上的尖兵。2024年参加工作以来，先后任县国土局执法监察大队副队长、夏馆地矿所所长、灌涨国土资源所所长。作为群众眼里办事公道、执法严明的基层国土资源所所长，张国宝以优异的成绩向组织和人民交付了一份合格的答卷。2024年被县团委授予“青年岗位能手”称号；2024年被南阳市团委授予“新长征突击手”称号；2024年被推选为县人大代表。在他的带领下，国土所也先后被省国土厅评为“全省人民满意基层站所”，被县乡政府评为“支持经济发展先进单位”。一块块闪耀奖牌背后，是他扎根国土，勇于担当，公正执法，热情服务的付出和奉献。</w:t>
      </w:r>
    </w:p>
    <w:p>
      <w:pPr>
        <w:ind w:left="0" w:right="0" w:firstLine="560"/>
        <w:spacing w:before="450" w:after="450" w:line="312" w:lineRule="auto"/>
      </w:pPr>
      <w:r>
        <w:rPr>
          <w:rFonts w:ascii="宋体" w:hAnsi="宋体" w:eastAsia="宋体" w:cs="宋体"/>
          <w:color w:val="000"/>
          <w:sz w:val="28"/>
          <w:szCs w:val="28"/>
        </w:rPr>
        <w:t xml:space="preserve">甘洒汗水情不移 为民服务心乐意</w:t>
      </w:r>
    </w:p>
    <w:p>
      <w:pPr>
        <w:ind w:left="0" w:right="0" w:firstLine="560"/>
        <w:spacing w:before="450" w:after="450" w:line="312" w:lineRule="auto"/>
      </w:pPr>
      <w:r>
        <w:rPr>
          <w:rFonts w:ascii="宋体" w:hAnsi="宋体" w:eastAsia="宋体" w:cs="宋体"/>
          <w:color w:val="000"/>
          <w:sz w:val="28"/>
          <w:szCs w:val="28"/>
        </w:rPr>
        <w:t xml:space="preserve">从2024年参加工作至今，企业和群众给张国宝和国土所送来了10多面锦旗，张国宝真心诚意地对大家说：“这都是我们份内的工作，我们做的还很不够，大家如此赞誉，实在惭愧！”</w:t>
      </w:r>
    </w:p>
    <w:p>
      <w:pPr>
        <w:ind w:left="0" w:right="0" w:firstLine="560"/>
        <w:spacing w:before="450" w:after="450" w:line="312" w:lineRule="auto"/>
      </w:pPr>
      <w:r>
        <w:rPr>
          <w:rFonts w:ascii="宋体" w:hAnsi="宋体" w:eastAsia="宋体" w:cs="宋体"/>
          <w:color w:val="000"/>
          <w:sz w:val="28"/>
          <w:szCs w:val="28"/>
        </w:rPr>
        <w:t xml:space="preserve">张国宝一直在最基层工作，铸就了他不计名利，任劳任怨，为乡镇党委、政府分忧负重、为民解忧消愁的品质。他在接待办理群众需求时，坚持做到“一张笑脸相迎、一声问候相称、一把椅子让坐、一杯热茶暖心、一腔热情办事。”张国宝常常动情地对大家说：只有沉下身子，了解群众疾苦，为群众排忧解难，才能真正成为群众的“贴心人”。</w:t>
      </w:r>
    </w:p>
    <w:p>
      <w:pPr>
        <w:ind w:left="0" w:right="0" w:firstLine="560"/>
        <w:spacing w:before="450" w:after="450" w:line="312" w:lineRule="auto"/>
      </w:pPr>
      <w:r>
        <w:rPr>
          <w:rFonts w:ascii="宋体" w:hAnsi="宋体" w:eastAsia="宋体" w:cs="宋体"/>
          <w:color w:val="000"/>
          <w:sz w:val="28"/>
          <w:szCs w:val="28"/>
        </w:rPr>
        <w:t xml:space="preserve">几年来，张国宝带领所里人员多次开展“走基层、解难题、办实事、惠民生”活动，先后办好事、办实事100多起。2024年，在担任夏馆地矿所所长其间，正值我县最大的招商投资项目晋城陶瓷筹备上马，需要国土局提供详尽的矿产资源资料，国土局局长王建平将一重任交给了张国宝。张国宝顶着酷暑，带领3名同志，利用一周时间对辖区以及县域和周边三县西峡、镇平、南召的资源做出了详尽调查，为投资者的实地勘查打下了牢固基础，晋城陶瓷老总来实地取材时为我县提供的资源详尽材料和质量大加赞赏，也为这个年轻的所长竖起了大拇指，县政府和灌涨镇政府领导也给予了充分肯定。那一刻，张国宝深刻体会到一个国土人的价值和担当。晋城陶瓷成功投资生产，张国宝每天驾车去灌涨上班，经过晋城陶瓷那宏大的工业园区，看到货柜进进出出，生意兴隆，张国宝骄傲地对同去上班的同事说：“这里面也有我的心血，也有我一份微薄的功劳。”</w:t>
      </w:r>
    </w:p>
    <w:p>
      <w:pPr>
        <w:ind w:left="0" w:right="0" w:firstLine="560"/>
        <w:spacing w:before="450" w:after="450" w:line="312" w:lineRule="auto"/>
      </w:pPr>
      <w:r>
        <w:rPr>
          <w:rFonts w:ascii="宋体" w:hAnsi="宋体" w:eastAsia="宋体" w:cs="宋体"/>
          <w:color w:val="000"/>
          <w:sz w:val="28"/>
          <w:szCs w:val="28"/>
        </w:rPr>
        <w:t xml:space="preserve">在服务县产业集聚区英良岗石、中韩食品、太平洋岗石、牧原农牧装备制造等项目的用地服务时，他总是第一时间深入项目工地，递上国土资源所服务监督卡和联系电话，请业主监督，有困难及时解决，确保了10多个市县重点项目落户工业园区。在用地报批、征地拆迁和群众安置方面付出了大量汗水，也算是内乡经济洼地崛起，弯道超车作出了应有的贡献。</w:t>
      </w:r>
    </w:p>
    <w:p>
      <w:pPr>
        <w:ind w:left="0" w:right="0" w:firstLine="560"/>
        <w:spacing w:before="450" w:after="450" w:line="312" w:lineRule="auto"/>
      </w:pPr>
      <w:r>
        <w:rPr>
          <w:rFonts w:ascii="宋体" w:hAnsi="宋体" w:eastAsia="宋体" w:cs="宋体"/>
          <w:color w:val="000"/>
          <w:sz w:val="28"/>
          <w:szCs w:val="28"/>
        </w:rPr>
        <w:t xml:space="preserve">先群众之忧而忧 后群众之乐而乐</w:t>
      </w:r>
    </w:p>
    <w:p>
      <w:pPr>
        <w:ind w:left="0" w:right="0" w:firstLine="560"/>
        <w:spacing w:before="450" w:after="450" w:line="312" w:lineRule="auto"/>
      </w:pPr>
      <w:r>
        <w:rPr>
          <w:rFonts w:ascii="宋体" w:hAnsi="宋体" w:eastAsia="宋体" w:cs="宋体"/>
          <w:color w:val="000"/>
          <w:sz w:val="28"/>
          <w:szCs w:val="28"/>
        </w:rPr>
        <w:t xml:space="preserve">群众满意是工作的最高目标。20XX年以来，张国宝从夏馆地矿所调任至灌涨国土所任职。在灌涨工作三年来，他始终把为群众服务好作为工作重点，尽心竭力做好，让纠纷多年的“老冤家”握手言和，多少难啃的“硬骨头”都顺利化解。</w:t>
      </w:r>
    </w:p>
    <w:p>
      <w:pPr>
        <w:ind w:left="0" w:right="0" w:firstLine="560"/>
        <w:spacing w:before="450" w:after="450" w:line="312" w:lineRule="auto"/>
      </w:pPr>
      <w:r>
        <w:rPr>
          <w:rFonts w:ascii="宋体" w:hAnsi="宋体" w:eastAsia="宋体" w:cs="宋体"/>
          <w:color w:val="000"/>
          <w:sz w:val="28"/>
          <w:szCs w:val="28"/>
        </w:rPr>
        <w:t xml:space="preserve">杨洼村杨某和邻居因宅基地纠纷结了17年的怨恨，双方多次纠结家族人员准备打群架，扬言：“白刀子进去红刀子出来”，乡村干部多次调解无效，成为无人愿碰的“烫手山芋”。张国宝到任后，进行了深入细致地了解，先后20多次登门，推心置腹地讲政策、摆道理、化矛盾，终于达成了两家都能接受的调解方案，多年疙瘩解开了。事后，村里群众纷纷感叹：是张国宝所长的深情实意感动了这两家，真是不简单啊！</w:t>
      </w:r>
    </w:p>
    <w:p>
      <w:pPr>
        <w:ind w:left="0" w:right="0" w:firstLine="560"/>
        <w:spacing w:before="450" w:after="450" w:line="312" w:lineRule="auto"/>
      </w:pPr>
      <w:r>
        <w:rPr>
          <w:rFonts w:ascii="宋体" w:hAnsi="宋体" w:eastAsia="宋体" w:cs="宋体"/>
          <w:color w:val="000"/>
          <w:sz w:val="28"/>
          <w:szCs w:val="28"/>
        </w:rPr>
        <w:t xml:space="preserve">2024年6月份，灌涨镇杨营村杨某一到国土所就大吵大闹，说建房用地申请早就交了，为啥不让盖房子，暴跳如雷，说了很多难听的话。张国宝立即询问相关情况，对其进行细心地做好解释工作，并让他仔细回忆申请书递交的情况，最后杨某终于想起来申请书交到了村建房专干手中，而那人却没有递交到国土所。一场误会让杨某诚恐诚惶，得罪了“土地爷”，这下盖房子的事泡汤了！杨某没有想到的是，第二天张国宝就带人来到他的家里，根据政策确认他符合盖房要求，并顺利地给他办理了相关土地手续。杨某为之前的错误举动深表后悔，也为张国宝所长的宽宏大量而感动不已，并安排了酒席对张国宝所长表示感谢。张国宝坚辞不去说：“我们受点委屈不要紧，但绝不能让老百姓受委屈，这些都是我们应该做的。”</w:t>
      </w:r>
    </w:p>
    <w:p>
      <w:pPr>
        <w:ind w:left="0" w:right="0" w:firstLine="560"/>
        <w:spacing w:before="450" w:after="450" w:line="312" w:lineRule="auto"/>
      </w:pPr>
      <w:r>
        <w:rPr>
          <w:rFonts w:ascii="宋体" w:hAnsi="宋体" w:eastAsia="宋体" w:cs="宋体"/>
          <w:color w:val="000"/>
          <w:sz w:val="28"/>
          <w:szCs w:val="28"/>
        </w:rPr>
        <w:t xml:space="preserve">两年来，灌涨镇国土所接待来访群众100多人次，调解土地纠纷案65起，实现息访息诉，调解成功率100%，化解群众上访40多人次，达到全部土地纠纷在辖区内解决的“零上访”目标，受到各界群众的好评。</w:t>
      </w:r>
    </w:p>
    <w:p>
      <w:pPr>
        <w:ind w:left="0" w:right="0" w:firstLine="560"/>
        <w:spacing w:before="450" w:after="450" w:line="312" w:lineRule="auto"/>
      </w:pPr>
      <w:r>
        <w:rPr>
          <w:rFonts w:ascii="宋体" w:hAnsi="宋体" w:eastAsia="宋体" w:cs="宋体"/>
          <w:color w:val="000"/>
          <w:sz w:val="28"/>
          <w:szCs w:val="28"/>
        </w:rPr>
        <w:t xml:space="preserve">公道正派是本色 廉洁花开香四溢</w:t>
      </w:r>
    </w:p>
    <w:p>
      <w:pPr>
        <w:ind w:left="0" w:right="0" w:firstLine="560"/>
        <w:spacing w:before="450" w:after="450" w:line="312" w:lineRule="auto"/>
      </w:pPr>
      <w:r>
        <w:rPr>
          <w:rFonts w:ascii="宋体" w:hAnsi="宋体" w:eastAsia="宋体" w:cs="宋体"/>
          <w:color w:val="000"/>
          <w:sz w:val="28"/>
          <w:szCs w:val="28"/>
        </w:rPr>
        <w:t xml:space="preserve">有人把国土工作者比作“土地爷”，张国宝却不这样认为，他始终坚持党性原则，依法办事，从不违规。张国宝给自己定了个“三不”原则：“不接受与工作有关的吃请，不接受任何人的礼金、有价证券，不与任何人进行权钱交易”；“三要”措施：“要坚决按规章制度办事，要坚持公道正派做人，要坚定一身正气、两袖清风的作风。”张国宝在工作中坚持原则、秉公执法、不畏权势，面对金钱的诱惑、各种威胁和责难，从不为之所动、为之所惧，始终保持着一名共产党员的一身正气和清正廉洁。在一些违法用地者眼里，张国宝是不折不扣的“铁包公”。2024年3月，正是辖区春季违法盖房占地的高发期，张国宝带领全所人员开展了全方位的巡查。对违法违规用地行为，做到第一时间发现，第一时间制止，第一时间查处。一天，张国宝在辖区巡查时，发现杨岗村村民张某在道路边的耕地上建房开超市，机器轰鸣，十几号工人忙忙碌碌。他当即对此违法行为予以了制止,并下达了《土地违法行为停工通知书》，责令限期拆除。张国宝初乍到，并不知道张某是灌涨有名的小混混，为达目的不择手段。张某发短信给张国宝，扬言“你所长还想不想干，若想干，就别惹事。”张国宝年轻气盛，公正执法，不吃那一套，发短信回应“所长我还想干，只要我还干，你房子就建不成！”张某看硬的不行，就拐弯磨角找到了张国宝的同学，请其出面说好话，也被张国宝顶了回去，最终将这一处违法用地拆除。张国宝常说，“我干国土工作，可能得罪了少数人，但我从不后悔，只要我一心为公、一心为民，我相信他们会理解我的。”两年来，张国宝所在灌涨辖区发生80多起违法用地案件，全部在第一时间得到了有效制止和查处，“耕地红线”安然无恙。张国宝常说：“吃人家的的手软，拿人家的手短。”在一部分人眼中，国土所所长这个位置绝对是一个“肥缺”，难免会有人找你“协调协调”。如果随便答应妥协了，政府的公信力和执行力就丧失了，自己的人格尊严也就降低了。</w:t>
      </w:r>
    </w:p>
    <w:p>
      <w:pPr>
        <w:ind w:left="0" w:right="0" w:firstLine="560"/>
        <w:spacing w:before="450" w:after="450" w:line="312" w:lineRule="auto"/>
      </w:pPr>
      <w:r>
        <w:rPr>
          <w:rFonts w:ascii="宋体" w:hAnsi="宋体" w:eastAsia="宋体" w:cs="宋体"/>
          <w:color w:val="000"/>
          <w:sz w:val="28"/>
          <w:szCs w:val="28"/>
        </w:rPr>
        <w:t xml:space="preserve">职责在肩躬耕忙 冷暖挂心民赞赏</w:t>
      </w:r>
    </w:p>
    <w:p>
      <w:pPr>
        <w:ind w:left="0" w:right="0" w:firstLine="560"/>
        <w:spacing w:before="450" w:after="450" w:line="312" w:lineRule="auto"/>
      </w:pPr>
      <w:r>
        <w:rPr>
          <w:rFonts w:ascii="宋体" w:hAnsi="宋体" w:eastAsia="宋体" w:cs="宋体"/>
          <w:color w:val="000"/>
          <w:sz w:val="28"/>
          <w:szCs w:val="28"/>
        </w:rPr>
        <w:t xml:space="preserve">“钟情国土、无私奉献”是张国宝工作的座右铭。张国宝时刻牢记职责使命，作为肩负一方土地保护职责的国土资源所所长，张国宝始终坚持以身作则，率先垂范。每天巡查是他的必修课，刮风下雨，寒暑更替，从不空缺。多年来，他从来没有因为私事请过假。有次他患病需要住院治疗，可是他拔掉针头就大步流星地来到所里，同志们劝他休息，他说：轻伤不下火线，这点小病连轻伤也算不上，没事！很多人说他工作起来真是“拼命三郎”，张国宝说：“基层工作不和群众接触，不亲自到现场，就没有发言权！”为更好地服务群众，近年来灌涨镇国土所大力实施惠民工程，开展政务公开透明运行工程，全部行政审批性业务公开上墙，规范业务办理，特别是涉及千家万户的地籍管理，从程序、时限、收费等一次性告知，首问负责制、承诺办事制，专人负责，高效运转，限定办结时限，对困难群众实行送证上门。两年来为50多名困难群众顺利办理了土地手续并上门服务。</w:t>
      </w:r>
    </w:p>
    <w:p>
      <w:pPr>
        <w:ind w:left="0" w:right="0" w:firstLine="560"/>
        <w:spacing w:before="450" w:after="450" w:line="312" w:lineRule="auto"/>
      </w:pPr>
      <w:r>
        <w:rPr>
          <w:rFonts w:ascii="宋体" w:hAnsi="宋体" w:eastAsia="宋体" w:cs="宋体"/>
          <w:color w:val="000"/>
          <w:sz w:val="28"/>
          <w:szCs w:val="28"/>
        </w:rPr>
        <w:t xml:space="preserve">2024年，全县精准扶贫工作如火如荼开展起来，张国宝第一时间找到灌涨镇镇长张书杰，说：我们的工作在最基层，经常下乡，知道哪户最可怜，我要求帮扶最困难的杨洼村的5户贫困户。张镇长深受感动，任命他为杨洼村工作队队长，张国宝分包帮扶杨文清、杨荣林、杨春学、杨群生、杨国珍5户困难群众。张国宝首先认真学习精准扶贫政策，掌握帮扶措施，每天到贫困户家了解情况，讲解政策，本职工作和扶贫工作两不误。杨文清和杨春学都是孤身一人，五保户，张国宝多次到家问寒问暖，联系医院，为其看病治病，春节、十五也不忘记带去米面肉蛋，两位老人一夸共产党扶贫政策好，二夸张国宝解决困难是个大好人。在他的帮扶下，5户贫困户都享受到了政府的低保扶贫，健康扶贫，每年的收入在500元以上，受到了灌涨镇党委政府的多次通报表扬。</w:t>
      </w:r>
    </w:p>
    <w:p>
      <w:pPr>
        <w:ind w:left="0" w:right="0" w:firstLine="560"/>
        <w:spacing w:before="450" w:after="450" w:line="312" w:lineRule="auto"/>
      </w:pPr>
      <w:r>
        <w:rPr>
          <w:rFonts w:ascii="宋体" w:hAnsi="宋体" w:eastAsia="宋体" w:cs="宋体"/>
          <w:color w:val="000"/>
          <w:sz w:val="28"/>
          <w:szCs w:val="28"/>
        </w:rPr>
        <w:t xml:space="preserve">穿越风雨见彩虹，汗水洒遍硕果香。工作虽然艰苦繁琐，但张国宝感到更多的是付出的快乐，他也连年被授予“先进工作者”、“优秀共产党员”、“全市国土资源系统先进工作者”、“南阳市青年岗位能手”、“全省优秀基层国土所所长”等称号。张国宝的路上充满鲜花和掌声，也经历着付出和艰辛，张国宝说：“坚持为群众服务，其乐无穷，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2024-11-08T19:28:06+08:00</dcterms:created>
  <dcterms:modified xsi:type="dcterms:W3CDTF">2024-11-08T19:28:06+08:00</dcterms:modified>
</cp:coreProperties>
</file>

<file path=docProps/custom.xml><?xml version="1.0" encoding="utf-8"?>
<Properties xmlns="http://schemas.openxmlformats.org/officeDocument/2006/custom-properties" xmlns:vt="http://schemas.openxmlformats.org/officeDocument/2006/docPropsVTypes"/>
</file>