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2024年最新政务服务工作会上的讲话精神(三篇)</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最新政务服务工作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最新政务服务工作会上的讲话精神篇一</w:t>
      </w:r>
    </w:p>
    <w:p>
      <w:pPr>
        <w:ind w:left="0" w:right="0" w:firstLine="560"/>
        <w:spacing w:before="450" w:after="450" w:line="312" w:lineRule="auto"/>
      </w:pPr>
      <w:r>
        <w:rPr>
          <w:rFonts w:ascii="宋体" w:hAnsi="宋体" w:eastAsia="宋体" w:cs="宋体"/>
          <w:color w:val="000"/>
          <w:sz w:val="28"/>
          <w:szCs w:val="28"/>
        </w:rPr>
        <w:t xml:space="preserve">党的以来，党中央、国务院多次就推进行政体制改革，加快转变政府职能作出重大决策部署，提出明确具体的要求，这充分彰显了新一届中央领导集体打造服务型政府的决心和勇气。以“一站式”服务为模式的政务服务中心的建立和发展，是对部门利益格局的逐步调整、整合，是加快转变政府职能、建设服务型政府的有效载体，是推进行政管理体制改革的具体体现。在全国上下深入学习贯彻xx届三中全会精神，全面深化各项改革的关键时刻，市政府决定召开这次全市政务服务工作会议，通过现场观摩、会议交流的形式，全面总结全市政务服务中心建设取得的成绩和经验，深入分析面临的形势和任务，对今后一个时期的工作进行安排和部署，其目的就是要以xx届三中全会精神为指导，以促进政府职能转变为关键，进一步推进工作创新，全面提高政务服务工作的水平、质量和效率。可以说，这次会议是全市政务服务系统贯彻落实xx届三中全会精神的具体行动，是对今后一个时期全市政务服务工作的再动员、再部署。请大家全面深入领会会议精神，以崭新的精神状态推动全市政务服务工作更好发展。</w:t>
      </w:r>
    </w:p>
    <w:p>
      <w:pPr>
        <w:ind w:left="0" w:right="0" w:firstLine="560"/>
        <w:spacing w:before="450" w:after="450" w:line="312" w:lineRule="auto"/>
      </w:pPr>
      <w:r>
        <w:rPr>
          <w:rFonts w:ascii="宋体" w:hAnsi="宋体" w:eastAsia="宋体" w:cs="宋体"/>
          <w:color w:val="000"/>
          <w:sz w:val="28"/>
          <w:szCs w:val="28"/>
        </w:rPr>
        <w:t xml:space="preserve">今天上午，我们现场观摩了正宁县县、乡、村三级政务服务体系建设情况，前面观看了各县(区)政务服务工作视频介绍。希望大家通过交流能受到启发，把本县(区)的工作抓实抓细抓好。刚才，市政府办公室副主任、政务中心主任丑一斐通报了全市政务服务工作情况，就下一步的工作讲了很好的意见，对这个通报和意见我完全赞同。正宁县、环县、西峰区政府的负责同志分别围绕乡镇政务中心规范化建设、政务大厅管理运行、便民服务等内容作了交流发言，其他县向会议提交了书面交流材料。请大家互相学习，认真借鉴。</w:t>
      </w:r>
    </w:p>
    <w:p>
      <w:pPr>
        <w:ind w:left="0" w:right="0" w:firstLine="560"/>
        <w:spacing w:before="450" w:after="450" w:line="312" w:lineRule="auto"/>
      </w:pPr>
      <w:r>
        <w:rPr>
          <w:rFonts w:ascii="宋体" w:hAnsi="宋体" w:eastAsia="宋体" w:cs="宋体"/>
          <w:color w:val="000"/>
          <w:sz w:val="28"/>
          <w:szCs w:val="28"/>
        </w:rPr>
        <w:t xml:space="preserve">总的来看，一年多来，全市各级各部门围绕实现“廉洁、勤政、高效、便民”的政务服务目标，不断加强制度建设，完善服务功能，提升办事效率，在深化行政审批制度改革、优化政务服务环境、规范权力运行等方面做了大量工作，取得了明显进展。特别是各县(区)政府高度重视政务服务中心建设，紧密结合工作实际，精心筹划，全力推动，在服务载体建设、制度机制建设等方面进行了积极探索，服务效率和服务能力均实现了新的提升。概括地讲，有这么几个方面值得充分肯定：一是顺利实现了市县乡三级政务服务体系全覆盖。按照“纵向到底”的原则，建设覆盖市、县、乡、村的四级政务服务中心，市级中心、8 县(区)中心和119 个乡镇(街办)中心全部建成运行;1296 个村(社区)已延伸建设645 个，覆盖面达到49.7% 。华池县、正宁县、西峰区、合水县等4 个县(区)工作进度快、建设效果好。市政务中心采用“1+5 ”的管理服务模式，成功将运政、车管、房管、住房公积金、社保五个分中心纳入统一管理范围，实现了规范管理、顺畅运行。按照“横向到边”的原则，建设集政务公开、行政审批、电子监察、信息查询、市县(区)联动为一体的高标准的统一电子政务平台，市级平台已经上线运行，8 县(区)中有7 个县(区)完成了电子政务平台建设任务。二是初步形成了规范有序的工作运行机制。各级各部门按照“环节最少、程序最简、时效最短、效率最高、服务最优”的要求，努力在政务中心规范化管理上下功夫。第六轮行政审批制度改革，市级部门取消行政审批项目42 项，下放35 项，保留231 项。对全市63 个部门执行的510 项行政审批及公共管理服务事项的办理流程进行了梳理再造，调整、优化、减少了审批环节，规范了审批程序。以整合职能、批管分离为重点，扎实推进“两集中两到位”改革，批复设立“行政审批办公室”的市本级部门增加到12 个，整建制进驻部门达到10 个，县(区)进驻部门和事项也在不断增加。全面推行服务承诺制，开展微笑服务、预约服务、延时服务、代理服务等人性化服务，实现了大厅窗口的高效、规范、有序运行。三是县(区)工作各有创新和亮点。正宁县创新思路，加快进度，在基础设施建设、规范化管理、事项进驻、高效服务等方面取得了明显进步;西峰区高标准建设政务服务大厅，创新窗口管理方式，大厅运行规范，功能充分发挥;环县坚持高起点规划，建设标准化的基层政务服务中心，为群众提供了方便快捷的服务环境;华池县以开展全国依托电子政务平台加强政务公开和政务服务试点工作为契机，加大资金投入力度，电子政务平台已覆盖县直56 个部门、15 个乡镇和67 个村(社区)，实现了县、乡、村三级中心互联互通和电子监察全覆盖。合水县、庆城县的乡镇中心建设、镇原县的乡村中心覆盖，也都是全市政务中心建设中的亮点。我市政务服务整体工作处于全省领先位次，特别是政务服务体系和电子政务平台“两个全覆盖”，以及服务中心规范化建设、“两集中两到位”改革、行政审批制度改革、流程再造等工作在全省很有影响力。</w:t>
      </w:r>
    </w:p>
    <w:p>
      <w:pPr>
        <w:ind w:left="0" w:right="0" w:firstLine="560"/>
        <w:spacing w:before="450" w:after="450" w:line="312" w:lineRule="auto"/>
      </w:pPr>
      <w:r>
        <w:rPr>
          <w:rFonts w:ascii="宋体" w:hAnsi="宋体" w:eastAsia="宋体" w:cs="宋体"/>
          <w:color w:val="000"/>
          <w:sz w:val="28"/>
          <w:szCs w:val="28"/>
        </w:rPr>
        <w:t xml:space="preserve">我市政务服务工作在较短时间内取得显著成绩，是市委、市政府正确领导、大力支持的结果，是各县(区)同步启动、共同努力的结果，也是各部门各窗口创新实干、扎实工作的结果。各级各部门都把政务服务工作作为一把手工程来抓，主要领导亲自过问、亲自部署、亲自协调、亲自推动，研究制定了一批有效制度和措施，协调解决了一些重点难点问题，为政务服务工作的扎实推进提供了有力保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当前我市政务服务工作与党中央、国务院加快转变政府职能的要求、与经济社会转型跨越发展的形势、与人民群众的期待相比，还存在着一些不适应、不到位、不平衡的问题。不适应，主要是各级干部特别是部分领导干部在思想上还没有完全跟上经济转型跨越发展的要求，还没有完全适应当前加快行政管理体制改革和建设服务型政府这个大形势的需要，对政务服务工作不积极研究、不主动过问，存在思路不新、方法不活、理念落伍、被动应付等问题。不到位，主要是一些部门单位贯彻落实中央、省、市的政策决策不彻底、不坚决、不到位，部分部门怕丢权力，怕影响部门利益，怕增加工作负担，在机构改革上避重就轻，在事项进驻上明进暗不进，在业务办理上环节繁琐、程序复杂，存在两头受理、体外循环等问题。不平衡，主要表现为市与县、县与县之间“一项改革、两项建设”等重点工作进展不同步，标准差异大，部分县(区)建设资金短缺、建设标准偏低、建设工期滞后。就各县(区)整体工作看，工作差距也较大。这些问题，必须引起我们的高度重视，要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新一届中央政府成立以来，把政府职能转变和机构改革作为全面深化改革的“马前卒”和宏观调控的“当头炮”，坚持深处着力，稳中求进，下大力气推进职能转变和简政放权。党的xx届三中全会和前不久召开的地方政府职能转变和机构改革工作电视电话会议，对进一步深化行政体制改革、加快政府职能转变提出新的更高的要求。我们一定要主动适应发展大局和改革需要，以创新政务服务工作为抓手，加快推进政府职能转变，下决心破除审批多、办证多、收费多、罚款多的体制机制障碍，真正把推动发展的着力点放到发挥企业、市场、社会力量的作用上来，为经济社会转型跨越发展创造最优环境。</w:t>
      </w:r>
    </w:p>
    <w:p>
      <w:pPr>
        <w:ind w:left="0" w:right="0" w:firstLine="560"/>
        <w:spacing w:before="450" w:after="450" w:line="312" w:lineRule="auto"/>
      </w:pPr>
      <w:r>
        <w:rPr>
          <w:rFonts w:ascii="宋体" w:hAnsi="宋体" w:eastAsia="宋体" w:cs="宋体"/>
          <w:color w:val="000"/>
          <w:sz w:val="28"/>
          <w:szCs w:val="28"/>
        </w:rPr>
        <w:t xml:space="preserve">一、紧盯重点工作任务，切实把深化改革的要求落到实处</w:t>
      </w:r>
    </w:p>
    <w:p>
      <w:pPr>
        <w:ind w:left="0" w:right="0" w:firstLine="560"/>
        <w:spacing w:before="450" w:after="450" w:line="312" w:lineRule="auto"/>
      </w:pPr>
      <w:r>
        <w:rPr>
          <w:rFonts w:ascii="宋体" w:hAnsi="宋体" w:eastAsia="宋体" w:cs="宋体"/>
          <w:color w:val="000"/>
          <w:sz w:val="28"/>
          <w:szCs w:val="28"/>
        </w:rPr>
        <w:t xml:space="preserve">政务中心是改革的产物，中心的进一步发展也必须依靠改革。各级各部门要从政务服务工作的实际出发，按照地方政府职能转变和机构改革工作的要求，紧盯机制建设、简政放权、流程再造三个重点，加快推进改革步伐，努力建设大审批、大监管、大服务的工作新格局。</w:t>
      </w:r>
    </w:p>
    <w:p>
      <w:pPr>
        <w:ind w:left="0" w:right="0" w:firstLine="560"/>
        <w:spacing w:before="450" w:after="450" w:line="312" w:lineRule="auto"/>
      </w:pPr>
      <w:r>
        <w:rPr>
          <w:rFonts w:ascii="宋体" w:hAnsi="宋体" w:eastAsia="宋体" w:cs="宋体"/>
          <w:color w:val="000"/>
          <w:sz w:val="28"/>
          <w:szCs w:val="28"/>
        </w:rPr>
        <w:t xml:space="preserve">一要 深化行政审批制度改革。行政审批制度改革是政府职能转变的“突破口”，要着重在“减”、“固”、“管”上做工作。“减”，就是要继续压减审批事项数量。通过六轮行政审批制度改革，市本级行政审批事项已缩减到231 项，就市州一级来讲，保留量是比较少的。但在审批之外以某种形式变相行使审批的事项仍然很多，县(区)一级仍然处于项目多、环节多、时间长的状态。深入推进行政审批制度改革，必须建立审批事项动态清理工作机制，按照“三个凡是”的要求和“应减必减、该放就放”的原则，进一步取消和调整行政审批项目。凡是没有法律依据、不符合省市文件精神以及在实际工作中难以发挥有效作用的行政审批事项，都要坚决予以取消、调整和下放;凡是市场机制能够有效调节的，公民、法人及其他组织能够自主决定的，行业组织能够自律管理的项目，都不要设置行政审批;凡是可以采用事后监督和间接管理的，都不再搞前置审批。“固”就是要固化行政管理事项目录。要进一步巩固改革成果，对每一轮取消的行政审批事项，都要及时向社会公布。对保留项目，要依法确定项目名称、审批依据、受理机关、许可条件、许可程序等内容，编制事项目录，以规范性文件向社会发布，确保审批事项的公开化、法定化和规范化。要坚持依法管理事项目录，凡在目录之外的事项，任何单位都不得实施审批，非经法定程序，任何部门不得以规章、文件等形式设定或变相设定行政审批事项。“管”，就是要加强行政审批事项监管。各级编制、监察部门和政务中心要明确对取消和调整的行政审批事项的监管责任，强化监管措施，严肃查处利用审批权违纪违法案件，坚决遏制变相反弹和违规违法审批。按照省上的要求，今年年底前，要对市、县两级行政审批制度改革情况进行一次综合评估，对落实不得力的要通报和问责。各级各部门要按照“减”、“固”、“管”的要求，全力抓好各项工作落实，确保行政审批制度改革往前走、不回头。</w:t>
      </w:r>
    </w:p>
    <w:p>
      <w:pPr>
        <w:ind w:left="0" w:right="0" w:firstLine="560"/>
        <w:spacing w:before="450" w:after="450" w:line="312" w:lineRule="auto"/>
      </w:pPr>
      <w:r>
        <w:rPr>
          <w:rFonts w:ascii="宋体" w:hAnsi="宋体" w:eastAsia="宋体" w:cs="宋体"/>
          <w:color w:val="000"/>
          <w:sz w:val="28"/>
          <w:szCs w:val="28"/>
        </w:rPr>
        <w:t xml:space="preserve">二要 加快“两集中两到位”改革。政务中心能否真正发挥作用，为群众提供“一站式”服务，最关键的是部门要向窗口授权，也就是事项要集中到位，审批权限要下放到位。如果“两集中、两到位”改革没有落实到位，解决政务中心“空壳”运行的问题就成了一句空话。各县(区)、各部门要坚决贯彻中央、省、市有关规定，坚持“依法推进、精简效能、应进必进、授权到位、积极稳妥”五大原则，紧扣“规范审批事项、整合审批职能、集中统一进驻、授权落实到位、实施批管分离”五大任务，严格按照“梳理归并、审核审批、归并调整、整体进驻”四个阶段的进度安排，深入推进“两集中、两到位”改革。对在入驻之列的部门和事项，要单独设立行政审批科室，将所有行政许可审批事项统一归并到行政审批科室，整体进驻政务中心集中办理审核、审批、发证等业务，从机制上精简理顺权力运行和业务办理流程，实现“批管分离”和“一个窗口对外、一站式办公”。具体时限要求是，市本级在20xx年6 月底改革到位，各县(区)在20xx年底前改革到位。监察局、政务中心、编办要进行督查，任务务必完成。</w:t>
      </w:r>
    </w:p>
    <w:p>
      <w:pPr>
        <w:ind w:left="0" w:right="0" w:firstLine="560"/>
        <w:spacing w:before="450" w:after="450" w:line="312" w:lineRule="auto"/>
      </w:pPr>
      <w:r>
        <w:rPr>
          <w:rFonts w:ascii="宋体" w:hAnsi="宋体" w:eastAsia="宋体" w:cs="宋体"/>
          <w:color w:val="000"/>
          <w:sz w:val="28"/>
          <w:szCs w:val="28"/>
        </w:rPr>
        <w:t xml:space="preserve">三要 深入实施流程再造工程。行政审批事项的压减有底线，到一定程度后就不会再有空间，且压减也只能停留在减少数量的表层。要使行政审批改革成果真正体现在服务的“末梢”，流程再造是根本途径。要着眼于解决环节重复、报件打架、时间冗长的问题，对行政审批相关要素进行重新梳理、清理、简化、整合和改造，打破部门壁垒、打破行业界限、打破层级限制，构建以项目为核心的审批流程新模式，实现行政审批效率的最大化。对单独审批事项，要按照“环节少、时间短、流程优、服务佳”的要求，依据法定职责和程序，进行流程梳理、优化和再造，进一步压缩审批时限。除需专家论证、听证、查勘场地等行政审批事项外，审批过程要严格控制为“受理、审核、审批、办结”四个环节，力求避免多次审核、多头审批的问题。要探索建立部门联办机制，充分利用政务中心这个集中受理平台，创新服务模式，将不同单位的具有关联性的事项进行整合，凡是涉及多个审批部门的审批事项，本着能省则省、能简则简的原则，变“串联式”审批为“并联式”审批，通过同步受理、牵头协同、信息共享、资料互认、联合勘验、会议协调等措施，努力提高行政审批效率。</w:t>
      </w:r>
    </w:p>
    <w:p>
      <w:pPr>
        <w:ind w:left="0" w:right="0" w:firstLine="560"/>
        <w:spacing w:before="450" w:after="450" w:line="312" w:lineRule="auto"/>
      </w:pPr>
      <w:r>
        <w:rPr>
          <w:rFonts w:ascii="宋体" w:hAnsi="宋体" w:eastAsia="宋体" w:cs="宋体"/>
          <w:color w:val="000"/>
          <w:sz w:val="28"/>
          <w:szCs w:val="28"/>
        </w:rPr>
        <w:t xml:space="preserve">二、围绕便民利民目标，充分发挥政务中心的窗口平台作用</w:t>
      </w:r>
    </w:p>
    <w:p>
      <w:pPr>
        <w:ind w:left="0" w:right="0" w:firstLine="560"/>
        <w:spacing w:before="450" w:after="450" w:line="312" w:lineRule="auto"/>
      </w:pPr>
      <w:r>
        <w:rPr>
          <w:rFonts w:ascii="宋体" w:hAnsi="宋体" w:eastAsia="宋体" w:cs="宋体"/>
          <w:color w:val="000"/>
          <w:sz w:val="28"/>
          <w:szCs w:val="28"/>
        </w:rPr>
        <w:t xml:space="preserve">方便办事群众和行政相对人，是做好政务服务工作的基本要求。各级各部门要以提高服务质量和效率为重点，进一步创新管理体制，完善运行机制，规范中心运行，提高服务效率，努力为群众提供优质、便捷、高效的服务。</w:t>
      </w:r>
    </w:p>
    <w:p>
      <w:pPr>
        <w:ind w:left="0" w:right="0" w:firstLine="560"/>
        <w:spacing w:before="450" w:after="450" w:line="312" w:lineRule="auto"/>
      </w:pPr>
      <w:r>
        <w:rPr>
          <w:rFonts w:ascii="宋体" w:hAnsi="宋体" w:eastAsia="宋体" w:cs="宋体"/>
          <w:color w:val="000"/>
          <w:sz w:val="28"/>
          <w:szCs w:val="28"/>
        </w:rPr>
        <w:t xml:space="preserve">一要 坚持应进必进原则，确保项目进驻到位。各县区、各部门要按照中办发〔20xx〕22 号、甘办发〔20xx〕54 号和庆办发〔20xx〕34 号文件要求，严格遵循“ 能进则进、应进必进” 的原则，凡是与企业和人民群众密切相关的行政许可、非行政许可审批事项和公共服务事项(含年审年检)，一律要进入政务大厅办理，由窗口“ 统一受理、统一审核、统一收费、统一送达” ，彻底改变在中心挂号、在部门办理的“ 体外循环” 状况，实行“ 一个窗口受理、一站式办结、一条龙服务” ，真正做到进入无条件、审批无阻力、程序无障碍、结果无否决、服务零距离。市、县(区)监察、编办、法制部门和政务中心要集中时间和精力，对新一轮行政审批制度改革以来调整进厅的项目实行挂牌督办，逐部门、逐项目落实，确保市、县(区)政府确定的进驻项目全部进厅审批办理。同时，要积极探索在乡镇(街办)开展便民服务的有效形式，将劳动就业、社会保险、医疗救助、民政福利、计划生育、农用地审批、新型农村合作医疗、涉农补贴及户籍管理、金融信贷、司法服务等纳入乡镇(街办)中心公开规范办理;在村社设立便民服务中心，以代办、代理的方式满足群众办事需求，将便民服务向村社延伸。</w:t>
      </w:r>
    </w:p>
    <w:p>
      <w:pPr>
        <w:ind w:left="0" w:right="0" w:firstLine="560"/>
        <w:spacing w:before="450" w:after="450" w:line="312" w:lineRule="auto"/>
      </w:pPr>
      <w:r>
        <w:rPr>
          <w:rFonts w:ascii="宋体" w:hAnsi="宋体" w:eastAsia="宋体" w:cs="宋体"/>
          <w:color w:val="000"/>
          <w:sz w:val="28"/>
          <w:szCs w:val="28"/>
        </w:rPr>
        <w:t xml:space="preserve">二要 落实简政放权要求，确保部门授权到位。充分授权是确保政务大厅健康运行的关键所在。已经进驻政务中心窗口的单位，要按照相关规定，授予窗口工作人员足够的工作权限。尤其要落实好窗口首席代表制度。窗口首席代表由进驻单位以正式文件的形式确定，两人以上的窗口必须配备一名科级以上干部担任首席代表，进驻单位主要领导要向窗口首席代表签发《授权书》，授予其即办件即办权、承诺件督办权、联办件协调权、上报件初审权、退办件把关权、补办件核实权和行政审批专用章使用权。对于不需要现场勘察、集体讨论、考察论证、听证的一般性行政许可、非行政许可审批事项，一律由窗口直接办理;确需履行上述程序的承诺办理事项，由首席代表提出办理意见后，及时提请部门、单位在承诺期限内办结;对办理时间相对集中的一般性审批事项，如年检、年审和公共服务事项，窗口单位可派员集中办理。对违反相对集中办理规定，自行受理审批事项的，要按照《庆阳市行政效能监察办法》、《庆阳市行政审批违规责任追究办法》的有关规定追究责任。要全面推进领导坐班制度，凡没有授权到窗口的单位，部门领导要按月或按季轮流进厅，现场签批报件，现场解答咨询，切实提高报件的现场审批率。</w:t>
      </w:r>
    </w:p>
    <w:p>
      <w:pPr>
        <w:ind w:left="0" w:right="0" w:firstLine="560"/>
        <w:spacing w:before="450" w:after="450" w:line="312" w:lineRule="auto"/>
      </w:pPr>
      <w:r>
        <w:rPr>
          <w:rFonts w:ascii="宋体" w:hAnsi="宋体" w:eastAsia="宋体" w:cs="宋体"/>
          <w:color w:val="000"/>
          <w:sz w:val="28"/>
          <w:szCs w:val="28"/>
        </w:rPr>
        <w:t xml:space="preserve">三要 发扬改革创新精神，确保程序优化到位。政务中心有无生机、办事群众是否满意，主要取决于进厅项目的办理程序是否科学、合法、合理、便捷，以及中心受理窗口能否办成事和办事的质量、效率、服务态度。如果仍然沿用过去的习惯和做法，按部就班地进行审批，就难以从根本上解决我们在发展环境方面存在的问题，难以使企业、投资者和广大群众满意。为此，必须对现行的审批程序和审批方式进行改革。要以缩短时间、简化手续、提高效率为重点，按照“ 一门受理、抄告相关、资料共享、同步办理” 的审批原则，设立快速审批绿色通道，对重点建设项目和重大招商引资项目，实行全程领办、代办制，由牵头部门进行领办或代办，提供快速、便捷的上门跟踪服务;对同一个行政审批事项涉及两个以上部门的，要实行联合办理或并联审批。市、县(区)政务中心要充分发挥协调、指导、监督、检查的职能，加强与窗口单位、企业、群众的服务沟通，促使各窗口简化审批程序，改进审批方式，不断提高办事效率和服务质量。</w:t>
      </w:r>
    </w:p>
    <w:p>
      <w:pPr>
        <w:ind w:left="0" w:right="0" w:firstLine="560"/>
        <w:spacing w:before="450" w:after="450" w:line="312" w:lineRule="auto"/>
      </w:pPr>
      <w:r>
        <w:rPr>
          <w:rFonts w:ascii="宋体" w:hAnsi="宋体" w:eastAsia="宋体" w:cs="宋体"/>
          <w:color w:val="000"/>
          <w:sz w:val="28"/>
          <w:szCs w:val="28"/>
        </w:rPr>
        <w:t xml:space="preserve">四要 完善服务制度标准，确保工作规范到位。要建立健全适合政务服务工作需要、有政务服务特色的标准化体系，将事项办理、窗口管理和日常事务处理纳入规范化管理范围，实现“ 有人就有工作规范，有事就有质量规范，有物就有管理规范” 。在窗口服务方面，要全面推行工作时间、着装、用语、行为和形象五项规范，实行满意度测评、绩效管理和行政问责。要进一步加强窗口干部队伍建设、运行保障、政务服务文化建设，为办事人提供微笑服务、文明服务、亲切服务。队伍建设是一件大事。从早上在正宁的观摩调研看，工作人员的业务能力还比较弱，工作人员的培训、业务学习、政务水平和服务能力要尽快加强，解决服务“短腿”的问题。在审批服务方面，要全面落实“一审一核”制度，严格按照“登记受理人员受理(初审)――窗口首席代表审核(发证)”两道程序，实行窗口受理人员向“首席代表”负责、“首席代表”向局领导负责的制度，对能够现场审查办结的报件，确保当场办结，对需要上会讨论、现场勘查和联审会签的报件，立即启动联审会议制度，由牵头部门组织勘查，按照固定流程在规定时限内办结，分管局长不再签字审批，实现从机制上规范行政审批的权力运行和业务办理流程。在管理运行方面，要以绩效考评为抓手，全面实行“周通报、月分析、季考评”的常态化综合考评，强化考评结果的运用。督查考核局要确保县(区)政务服务工作考核在综合考核中的占分比例，将量化考核结果纳入部门年终综合考核，作为对市、县(区)政务中心及各部门窗口进行表彰奖惩的依据。</w:t>
      </w:r>
    </w:p>
    <w:p>
      <w:pPr>
        <w:ind w:left="0" w:right="0" w:firstLine="560"/>
        <w:spacing w:before="450" w:after="450" w:line="312" w:lineRule="auto"/>
      </w:pPr>
      <w:r>
        <w:rPr>
          <w:rFonts w:ascii="宋体" w:hAnsi="宋体" w:eastAsia="宋体" w:cs="宋体"/>
          <w:color w:val="000"/>
          <w:sz w:val="28"/>
          <w:szCs w:val="28"/>
        </w:rPr>
        <w:t xml:space="preserve">五要 提升信息化建设水平，确保技术服务到位。从技术角度提高政务服务中心服务能力，建设具有优良环境的政务服务中心，对于便民利民，提高办事效率具有重要的现实意义。要充分利用现有电子政务资源，扎实推进统一电子政务平台建设，逐步实现网上办理审批、缴费、咨询、办证、监督以及联网核查等事项，进一步推动网上审批，实行网上公开申报、受理、咨询和办复，特别是要以服务为核心加快建设智能化的服务载体，为群众办事提供更多便利。要充分发挥统一电子政务平台电子监察系统的功能，将各级政务中心的行政审批事项和服务项目全部纳入电子监察范围，实行同步监控，保证窗口延伸到哪里，电子监察就跟进到哪里，争取早日实现省、市、县、乡、村联网对接，实现五级电子监察系统全覆盖，为阳光透明的政务服务保驾护航。</w:t>
      </w:r>
    </w:p>
    <w:p>
      <w:pPr>
        <w:ind w:left="0" w:right="0" w:firstLine="560"/>
        <w:spacing w:before="450" w:after="450" w:line="312" w:lineRule="auto"/>
      </w:pPr>
      <w:r>
        <w:rPr>
          <w:rFonts w:ascii="宋体" w:hAnsi="宋体" w:eastAsia="宋体" w:cs="宋体"/>
          <w:color w:val="000"/>
          <w:sz w:val="28"/>
          <w:szCs w:val="28"/>
        </w:rPr>
        <w:t xml:space="preserve">三、强化组织保障措施，全力推进政务服务工作创新发展</w:t>
      </w:r>
    </w:p>
    <w:p>
      <w:pPr>
        <w:ind w:left="0" w:right="0" w:firstLine="560"/>
        <w:spacing w:before="450" w:after="450" w:line="312" w:lineRule="auto"/>
      </w:pPr>
      <w:r>
        <w:rPr>
          <w:rFonts w:ascii="宋体" w:hAnsi="宋体" w:eastAsia="宋体" w:cs="宋体"/>
          <w:color w:val="000"/>
          <w:sz w:val="28"/>
          <w:szCs w:val="28"/>
        </w:rPr>
        <w:t xml:space="preserve">政务服务工作是机关效能建设的核心，承载着整个社会对政府公共服务的期望和要求。各级各部门要把加强政务服务中心建设、促进规范提升作为一项重要工作来抓，切实加强组织领导，靠实工作责任，完善工作制度，创新工作机制，合力推进政务服务工作再上新水平。</w:t>
      </w:r>
    </w:p>
    <w:p>
      <w:pPr>
        <w:ind w:left="0" w:right="0" w:firstLine="560"/>
        <w:spacing w:before="450" w:after="450" w:line="312" w:lineRule="auto"/>
      </w:pPr>
      <w:r>
        <w:rPr>
          <w:rFonts w:ascii="宋体" w:hAnsi="宋体" w:eastAsia="宋体" w:cs="宋体"/>
          <w:color w:val="000"/>
          <w:sz w:val="28"/>
          <w:szCs w:val="28"/>
        </w:rPr>
        <w:t xml:space="preserve">一要 强化组织领导。各级各部门要把规范提升政务服务工作作为一项经常性的任务来抓，主要领导要切实履行好第一责任人的职责，做到重要工作亲自部署，重大问题亲自过问、重要环节亲自协调，重要事项亲自督办;分管领导要具体协调、亲自抓促，保证中央、省、市的规定和要求落到实处。各县( 区) 要对政务中心给事、给权、给人，对政务中心负责同志赋予职责，提出明确要求。各进驻部门单位要按照有关规定配齐配强窗口工作人员，服从和配合政务中心的统一协调和管理。各级政务服务中心要及时向政府汇报工作进展情况和需要协调解决的问题，与各部门多联系、多沟通，形成政府统一领导、中心组织协调、部门齐抓共管的良好工作格局。</w:t>
      </w:r>
    </w:p>
    <w:p>
      <w:pPr>
        <w:ind w:left="0" w:right="0" w:firstLine="560"/>
        <w:spacing w:before="450" w:after="450" w:line="312" w:lineRule="auto"/>
      </w:pPr>
      <w:r>
        <w:rPr>
          <w:rFonts w:ascii="宋体" w:hAnsi="宋体" w:eastAsia="宋体" w:cs="宋体"/>
          <w:color w:val="000"/>
          <w:sz w:val="28"/>
          <w:szCs w:val="28"/>
        </w:rPr>
        <w:t xml:space="preserve">二要 强化队伍保障。政务服务工作专业性强，必须有一支强大的专业服务队伍作保障。各级各部门要选派精通业务的行家里手进驻窗口，原则上保证从事行政审批工作的人员原人原岗，保证窗口业务能力不下降。重点要选配一批懂管理、善协调，干事有激情、工作有方法，能够攻坚克难、敢于动真碰硬的干部，充实到各级政务中心管理层。要注重加强窗口工作人员的理想信念教育、为民宗旨教育、服务礼仪教育，努力锻造一批政策业务精、服务态度好、形象气质佳的窗口人员队伍。</w:t>
      </w:r>
    </w:p>
    <w:p>
      <w:pPr>
        <w:ind w:left="0" w:right="0" w:firstLine="560"/>
        <w:spacing w:before="450" w:after="450" w:line="312" w:lineRule="auto"/>
      </w:pPr>
      <w:r>
        <w:rPr>
          <w:rFonts w:ascii="宋体" w:hAnsi="宋体" w:eastAsia="宋体" w:cs="宋体"/>
          <w:color w:val="000"/>
          <w:sz w:val="28"/>
          <w:szCs w:val="28"/>
        </w:rPr>
        <w:t xml:space="preserve">三要 强化部门协作。政务服务工作是一项涉及面广的综合性工作，只有各部门通力合作，协同联动，才能推动中心工作更好开展。编制部门要及时研究解决窗口人员的编制问题，增加工作人员编制数，解决人员入口问题，壮大窗口工作力量。特别是县(区)政务中心的编制，市编办要专门下去了解、调研，给予支持;人事部门要调整完善窗口工作人员考核办法，适当提高窗口工作人员在年度考核中的优秀占比，形成正向激励效应。这个问题我多次讲过，各级政务中心窗口人员都很优秀，工作辛苦，评优要倾斜，评优比例一般要达到40% 以上，且不占所在部门的指标;财政部门要在财政预算上对政务中心倾斜，研究增加运转经费，着力解决无钱办事的问题;政府法制、督查考核等部门也都要围绕中心，聚焦服务，全力支持政务中心开展工作。</w:t>
      </w:r>
    </w:p>
    <w:p>
      <w:pPr>
        <w:ind w:left="0" w:right="0" w:firstLine="560"/>
        <w:spacing w:before="450" w:after="450" w:line="312" w:lineRule="auto"/>
      </w:pPr>
      <w:r>
        <w:rPr>
          <w:rFonts w:ascii="宋体" w:hAnsi="宋体" w:eastAsia="宋体" w:cs="宋体"/>
          <w:color w:val="000"/>
          <w:sz w:val="28"/>
          <w:szCs w:val="28"/>
        </w:rPr>
        <w:t xml:space="preserve">四要 强化监督检查。各级监察、编办、人社、法制和督查考核部门要切实发挥监督检查职能，对政务中心建设及各项工作开展落实情况进行监督检查，重点监督事项进驻是否到位、授权是否充分、联审联办等制度落实情况是否及时等，彻底解决好应进不进、“体外循环” 、工作不作为、效率低下等问题。要切实加大投诉案件查处力度，建立健全激励和问责机制，对工作落实到位、社会满意度高的单位和个人予以奖励，对工作落实不力、损害群众合法权益、造成严重后果的，要严格追究责任，坚决避免政务服务工作流于形式。</w:t>
      </w:r>
    </w:p>
    <w:p>
      <w:pPr>
        <w:ind w:left="0" w:right="0" w:firstLine="560"/>
        <w:spacing w:before="450" w:after="450" w:line="312" w:lineRule="auto"/>
      </w:pPr>
      <w:r>
        <w:rPr>
          <w:rFonts w:ascii="宋体" w:hAnsi="宋体" w:eastAsia="宋体" w:cs="宋体"/>
          <w:color w:val="000"/>
          <w:sz w:val="28"/>
          <w:szCs w:val="28"/>
        </w:rPr>
        <w:t xml:space="preserve">同志们，加强政务服务工作意义深远，责任重大。各级各部门要认真学习贯彻和xx届三中全会精神，按照市委、市政府的决策部署，扎实工作，开拓创新，以打造最佳投资环境、最优创业环境和最良好的审批环境为己任，勇于创新，真抓实干，把各项工作做得更扎实、更到位、更有效，为推进全市经济社会转型跨越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最新政务服务工作会上的讲话精神篇二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全市政务服务工作培训会议，是我积极支持召开的，主要任务是贯彻落实中央《关于深化政务公开加强政务服务的意见》以及全省推行便民服务制度现场经验交流会精神，就进一步加强全市政务服务工作进行再动员、再部署。上午，大家参观了市政务服务中心办事大厅，了解了市政务服务中心的运行情况;张轶、维和两位同志分别就如何搞好政务服务中心建设，以及行政审批法律法规等内容进行了培训讲解，希望大家在实际工作中认真学习借鉴。下面，我就进一步做好全市政务服务工作，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一、认清形势，切实增强做好政务服务工作的责任感和紧迫感</w:t>
      </w:r>
    </w:p>
    <w:p>
      <w:pPr>
        <w:ind w:left="0" w:right="0" w:firstLine="560"/>
        <w:spacing w:before="450" w:after="450" w:line="312" w:lineRule="auto"/>
      </w:pPr>
      <w:r>
        <w:rPr>
          <w:rFonts w:ascii="宋体" w:hAnsi="宋体" w:eastAsia="宋体" w:cs="宋体"/>
          <w:color w:val="000"/>
          <w:sz w:val="28"/>
          <w:szCs w:val="28"/>
        </w:rPr>
        <w:t xml:space="preserve">政务服务工作最早的动议是从案件办理开始的，在纪检监察系统查办的大案要案里，主要涉及两个大的方面，一个是执法不规范的问题，另一个就是审批权力行使过程中出现的许多问题。特别是审批方面的问题，不但发案数量大，而且发案的级别比较高。出于防止审批领域发生腐败问题的考虑，由纪委监察局来牵头搞这个事情。</w:t>
      </w:r>
    </w:p>
    <w:p>
      <w:pPr>
        <w:ind w:left="0" w:right="0" w:firstLine="560"/>
        <w:spacing w:before="450" w:after="450" w:line="312" w:lineRule="auto"/>
      </w:pPr>
      <w:r>
        <w:rPr>
          <w:rFonts w:ascii="宋体" w:hAnsi="宋体" w:eastAsia="宋体" w:cs="宋体"/>
          <w:color w:val="000"/>
          <w:sz w:val="28"/>
          <w:szCs w:val="28"/>
        </w:rPr>
        <w:t xml:space="preserve">成立政务中心，首先要弄清楚，我们不夺权，权力依然是各审批部门的权力，但是要放在我们这里来运行，要按照我们规定的流程来执行，要受到我们的监督。通过规范审批行为，来达到我们预防腐败、提高效率的初衷。我们西安市的起步相对比较晚，但我们晚也有晚的好处，就是吸取别人的经验教训，可以少走很多弯路，实现后发先至，一起步就是高起点、高标准。现在凡有国家行政机关存在的地方都有监察局，有党组织存在的地方都有党的监管，从这个角度出发，必须要有纪委监察局来监管。所以，全国的政务中心都是由纪委牵头，但是我们西安做的更实在一些。由纪委牵头干这个事就是党和政府以人为本、执政为民的一种体现。</w:t>
      </w:r>
    </w:p>
    <w:p>
      <w:pPr>
        <w:ind w:left="0" w:right="0" w:firstLine="560"/>
        <w:spacing w:before="450" w:after="450" w:line="312" w:lineRule="auto"/>
      </w:pPr>
      <w:r>
        <w:rPr>
          <w:rFonts w:ascii="宋体" w:hAnsi="宋体" w:eastAsia="宋体" w:cs="宋体"/>
          <w:color w:val="000"/>
          <w:sz w:val="28"/>
          <w:szCs w:val="28"/>
        </w:rPr>
        <w:t xml:space="preserve">近年来，中央和省市先后出台了一系列的政策文件，多次进行部署和要求，为我们做好此项工作提供了非常好的外部环境和难得的机遇。尤其是20xx年6月，中办、国办印发的《关于深化政务公开加强政务服务的意见》，首次在国家层面对建立健全政务服务体系、充分发挥服务中心作用、推进基层便民服务等进行了详细的规定。省政府出台的《陕西省加强法治政府建设规划(20xx—20xx年)》中明确要求，到20xx年，省、市、县政府都要建立政务服务中心，符合条件的行政审批事项都要实行集中办理和“一站式”服务。去年10月，省纪委监察厅印发《关于在全省县级以下基层政府及村(社区)自治组织推行便民服务制度的指导意见》，要求全省县(市、区)用1—2年时间全部建立规范的政务大厅;乡(街道)用1年时间普遍建立便民服务中心;根据实际情况和群众需要，便民服务可延伸至村组(社区)。最近，省政府成立了专题调研组，到我市政务服务中心和外地有关省市对政务中心建设情况进行调研，拟于近期出台关于加强全省政务服务工作的规范性文件。前些天，省纪委在安康市召开了推行便民服务制度现场经验交流会，郭永平书记要求，以“三问三解”活动为动力，加强组织领导，加大推进力度，切实把便民服务这项应民求、顺民意、得民心的工程抓紧抓好，惠及更多的百姓群众。市委、市政府对做好政务服务工作高度重视，市十二次党代会工作报告、20xx年市政府工作报告、市纪委工作报告分别就推进政务服务网络体系建设、发挥政务服务中心作用、提高政务服务水平等方面提出了明确要求。</w:t>
      </w:r>
    </w:p>
    <w:p>
      <w:pPr>
        <w:ind w:left="0" w:right="0" w:firstLine="560"/>
        <w:spacing w:before="450" w:after="450" w:line="312" w:lineRule="auto"/>
      </w:pPr>
      <w:r>
        <w:rPr>
          <w:rFonts w:ascii="宋体" w:hAnsi="宋体" w:eastAsia="宋体" w:cs="宋体"/>
          <w:color w:val="000"/>
          <w:sz w:val="28"/>
          <w:szCs w:val="28"/>
        </w:rPr>
        <w:t xml:space="preserve">从政务服务工作发展的实际情况来看，全国各省市都在不断加快政务中心建设，将行政许可和非许可类审批事项全部纳入中心集中办理。截至20xx年底，31个省(区、市)及各级各类开发区共设立政务服务中心2912个，30377个乡镇(街道)建立了便民服务中心。从我市来看，我们从20xx年开始，在市级层面开始筹建政务服务中心，推行政务服务制度。经过这几年的努力，全市政务服务体系建设取得了长足进步，特别是我们市政务服务中心，在优化政务环境、密切党群干部关系方面发挥很好的作用，成为西安一张“靓丽”的名片，受到了中央和省市领导的好评和人民群众的认可。各区县、各有关部门也结合自身实际，积极推进政务服务中心建设，创造了许多好经验、好做法。截至目前，全市11个区县、4个开发区建立了政务服务中心，10 个市级部门建立了政务大厅，379个乡镇街办(站所)建立了便民服务大厅，343个社区、村(组)建立了服务代理点。</w:t>
      </w:r>
    </w:p>
    <w:p>
      <w:pPr>
        <w:ind w:left="0" w:right="0" w:firstLine="560"/>
        <w:spacing w:before="450" w:after="450" w:line="312" w:lineRule="auto"/>
      </w:pPr>
      <w:r>
        <w:rPr>
          <w:rFonts w:ascii="宋体" w:hAnsi="宋体" w:eastAsia="宋体" w:cs="宋体"/>
          <w:color w:val="000"/>
          <w:sz w:val="28"/>
          <w:szCs w:val="28"/>
        </w:rPr>
        <w:t xml:space="preserve">在肯定的成绩的同时，我们也要清醒地认识到，与中央和省市的要求相比，与人民群众的期盼相比，我们的政务服务工作还有很大差距，才刚刚起步，还存在很大差距。如，部分区县和开发区至今还没有建立政务中心;已成立的区县和开发区政务中心，在建设标准、事项进驻、审批服务权限、管理机制、职责职能、行政审批系统和电子监察系统建设等方面还不统一，发展也不平衡。个别区县和开发区政务中心规模很小，接待办事群众非常少，没有发挥应有的作用;乡镇(街道)和村组(社区)两级便民服务机构的成立也是参差不齐;特别是开发区的项目审批随意性还比较大，各类举报、反映、查处，大部分还是在开发区。</w:t>
      </w:r>
    </w:p>
    <w:p>
      <w:pPr>
        <w:ind w:left="0" w:right="0" w:firstLine="560"/>
        <w:spacing w:before="450" w:after="450" w:line="312" w:lineRule="auto"/>
      </w:pPr>
      <w:r>
        <w:rPr>
          <w:rFonts w:ascii="宋体" w:hAnsi="宋体" w:eastAsia="宋体" w:cs="宋体"/>
          <w:color w:val="000"/>
          <w:sz w:val="28"/>
          <w:szCs w:val="28"/>
        </w:rPr>
        <w:t xml:space="preserve">面对这种形势，我们必须把加强政务服务工作作为一项重要而紧迫的任务，摆到重要的位置上，不断研究、改进和提高。全市各级党委和政府要高度重视，站在政治和全局的高度，充分认识做好政务服务工作的重要性和必要性，切实增强责任感和紧迫感，努力把政务服务各项工作提高到一个新的水平。</w:t>
      </w:r>
    </w:p>
    <w:p>
      <w:pPr>
        <w:ind w:left="0" w:right="0" w:firstLine="560"/>
        <w:spacing w:before="450" w:after="450" w:line="312" w:lineRule="auto"/>
      </w:pPr>
      <w:r>
        <w:rPr>
          <w:rFonts w:ascii="宋体" w:hAnsi="宋体" w:eastAsia="宋体" w:cs="宋体"/>
          <w:color w:val="000"/>
          <w:sz w:val="28"/>
          <w:szCs w:val="28"/>
        </w:rPr>
        <w:t xml:space="preserve">二、把握重点，认真抓好全市政务服务各项工作</w:t>
      </w:r>
    </w:p>
    <w:p>
      <w:pPr>
        <w:ind w:left="0" w:right="0" w:firstLine="560"/>
        <w:spacing w:before="450" w:after="450" w:line="312" w:lineRule="auto"/>
      </w:pPr>
      <w:r>
        <w:rPr>
          <w:rFonts w:ascii="宋体" w:hAnsi="宋体" w:eastAsia="宋体" w:cs="宋体"/>
          <w:color w:val="000"/>
          <w:sz w:val="28"/>
          <w:szCs w:val="28"/>
        </w:rPr>
        <w:t xml:space="preserve">一是全力扩大覆盖面，加快四级政务服务体系建设。今年召开的市纪委十二届二次全会明确要求，到今年年底基本建成覆盖市、区(县)、乡镇(街道)、村组(社区)的四级政务服务体系。这是经过大家讨论，并征求各方面意见后提出来的工作目标，不仅是对基层纪委和各级政府的要求，同时也是对全市人民的承诺。因此，我们要把这项工作作为一项重要任务抓紧抓好。特别是周至、户县，经开区、曲江新区、沣渭新区、航空基地等还没有成立政务中心的区县、开发区，既然起步已经晚了，就一定要高起点、高标准，务必在下半年完成筹建任务，年底前必须正式启动运行，确保不拖全市后腿;已经成立政务中心的区县和开发区，要认真学习借鉴先进的经验和做法，进一步搞好规范化建设，做到审批事项应进必进，审批流程科学规范。同时，要指导乡镇(街道)、村组(社区)做好基层服务机构建 设，尽最大努力方便群众办事。</w:t>
      </w:r>
    </w:p>
    <w:p>
      <w:pPr>
        <w:ind w:left="0" w:right="0" w:firstLine="560"/>
        <w:spacing w:before="450" w:after="450" w:line="312" w:lineRule="auto"/>
      </w:pPr>
      <w:r>
        <w:rPr>
          <w:rFonts w:ascii="宋体" w:hAnsi="宋体" w:eastAsia="宋体" w:cs="宋体"/>
          <w:color w:val="000"/>
          <w:sz w:val="28"/>
          <w:szCs w:val="28"/>
        </w:rPr>
        <w:t xml:space="preserve">二是实施市政务中心与开发区(区、县)“联动式”并联审批机制。市政务中心探索创立的“联动式”并联审批机制，极大地提高了审批工作效率，节约了办事成本，并有效保护了干部不犯错误或少犯错误。这是个非常好的工作机制，得到中央和省市领导的高度赞誉，被《人民日报》、新华社《内参选编》等多家中央媒体表扬报道。市级政务中心做得比较好，比较规范，但是和开发区(区、县)对接不上，为了让各开发区(区、县)的事项也能享受到“联动式”并联审批的好处。市政务中心通过调研，初步建立了与开发区(区、县)“联动式”并联审批机制，对涉及在开发区(区、县)和市政务中心都有审批内容的事项，通过联席会议，联合受理、同步办理，办结后统一发送审批结果，能够有效解决办事企业和群众在开发区(区、县)和市政务中心“两边跑”，审批难的问题。区县两级怎么对接要好好研究。今年，我们要在全市推广实施市与开发区(区、县)“大联动”并联审批机制，希望各开发区、区县在政务中心建设中认真研究，积极配合，主动与市政务中心对接，自觉克服工作困难，在审批工作中认真落实这项机制，切实方便基层企业和群众办理审批事项。</w:t>
      </w:r>
    </w:p>
    <w:p>
      <w:pPr>
        <w:ind w:left="0" w:right="0" w:firstLine="560"/>
        <w:spacing w:before="450" w:after="450" w:line="312" w:lineRule="auto"/>
      </w:pPr>
      <w:r>
        <w:rPr>
          <w:rFonts w:ascii="宋体" w:hAnsi="宋体" w:eastAsia="宋体" w:cs="宋体"/>
          <w:color w:val="000"/>
          <w:sz w:val="28"/>
          <w:szCs w:val="28"/>
        </w:rPr>
        <w:t xml:space="preserve">三是充分发挥政务中心对重点建设项目审批的服务作用。西安目前已进入建设国际化大都市的关键时期，每年都有300多个重点项目要开工建设，这些项目的建设情况将会对西安的发展起到至关重要的促进作用。从这个意义上讲，服务全市经济发展，首先就要服务好重点项目建设。一要规范全市重点项目审批工作，对全市重点项目审批要实行统一的审批程序，建立规范的审批机制，实现市、开发区(区、县)政务中心对重点项目审批规范化;二要探索建立重点项目行政审批免费代办机制，确定专职代办人员，指导帮助项目单位准备审批资料，协调审批部门及时研究解决项目审批中的问题，将被动审批变为主动服务，使重点项目审批中的一般性问题不出政务中心就能及时协调、及时解决，确保重点项目审批顺畅;三要强化对重点项目审批的监督，充分发挥电子监察平台的作用，在市区两级统一审批流程、审批程序后统一电子监察，将全市重点建设项目审批全部纳入市纪委监察局的统一监督下，对审批过程的每一个环节、每一个责任人及办理时限全程监控，确保项目单位花最少的成本，在最短时间内顺利办完审批手续。</w:t>
      </w:r>
    </w:p>
    <w:p>
      <w:pPr>
        <w:ind w:left="0" w:right="0" w:firstLine="560"/>
        <w:spacing w:before="450" w:after="450" w:line="312" w:lineRule="auto"/>
      </w:pPr>
      <w:r>
        <w:rPr>
          <w:rFonts w:ascii="宋体" w:hAnsi="宋体" w:eastAsia="宋体" w:cs="宋体"/>
          <w:color w:val="000"/>
          <w:sz w:val="28"/>
          <w:szCs w:val="28"/>
        </w:rPr>
        <w:t xml:space="preserve">四是继续深入推进行政审批制度改革。目前全国大多数城市的行政审批事项已降至两位数，西安市目前公布的是91项。但并不是说，审批事项越少，审批工作就搞的越好。我认为，行政审批制度改革有两方面的工作，一个是精减事项和下放审批权限，另一个是创新工作方法，管理好保留的审批事项。从某种意义上讲，后者比前者更为重要。政务中心本身就是行政审批制度改革的产物，建立政务中心，就是要对保留的审批事项集中管理，集中监督。从全国各地政务中心的经验来看，要管好审批行为，确保政务中心健康运行和发展，重点要从体制上解决“授权不到位、职能不到位、人员不到位，两头受理”等问题。去年，市纪委牵头，组织市编办、政务中心等相关部门对全国部分省市政务中心的做法进行了考察，海南等许多先进的政务中心都实行了“两集中，两到位”改革。目前，市上也正在试点统一设立行政审批机构，统一对进驻市政务中心的人员和事项进行管理，统一对全市行政许可和服务事项的办理实行监督;审批事项向行政审批机构集中，行政审批机构向政务中心集中;对首席代表及窗口人员授权到位，行政审批机构工作人员配备到位，各项工作保障到位的“三统一两集中三到位”改革，从10个试点部门的情况来看，取得了积极成效。下一步，要将试点部门的改革做到位，并全面推开改革工作。区县(开发区)政务中心也要逐步实行这种改革，将审批权限充分授给窗口，真正将审批事项集中到窗口全过程办理。</w:t>
      </w:r>
    </w:p>
    <w:p>
      <w:pPr>
        <w:ind w:left="0" w:right="0" w:firstLine="560"/>
        <w:spacing w:before="450" w:after="450" w:line="312" w:lineRule="auto"/>
      </w:pPr>
      <w:r>
        <w:rPr>
          <w:rFonts w:ascii="宋体" w:hAnsi="宋体" w:eastAsia="宋体" w:cs="宋体"/>
          <w:color w:val="000"/>
          <w:sz w:val="28"/>
          <w:szCs w:val="28"/>
        </w:rPr>
        <w:t xml:space="preserve">五要深化政务公开，推进依法审批、廉洁审批。成立政务服务中心的一个重要目的就是实现权力公开透明，推进依法从政、廉洁从政。要逐步将政务中心作为政务公开、政府信息公开的主要平台，全面做好办事信息和行政行为的公开，使权力在阳光下运行。要做好对行政审批运行的监督，各区县、开发区纪委要结合行政审批网络系统，加快配套的电子监察平台建设，对审批事项办理流程、内部环节及办理时限全面监察。要加快将电子监察平台与市上的电子监察平台联网对接，逐步将全市审批事项办理情况统一纳入市纪委的监督之下，确保依法审批、廉洁审批。</w:t>
      </w:r>
    </w:p>
    <w:p>
      <w:pPr>
        <w:ind w:left="0" w:right="0" w:firstLine="560"/>
        <w:spacing w:before="450" w:after="450" w:line="312" w:lineRule="auto"/>
      </w:pPr>
      <w:r>
        <w:rPr>
          <w:rFonts w:ascii="宋体" w:hAnsi="宋体" w:eastAsia="宋体" w:cs="宋体"/>
          <w:color w:val="000"/>
          <w:sz w:val="28"/>
          <w:szCs w:val="28"/>
        </w:rPr>
        <w:t xml:space="preserve">三、强化措施，促进政务服务各项工作落实到位</w:t>
      </w:r>
    </w:p>
    <w:p>
      <w:pPr>
        <w:ind w:left="0" w:right="0" w:firstLine="560"/>
        <w:spacing w:before="450" w:after="450" w:line="312" w:lineRule="auto"/>
      </w:pPr>
      <w:r>
        <w:rPr>
          <w:rFonts w:ascii="宋体" w:hAnsi="宋体" w:eastAsia="宋体" w:cs="宋体"/>
          <w:color w:val="000"/>
          <w:sz w:val="28"/>
          <w:szCs w:val="28"/>
        </w:rPr>
        <w:t xml:space="preserve">一要强化领导责任。各级党委、政府要把政务服务工作列入重要议事日程，定期听取工作汇报，经常研究并帮助解决政务中心建设和运行过程中存在的问题;各级政府作为政务服务的主体，主要领导要切实担负起第一责任人的职责，眼下要做的，就是统筹推进建设工作。特别是至今未建的2个县和4个开发区要切实加快建设进程，务必在20xx年底前完成建设任务;未建立便民服务中心的乡镇(街道)，务必在20xx年底前达到全覆盖;未建立便民服务站(所)的村(社区)，务必在20xx年底前完成总数的70%以上。</w:t>
      </w:r>
    </w:p>
    <w:p>
      <w:pPr>
        <w:ind w:left="0" w:right="0" w:firstLine="560"/>
        <w:spacing w:before="450" w:after="450" w:line="312" w:lineRule="auto"/>
      </w:pPr>
      <w:r>
        <w:rPr>
          <w:rFonts w:ascii="宋体" w:hAnsi="宋体" w:eastAsia="宋体" w:cs="宋体"/>
          <w:color w:val="000"/>
          <w:sz w:val="28"/>
          <w:szCs w:val="28"/>
        </w:rPr>
        <w:t xml:space="preserve">二要提高工作标准。政务服务工作如逆水行舟，不进则退，必须不断发现问题和解决问题，不断改进并创新工作机制，才能确保此项工作健康运行和平稳发展。我们西安市政务服务工作已经成为全国的特色，政府的特色，为此，要加强规范化建设和管理，推动各级政务服务中心在机构职能、人员配备、审批事项、审批流程、办事制度、服务类型、运行模式、服务设施等方面的标准化进程，不断完善政务服务体系、创新审批机制，使政务服务建设成为推动人民满意城市和国际化大都市建设的重要支撑。</w:t>
      </w:r>
    </w:p>
    <w:p>
      <w:pPr>
        <w:ind w:left="0" w:right="0" w:firstLine="560"/>
        <w:spacing w:before="450" w:after="450" w:line="312" w:lineRule="auto"/>
      </w:pPr>
      <w:r>
        <w:rPr>
          <w:rFonts w:ascii="宋体" w:hAnsi="宋体" w:eastAsia="宋体" w:cs="宋体"/>
          <w:color w:val="000"/>
          <w:sz w:val="28"/>
          <w:szCs w:val="28"/>
        </w:rPr>
        <w:t xml:space="preserve">三要强化监督检查。市纪委、监察局要一如继往的支持市政务服务中心工作，支持全市政务服务体系建设，要加强对政务服务体系建设工作的监督检查，并将此项工作作为今年党风廉政建设责任制考核的重要内容，确保任务落实。各区县、开发区纪委要充分运用效能监察、执法监察、电子监察等多种手段，对政务中心建设、各部门配合情况、具体事项审批过程进行全方位监督，把这作为一个要求提出来，该进的部门一定都要进，对不按要求配合、违规办理审批事项的单位和个人，要进行严肃处理。</w:t>
      </w:r>
    </w:p>
    <w:p>
      <w:pPr>
        <w:ind w:left="0" w:right="0" w:firstLine="560"/>
        <w:spacing w:before="450" w:after="450" w:line="312" w:lineRule="auto"/>
      </w:pPr>
      <w:r>
        <w:rPr>
          <w:rFonts w:ascii="宋体" w:hAnsi="宋体" w:eastAsia="宋体" w:cs="宋体"/>
          <w:color w:val="000"/>
          <w:sz w:val="28"/>
          <w:szCs w:val="28"/>
        </w:rPr>
        <w:t xml:space="preserve">最后，要感谢所有从事政务服务工作的同志们，不管是市政务中心的同志们，还是我们区县、开发区政务中心的同志们，我们都要感谢。政府对社会的管制，很重要的一方面靠你们来体现，政府是不是个有能力的政府，是不是个有效率的政府，是不是个有作为的政府，主要靠你们体现。再次感谢你们。</w:t>
      </w:r>
    </w:p>
    <w:p>
      <w:pPr>
        <w:ind w:left="0" w:right="0" w:firstLine="560"/>
        <w:spacing w:before="450" w:after="450" w:line="312" w:lineRule="auto"/>
      </w:pPr>
      <w:r>
        <w:rPr>
          <w:rFonts w:ascii="黑体" w:hAnsi="黑体" w:eastAsia="黑体" w:cs="黑体"/>
          <w:color w:val="000000"/>
          <w:sz w:val="34"/>
          <w:szCs w:val="34"/>
          <w:b w:val="1"/>
          <w:bCs w:val="1"/>
        </w:rPr>
        <w:t xml:space="preserve">最新政务服务工作会上的讲话精神篇三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现在开会。这次会议是县委、县政府同意召开的。 主要任务是， 动员全县上下 进一步统一思想，明确责任， 保障 县政务服务中心规范运行，切实加强 政务公开，不断深化政务服务，加快推进 “ 阳光政府、责任政府、效能政府、廉洁政府 ” 建设，真正 实现行政审批、公共服务等事项的集中办理，努力打造一流的营商环境。</w:t>
      </w:r>
    </w:p>
    <w:p>
      <w:pPr>
        <w:ind w:left="0" w:right="0" w:firstLine="560"/>
        <w:spacing w:before="450" w:after="450" w:line="312" w:lineRule="auto"/>
      </w:pPr>
      <w:r>
        <w:rPr>
          <w:rFonts w:ascii="宋体" w:hAnsi="宋体" w:eastAsia="宋体" w:cs="宋体"/>
          <w:color w:val="000"/>
          <w:sz w:val="28"/>
          <w:szCs w:val="28"/>
        </w:rPr>
        <w:t xml:space="preserve">参加今天会议的有： 全县所有具有行政审批服务事项单位的主要负责同志、分管同志;进驻审批服务窗口的工作人员;政务服务中心全体工作人员。</w:t>
      </w:r>
    </w:p>
    <w:p>
      <w:pPr>
        <w:ind w:left="0" w:right="0" w:firstLine="560"/>
        <w:spacing w:before="450" w:after="450" w:line="312" w:lineRule="auto"/>
      </w:pPr>
      <w:r>
        <w:rPr>
          <w:rFonts w:ascii="宋体" w:hAnsi="宋体" w:eastAsia="宋体" w:cs="宋体"/>
          <w:color w:val="000"/>
          <w:sz w:val="28"/>
          <w:szCs w:val="28"/>
        </w:rPr>
        <w:t xml:space="preserve">会议有四项议程： 一是宣读 《关于严明纪律保证县政务服务中心规范运行的通知》;二是宣读《关于印发行政审批制度改革中严肃纪律若干规定的通知》;三是签订责任书和授权书;四是由我讲工作意见。</w:t>
      </w:r>
    </w:p>
    <w:p>
      <w:pPr>
        <w:ind w:left="0" w:right="0" w:firstLine="560"/>
        <w:spacing w:before="450" w:after="450" w:line="312" w:lineRule="auto"/>
      </w:pPr>
      <w:r>
        <w:rPr>
          <w:rFonts w:ascii="宋体" w:hAnsi="宋体" w:eastAsia="宋体" w:cs="宋体"/>
          <w:color w:val="000"/>
          <w:sz w:val="28"/>
          <w:szCs w:val="28"/>
        </w:rPr>
        <w:t xml:space="preserve">同志们，刚才，宝增同志宣读了 《关于严明纪律保证县政务服务中心规范运行的通知》; 程利局长宣读了 《行政审批制度改革中严肃纪律若干规定》;我与县发改局、县国税局、县国土局签订了《责任书》，县安监局与进驻中心的工作人员签订了《授权书》; 其他单位的责任书和授权书已发至各单位手中，请各单位主要负责同志签字并加盖公章后，务于12 月25 日前报至县政务服务中心。 最近，县政务服务中心还将举办专题培训班，对在新形势下坚持依法行政、加强政务服务以及接待礼仪基础知识等进行集中培训，希望大家组织好、落实好。县委、县政府一直高度重视政务服务中心建设工作，县委会、县长办公会多次调度政务服务中心建设情况，讨论通过了保障政务服务中心规范运行的一系列规章制度，提出了元旦前运行的工作要求。下面，根据县委、县政府的安排，我讲三个方面的意见：</w:t>
      </w:r>
    </w:p>
    <w:p>
      <w:pPr>
        <w:ind w:left="0" w:right="0" w:firstLine="560"/>
        <w:spacing w:before="450" w:after="450" w:line="312" w:lineRule="auto"/>
      </w:pPr>
      <w:r>
        <w:rPr>
          <w:rFonts w:ascii="宋体" w:hAnsi="宋体" w:eastAsia="宋体" w:cs="宋体"/>
          <w:color w:val="000"/>
          <w:sz w:val="28"/>
          <w:szCs w:val="28"/>
        </w:rPr>
        <w:t xml:space="preserve">一、充分认识组建政务服务中心的必要性和紧迫性</w:t>
      </w:r>
    </w:p>
    <w:p>
      <w:pPr>
        <w:ind w:left="0" w:right="0" w:firstLine="560"/>
        <w:spacing w:before="450" w:after="450" w:line="312" w:lineRule="auto"/>
      </w:pPr>
      <w:r>
        <w:rPr>
          <w:rFonts w:ascii="宋体" w:hAnsi="宋体" w:eastAsia="宋体" w:cs="宋体"/>
          <w:color w:val="000"/>
          <w:sz w:val="28"/>
          <w:szCs w:val="28"/>
        </w:rPr>
        <w:t xml:space="preserve">组建政务服务中心，是县委、县政府着眼全局和长远的一项战略部署，对于转变机关工作作风、规范行政行为，深化行政审批制度改革、精简审批环节，都具有十分重要的意义。今年以来，县政务服务中心筹备工作进展顺利，按照“节俭、环保、实用、规范”的原则，加快服务大厅建设，配套完善办公设施，进驻事项以及窗口工作人员基本确定，已经具备整体入驻条件，为如期运行奠定了坚实基础。但在筹建过程中也暴露出一些问题，个别部门、单位和领导干部，缺乏大局意识，部门利益严重，对入驻 “ 中心 ” 态度不够端正，工作消极应付，等等。希望有关部门、单位要从贯彻落实党的xx届三中全会精神的高度，坚决执行县委、县政府的决策部署，真正做到思想上重视、行动上支持，舍得拿出精干力量，把本单位的审批服务窗口建设成为“廉洁高效、勤政为民”的窗口，建设成为推动政府工作提速提效的桥梁和纽带，为政务服务中心的规范运行提供有力保证。</w:t>
      </w:r>
    </w:p>
    <w:p>
      <w:pPr>
        <w:ind w:left="0" w:right="0" w:firstLine="560"/>
        <w:spacing w:before="450" w:after="450" w:line="312" w:lineRule="auto"/>
      </w:pPr>
      <w:r>
        <w:rPr>
          <w:rFonts w:ascii="宋体" w:hAnsi="宋体" w:eastAsia="宋体" w:cs="宋体"/>
          <w:color w:val="000"/>
          <w:sz w:val="28"/>
          <w:szCs w:val="28"/>
        </w:rPr>
        <w:t xml:space="preserve">(一)建立政务服务中心是加快政府职能转变，简政放权的迫切需要。 长期以来，行政审批行为分散在各个部门，政策不透明，办事环节多，审批时限长，部门间相互不沟通，甚至 “ 暗箱操作 ” ，越位、缺位、错位并存;在行政管理方式上，重管理、轻服务，重事前审批，轻事后监管;行政管理带有明显的趋利特征，权与责脱节，权于利挂钩。对此，中央、省、市也越来越重视加强政务服务工作，先后出台了中办发〔 20xx〕 22 号、鲁办发〔 20xx 〕 18 号、滨办发〔 20xx 〕 20 号等文件，对深化政务公开加强政务服务提出了明确的要求;今年 11 月 1 日在地方政府职能转变和机构改革会上明确讲话要求，各级政府落实党中央、国务院颁发的《关于地方政府职能转变和机构改革的意见》，同时也要加快地方政府政务改革，在改革过程中，各地方政府要有全局观、大局观，不能打“小算盘”、“小九九”，更不允许“走过场”、“变戏法”，确保简政放权真正到位见效。政务服务中心的建立，就是把各部门的行政审批事项集中起来办理，从而有效地打破部门界限，减少审批环节，加强权力监督，实现阳光操作，从服务机制、服务环境上促使上述问题得到有效改善。组建政务服务中心，可以有效的简政放权，促进市场活力，有效的调动社会资本，可以做到政府不花钱能办事或少花钱多办事。目前，滨州市内除沾化县外，其他县区的政务服务中心均组建完毕，且运行良好、效果显著。县委、县政府已经下决心破除“审批多、办证多、收费多、罚款多”的体制机制障碍，加快转变政府职能，把推动发展的着力点放到发挥企业、市场、社会力量的作用上来。这是大势所趋、必须办好。</w:t>
      </w:r>
    </w:p>
    <w:p>
      <w:pPr>
        <w:ind w:left="0" w:right="0" w:firstLine="560"/>
        <w:spacing w:before="450" w:after="450" w:line="312" w:lineRule="auto"/>
      </w:pPr>
      <w:r>
        <w:rPr>
          <w:rFonts w:ascii="宋体" w:hAnsi="宋体" w:eastAsia="宋体" w:cs="宋体"/>
          <w:color w:val="000"/>
          <w:sz w:val="28"/>
          <w:szCs w:val="28"/>
        </w:rPr>
        <w:t xml:space="preserve">(二)建立政务服务中心是打造一流营商环境的迫切需要。 党的以来，特别是三中全会作出全面深化改革的决策部署以来，党中央、国务院不断加大转变政府职能、深化行政体制改革的力度，先后出台了一系列简政放权、取消和下放审批事项的政策措施。省委、省政府提出山东要力争成为全国行政审批事项最少、办事效率最高、服务质量最优的省份之一。今年 9 月 27 日，市委、市政府召开全市打造一流营商环境动员大会，出台了《关于进一步打造一流营商环境加快追赶超越的意见》，张光峰书记就加快行政审批制度改革、营造一流的 “ 法治环境、服务环境、市场环境、社会环境、开放环境、生活环境 ” 提出了新的更高的要求，标志着新一轮政务服务环境 “ 转型提升 ” 的大幕已经拉开，能否在新一轮竞争中补足短板、迎头赶上是摆在我们面前的一次难得机遇。 12 月 12 日 ，市政府下发了《关于公布保留和调整的市级行政许可和非行政许可审批项目( 20xx 年度)的决定》(市政府 33 号文件)，保留市级行政许可事项 74 项，精简幅度达到 76% ;保留市级非行政许可事项 12 项，精简幅度达到91% ，滨州成为全省保留市级行政许可事项最少的城市。各单位要切实增强法制意识、规则意识、服务意识和创新意识，坚决破除束缚、制约发展的思路观念和体制机制，进一步深化行政审批制度改革，大力简政放权，加快职能转变，为全县经济社会又好又快发展创造更加良好的软环境。</w:t>
      </w:r>
    </w:p>
    <w:p>
      <w:pPr>
        <w:ind w:left="0" w:right="0" w:firstLine="560"/>
        <w:spacing w:before="450" w:after="450" w:line="312" w:lineRule="auto"/>
      </w:pPr>
      <w:r>
        <w:rPr>
          <w:rFonts w:ascii="宋体" w:hAnsi="宋体" w:eastAsia="宋体" w:cs="宋体"/>
          <w:color w:val="000"/>
          <w:sz w:val="28"/>
          <w:szCs w:val="28"/>
        </w:rPr>
        <w:t xml:space="preserve">(三)建立政务服务中心是广大人民群众的的迫切愿望。 传统的行政审批制度使各部门画地为牢、各自为政，造成“政府权力部门化、部门权力个人化、个人权力利益化”，人民群众对此意见很大。建立政务服务中心，就是要清晰明确审批事项，清楚规范行政许可设定，公开透明审批过程，公开透明收费事项，大大减少滥用公权和私用公权的机会，避免了乱设行政许可事项和随意增设行政许可主体，客观上实现了 “ 想腐而不敢，欲腐而不能 ” 的行政机制，是一项利民、便民的好事、实事。</w:t>
      </w:r>
    </w:p>
    <w:p>
      <w:pPr>
        <w:ind w:left="0" w:right="0" w:firstLine="560"/>
        <w:spacing w:before="450" w:after="450" w:line="312" w:lineRule="auto"/>
      </w:pPr>
      <w:r>
        <w:rPr>
          <w:rFonts w:ascii="宋体" w:hAnsi="宋体" w:eastAsia="宋体" w:cs="宋体"/>
          <w:color w:val="000"/>
          <w:sz w:val="28"/>
          <w:szCs w:val="28"/>
        </w:rPr>
        <w:t xml:space="preserve">(四)建立政务服务中心是促进经济发展的迫切需要。 建立县政务服务中心，对于加强入驻部门及审批项目管理工作，进一步加强和规范政务服务中心建设，全面推动投资项目审批绿色通道、阳光通道建设，都有着至关重要的作用。组建沾化县政务服务中心，就是要按照“三集中、两到位”原则，重点突出企业注册和固定资产投资两大重点，合理兼顾公共便民服务职能，对入驻中心的部门审批手续和收费事项实行“统一受理、项目代办、并联审批、限时办结”，逐步建立以政府为主导的“一站式”、“保姆式”综合服务体系，这必将成为打造一流营商环境的重要平台、促进招商引资的核心枢纽，对于加快科学发展、加速追赶超越，必将起到巨大的推动作用。</w:t>
      </w:r>
    </w:p>
    <w:p>
      <w:pPr>
        <w:ind w:left="0" w:right="0" w:firstLine="560"/>
        <w:spacing w:before="450" w:after="450" w:line="312" w:lineRule="auto"/>
      </w:pPr>
      <w:r>
        <w:rPr>
          <w:rFonts w:ascii="宋体" w:hAnsi="宋体" w:eastAsia="宋体" w:cs="宋体"/>
          <w:color w:val="000"/>
          <w:sz w:val="28"/>
          <w:szCs w:val="28"/>
        </w:rPr>
        <w:t xml:space="preserve">二、切实明确建立政务服务中心的工作目标和重点任务</w:t>
      </w:r>
    </w:p>
    <w:p>
      <w:pPr>
        <w:ind w:left="0" w:right="0" w:firstLine="560"/>
        <w:spacing w:before="450" w:after="450" w:line="312" w:lineRule="auto"/>
      </w:pPr>
      <w:r>
        <w:rPr>
          <w:rFonts w:ascii="宋体" w:hAnsi="宋体" w:eastAsia="宋体" w:cs="宋体"/>
          <w:color w:val="000"/>
          <w:sz w:val="28"/>
          <w:szCs w:val="28"/>
        </w:rPr>
        <w:t xml:space="preserve">要按照 20xx年元月 1 日政务服务中心运行的要求，倒排工期，落实责任，理顺机制，当前要突出抓好以下三个重点。</w:t>
      </w:r>
    </w:p>
    <w:p>
      <w:pPr>
        <w:ind w:left="0" w:right="0" w:firstLine="560"/>
        <w:spacing w:before="450" w:after="450" w:line="312" w:lineRule="auto"/>
      </w:pPr>
      <w:r>
        <w:rPr>
          <w:rFonts w:ascii="宋体" w:hAnsi="宋体" w:eastAsia="宋体" w:cs="宋体"/>
          <w:color w:val="000"/>
          <w:sz w:val="28"/>
          <w:szCs w:val="28"/>
        </w:rPr>
        <w:t xml:space="preserve">(一)狠抓责任落实，实现应进全进。 利用 今年 9 月、 10 月两个月的时间，由县政府法制办牵头，会同县编办、县监察局、县物价局、县经信局等部门，成立专门工作组，对全县 49 个行政执法部门的行政审批事项进行集中梳理，共梳理确认行政审批事项 386 项(其中行政许可 283 项，非许可审批 103 项);根据政务服务中心实际情况和工作需要，经过深入调查研究和征求意见，最终确立第一批 44 个县直部门和公共服务企业的 331 项审批服务职能进驻政务服务中心，进驻率达到 85.7% ，其中设立常驻窗口 26 个，进驻窗口工作人员 46 人，入驻审批服务职能 246 项，涉及收费事项32 项;设立中心代办的综合窗口 3 个，代办 18 个单位的 85 项审批服务事项，涉及收费事项 5 项。各有关部门、单位要认真落实县府办 43 号文件，对 “ 中心 ” 进驻工作实行“一把手”负责制，任何部门、单位不准讨价还价，杜绝推诿扯皮;只要县里确定的事项必须无条件全部进驻，决不允许以任何理由拖延进驻时间，更不允许顶着不办。对项目进入 “ 中心 ” 办理有阻力的，实行谈话诫勉制度;上级业务有阻力的，先进入，后做工作，严禁找上级说情。对于确定进入的项目，要严格坚持 “ 进一个窗口办成事 ” 原则，决不允许 “ 体外循环 ” ，谁违反了规定，就坚决追究谁的责任。这要作为一项铁的纪律，严格遵守。</w:t>
      </w:r>
    </w:p>
    <w:p>
      <w:pPr>
        <w:ind w:left="0" w:right="0" w:firstLine="560"/>
        <w:spacing w:before="450" w:after="450" w:line="312" w:lineRule="auto"/>
      </w:pPr>
      <w:r>
        <w:rPr>
          <w:rFonts w:ascii="宋体" w:hAnsi="宋体" w:eastAsia="宋体" w:cs="宋体"/>
          <w:color w:val="000"/>
          <w:sz w:val="28"/>
          <w:szCs w:val="28"/>
        </w:rPr>
        <w:t xml:space="preserve">(二)狠抓窗口管理，实现高效服务。 一是推进 “ 三集中、两到位 ” 管理模式。 各有关部门、单位要坚决贯彻 “ 三集中、两到位 ” 要求，将同一审批权限向一名分管领导集中、审批事项向一个科室集中、审批科室向政务服务中心集中，做到审批事项进驻中心到位、审批权限授权到位。要严格按照县委、县政府关于对部门审批服务窗口充分授权的要求，进一步搞好内部工作职能的调整归并，把涉及多个科室的行政审批服务事项集中到一起，然后整建制进驻县政务服务中心办公，实行一个窗口对外。这里的核心是“转变职能，理顺机制”;对一些业务不熟的人员，要“抓紧培训、积极适应”，决不允许以业务不熟等借口而影响窗口办事质量和效率。二是充分授权。对窗口工作人员要授权到位，进驻部门要向其窗口责任人颁发《对窗口工作人员职责权限授权书》。《授权书》首先要明确窗口工作人员职责，即除对招商引资等重大审批项目无否决权外，对受理的即办件行使审批决定权;对办理承诺件、联办件、上报件行使预审处置权;对不属于窗口受理的事项具有协调答复告知权，真正使窗口工作人员有职有责有权，做到既有权受理，又有权办理。三是严格管理。各单位、各部门要切实把政治素质好、业务水平高、责任心强，并且具有一定微机操作技能的同志选派到中心窗口工作。第一批进驻窗口的 46 名工作人员是经过前期充分征求部门意见、经过机构编制部门审核、报经县政府研究同意的，都是精干力量。同时，县政务服务中心要抓紧建立 ab角制度，第一批进驻人员作为 a 角是“首发”队员， b 角作为“替补”队员要时刻做好准备，如果 a 角确实不能到岗的，由所在单位申请、经政务服务中心同意，可委派 b角代岗，确保窗口始终有人在岗、规范办理。窗口工作人员原则上每两年轮换一次，年龄以 35 周岁为主，上限不超 40 周岁。在管理上，窗口工作人员不转行政、工资关系，只转党团组织关系，日常工作接受县政务服务中心的管理，业务工作接受派出部门、单位的领导和县政务服务中心的监督指导。对不能适应正常工作的窗口工作人员，由县政务服务中心退回原工作部门、单位，并要求原工作部门、单位限期改派合适人选。派驻人员由政务服务中心统一组织年度考核。窗口工作人员必须以高度的责任感和事业心，加强政策法规学习，正确履行职权，严格按照规定流程，认真办理各类事项，主动接受监督检查;对因滥用职权徇私舞弊或不作为等造成工作损失和不良影响的，将严肃追究相关人员的责任。四是上收否决权。各窗口不经本部门主要负责人同意，任何人不得对投资项目行使否决权，涉及土地等重大审批项目的否决，须提交县政府县长办公会议，集体研究决定。</w:t>
      </w:r>
    </w:p>
    <w:p>
      <w:pPr>
        <w:ind w:left="0" w:right="0" w:firstLine="560"/>
        <w:spacing w:before="450" w:after="450" w:line="312" w:lineRule="auto"/>
      </w:pPr>
      <w:r>
        <w:rPr>
          <w:rFonts w:ascii="宋体" w:hAnsi="宋体" w:eastAsia="宋体" w:cs="宋体"/>
          <w:color w:val="000"/>
          <w:sz w:val="28"/>
          <w:szCs w:val="28"/>
        </w:rPr>
        <w:t xml:space="preserve">(三)狠抓政务监督，规范审批收费行为。 一是公开审批事项。 按照纪委、监察局《关于行政审批及收费制度改革中严肃纪律的若干规定》的要求，各部门、各单位凡是纳入 “ 中心 ” 的审批事项，必须公开审批依据、程序、条件、时限和收费标准，做到公开透明。要积极创造条件，根据服务内容制作服务事项公开栏，设置电子屏幕和触摸屏查询系统，对受理的审批事项及时公布办理情况，让群众及时了解办理进度。凡涉及收费的审批事项，要实行统一收费制，统一收费依据，统一收费标准。二是严格收费管理。县政府委托专门金融机构在 “ 中心 ” 设立代办点，统一收费管理。各进驻单位要在该金融机构 “ 中心 ” 代办点设立单一收费账户，决不允许另设其他账户，否则，将严肃追究主要领导的责任。三是加强考核监督。要建立健全中心各项内部管理制度，制定窗口工作人员管理、考核、奖惩措施，强化中心内部监督。 县监察部门负责抓好行政效能监察，加大行政问责力度，及时派专人到县政务服务中心检查督导，对有令不行、落实不力的部门单位，按照相关规定，严肃追究主要负责人和相关责任人的责任。组织服务对象对窗口工作人员的出勤、服务态度、仪表语言、办事效率等进行综合评议。 各有关部门、单位要对窗口工作人员做到政治上关心、工作上支持、生活上帮助，解除他们的后顾之忧。</w:t>
      </w:r>
    </w:p>
    <w:p>
      <w:pPr>
        <w:ind w:left="0" w:right="0" w:firstLine="560"/>
        <w:spacing w:before="450" w:after="450" w:line="312" w:lineRule="auto"/>
      </w:pPr>
      <w:r>
        <w:rPr>
          <w:rFonts w:ascii="宋体" w:hAnsi="宋体" w:eastAsia="宋体" w:cs="宋体"/>
          <w:color w:val="000"/>
          <w:sz w:val="28"/>
          <w:szCs w:val="28"/>
        </w:rPr>
        <w:t xml:space="preserve">三、加强组织领导，确保 “ 中心 ” 规范运行</w:t>
      </w:r>
    </w:p>
    <w:p>
      <w:pPr>
        <w:ind w:left="0" w:right="0" w:firstLine="560"/>
        <w:spacing w:before="450" w:after="450" w:line="312" w:lineRule="auto"/>
      </w:pPr>
      <w:r>
        <w:rPr>
          <w:rFonts w:ascii="宋体" w:hAnsi="宋体" w:eastAsia="宋体" w:cs="宋体"/>
          <w:color w:val="000"/>
          <w:sz w:val="28"/>
          <w:szCs w:val="28"/>
        </w:rPr>
        <w:t xml:space="preserve">政务服务中心涉及部门多、任务重，是一项系统工程。必须加强领导、搞好宣传，协调配合，强力推进。</w:t>
      </w:r>
    </w:p>
    <w:p>
      <w:pPr>
        <w:ind w:left="0" w:right="0" w:firstLine="560"/>
        <w:spacing w:before="450" w:after="450" w:line="312" w:lineRule="auto"/>
      </w:pPr>
      <w:r>
        <w:rPr>
          <w:rFonts w:ascii="宋体" w:hAnsi="宋体" w:eastAsia="宋体" w:cs="宋体"/>
          <w:color w:val="000"/>
          <w:sz w:val="28"/>
          <w:szCs w:val="28"/>
        </w:rPr>
        <w:t xml:space="preserve">(一)加强组织领导 。县政务服务中心要在做好完善设施配套的同时，切实负起责任，抓好各项工作管理。各级各部门要以方便企业、群众办事为根本出发点，切实提高思想认识，主动克服困难、创造条件，严格按照有关要求做好入驻工作。各进驻部门分管负责同志每周至少一次到本单位工作窗口检查指导，业务量大的窗口单位，有关部门负责同志要在“中心”坐班。</w:t>
      </w:r>
    </w:p>
    <w:p>
      <w:pPr>
        <w:ind w:left="0" w:right="0" w:firstLine="560"/>
        <w:spacing w:before="450" w:after="450" w:line="312" w:lineRule="auto"/>
      </w:pPr>
      <w:r>
        <w:rPr>
          <w:rFonts w:ascii="宋体" w:hAnsi="宋体" w:eastAsia="宋体" w:cs="宋体"/>
          <w:color w:val="000"/>
          <w:sz w:val="28"/>
          <w:szCs w:val="28"/>
        </w:rPr>
        <w:t xml:space="preserve">(二)强化舆论宣传。 当前，县政务服务中心没有全面运行，群众还有一个了解、熟悉的过程。各有关部门要通过多种方式，加大宣传力度，增强干部群众参与和支持中心建设运行的积极性和自觉性。《今日沾化》、政府门户网站、广播电视等新闻媒体要密切关注政务服务中心筹建管理工作，及时做好宣传报道。要通过印发宣传单，在公共场所设立公示牌，印发宣传画册等形式，向社会公开公布审批事项、收费事项、服务事项，做到家喻户晓、人人皆知。</w:t>
      </w:r>
    </w:p>
    <w:p>
      <w:pPr>
        <w:ind w:left="0" w:right="0" w:firstLine="560"/>
        <w:spacing w:before="450" w:after="450" w:line="312" w:lineRule="auto"/>
      </w:pPr>
      <w:r>
        <w:rPr>
          <w:rFonts w:ascii="宋体" w:hAnsi="宋体" w:eastAsia="宋体" w:cs="宋体"/>
          <w:color w:val="000"/>
          <w:sz w:val="28"/>
          <w:szCs w:val="28"/>
        </w:rPr>
        <w:t xml:space="preserve">(三)严明工作纪律。 各部门、各单位要强调纪律，令行禁止，严格按照县委、县政府要求和文件规定，抓好工作落实。在政务服务中心筹建进驻过程中，哪个部门单位不积极、不配合，就是主要负责同志失职、不称职，就要严肃追究部门主要负责同志的责任。窗口工作人员也要根据授权，以身作则当好表率，明确职责摆正位子，加强学习提高素质，严守纪律，通力协作，密切配合，以一流的工作业绩赢得组织的信任，赢得群众的认可。</w:t>
      </w:r>
    </w:p>
    <w:p>
      <w:pPr>
        <w:ind w:left="0" w:right="0" w:firstLine="560"/>
        <w:spacing w:before="450" w:after="450" w:line="312" w:lineRule="auto"/>
      </w:pPr>
      <w:r>
        <w:rPr>
          <w:rFonts w:ascii="宋体" w:hAnsi="宋体" w:eastAsia="宋体" w:cs="宋体"/>
          <w:color w:val="000"/>
          <w:sz w:val="28"/>
          <w:szCs w:val="28"/>
        </w:rPr>
        <w:t xml:space="preserve">同志们，政务服务中心建设意义重大，任务繁重。各部门、单位一定要按照县委、县府的决策部署，落实具体方案，精心组织实施，加强监督检查，确保政务服务中心正常、健康、高效运行，为促进政府职能转变、加快简政放权步伐、打造一流的营商环境，建设法治政府，做出新的更大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2024-11-10T18:19:19+08:00</dcterms:created>
  <dcterms:modified xsi:type="dcterms:W3CDTF">2024-11-10T18:19:19+08:00</dcterms:modified>
</cp:coreProperties>
</file>

<file path=docProps/custom.xml><?xml version="1.0" encoding="utf-8"?>
<Properties xmlns="http://schemas.openxmlformats.org/officeDocument/2006/custom-properties" xmlns:vt="http://schemas.openxmlformats.org/officeDocument/2006/docPropsVTypes"/>
</file>