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2024年农业副乡长述职报告 农业副乡长述职报告(三篇)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给大家带来的报告的范文模板，希望能够帮到你哟!农业副乡长述职报告 农业副乡长述职报告篇一一、注重学习，增强拒...</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农业副乡长述职报告 农业副乡长述职报告篇一</w:t>
      </w:r>
    </w:p>
    <w:p>
      <w:pPr>
        <w:ind w:left="0" w:right="0" w:firstLine="560"/>
        <w:spacing w:before="450" w:after="450" w:line="312" w:lineRule="auto"/>
      </w:pPr>
      <w:r>
        <w:rPr>
          <w:rFonts w:ascii="宋体" w:hAnsi="宋体" w:eastAsia="宋体" w:cs="宋体"/>
          <w:color w:val="000"/>
          <w:sz w:val="28"/>
          <w:szCs w:val="28"/>
        </w:rPr>
        <w:t xml:space="preserve">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科学发展观系统学习、乡机关干部的集中学习、集体讨论外，还在紧张的工作之余，注重读书看报，重点学习了中纪委有关文件，学习科学发展观相关理论知识，并认真做了学习笔记，提高了理论水平。在有关政治方向、重大原则问题上，我旗帜鲜明、立场坚定，坚决把科学发展观和精神落实到实际工作中。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卫生、安全和交通工作，这几项工作即是全县工作的重点，也是全乡日常性工作的重点和难点，工作线长面广，十分繁杂。针对工作重要性与复杂性，我坚持以人为本，健全规章制度，强化责任分解，狠抓日常工作落实，工作开展起来成效明显。我注重多方关系的协调，重点是保证下基层的时间，在全乡环境卫生集中整治过程中，那里有难度，那里需要我去，我都能随喊随到。由于工作扎实，方法得当，加之领导重视与同事的配合，我乡20xx年度环境卫生工作取得了明显成效，全乡共投资20余万元，投工2680个，新砌墙300米，白化3800平米，新建绿化、亮化景点6个，新建垃级池24个，垃圾处置场5个，重点对石司线，里上路环境卫生进行了集中整治，新栽杨树500株，松柏树3600株，新装高标准户外宣传牌2块，通过一年的努力，全乡环境面貌焕然一新，尤其是石司线已成为全乡、乃至全县一条亮丽的风景线，得到上级领导的广范好评和肯定;医疗卫生事业稳步推进，人民群众就医条件明显加强，今年新建甲级卫生所1个，全乡合作医疗住院达到80人次(乡卫生院)，报销38197.7元，门诊：123281.5元，统筹：227273.8元，全乡建立农民健康体检档案，定期为农民进行免费体检;按照县安委会统一部署，全乡进行了道路交通、食品安全、建筑施工安全、农业机械安全专项隐患排查治理活动，对全乡19个行政村进行了安全乡村创建，在全乡道路上设置了警示、指示标志，为道路交通安全提供了保障,;在全乡街巷道硬化工程中我乡实际完成33.10公里，超额完成全年任务，得到省、市、县领导的一致好评。</w:t>
      </w:r>
    </w:p>
    <w:p>
      <w:pPr>
        <w:ind w:left="0" w:right="0" w:firstLine="560"/>
        <w:spacing w:before="450" w:after="450" w:line="312" w:lineRule="auto"/>
      </w:pPr>
      <w:r>
        <w:rPr>
          <w:rFonts w:ascii="宋体" w:hAnsi="宋体" w:eastAsia="宋体" w:cs="宋体"/>
          <w:color w:val="000"/>
          <w:sz w:val="28"/>
          <w:szCs w:val="28"/>
        </w:rPr>
        <w:t xml:space="preserve">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在工作中，我能以身作则，严格维护和遵守政治纪律，下基层尽量不在村干部或农户家吃饭，确因工作需要也吃一餐付一次生活费。</w:t>
      </w:r>
    </w:p>
    <w:p>
      <w:pPr>
        <w:ind w:left="0" w:right="0" w:firstLine="560"/>
        <w:spacing w:before="450" w:after="450" w:line="312" w:lineRule="auto"/>
      </w:pPr>
      <w:r>
        <w:rPr>
          <w:rFonts w:ascii="宋体" w:hAnsi="宋体" w:eastAsia="宋体" w:cs="宋体"/>
          <w:color w:val="000"/>
          <w:sz w:val="28"/>
          <w:szCs w:val="28"/>
        </w:rPr>
        <w:t xml:space="preserve">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一是胸怀全局，坚持原则，当好参谋，搞好团结。做为副职，在党政会上充分发表自已的意见，对组织决定的事坚决服从，对重大事项及时请示、汇报，并及时向下传达，不搞暗箱操作。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五、坚持求真务实工作作风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六、发扬艰苦奋斗的优良传统</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离上级和群众的期望还有距离，还存在着一些不足之处，主要表现在：一是政治理论学习深度还不够，缺乏全面的、系统的钻研精神。二是引导群众科学发展和工作创新上还存在薄弱环节，忙于具体事务性工作多，缺乏对工作深层次的思考。三是工作方法有时简单。存在不扎实、不细心的现象。工作主动性还有待加强，生活小节问题也应需注意。所有这些问题，将在今后的工作中予以克服。在今后的工作中，我将不断增强廉洁奉公、执政为民的意识，以党风廉政建设和个人廉洁自律的实绩赢得领导、同事和广大群众的理解、信任与支持。做到常思贪欲之祸、常除非份之想、常修为官之德、常漠公仆本色。真正做到上不负党，下不负民。从严要求自已，使自已的一言一行符合科学发展观的要求;符合党纪政纪的规范。</w:t>
      </w:r>
    </w:p>
    <w:p>
      <w:pPr>
        <w:ind w:left="0" w:right="0" w:firstLine="560"/>
        <w:spacing w:before="450" w:after="450" w:line="312" w:lineRule="auto"/>
      </w:pPr>
      <w:r>
        <w:rPr>
          <w:rFonts w:ascii="黑体" w:hAnsi="黑体" w:eastAsia="黑体" w:cs="黑体"/>
          <w:color w:val="000000"/>
          <w:sz w:val="34"/>
          <w:szCs w:val="34"/>
          <w:b w:val="1"/>
          <w:bCs w:val="1"/>
        </w:rPr>
        <w:t xml:space="preserve">农业副乡长述职报告 农业副乡长述职报告篇二</w:t>
      </w:r>
    </w:p>
    <w:p>
      <w:pPr>
        <w:ind w:left="0" w:right="0" w:firstLine="560"/>
        <w:spacing w:before="450" w:after="450" w:line="312" w:lineRule="auto"/>
      </w:pPr>
      <w:r>
        <w:rPr>
          <w:rFonts w:ascii="宋体" w:hAnsi="宋体" w:eastAsia="宋体" w:cs="宋体"/>
          <w:color w:val="000"/>
          <w:sz w:val="28"/>
          <w:szCs w:val="28"/>
        </w:rPr>
        <w:t xml:space="preserve">我叫，现任**乡人民政府副乡长。今年以来我分管本乡文化、体育、宣传、科技、旅游、残联等工作，对口县文化局、体委、宣传部、科协、旅游局、残联等部门，包张庄片兼张庄村。</w:t>
      </w:r>
    </w:p>
    <w:p>
      <w:pPr>
        <w:ind w:left="0" w:right="0" w:firstLine="560"/>
        <w:spacing w:before="450" w:after="450" w:line="312" w:lineRule="auto"/>
      </w:pPr>
      <w:r>
        <w:rPr>
          <w:rFonts w:ascii="宋体" w:hAnsi="宋体" w:eastAsia="宋体" w:cs="宋体"/>
          <w:color w:val="000"/>
          <w:sz w:val="28"/>
          <w:szCs w:val="28"/>
        </w:rPr>
        <w:t xml:space="preserve">一年来，我在县委的统一领导和乡党委的安排部署下，坚持科学发展观,以党的精神为指导，紧紧围绕全乡经济建设和发展稳定大局，努力开创各项工作新局面。现就将我一年来的学习、分管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各类矛盾复杂交织，如果处理不妥，就有可能激化干群矛盾，影响干群关系，阻碍基层工作的顺利开展，这就对基层干部在政治思想、工作作风上提出了更新、更高的要求。基于当前形势，我认真学习了党的各项路线、方针、政策，党的和县委关于党风廉政建设方面的报告及科学发展观论述。我始终坚持自学与党委集体学习相结合，注意理论联系实际，学以致用，以理论指导自己的工作。使自己在思想上不断完善，在政治上不断求强，在业务上不断求精。一年来我共记学习笔记近2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领导，团结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二、创新工作举措，在推动工作上下功夫</w:t>
      </w:r>
    </w:p>
    <w:p>
      <w:pPr>
        <w:ind w:left="0" w:right="0" w:firstLine="560"/>
        <w:spacing w:before="450" w:after="450" w:line="312" w:lineRule="auto"/>
      </w:pPr>
      <w:r>
        <w:rPr>
          <w:rFonts w:ascii="宋体" w:hAnsi="宋体" w:eastAsia="宋体" w:cs="宋体"/>
          <w:color w:val="000"/>
          <w:sz w:val="28"/>
          <w:szCs w:val="28"/>
        </w:rPr>
        <w:t xml:space="preserve">在抓文体、宣传和精神文明建设等工作中，我乡坚持贴近实际、贴近生活、贴近群众，以“建设和谐，树立新形象”为工作重点，主要抓了以下工作：蒋家庄的拳术、圪针庄的威风乐团、张庄的八音会等群众文化活动很有特色，今年以来我们继续紧扣“文化大发展大繁荣”这一契机，进一步加大扶持力度，打造一流文化品牌。同时结合本乡实际，全力抓好全乡文化活动场所建设，680多平方米的乡综合文化站已投入使用;并完成张庄、冀家垴、蒋家庄、圪针庄、郑峪、小店、岭头等19个村文化室建设(流动书库)，配备图书15000多册，增加书柜、桌椅30多套件，进一步充实了各村的农民书屋，使农民可以在自家门口学到农业技术。与此同时，我们还积极争取资金，购进种植业、养殖业等科技图书，力争每村建一个农民科技书屋，用先进适用的科技知识武装广大农民的头脑，以“富脑袋”促进“富口袋”，真正实现我乡文化事业的大发展、大繁荣。</w:t>
      </w:r>
    </w:p>
    <w:p>
      <w:pPr>
        <w:ind w:left="0" w:right="0" w:firstLine="560"/>
        <w:spacing w:before="450" w:after="450" w:line="312" w:lineRule="auto"/>
      </w:pPr>
      <w:r>
        <w:rPr>
          <w:rFonts w:ascii="宋体" w:hAnsi="宋体" w:eastAsia="宋体" w:cs="宋体"/>
          <w:color w:val="000"/>
          <w:sz w:val="28"/>
          <w:szCs w:val="28"/>
        </w:rPr>
        <w:t xml:space="preserve">继去年全市启动“妇女素质提升工程”后，我们对全乡妇女培训需求进行了摸底调查，今年共分八期对 名妇女进行了培训，同时结合计划生育工作开展了“关爱贫困母亲”的活动。</w:t>
      </w:r>
    </w:p>
    <w:p>
      <w:pPr>
        <w:ind w:left="0" w:right="0" w:firstLine="560"/>
        <w:spacing w:before="450" w:after="450" w:line="312" w:lineRule="auto"/>
      </w:pPr>
      <w:r>
        <w:rPr>
          <w:rFonts w:ascii="宋体" w:hAnsi="宋体" w:eastAsia="宋体" w:cs="宋体"/>
          <w:color w:val="000"/>
          <w:sz w:val="28"/>
          <w:szCs w:val="28"/>
        </w:rPr>
        <w:t xml:space="preserve">文化上全乡在圪针庄村、张庄村、冀家垴、蒋家庄等5个村建起了村文化活动室和5所农民技校，共培训农民技术员1100名。</w:t>
      </w:r>
    </w:p>
    <w:p>
      <w:pPr>
        <w:ind w:left="0" w:right="0" w:firstLine="560"/>
        <w:spacing w:before="450" w:after="450" w:line="312" w:lineRule="auto"/>
      </w:pPr>
      <w:r>
        <w:rPr>
          <w:rFonts w:ascii="宋体" w:hAnsi="宋体" w:eastAsia="宋体" w:cs="宋体"/>
          <w:color w:val="000"/>
          <w:sz w:val="28"/>
          <w:szCs w:val="28"/>
        </w:rPr>
        <w:t xml:space="preserve">村村通信息网工程：目前全乡19个行政村全部完成了村村通信息网的干线光缆入村任务，19个新农村示范村配备了电脑、电话等设备。</w:t>
      </w:r>
    </w:p>
    <w:p>
      <w:pPr>
        <w:ind w:left="0" w:right="0" w:firstLine="560"/>
        <w:spacing w:before="450" w:after="450" w:line="312" w:lineRule="auto"/>
      </w:pPr>
      <w:r>
        <w:rPr>
          <w:rFonts w:ascii="宋体" w:hAnsi="宋体" w:eastAsia="宋体" w:cs="宋体"/>
          <w:color w:val="000"/>
          <w:sz w:val="28"/>
          <w:szCs w:val="28"/>
        </w:rPr>
        <w:t xml:space="preserve">我们建立工作责任制，把各项工作任务细化量化，分解落实到村，签订目标责任书，做到精神文明与经济建设同安排、同检查、同考核，切实要把宣传思想、精神文明建设各项工作任务落到实处。</w:t>
      </w:r>
    </w:p>
    <w:p>
      <w:pPr>
        <w:ind w:left="0" w:right="0" w:firstLine="560"/>
        <w:spacing w:before="450" w:after="450" w:line="312" w:lineRule="auto"/>
      </w:pPr>
      <w:r>
        <w:rPr>
          <w:rFonts w:ascii="宋体" w:hAnsi="宋体" w:eastAsia="宋体" w:cs="宋体"/>
          <w:color w:val="000"/>
          <w:sz w:val="28"/>
          <w:szCs w:val="28"/>
        </w:rPr>
        <w:t xml:space="preserve">三、转变工作作风、在加强自身建设，注重严以律己上下功夫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乡党委的各项规定，认真执行重大事项报告制度，坦诚接受组织监督。在干部面前，我更是以身作则，凡要求同志们做到的，我首先做到，凡是禁止同志们做的，我坚决不做。我始终加强自身廉政、勤政建设，通过学习党风廉政建设和反腐败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(一)理论学习上还不够深入、系统，对新形势下的农村工作，反腐败工作的新路子，新方法探索还不够，在工作中重视工作成效，站得不够高看得不够远，工作上距离领导和群众的要求还有距离。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农业副乡长述职报告 农业副乡长述职报告篇三</w:t>
      </w:r>
    </w:p>
    <w:p>
      <w:pPr>
        <w:ind w:left="0" w:right="0" w:firstLine="560"/>
        <w:spacing w:before="450" w:after="450" w:line="312" w:lineRule="auto"/>
      </w:pPr>
      <w:r>
        <w:rPr>
          <w:rFonts w:ascii="宋体" w:hAnsi="宋体" w:eastAsia="宋体" w:cs="宋体"/>
          <w:color w:val="000"/>
          <w:sz w:val="28"/>
          <w:szCs w:val="28"/>
        </w:rPr>
        <w:t xml:space="preserve">本人在20xx年6月2日的第二届人民代表大会第四次会议上当选为农业副镇长。两年来，在镇党委、政府正确领导下，在广大干部职工和全镇人民的大力支持下，我带领分管战线的干部职工务实工作，争先创优，取得了一定成绩。现对照岗位职责，将本人两年以来的勤廉从政情况述职如下：</w:t>
      </w:r>
    </w:p>
    <w:p>
      <w:pPr>
        <w:ind w:left="0" w:right="0" w:firstLine="560"/>
        <w:spacing w:before="450" w:after="450" w:line="312" w:lineRule="auto"/>
      </w:pPr>
      <w:r>
        <w:rPr>
          <w:rFonts w:ascii="宋体" w:hAnsi="宋体" w:eastAsia="宋体" w:cs="宋体"/>
          <w:color w:val="000"/>
          <w:sz w:val="28"/>
          <w:szCs w:val="28"/>
        </w:rPr>
        <w:t xml:space="preserve">为了切实履行好职责，不辜负党和人民的殷切期望，我十分注重学习。认真学习马列主义、毛泽东思想、邓 --理论、“三个代表”重要思想，把讲政治、讲学习、讲正气摆在重要位置。一是加强政治理论学习。使自己的世界观得到了更新，政治素质得到了加强，使自己在政治上与党中央始终保持高度一致。二是加强业务学习，提高工作能力。认真学习农业、国土、城建等业务知识和相关政策，做到不懂就问，既当部门干部职工的领导，又当他们的学生;坚持学中干，干中学，很快熟悉了农村农业、国土、城建的政策业务知识，为搞好农村农业工作奠定了良好的基础。</w:t>
      </w:r>
    </w:p>
    <w:p>
      <w:pPr>
        <w:ind w:left="0" w:right="0" w:firstLine="560"/>
        <w:spacing w:before="450" w:after="450" w:line="312" w:lineRule="auto"/>
      </w:pPr>
      <w:r>
        <w:rPr>
          <w:rFonts w:ascii="宋体" w:hAnsi="宋体" w:eastAsia="宋体" w:cs="宋体"/>
          <w:color w:val="000"/>
          <w:sz w:val="28"/>
          <w:szCs w:val="28"/>
        </w:rPr>
        <w:t xml:space="preserve">两年来，按照市委、市政府的要求，从的农业农村经济发展实际出发，扎实有效地开展各项工作，全面完成了工作任务。</w:t>
      </w:r>
    </w:p>
    <w:p>
      <w:pPr>
        <w:ind w:left="0" w:right="0" w:firstLine="560"/>
        <w:spacing w:before="450" w:after="450" w:line="312" w:lineRule="auto"/>
      </w:pPr>
      <w:r>
        <w:rPr>
          <w:rFonts w:ascii="宋体" w:hAnsi="宋体" w:eastAsia="宋体" w:cs="宋体"/>
          <w:color w:val="000"/>
          <w:sz w:val="28"/>
          <w:szCs w:val="28"/>
        </w:rPr>
        <w:t xml:space="preserve">1、产业结构调整初见成效。两年来，把农业产业结构调整作为农村发展、农民增收的突破口和切入点来抓。立足镇情、因势利导，根据资源优势和市场需求，引导农民宜种则种、宜渔则渔、宜牧则牧，较好地帮助解决了产业结构调整中的资金，技术服务等问题，使农民参与产业结构调整的积极性高涨。全镇共种植优质稻2.65万亩，杂交玉米1.1万亩，白术、元胡、茯岑等药材800余亩，新扩脐橙1500亩，推广特色红茹 1000亩。同时，狠抓了农村“一加三工程”。共完成退耕还林面积4000亩，发放退耕还林和公益林补助款120万元，发展规模养殖小区3个，建成沼气池 20口。</w:t>
      </w:r>
    </w:p>
    <w:p>
      <w:pPr>
        <w:ind w:left="0" w:right="0" w:firstLine="560"/>
        <w:spacing w:before="450" w:after="450" w:line="312" w:lineRule="auto"/>
      </w:pPr>
      <w:r>
        <w:rPr>
          <w:rFonts w:ascii="宋体" w:hAnsi="宋体" w:eastAsia="宋体" w:cs="宋体"/>
          <w:color w:val="000"/>
          <w:sz w:val="28"/>
          <w:szCs w:val="28"/>
        </w:rPr>
        <w:t xml:space="preserve">2、农产品加工取得突破。在稳定发展豆腐加工作坊、饲料加工厂的基础上，又新发展投资120万元、日可加工大米60吨的大米加工厂，实现了精致大米加工的新突破。</w:t>
      </w:r>
    </w:p>
    <w:p>
      <w:pPr>
        <w:ind w:left="0" w:right="0" w:firstLine="560"/>
        <w:spacing w:before="450" w:after="450" w:line="312" w:lineRule="auto"/>
      </w:pPr>
      <w:r>
        <w:rPr>
          <w:rFonts w:ascii="宋体" w:hAnsi="宋体" w:eastAsia="宋体" w:cs="宋体"/>
          <w:color w:val="000"/>
          <w:sz w:val="28"/>
          <w:szCs w:val="28"/>
        </w:rPr>
        <w:t xml:space="preserve">3、养殖业发展渐具规模。....等村作为养殖重点村，形成了规模较大的九塘铜鹅养殖基地，全镇共出笼铜鹅5.5万羽，存笼铜鹅5000羽(其中种鹅200羽)，出栏牲猪8.2万头，发展牲猪养殖小区3个，存出栏1000头以上养殖大户10个。</w:t>
      </w:r>
    </w:p>
    <w:p>
      <w:pPr>
        <w:ind w:left="0" w:right="0" w:firstLine="560"/>
        <w:spacing w:before="450" w:after="450" w:line="312" w:lineRule="auto"/>
      </w:pPr>
      <w:r>
        <w:rPr>
          <w:rFonts w:ascii="宋体" w:hAnsi="宋体" w:eastAsia="宋体" w:cs="宋体"/>
          <w:color w:val="000"/>
          <w:sz w:val="28"/>
          <w:szCs w:val="28"/>
        </w:rPr>
        <w:t xml:space="preserve">4、基础设施建设稳步推进。针对水利设施滞后的现状，采取层层动员的办法，发动群众筹资筹劳，投入劳力 1.2万个、资金35万余元，兴修水利工程32处，改善了等村的水利条件。投入150余万元，新建了自来水厂及..3个中型自来水工程，解决了等村 1500余户家庭的人畜饮水困难。同时，以武马公路拓改为契机，新铺了三元街、燕冲街近1000米的炒砂路面;完成了至、至、至和、的14公里通村公路工程;、5公里村道铺砂，、10公里的新修村道以及武马公路段的13公里沙改油工程;投资5万余元扩改了荆高路田坑头桥。改变了镇域范围内公路过去那种“晴天一身灰、雨天一身泥”的面貌，优化了镇域经济发展环境。</w:t>
      </w:r>
    </w:p>
    <w:p>
      <w:pPr>
        <w:ind w:left="0" w:right="0" w:firstLine="560"/>
        <w:spacing w:before="450" w:after="450" w:line="312" w:lineRule="auto"/>
      </w:pPr>
      <w:r>
        <w:rPr>
          <w:rFonts w:ascii="宋体" w:hAnsi="宋体" w:eastAsia="宋体" w:cs="宋体"/>
          <w:color w:val="000"/>
          <w:sz w:val="28"/>
          <w:szCs w:val="28"/>
        </w:rPr>
        <w:t xml:space="preserve">5、安全生产防微杜渐。对分管的水上交通、山塘水库等进行了定期和不定期检查，防患于未然;两年来没有发生一起安全事故。</w:t>
      </w:r>
    </w:p>
    <w:p>
      <w:pPr>
        <w:ind w:left="0" w:right="0" w:firstLine="560"/>
        <w:spacing w:before="450" w:after="450" w:line="312" w:lineRule="auto"/>
      </w:pPr>
      <w:r>
        <w:rPr>
          <w:rFonts w:ascii="宋体" w:hAnsi="宋体" w:eastAsia="宋体" w:cs="宋体"/>
          <w:color w:val="000"/>
          <w:sz w:val="28"/>
          <w:szCs w:val="28"/>
        </w:rPr>
        <w:t xml:space="preserve">6、国土管理井然有序。严格按照《国土管理法》的规定，规划审批农村建房用地，全面完成了基本农田保护的土地分等定级，保护区划分和农村集体土地所有权登记发证工作;加强了对谢必村山体滑坡的整治，争取资金10多万元，修建水池1口、排水渠4条(3000 米)，挡土墙110余米。从山顶铺设500米管道引水至山腰解决搬迁户用水，安置搬迁户5个。7、“三防一抗”工作扎实有效。两年以来，层层落实了防汛抗旱、森林防火、动物防疫、地质灾害责任制，杜绝了火灾事故和人员伤亡事故及垮堤倒坝的发生。面对严重的旱情，组织干部职工深入田间地头，分片分水系，科学调度水源，帮助群众寻找新的水源，清理整修渠道，调处水事纠纷12起，积极组织群众抗旱自救，最大限度地减少了旱灾损失。全面展开了动物防疫工作，狠抓了动物的检疫工作。严格按照动物防疫指挥部的要求，精心组织、周密部署、全民动员、干部职工加班加点，夜以继日地走村串户开展工作，两年共组织了四次大的防疫活动，防疫密度达到99%，曾受到邵阳市防疫指挥部检查组的肯定。</w:t>
      </w:r>
    </w:p>
    <w:p>
      <w:pPr>
        <w:ind w:left="0" w:right="0" w:firstLine="560"/>
        <w:spacing w:before="450" w:after="450" w:line="312" w:lineRule="auto"/>
      </w:pPr>
      <w:r>
        <w:rPr>
          <w:rFonts w:ascii="宋体" w:hAnsi="宋体" w:eastAsia="宋体" w:cs="宋体"/>
          <w:color w:val="000"/>
          <w:sz w:val="28"/>
          <w:szCs w:val="28"/>
        </w:rPr>
        <w:t xml:space="preserve">在做好本职工作的同时，积极主动地配合镇党委、政府开展好了驻村工作。我所驻的金莲村，社情和村干部的思想较为复杂，特别是村干之间不团结;导致战斗力不强、人心涣散、为民办实事意识淡薄。为充分调动村支两委的领头雁作用。本人通过走访党员干部;召开党员民主生活会;与村支两委干部交心通气，使他们相互间疙瘩得到了解除，意见和思想得到了统一，工作热情明显提高。使工作一度处于瘫痪的金莲村面貌得到了根本好转。同时，我深入田间地头，倾听群众的呼声，关注老百姓所关心的热点、难点问题;指导农民朋友改善农田水利基础设施;进行产业结构调整;帮助他们解决生产生活中遇到的实际困难;通过扎实工作，全面完成所驻村的经济指标、计划生育工作、社会综合治理等任务。所驻村的经济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在生活中，我克勤克俭，严格遵守机关财务制度;从小事做起，从自我做起。树立“公生正、廉生威”正人先正己的思想;坚持自重、自省、自警、自励。任何时候、任何情况下都能用党性原则和道德规范来约束自己的行为;经得起各种诱惑和考验;真正过好了名位关、金钱关、人情关。</w:t>
      </w:r>
    </w:p>
    <w:p>
      <w:pPr>
        <w:ind w:left="0" w:right="0" w:firstLine="560"/>
        <w:spacing w:before="450" w:after="450" w:line="312" w:lineRule="auto"/>
      </w:pPr>
      <w:r>
        <w:rPr>
          <w:rFonts w:ascii="宋体" w:hAnsi="宋体" w:eastAsia="宋体" w:cs="宋体"/>
          <w:color w:val="000"/>
          <w:sz w:val="28"/>
          <w:szCs w:val="28"/>
        </w:rPr>
        <w:t xml:space="preserve">两年来，我的工作成绩的取得得益于市委、市政府的正确领导;得益于镇党政领导和各部门的支持;得益于各村支两委和广大人民群众的共同努力。同时，我知道，我的工作与党和人民的要求仍有一定的距离。我的工作还存在一定的不足：如思路不开阔、急于求成等。随着社会主义市场经济体制的建立和改革开放的不断深入，把农村工作推到了改革大潮的浪口风尖。农村的发展面临着新的机遇与挑战。农村工作如何与时俱进，任重道远。本人深感责任重于泰山，决心以更高昂的热忱投入工作。牢记宗旨、与时俱进、务实开拓，做人民满意的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2024-09-20T13:54:42+08:00</dcterms:created>
  <dcterms:modified xsi:type="dcterms:W3CDTF">2024-09-20T13:54:42+08:00</dcterms:modified>
</cp:coreProperties>
</file>

<file path=docProps/custom.xml><?xml version="1.0" encoding="utf-8"?>
<Properties xmlns="http://schemas.openxmlformats.org/officeDocument/2006/custom-properties" xmlns:vt="http://schemas.openxmlformats.org/officeDocument/2006/docPropsVTypes"/>
</file>