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城区组织人事局年度工作总结范文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年对刚刚成立仅一年的坪山新区来说，是不平凡的一年。在这一年里迎来了深圳经济特区建立三十周年的大庆，XX市第五次党代、会的召开，以及深圳经济特区一体化的盛事，新区在第五次党代、会精神的指引下，全面进入了大开发大建设的新时期。全体干部职...</w:t>
      </w:r>
    </w:p>
    <w:p>
      <w:pPr>
        <w:ind w:left="0" w:right="0" w:firstLine="560"/>
        <w:spacing w:before="450" w:after="450" w:line="312" w:lineRule="auto"/>
      </w:pPr>
      <w:r>
        <w:rPr>
          <w:rFonts w:ascii="宋体" w:hAnsi="宋体" w:eastAsia="宋体" w:cs="宋体"/>
          <w:color w:val="000"/>
          <w:sz w:val="28"/>
          <w:szCs w:val="28"/>
        </w:rPr>
        <w:t xml:space="preserve">2024年对刚刚成立仅一年的坪山新区来说，是不平凡的一年。在这一年里迎来了深圳经济特区建立三十周年的大庆，XX市第五次党代、会的召开，以及深圳经济特区一体化的盛事，新区在第五次党代、会精神的指引下，全面进入了大开发大建设的新时期。全体干部职工在新区党工委、管委会的带领下，鼓足干劲，快步追赶，积极投身到新区的开发建设之中，新区面貌日新月异。2024年，组织人事局紧紧围绕新区中心工作任务，扎实开展各项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新区“1+8”文件是党工委、管委会为加强新区干部队伍建设，大力推进重点工作，加快建设新区步伐而推出的重大举措。新区“1+8”文件确定了许多重点工作任务，我局今年承办的重点工作任务有创先争优活动、干部能力提升行动、干部挂点联系制度落实。</w:t>
      </w:r>
    </w:p>
    <w:p>
      <w:pPr>
        <w:ind w:left="0" w:right="0" w:firstLine="560"/>
        <w:spacing w:before="450" w:after="450" w:line="312" w:lineRule="auto"/>
      </w:pPr>
      <w:r>
        <w:rPr>
          <w:rFonts w:ascii="宋体" w:hAnsi="宋体" w:eastAsia="宋体" w:cs="宋体"/>
          <w:color w:val="000"/>
          <w:sz w:val="28"/>
          <w:szCs w:val="28"/>
        </w:rPr>
        <w:t xml:space="preserve">（一）扎实推进创先争优活动。</w:t>
      </w:r>
    </w:p>
    <w:p>
      <w:pPr>
        <w:ind w:left="0" w:right="0" w:firstLine="560"/>
        <w:spacing w:before="450" w:after="450" w:line="312" w:lineRule="auto"/>
      </w:pPr>
      <w:r>
        <w:rPr>
          <w:rFonts w:ascii="宋体" w:hAnsi="宋体" w:eastAsia="宋体" w:cs="宋体"/>
          <w:color w:val="000"/>
          <w:sz w:val="28"/>
          <w:szCs w:val="28"/>
        </w:rPr>
        <w:t xml:space="preserve">创先争优工作是党中央为加强基层组织建设，而在党的基层组织和党员中深入开展的一次创建先进基层党组织、争当优秀共产党员的活动。新区正处于大开发大建设的攻坚时期，积极发挥基层党组织的战斗堡垒作用和党员干部模范带头作用非常符合新区的发展建设需要，因此，新区将创先争优工作作为新区的重点工作之一进行部署落实。一是强化领导。新区成立了以绪松书记为组长、现学主任为常务副组长的创先争优活动领导小组，党工委书记、管委会主任亲自抓创先争优工作；二是强化保障。为确保创先争优活动取得实效，在新区财政较为紧张的情况下，安排115万创先争优专项经费。从两个办事处抽调了2名工作人员充实创先办力量。三是强化措施。新区出台了关于实施“一令一榜两报两书两行动、推动新区大开发大建设”为主要内容的“1＋8”文件，其中一令即重点任务令，一榜就是工作进度榜。新区党工委把创先争优活动列为全区108项重点任务令之一，明确了创先争优的具体工作任务，每月张榜公布创先争优活动开展进度，活动结束后兑现奖惩。四是强化宣传。建立了创先争优简报制度，在《深圳侨报》开设了“创先争优”活动专栏，目前已编印简报10期，已出专栏9期。各级党组织悬挂创先争优宣传广告和标语40多条，宣传栏50多期次，营造了良好的氛围。五是强化典型。按照“五好五带头”的标准，各级党组织逐级推荐“党建示范点” 20个，和“科学发展带头人（优秀共产党员）”40名，根据新区党工委的部署，对现有的典型进行进一步提升和宣传，年底前树立新区第一批的 “党建示范点”和“科学发展带头人（优秀共产党员）”。</w:t>
      </w:r>
    </w:p>
    <w:p>
      <w:pPr>
        <w:ind w:left="0" w:right="0" w:firstLine="560"/>
        <w:spacing w:before="450" w:after="450" w:line="312" w:lineRule="auto"/>
      </w:pPr>
      <w:r>
        <w:rPr>
          <w:rFonts w:ascii="宋体" w:hAnsi="宋体" w:eastAsia="宋体" w:cs="宋体"/>
          <w:color w:val="000"/>
          <w:sz w:val="28"/>
          <w:szCs w:val="28"/>
        </w:rPr>
        <w:t xml:space="preserve">（二）稳步开展干部能力提升行动。</w:t>
      </w:r>
    </w:p>
    <w:p>
      <w:pPr>
        <w:ind w:left="0" w:right="0" w:firstLine="560"/>
        <w:spacing w:before="450" w:after="450" w:line="312" w:lineRule="auto"/>
      </w:pPr>
      <w:r>
        <w:rPr>
          <w:rFonts w:ascii="宋体" w:hAnsi="宋体" w:eastAsia="宋体" w:cs="宋体"/>
          <w:color w:val="000"/>
          <w:sz w:val="28"/>
          <w:szCs w:val="28"/>
        </w:rPr>
        <w:t xml:space="preserve">干部能力提升是以“一令一榜两报两书两行动”为主要内容的“1+8”文件中的“两行动”之一，新区党工委、管委会深刻认识到新区干部素质的高低决定新区未来发展的速度和方向，专门将《坪山新区关于干部职工能力提升行动的实施办法》，就是要推动新区干部“原地转型”，建设学习型机关，全面提高新区广大干部职工文化素质、政策理论水平以及综合协调能力，提升干部职工干事创业的能力。我局作为干部能力提升行动的主办单位，今年有针对性地开展了多种形式的干部培训工作。一是拓展培训的渠道，不局限于只在国内培训，还将培训的视野投向香港及海外。我区目前已与国家外专局认可的海外专业培训机构美国三立国际集团及香港职业训练局高峰进修学院、香港金融管理学院等多家国际培训机构签订培训合作意向书，准备将新区的部分干部职工根据需要分批送香港及海外培训；二是加大目前干部的岗位培训，今年我局共组织或主办培训班11个，参训人员达900多人次，取得了较好的培训效果。其中，组织7名局级干部、71名处级干部参加了“深入学习市第五次党代、会精神加快转变经济发展方式专题研讨班”；33名处级干部参加了北京大学高级研究班；10名处级干部参加了党校组织的处级干部任职研究班；多名干部赴港参加了“公务员分类管理改革专题”学习交流培训班。通过参与形式多样的培训，促使各级干部更新了知识、提高了能力；三是采取请进来的形式，邀请国内外专家、学者到坪山以学术交流、讲课等方式，为新区的干部职工传递最新的各类知识，今年已邀请美国路易斯安那州立大学王法辉教授和美国罗斯福大学校长middleton（米德尔顿）博士等海外学者对新区全体干部职工开展了两场主题讲座，开拓新区干部职工工作思路、视角和眼界。</w:t>
      </w:r>
    </w:p>
    <w:p>
      <w:pPr>
        <w:ind w:left="0" w:right="0" w:firstLine="560"/>
        <w:spacing w:before="450" w:after="450" w:line="312" w:lineRule="auto"/>
      </w:pPr>
      <w:r>
        <w:rPr>
          <w:rFonts w:ascii="宋体" w:hAnsi="宋体" w:eastAsia="宋体" w:cs="宋体"/>
          <w:color w:val="000"/>
          <w:sz w:val="28"/>
          <w:szCs w:val="28"/>
        </w:rPr>
        <w:t xml:space="preserve">（三）落实干部挂点联系制度。</w:t>
      </w:r>
    </w:p>
    <w:p>
      <w:pPr>
        <w:ind w:left="0" w:right="0" w:firstLine="560"/>
        <w:spacing w:before="450" w:after="450" w:line="312" w:lineRule="auto"/>
      </w:pPr>
      <w:r>
        <w:rPr>
          <w:rFonts w:ascii="宋体" w:hAnsi="宋体" w:eastAsia="宋体" w:cs="宋体"/>
          <w:color w:val="000"/>
          <w:sz w:val="28"/>
          <w:szCs w:val="28"/>
        </w:rPr>
        <w:t xml:space="preserve">党的十七届五中全会上，胡锦涛总书记特别强调要加强和改进新形势下的群众工作，不断增强群众工作本领，扎实做好联系群众、宣传群众、组织群众、服务群众、团结群众的工作。新区推出的“1+8”文件也明确了社区基层工作是新区的重点工作，并提出了要在社区建立干部挂点联系具体群众的工作。为了贯彻新区党工委、管委会的决定，我局根据“1+8”文件，制定了新区《贯彻新区 “1+8”文件，干部联系群众，促进和谐基层建设实施方案》，于11月25日组织召开了新区的动员大会，将新区副处级以上干部98人分别挂点到23个社区，并每人联系 5户群众，共联系490户社区居民。其中9名新区领导带头分别挂点到2-3个社区，不仅指导协调社区的挂点工作，而且每人还联系所指导的社区中五户具体的群众。每一社区都指定一名正处级领导为挂点工作组组长，负责协调社区内其他挂点干部的工作，并就挂点社区、联系群众的工作情况向挂点该社区的区领导汇报。为了将联系群众的工作落到实处，我局还专门制定了《坪山新区干部基层工作指引》，《坪山新区干部基层工作信息报送表》等，进一步完善了干部下基层的工作程序，促使下基层的干部密切联系群众，当好“指导员、宣传员、信息员、调解员、督办员”五员。</w:t>
      </w:r>
    </w:p>
    <w:p>
      <w:pPr>
        <w:ind w:left="0" w:right="0" w:firstLine="560"/>
        <w:spacing w:before="450" w:after="450" w:line="312" w:lineRule="auto"/>
      </w:pPr>
      <w:r>
        <w:rPr>
          <w:rFonts w:ascii="宋体" w:hAnsi="宋体" w:eastAsia="宋体" w:cs="宋体"/>
          <w:color w:val="000"/>
          <w:sz w:val="28"/>
          <w:szCs w:val="28"/>
        </w:rPr>
        <w:t xml:space="preserve">（一）认真协助党工委、管委会选拔合适的人才、提拔负责任的干部。</w:t>
      </w:r>
    </w:p>
    <w:p>
      <w:pPr>
        <w:ind w:left="0" w:right="0" w:firstLine="560"/>
        <w:spacing w:before="450" w:after="450" w:line="312" w:lineRule="auto"/>
      </w:pPr>
      <w:r>
        <w:rPr>
          <w:rFonts w:ascii="宋体" w:hAnsi="宋体" w:eastAsia="宋体" w:cs="宋体"/>
          <w:color w:val="000"/>
          <w:sz w:val="28"/>
          <w:szCs w:val="28"/>
        </w:rPr>
        <w:t xml:space="preserve">新区正处于大开发、大建设的关键时期，能不能选好人、用好人、将人才放在关键岗位，做到人尽其才，关系到新区的开发建设速度与成效。今年以来，我局在新区党工委的领导下，共进行七个批次的选拔选用工作：一是考察选拔任用处级干部、科级干部一批，充实了全区干部队伍的骨干力量，为新区经济的大开发、大建设奠定了坚实的干部队伍基础；二是对新区聘任制公务员进行招考。通过我局的精心组织，在市人事局的统一部署下，我局招录聘任制公务员21名充实到新区的各个岗位。三是从农村基层公开选拔街道领导干部和公务员，新区共招录2 名公务员，相关材料已报市委组织部审核。四是完成新区各事业单位职员选聘工作。除笔试由市人事局统一安排外，我局承接了176名职员的面试与体检工作，共组织了70多名考官队伍和150名工作人员，顺利完成面试和体检工作，目前已有137人入围；五是办理2024年第一批面向临聘教师的职员招考后续工作及 2024年第二批临聘教师职员公开招考工作。两次招考共提供221个编制，目前，所有招录的临聘教师已全部办理完成入编手续，有效地解决了临聘教师入编问题。六是11月份举行了原大工业区综合服务中心人员编制性质转换考试，下一步将按照有关程序办理转编备案手续。七是公开选拔了一批事业单位领导如坪山人民医院院长、新区网络中心主任、环境监测站站长、教科研中心主任等。</w:t>
      </w:r>
    </w:p>
    <w:p>
      <w:pPr>
        <w:ind w:left="0" w:right="0" w:firstLine="560"/>
        <w:spacing w:before="450" w:after="450" w:line="312" w:lineRule="auto"/>
      </w:pPr>
      <w:r>
        <w:rPr>
          <w:rFonts w:ascii="宋体" w:hAnsi="宋体" w:eastAsia="宋体" w:cs="宋体"/>
          <w:color w:val="000"/>
          <w:sz w:val="28"/>
          <w:szCs w:val="28"/>
        </w:rPr>
        <w:t xml:space="preserve">（二）坚持实事求是，全力做好全区机关事业单位人员首次考核工作。</w:t>
      </w:r>
    </w:p>
    <w:p>
      <w:pPr>
        <w:ind w:left="0" w:right="0" w:firstLine="560"/>
        <w:spacing w:before="450" w:after="450" w:line="312" w:lineRule="auto"/>
      </w:pPr>
      <w:r>
        <w:rPr>
          <w:rFonts w:ascii="宋体" w:hAnsi="宋体" w:eastAsia="宋体" w:cs="宋体"/>
          <w:color w:val="000"/>
          <w:sz w:val="28"/>
          <w:szCs w:val="28"/>
        </w:rPr>
        <w:t xml:space="preserve">今年1-2月份，我局认真组织了2024年度新区机关事业单位人员的考核工作，这是新区成立后的首次考核工作。为了做好这次考核，全面调动各级工作人员的积极性，我局高度重视，精心组织，制定了详细周全的考核工作方案，对全区工作人员分类进行考核。上半年，参加年度考核机关公务员313人，评为优秀等次39人，事业单位职员648人，评为优秀等次95人，考核工作取得良好效果，达到了鼓励先进、鞭策后进的良好作用。</w:t>
      </w:r>
    </w:p>
    <w:p>
      <w:pPr>
        <w:ind w:left="0" w:right="0" w:firstLine="560"/>
        <w:spacing w:before="450" w:after="450" w:line="312" w:lineRule="auto"/>
      </w:pPr>
      <w:r>
        <w:rPr>
          <w:rFonts w:ascii="宋体" w:hAnsi="宋体" w:eastAsia="宋体" w:cs="宋体"/>
          <w:color w:val="000"/>
          <w:sz w:val="28"/>
          <w:szCs w:val="28"/>
        </w:rPr>
        <w:t xml:space="preserve">（三）坚持以人为本，积极做好军转干部安置工作。</w:t>
      </w:r>
    </w:p>
    <w:p>
      <w:pPr>
        <w:ind w:left="0" w:right="0" w:firstLine="560"/>
        <w:spacing w:before="450" w:after="450" w:line="312" w:lineRule="auto"/>
      </w:pPr>
      <w:r>
        <w:rPr>
          <w:rFonts w:ascii="宋体" w:hAnsi="宋体" w:eastAsia="宋体" w:cs="宋体"/>
          <w:color w:val="000"/>
          <w:sz w:val="28"/>
          <w:szCs w:val="28"/>
        </w:rPr>
        <w:t xml:space="preserve">今年我局认真贯彻落实中央《关于进一步做好军队转业干部安置工作的意见》的文件精神，共妥善安置了21名军队转业干部并积极办理2名随调随迁家属的就业安置工作。同时，在军队转业干部的工作分配上，贯彻公平、公正、公开的原则，岗位安排以工作需要为主，兼顾本人意愿，确保军队转业干部人尽其才、各得其所。</w:t>
      </w:r>
    </w:p>
    <w:p>
      <w:pPr>
        <w:ind w:left="0" w:right="0" w:firstLine="560"/>
        <w:spacing w:before="450" w:after="450" w:line="312" w:lineRule="auto"/>
      </w:pPr>
      <w:r>
        <w:rPr>
          <w:rFonts w:ascii="宋体" w:hAnsi="宋体" w:eastAsia="宋体" w:cs="宋体"/>
          <w:color w:val="000"/>
          <w:sz w:val="28"/>
          <w:szCs w:val="28"/>
        </w:rPr>
        <w:t xml:space="preserve">（四）尊重老干部，认真落实老干部相关工作。</w:t>
      </w:r>
    </w:p>
    <w:p>
      <w:pPr>
        <w:ind w:left="0" w:right="0" w:firstLine="560"/>
        <w:spacing w:before="450" w:after="450" w:line="312" w:lineRule="auto"/>
      </w:pPr>
      <w:r>
        <w:rPr>
          <w:rFonts w:ascii="宋体" w:hAnsi="宋体" w:eastAsia="宋体" w:cs="宋体"/>
          <w:color w:val="000"/>
          <w:sz w:val="28"/>
          <w:szCs w:val="28"/>
        </w:rPr>
        <w:t xml:space="preserve">一是落实新区离休干部、副处级以上退休干部政策性待遇。新年伊始，我局就积极向上级申请本年度新区老干部政策性待遇专项经费46.3万元，力保新区老干部的待遇不低于原XX区标准。目前已核发元旦、春节慰问金、干部护理费、生活补贴等20.47万元。二是3月中旬和5月下旬分别组织异地安置离休干部及本区副处级以上退休干部进行健康检查和保健疗养，做到了真正以老干部为本，得到了各级领导和老干部的肯定。三是组织了今年的老年人运动会，共有56老干部参加了运动会；四是组织了19名老干部于10月份参观了上海世博会。通过以上活动的安排，极大地丰富了老干部的业余生活。</w:t>
      </w:r>
    </w:p>
    <w:p>
      <w:pPr>
        <w:ind w:left="0" w:right="0" w:firstLine="560"/>
        <w:spacing w:before="450" w:after="450" w:line="312" w:lineRule="auto"/>
      </w:pPr>
      <w:r>
        <w:rPr>
          <w:rFonts w:ascii="宋体" w:hAnsi="宋体" w:eastAsia="宋体" w:cs="宋体"/>
          <w:color w:val="000"/>
          <w:sz w:val="28"/>
          <w:szCs w:val="28"/>
        </w:rPr>
        <w:t xml:space="preserve">（五）坚持选贤任能，进一步加强干部监督工作。</w:t>
      </w:r>
    </w:p>
    <w:p>
      <w:pPr>
        <w:ind w:left="0" w:right="0" w:firstLine="560"/>
        <w:spacing w:before="450" w:after="450" w:line="312" w:lineRule="auto"/>
      </w:pPr>
      <w:r>
        <w:rPr>
          <w:rFonts w:ascii="宋体" w:hAnsi="宋体" w:eastAsia="宋体" w:cs="宋体"/>
          <w:color w:val="000"/>
          <w:sz w:val="28"/>
          <w:szCs w:val="28"/>
        </w:rPr>
        <w:t xml:space="preserve">为加强新区干部队伍建设，加大管理力度，我局起草了《XX市坪山新区管委会干部选拔任用工作实施细则》、《XX市坪山新区选拔干部责任追究暂行规定》等文件，进一步加强干部监督工作。继续开展《党政领导干部任用条例》、“5+1”法规文件落实情况的监督检查，进一步完善任前公示、任职回避等制度，做好群众来电来信举报受理工作，落实群众对领导干部和选拔任用工作的监督权。认真执行领导干部个人重大事项报告制度及任前财产申报制度，及时履行离深请假报告制度。贯彻落实《关于对党员领导干部进行诫勉谈话和函询的暂行办法》和《关于党员领导干部述职述廉的暂行规定》，切实抓好对领导班子特别是“一把手”的监督。</w:t>
      </w:r>
    </w:p>
    <w:p>
      <w:pPr>
        <w:ind w:left="0" w:right="0" w:firstLine="560"/>
        <w:spacing w:before="450" w:after="450" w:line="312" w:lineRule="auto"/>
      </w:pPr>
      <w:r>
        <w:rPr>
          <w:rFonts w:ascii="宋体" w:hAnsi="宋体" w:eastAsia="宋体" w:cs="宋体"/>
          <w:color w:val="000"/>
          <w:sz w:val="28"/>
          <w:szCs w:val="28"/>
        </w:rPr>
        <w:t xml:space="preserve">（一）从调研入手，全面掌握基层党组织情况。</w:t>
      </w:r>
    </w:p>
    <w:p>
      <w:pPr>
        <w:ind w:left="0" w:right="0" w:firstLine="560"/>
        <w:spacing w:before="450" w:after="450" w:line="312" w:lineRule="auto"/>
      </w:pPr>
      <w:r>
        <w:rPr>
          <w:rFonts w:ascii="宋体" w:hAnsi="宋体" w:eastAsia="宋体" w:cs="宋体"/>
          <w:color w:val="000"/>
          <w:sz w:val="28"/>
          <w:szCs w:val="28"/>
        </w:rPr>
        <w:t xml:space="preserve">一是上半年完成了社区党组织运转情况的调研报告。按照新区党工委的部署，上级有关文件精神，我区针对社区党组织运转情况和党务工作者工作压力等问题开展调研，调研报告得到了新区党工委的高度重视，印发了《关于进一步加强社区党建工作的实施意见》，为切实加强社区党组织建设明确了方向。二是结合明年社区换届工作加强调研，明年是社区党组织换届年，也是新区成立后第一次开展社区换届工作。从9月份起，由局领导带队、各科室负责人参加分别到全区23个社区进行了调研，摸清社区党建工作的现状和存在问题，12月底前形成社区党建调研报告，为明年社区党组织换届做好准备。</w:t>
      </w:r>
    </w:p>
    <w:p>
      <w:pPr>
        <w:ind w:left="0" w:right="0" w:firstLine="560"/>
        <w:spacing w:before="450" w:after="450" w:line="312" w:lineRule="auto"/>
      </w:pPr>
      <w:r>
        <w:rPr>
          <w:rFonts w:ascii="宋体" w:hAnsi="宋体" w:eastAsia="宋体" w:cs="宋体"/>
          <w:color w:val="000"/>
          <w:sz w:val="28"/>
          <w:szCs w:val="28"/>
        </w:rPr>
        <w:t xml:space="preserve">（二）凝聚党心，开展多种形式的党组织活动。</w:t>
      </w:r>
    </w:p>
    <w:p>
      <w:pPr>
        <w:ind w:left="0" w:right="0" w:firstLine="560"/>
        <w:spacing w:before="450" w:after="450" w:line="312" w:lineRule="auto"/>
      </w:pPr>
      <w:r>
        <w:rPr>
          <w:rFonts w:ascii="宋体" w:hAnsi="宋体" w:eastAsia="宋体" w:cs="宋体"/>
          <w:color w:val="000"/>
          <w:sz w:val="28"/>
          <w:szCs w:val="28"/>
        </w:rPr>
        <w:t xml:space="preserve">一是开展“七一”表彰活动。为了隆重纪念建党89周年、喜迎特区建立30周年、庆祝新区成立一周年，我局精心组织了表彰先进，树立典型的活动，评选了坪山党工委等15个单位“先进基层党组织”、曹建新等40名同志“优秀共产党员”、戴像荣等10 名同志“优秀党务工作者”；二是开展慰问老党员、困难党员活动，为充分体现新区党工委对老党员和困难党员的关心，落实党内关怀和激励机制，我局专门下拨各基层党（工）委慰问经费10万元，组织开展了慰问老党员、困难党员活动，并由市政协副主席姚欣耀、新区党工委主要领导分别带队慰问了廖观玉等9名老党员、困难党员代表。</w:t>
      </w:r>
    </w:p>
    <w:p>
      <w:pPr>
        <w:ind w:left="0" w:right="0" w:firstLine="560"/>
        <w:spacing w:before="450" w:after="450" w:line="312" w:lineRule="auto"/>
      </w:pPr>
      <w:r>
        <w:rPr>
          <w:rFonts w:ascii="宋体" w:hAnsi="宋体" w:eastAsia="宋体" w:cs="宋体"/>
          <w:color w:val="000"/>
          <w:sz w:val="28"/>
          <w:szCs w:val="28"/>
        </w:rPr>
        <w:t xml:space="preserve">（三）做好市第五次党代、会的相关工作。</w:t>
      </w:r>
    </w:p>
    <w:p>
      <w:pPr>
        <w:ind w:left="0" w:right="0" w:firstLine="560"/>
        <w:spacing w:before="450" w:after="450" w:line="312" w:lineRule="auto"/>
      </w:pPr>
      <w:r>
        <w:rPr>
          <w:rFonts w:ascii="宋体" w:hAnsi="宋体" w:eastAsia="宋体" w:cs="宋体"/>
          <w:color w:val="000"/>
          <w:sz w:val="28"/>
          <w:szCs w:val="28"/>
        </w:rPr>
        <w:t xml:space="preserve">今年，XX市迎来了第五次党代、会的召开和对于这项政治工作，新区党工委高度，专门研究党代、会的相关工作，对党代表的推荐工作进行了专门部署，我们组织人事局承担了这项工作任务，组织了对参加市党代、会的党代表候选人的考察和选举工作。今年四月，我局组织新区党工委所属坪山党工委、坑梓党工委、新区直属机关党委、坪山公安分局党委及全区各级党组织，全额推荐了12名代表初步人选，确定了80名出席新区党代表会议代表，并于4月22日召开了中国共产党XX市坪山新区代表会议，采取差额选举的方式,选举产生了我区出席市第五次党代表大会代表10名,较好地完成了市委下达的选举任务。</w:t>
      </w:r>
    </w:p>
    <w:p>
      <w:pPr>
        <w:ind w:left="0" w:right="0" w:firstLine="560"/>
        <w:spacing w:before="450" w:after="450" w:line="312" w:lineRule="auto"/>
      </w:pPr>
      <w:r>
        <w:rPr>
          <w:rFonts w:ascii="宋体" w:hAnsi="宋体" w:eastAsia="宋体" w:cs="宋体"/>
          <w:color w:val="000"/>
          <w:sz w:val="28"/>
          <w:szCs w:val="28"/>
        </w:rPr>
        <w:t xml:space="preserve">（四）扎根基层，认真组织党代表进社区的工作。</w:t>
      </w:r>
    </w:p>
    <w:p>
      <w:pPr>
        <w:ind w:left="0" w:right="0" w:firstLine="560"/>
        <w:spacing w:before="450" w:after="450" w:line="312" w:lineRule="auto"/>
      </w:pPr>
      <w:r>
        <w:rPr>
          <w:rFonts w:ascii="宋体" w:hAnsi="宋体" w:eastAsia="宋体" w:cs="宋体"/>
          <w:color w:val="000"/>
          <w:sz w:val="28"/>
          <w:szCs w:val="28"/>
        </w:rPr>
        <w:t xml:space="preserve">根据市委的统一部署，11月21日我局组织了 “市党代表进社区启动日”活动，在全区23个社区设立了党代表工作室，落实了办公场所和具体联络员，并健全了相关制度和措施。截止12月1日，安排在我区的14名市党代表全部完成了第一次进社区工作，为下一步做好党代表进社区工作打下了坚实的基础。</w:t>
      </w:r>
    </w:p>
    <w:p>
      <w:pPr>
        <w:ind w:left="0" w:right="0" w:firstLine="560"/>
        <w:spacing w:before="450" w:after="450" w:line="312" w:lineRule="auto"/>
      </w:pPr>
      <w:r>
        <w:rPr>
          <w:rFonts w:ascii="宋体" w:hAnsi="宋体" w:eastAsia="宋体" w:cs="宋体"/>
          <w:color w:val="000"/>
          <w:sz w:val="28"/>
          <w:szCs w:val="28"/>
        </w:rPr>
        <w:t xml:space="preserve">新区没有人大、政协架构，但是新区现有省、市、区三级人大代表35名，市、区两级政协委员 13名，如何做好人大代表、政协委员的协调联络工作是我局面临的新工作新任务。为做好这项工作，我局加强了与XX区人大、政协的联系，派人专门认真学习各项人大、政协的办事流程。在全年的各项活动安排上都积极主动做好与人大代表、政协委员的沟通联络工作。</w:t>
      </w:r>
    </w:p>
    <w:p>
      <w:pPr>
        <w:ind w:left="0" w:right="0" w:firstLine="560"/>
        <w:spacing w:before="450" w:after="450" w:line="312" w:lineRule="auto"/>
      </w:pPr>
      <w:r>
        <w:rPr>
          <w:rFonts w:ascii="宋体" w:hAnsi="宋体" w:eastAsia="宋体" w:cs="宋体"/>
          <w:color w:val="000"/>
          <w:sz w:val="28"/>
          <w:szCs w:val="28"/>
        </w:rPr>
        <w:t xml:space="preserve">（一）协助XX区人大、政协做好相关代表与委员的推荐工作。</w:t>
      </w:r>
    </w:p>
    <w:p>
      <w:pPr>
        <w:ind w:left="0" w:right="0" w:firstLine="560"/>
        <w:spacing w:before="450" w:after="450" w:line="312" w:lineRule="auto"/>
      </w:pPr>
      <w:r>
        <w:rPr>
          <w:rFonts w:ascii="宋体" w:hAnsi="宋体" w:eastAsia="宋体" w:cs="宋体"/>
          <w:color w:val="000"/>
          <w:sz w:val="28"/>
          <w:szCs w:val="28"/>
        </w:rPr>
        <w:t xml:space="preserve">一是协助XX区人大做好坪山新区市第五届人大代表候选人的推荐、考察工作，我们共推荐考察了 12名候选人，最后通过XX区四届七次会议选举产生了坪山新区8名市人大代表。二是协助XX区政协做好坪山新区市第五届政协委员的推荐工作，经推荐，我区共确定5名第五届政协委员；三是分别做好市第五届人大和第五届政协会议有关会务工作。我们组织人事局分别抽调专门工作人员组成会务组，一方面服务代表和委员，另一方面将代表委员的建议和提案及时以简报的形式报送给各代表团，受到与会人大代表、政协委员的一致好评。</w:t>
      </w:r>
    </w:p>
    <w:p>
      <w:pPr>
        <w:ind w:left="0" w:right="0" w:firstLine="560"/>
        <w:spacing w:before="450" w:after="450" w:line="312" w:lineRule="auto"/>
      </w:pPr>
      <w:r>
        <w:rPr>
          <w:rFonts w:ascii="宋体" w:hAnsi="宋体" w:eastAsia="宋体" w:cs="宋体"/>
          <w:color w:val="000"/>
          <w:sz w:val="28"/>
          <w:szCs w:val="28"/>
        </w:rPr>
        <w:t xml:space="preserve">（二）加强人大代表建议、政协委员提案的办理工作，促进新区的工作作风的改变。</w:t>
      </w:r>
    </w:p>
    <w:p>
      <w:pPr>
        <w:ind w:left="0" w:right="0" w:firstLine="560"/>
        <w:spacing w:before="450" w:after="450" w:line="312" w:lineRule="auto"/>
      </w:pPr>
      <w:r>
        <w:rPr>
          <w:rFonts w:ascii="宋体" w:hAnsi="宋体" w:eastAsia="宋体" w:cs="宋体"/>
          <w:color w:val="000"/>
          <w:sz w:val="28"/>
          <w:szCs w:val="28"/>
        </w:rPr>
        <w:t xml:space="preserve">今年我区共收到市、区两级人大、政协转来的建议、提案共58份，已全部办理完毕，满意率达到100%，区直各单位及驻区单位通过办理人大代表建议、政协委员提案，切实解决了一批群众关心的热点难点问题，改进了工作作风，拉近了与人民群众的距离。</w:t>
      </w:r>
    </w:p>
    <w:p>
      <w:pPr>
        <w:ind w:left="0" w:right="0" w:firstLine="560"/>
        <w:spacing w:before="450" w:after="450" w:line="312" w:lineRule="auto"/>
      </w:pPr>
      <w:r>
        <w:rPr>
          <w:rFonts w:ascii="宋体" w:hAnsi="宋体" w:eastAsia="宋体" w:cs="宋体"/>
          <w:color w:val="000"/>
          <w:sz w:val="28"/>
          <w:szCs w:val="28"/>
        </w:rPr>
        <w:t xml:space="preserve">人力资源是新区经济能够保持持续稳定增长的源源不断的内在动力，新区要保持大开发、大建设的强劲势头，人才战略是关键，今年我局在新区党工委、管委会的领导下，以人才战略为导向，在人才工作领域上成绩斐然。</w:t>
      </w:r>
    </w:p>
    <w:p>
      <w:pPr>
        <w:ind w:left="0" w:right="0" w:firstLine="560"/>
        <w:spacing w:before="450" w:after="450" w:line="312" w:lineRule="auto"/>
      </w:pPr>
      <w:r>
        <w:rPr>
          <w:rFonts w:ascii="宋体" w:hAnsi="宋体" w:eastAsia="宋体" w:cs="宋体"/>
          <w:color w:val="000"/>
          <w:sz w:val="28"/>
          <w:szCs w:val="28"/>
        </w:rPr>
        <w:t xml:space="preserve">（一）以吸引海外人才为目标，推出XX市优惠尺度较大的留学生产业政策。</w:t>
      </w:r>
    </w:p>
    <w:p>
      <w:pPr>
        <w:ind w:left="0" w:right="0" w:firstLine="560"/>
        <w:spacing w:before="450" w:after="450" w:line="312" w:lineRule="auto"/>
      </w:pPr>
      <w:r>
        <w:rPr>
          <w:rFonts w:ascii="宋体" w:hAnsi="宋体" w:eastAsia="宋体" w:cs="宋体"/>
          <w:color w:val="000"/>
          <w:sz w:val="28"/>
          <w:szCs w:val="28"/>
        </w:rPr>
        <w:t xml:space="preserve">为吸引和扶持留学人员到坪山新区创新创业，吸引留学生科研成果转化和产业项目落户坪山，我局以党工委、管委会的名义制定并公布了“0”费用入驻、百万重奖、免费人才公寓、“保姆式”企业服务等一系列优惠政策来吸引海外高层次人才落户坪山新区。目前，新区已建成一期2.2万平方米可供50-100家企业进驻的留学生创新产业园（科技企业孵化器）。</w:t>
      </w:r>
    </w:p>
    <w:p>
      <w:pPr>
        <w:ind w:left="0" w:right="0" w:firstLine="560"/>
        <w:spacing w:before="450" w:after="450" w:line="312" w:lineRule="auto"/>
      </w:pPr>
      <w:r>
        <w:rPr>
          <w:rFonts w:ascii="宋体" w:hAnsi="宋体" w:eastAsia="宋体" w:cs="宋体"/>
          <w:color w:val="000"/>
          <w:sz w:val="28"/>
          <w:szCs w:val="28"/>
        </w:rPr>
        <w:t xml:space="preserve">（二）以人才引进为中心，做好人才引进招聘会工作，取得突出成绩。</w:t>
      </w:r>
    </w:p>
    <w:p>
      <w:pPr>
        <w:ind w:left="0" w:right="0" w:firstLine="560"/>
        <w:spacing w:before="450" w:after="450" w:line="312" w:lineRule="auto"/>
      </w:pPr>
      <w:r>
        <w:rPr>
          <w:rFonts w:ascii="宋体" w:hAnsi="宋体" w:eastAsia="宋体" w:cs="宋体"/>
          <w:color w:val="000"/>
          <w:sz w:val="28"/>
          <w:szCs w:val="28"/>
        </w:rPr>
        <w:t xml:space="preserve">今年，我局代表新区做了三个展会的布展工作，一是2024中国国际人才交流大会香港推介会，二是XX市第七次海外人才招聘活动，三是2024年中国国际人才交流大会。我局克服人手少、任务重的困难，在短短两个月的时间里，精心组织，认真布展三次展会。通个这三个国际性的展会，我区引进了一批人才团队，签订了一批人才引进意向书，并与美国高校研究所签订了战略合作协议，美国培训机构签订培训合作意向书，聘请了科技顾问和规划顾问，取得了丰硕成果。特别是在举办2024中国国际人才交流大会期间，我局组织区内13家企业展会，共提供260多个中高端职位，广揽贤才，收到简历370多份。我区的特装展位获得大会组委会颁发的“2024中国国际人才交流大会最佳展示奖金奖”、“最佳组织奖”、“特别贡献奖”、“最佳宣传奖”等奖项。展会期间，我局还成功举办“凤来雁归·百里挑一”坪山新区高端人才交流活动和“名企论人才”的论坛。邀请200名海外留学生来坪山新区参观考察、与企业家进行座谈，拓宽了用人单位与高端人才的交流，为企业招揽人才创造条件。</w:t>
      </w:r>
    </w:p>
    <w:p>
      <w:pPr>
        <w:ind w:left="0" w:right="0" w:firstLine="560"/>
        <w:spacing w:before="450" w:after="450" w:line="312" w:lineRule="auto"/>
      </w:pPr>
      <w:r>
        <w:rPr>
          <w:rFonts w:ascii="宋体" w:hAnsi="宋体" w:eastAsia="宋体" w:cs="宋体"/>
          <w:color w:val="000"/>
          <w:sz w:val="28"/>
          <w:szCs w:val="28"/>
        </w:rPr>
        <w:t xml:space="preserve">（三）创新人才引入机制，大胆引进高精尖人才。</w:t>
      </w:r>
    </w:p>
    <w:p>
      <w:pPr>
        <w:ind w:left="0" w:right="0" w:firstLine="560"/>
        <w:spacing w:before="450" w:after="450" w:line="312" w:lineRule="auto"/>
      </w:pPr>
      <w:r>
        <w:rPr>
          <w:rFonts w:ascii="宋体" w:hAnsi="宋体" w:eastAsia="宋体" w:cs="宋体"/>
          <w:color w:val="000"/>
          <w:sz w:val="28"/>
          <w:szCs w:val="28"/>
        </w:rPr>
        <w:t xml:space="preserve">为了加快新区的开发建设，新区始终把人才引进放在首位。经新区党工委、管委会研究，决定面向海外引进招商专员、医学博士、规划顾问、区域发展研究员等高端人才，年薪最高达到100万/年。为了推进这项工作，我局从多种渠道广纳国内外各方英才，为他们落户坪山创造各种有得条件，包括创业、入户、子女教育等，目前，我们已聘请美国麻省理工学院生物医药工程中心副主任张xx教授为新区科技顾问，并与拥有“六面顶金刚石压机宝石级钻石生产”高新技术项目的纽约城市大学黄治博士签订人才引进协议，聘请原深圳驻北美经贸代表处首席代表潘明先生为新区驻北美地区高级招商代表，与ibm公司就共建“智慧坪山”项目开展合作达成重要共识，与美国zma公司签订战略合作备忘录，并聘请zma公司folgsong为新区规划发展顾问。</w:t>
      </w:r>
    </w:p>
    <w:p>
      <w:pPr>
        <w:ind w:left="0" w:right="0" w:firstLine="560"/>
        <w:spacing w:before="450" w:after="450" w:line="312" w:lineRule="auto"/>
      </w:pPr>
      <w:r>
        <w:rPr>
          <w:rFonts w:ascii="宋体" w:hAnsi="宋体" w:eastAsia="宋体" w:cs="宋体"/>
          <w:color w:val="000"/>
          <w:sz w:val="28"/>
          <w:szCs w:val="28"/>
        </w:rPr>
        <w:t xml:space="preserve">（四）坚持开展调研工作，摸底新区人才状况。</w:t>
      </w:r>
    </w:p>
    <w:p>
      <w:pPr>
        <w:ind w:left="0" w:right="0" w:firstLine="560"/>
        <w:spacing w:before="450" w:after="450" w:line="312" w:lineRule="auto"/>
      </w:pPr>
      <w:r>
        <w:rPr>
          <w:rFonts w:ascii="宋体" w:hAnsi="宋体" w:eastAsia="宋体" w:cs="宋体"/>
          <w:color w:val="000"/>
          <w:sz w:val="28"/>
          <w:szCs w:val="28"/>
        </w:rPr>
        <w:t xml:space="preserve">今年，我局在新区党工委、管委会的统一部署下，就人才引进与激励机制进行了多方调研，搜集了新区关于人才现状的第一手资料，并进行深入思考，完成调研课题一篇。调研课题从坪山新区在整个XX市经济与社会发展中的定位来提出人才引进与激励机制的建议和对策。一是要围绕优势产业，集聚专业化、现代化人才；二是要以高等教育、学科教育投入为基础，实现人才从单纯引进到培养与引进相结合；三是要强化市场对人才资源的配置作用，健全人才引进公共服务；四是要健全人才引进的各项配套政策，建立灵活的用人机制；五是要加强政府机关及公务员能力建设，为坪山新区创造人才引进服务环境；六是要加大基础设施投入，积极改善外部环境和生活质量；七是要注重营造人文氛围，提升坪山新区居民整体素质；八是注重人才资源开发的连续性，加强本土型人才的培养。调研课题的完成不仅使我们更加深入了解新区人才状况，也为新区人才研究与发展方向提供了切合新区实际的思路。</w:t>
      </w:r>
    </w:p>
    <w:p>
      <w:pPr>
        <w:ind w:left="0" w:right="0" w:firstLine="560"/>
        <w:spacing w:before="450" w:after="450" w:line="312" w:lineRule="auto"/>
      </w:pPr>
      <w:r>
        <w:rPr>
          <w:rFonts w:ascii="宋体" w:hAnsi="宋体" w:eastAsia="宋体" w:cs="宋体"/>
          <w:color w:val="000"/>
          <w:sz w:val="28"/>
          <w:szCs w:val="28"/>
        </w:rPr>
        <w:t xml:space="preserve">（一）理顺有关工作机制。</w:t>
      </w:r>
    </w:p>
    <w:p>
      <w:pPr>
        <w:ind w:left="0" w:right="0" w:firstLine="560"/>
        <w:spacing w:before="450" w:after="450" w:line="312" w:lineRule="auto"/>
      </w:pPr>
      <w:r>
        <w:rPr>
          <w:rFonts w:ascii="宋体" w:hAnsi="宋体" w:eastAsia="宋体" w:cs="宋体"/>
          <w:color w:val="000"/>
          <w:sz w:val="28"/>
          <w:szCs w:val="28"/>
        </w:rPr>
        <w:t xml:space="preserve">一是理顺查违工作机制。根据市编委《关于市、区规划土地执法监察队伍有关机构编制问题的通知》、《关于进一步明确查违工作责权分工的通知》文件要求，和区编委会精神，在区组建规划土地监察的大队（区查处违法建筑领导小组办公室，在城市管理局加挂牌子），在办事处组建规划土地监察中队（在执法队加挂牌子），形成二级联动的查违工作队伍，增加人员编制问题正在向市编委争取支持；二是圆满解决坑梓消防中队历史遗留问题。坑梓消防中队48名合同制消防雇员是XX区历史遗留问题。新区成立后，我局（编办）多方沟通协调，制定了分流方案，报区编委批准同意后，将人员分别分流到经济服务局、坪山办事处和坑梓办事处，使这一问题得到圆满解决；三是顺利完成城管综合执法及食品安全监管人员编制划转工作。根据《关于划转城管综合执法及食品安全监管人员编制的通知》（深编〔2024〕106号）精神，城管综合执法及食品安全监管职责调整后，分别从办事处执法队和卫生监督分所划转相关编制和人员到市市场监督管理局。</w:t>
      </w:r>
    </w:p>
    <w:p>
      <w:pPr>
        <w:ind w:left="0" w:right="0" w:firstLine="560"/>
        <w:spacing w:before="450" w:after="450" w:line="312" w:lineRule="auto"/>
      </w:pPr>
      <w:r>
        <w:rPr>
          <w:rFonts w:ascii="宋体" w:hAnsi="宋体" w:eastAsia="宋体" w:cs="宋体"/>
          <w:color w:val="000"/>
          <w:sz w:val="28"/>
          <w:szCs w:val="28"/>
        </w:rPr>
        <w:t xml:space="preserve">（二）积极开展事业单位岗位设置管理工作。</w:t>
      </w:r>
    </w:p>
    <w:p>
      <w:pPr>
        <w:ind w:left="0" w:right="0" w:firstLine="560"/>
        <w:spacing w:before="450" w:after="450" w:line="312" w:lineRule="auto"/>
      </w:pPr>
      <w:r>
        <w:rPr>
          <w:rFonts w:ascii="宋体" w:hAnsi="宋体" w:eastAsia="宋体" w:cs="宋体"/>
          <w:color w:val="000"/>
          <w:sz w:val="28"/>
          <w:szCs w:val="28"/>
        </w:rPr>
        <w:t xml:space="preserve">为深化人事制度改革，我区按照上级部门的有关要求，认真组织实施事业单位岗位设置管理工作。已召开动员大会、并完成相关人员业务培训、多方调研等工作，目前我区86家事业单位已基本完成事业单位岗位设置方案的设置工作，预计在2024年底前完成事业单位岗位设置的其他相关工作。</w:t>
      </w:r>
    </w:p>
    <w:p>
      <w:pPr>
        <w:ind w:left="0" w:right="0" w:firstLine="560"/>
        <w:spacing w:before="450" w:after="450" w:line="312" w:lineRule="auto"/>
      </w:pPr>
      <w:r>
        <w:rPr>
          <w:rFonts w:ascii="宋体" w:hAnsi="宋体" w:eastAsia="宋体" w:cs="宋体"/>
          <w:color w:val="000"/>
          <w:sz w:val="28"/>
          <w:szCs w:val="28"/>
        </w:rPr>
        <w:t xml:space="preserve">（一）组建成立新区总工会，切实加强工会组织建设。</w:t>
      </w:r>
    </w:p>
    <w:p>
      <w:pPr>
        <w:ind w:left="0" w:right="0" w:firstLine="560"/>
        <w:spacing w:before="450" w:after="450" w:line="312" w:lineRule="auto"/>
      </w:pPr>
      <w:r>
        <w:rPr>
          <w:rFonts w:ascii="宋体" w:hAnsi="宋体" w:eastAsia="宋体" w:cs="宋体"/>
          <w:color w:val="000"/>
          <w:sz w:val="28"/>
          <w:szCs w:val="28"/>
        </w:rPr>
        <w:t xml:space="preserve">今年，我局按照《工会法》和《中国工会章程》的规定，经过将近4个月的筹备工作，于3月29 日召开了新区工会第一次代表大会，顺利选举产生了坪山新区总工会第一届委员会、经费审查委员会和女职工委员会，新区党工委副书记、管委会副主任曹建良同志当选为总工会主席，总工会成立后，一是立即制定了《坪山新区总工会推进工会基本实现全覆盖工作实施方案》和《坪山新区推进工会基本实现全覆盖工作考核实施方案》，将工会组织覆盖全区的工作推向深入，二是以五一国际劳动节为节点，举办了坪山新区“红五月”系列活动。活动内容包括 “劳动杯”篮球邀请赛、企业单身男女联谊活动、趣味运动会、户外拓展等十几项活动，受到了广大职工的热烈欢迎和广泛参与；三是与体育中心签订场地使用协议，供管委会全体员工在业余时间免费使用；四是开展金秋助学活动，为19名困难职工家庭学生送上助学金36500元。</w:t>
      </w:r>
    </w:p>
    <w:p>
      <w:pPr>
        <w:ind w:left="0" w:right="0" w:firstLine="560"/>
        <w:spacing w:before="450" w:after="450" w:line="312" w:lineRule="auto"/>
      </w:pPr>
      <w:r>
        <w:rPr>
          <w:rFonts w:ascii="宋体" w:hAnsi="宋体" w:eastAsia="宋体" w:cs="宋体"/>
          <w:color w:val="000"/>
          <w:sz w:val="28"/>
          <w:szCs w:val="28"/>
        </w:rPr>
        <w:t xml:space="preserve">（二）筹建新区团工委，逐步推进各项共青团工作。</w:t>
      </w:r>
    </w:p>
    <w:p>
      <w:pPr>
        <w:ind w:left="0" w:right="0" w:firstLine="560"/>
        <w:spacing w:before="450" w:after="450" w:line="312" w:lineRule="auto"/>
      </w:pPr>
      <w:r>
        <w:rPr>
          <w:rFonts w:ascii="宋体" w:hAnsi="宋体" w:eastAsia="宋体" w:cs="宋体"/>
          <w:color w:val="000"/>
          <w:sz w:val="28"/>
          <w:szCs w:val="28"/>
        </w:rPr>
        <w:t xml:space="preserve">共青团工作是我区培养青年干部和后备军的重要工作，今年我局重点筹建团工委，从坪山办事处选调了一名专职团干筹建新区团工委，拟定了满新程同志兼任新区团工委书记，邓珊珊同志担任团工委专职副书记，并推选了吴玉雷等7名同志担任团工委委员。目前新区团工委的架构已初步建立，并已完成了团情统计、非公企业建团工作、义工服务、团市委“青春家园”筹备等多项工作内容，其中已建党组织非公企业建团组织覆盖率已达97%，在全市各区名列前茅。位于沙坣社区的“青春家园”在9月已完成硬件建设，已招募了20名社工并委托XX市融雪盛平社工服务中心管理指导，将于12月20日举行“青春家园”揭牌仪式。今年，我区的团工作也受到了上级团委的高度肯定，坑梓团工委被评为“广东省五四红旗团委”，坪山团工委被评为“XX市五四红旗团委”，坑梓办事处高耀斌同志被评为“广东省优秀共青团员”，曹文圆、孙丽雅、赖小耿等同志被评为“XX市优秀共青团员”。</w:t>
      </w:r>
    </w:p>
    <w:p>
      <w:pPr>
        <w:ind w:left="0" w:right="0" w:firstLine="560"/>
        <w:spacing w:before="450" w:after="450" w:line="312" w:lineRule="auto"/>
      </w:pPr>
      <w:r>
        <w:rPr>
          <w:rFonts w:ascii="宋体" w:hAnsi="宋体" w:eastAsia="宋体" w:cs="宋体"/>
          <w:color w:val="000"/>
          <w:sz w:val="28"/>
          <w:szCs w:val="28"/>
        </w:rPr>
        <w:t xml:space="preserve">（三）筹建妇工委，务实开展各项妇儿工作。</w:t>
      </w:r>
    </w:p>
    <w:p>
      <w:pPr>
        <w:ind w:left="0" w:right="0" w:firstLine="560"/>
        <w:spacing w:before="450" w:after="450" w:line="312" w:lineRule="auto"/>
      </w:pPr>
      <w:r>
        <w:rPr>
          <w:rFonts w:ascii="宋体" w:hAnsi="宋体" w:eastAsia="宋体" w:cs="宋体"/>
          <w:color w:val="000"/>
          <w:sz w:val="28"/>
          <w:szCs w:val="28"/>
        </w:rPr>
        <w:t xml:space="preserve">今年10月份，我局从XX市选调了一名妇联主席负责筹建新区妇工委。经过紧锣密鼓的紧张筹建，新区妇工委已拟定了妇工委主任、副主任、委员的人选，并将于12月份召开成立大会。妇工委的成立，有利于动员广大新区妇女同志为新区的开发建设贡献自己的力量。在筹建工作中我区的妇女儿童工作也一刻没有放松，一是进行了外来女工流动学校建设工作。外来女工流动学校是依托企业、社区等单位建立的面向外来女工进行免费教育培训的机构，今年在我局的努力工作下，女工流动学校新增加了两家，全区达到了30家，在提升女工素质、保护女工特殊权益方面发挥着重要作用，二是开展“爱心父母牵手困境儿童大联盟”活动。以助学、助养等形式帮扶困境儿童246人。确定爱心父母：单位19个，个人 84人。收集帮扶金额33.6万元。</w:t>
      </w:r>
    </w:p>
    <w:p>
      <w:pPr>
        <w:ind w:left="0" w:right="0" w:firstLine="560"/>
        <w:spacing w:before="450" w:after="450" w:line="312" w:lineRule="auto"/>
      </w:pPr>
      <w:r>
        <w:rPr>
          <w:rFonts w:ascii="宋体" w:hAnsi="宋体" w:eastAsia="宋体" w:cs="宋体"/>
          <w:color w:val="000"/>
          <w:sz w:val="28"/>
          <w:szCs w:val="28"/>
        </w:rPr>
        <w:t xml:space="preserve">（一）福利和社保医疗业务顺利推进。</w:t>
      </w:r>
    </w:p>
    <w:p>
      <w:pPr>
        <w:ind w:left="0" w:right="0" w:firstLine="560"/>
        <w:spacing w:before="450" w:after="450" w:line="312" w:lineRule="auto"/>
      </w:pPr>
      <w:r>
        <w:rPr>
          <w:rFonts w:ascii="宋体" w:hAnsi="宋体" w:eastAsia="宋体" w:cs="宋体"/>
          <w:color w:val="000"/>
          <w:sz w:val="28"/>
          <w:szCs w:val="28"/>
        </w:rPr>
        <w:t xml:space="preserve">解决好新区工作人员的福利待遇、医疗保险等问题，有利于调节动广大干部职工的积极性，让他们感受到组织的温暖，更加有信心地投入到新区的大开发大建设之中。今年，我局一是核算了管委会干部及本局聘用人员每月工资、基层工作补贴及过节费的发放；二是安排管委会干部及聘用人员体检，并完成相关体检经费预算报批；三是完成坪山新区首年度约900人的家属统筹参保审批工作，落实首年度统筹基金筹集工作，首年共筹集基金约120万元；四是落实了新区各事业单位退休人员规范津补贴工作；五是完成全区符合保健条件干部的保健关系调入以及在市保健办的托管；六是完成两批临聘教师转正工资套算工作及挂靠教师工资规范与晋升工作。</w:t>
      </w:r>
    </w:p>
    <w:p>
      <w:pPr>
        <w:ind w:left="0" w:right="0" w:firstLine="560"/>
        <w:spacing w:before="450" w:after="450" w:line="312" w:lineRule="auto"/>
      </w:pPr>
      <w:r>
        <w:rPr>
          <w:rFonts w:ascii="宋体" w:hAnsi="宋体" w:eastAsia="宋体" w:cs="宋体"/>
          <w:color w:val="000"/>
          <w:sz w:val="28"/>
          <w:szCs w:val="28"/>
        </w:rPr>
        <w:t xml:space="preserve">（二）完善干部职工的休假和疗养制度。</w:t>
      </w:r>
    </w:p>
    <w:p>
      <w:pPr>
        <w:ind w:left="0" w:right="0" w:firstLine="560"/>
        <w:spacing w:before="450" w:after="450" w:line="312" w:lineRule="auto"/>
      </w:pPr>
      <w:r>
        <w:rPr>
          <w:rFonts w:ascii="宋体" w:hAnsi="宋体" w:eastAsia="宋体" w:cs="宋体"/>
          <w:color w:val="000"/>
          <w:sz w:val="28"/>
          <w:szCs w:val="28"/>
        </w:rPr>
        <w:t xml:space="preserve">一是起草《XX市坪山新区请休假管理办法》。经新区党工委审批后，以新区管委会名义发布实施，规范了新区请休假管理；二是制定了新区的干部疗养方案，并确定了疗养的地点与方式，为参加新区的大开发大建设的广大干部职工深切体会到新区党工委、管委会的关心与爱护。</w:t>
      </w:r>
    </w:p>
    <w:p>
      <w:pPr>
        <w:ind w:left="0" w:right="0" w:firstLine="560"/>
        <w:spacing w:before="450" w:after="450" w:line="312" w:lineRule="auto"/>
      </w:pPr>
      <w:r>
        <w:rPr>
          <w:rFonts w:ascii="宋体" w:hAnsi="宋体" w:eastAsia="宋体" w:cs="宋体"/>
          <w:color w:val="000"/>
          <w:sz w:val="28"/>
          <w:szCs w:val="28"/>
        </w:rPr>
        <w:t xml:space="preserve">目前，新区管委会在人力资源公共服务方面的工作尚未全面开展，人才招聘、人才测评、人事代理、考试培训等方面的业务还不能为企业提供服务。为进一步做好我区的人才引进和人力资源服务配套工作，我局积极筹划新区的人力资源管理与服务架构。</w:t>
      </w:r>
    </w:p>
    <w:p>
      <w:pPr>
        <w:ind w:left="0" w:right="0" w:firstLine="560"/>
        <w:spacing w:before="450" w:after="450" w:line="312" w:lineRule="auto"/>
      </w:pPr>
      <w:r>
        <w:rPr>
          <w:rFonts w:ascii="宋体" w:hAnsi="宋体" w:eastAsia="宋体" w:cs="宋体"/>
          <w:color w:val="000"/>
          <w:sz w:val="28"/>
          <w:szCs w:val="28"/>
        </w:rPr>
        <w:t xml:space="preserve">（一）配齐配强筹建工作人员。</w:t>
      </w:r>
    </w:p>
    <w:p>
      <w:pPr>
        <w:ind w:left="0" w:right="0" w:firstLine="560"/>
        <w:spacing w:before="450" w:after="450" w:line="312" w:lineRule="auto"/>
      </w:pPr>
      <w:r>
        <w:rPr>
          <w:rFonts w:ascii="宋体" w:hAnsi="宋体" w:eastAsia="宋体" w:cs="宋体"/>
          <w:color w:val="000"/>
          <w:sz w:val="28"/>
          <w:szCs w:val="28"/>
        </w:rPr>
        <w:t xml:space="preserve">一是从市人力资源与社会保障局专门聘请了一名经验丰富、从事人才服务工作多年的职员（享受正科级待遇）担任负责人组建新区的人力资源服务中心；二是在9月份的全市职员公开招考中将新区人力资源服务中心的人员岗位列入招考职位，经过笔试、资格审查、面试、体检等多个环节，公开招聘了七名职员，使人力资源中心的人员得到充实。</w:t>
      </w:r>
    </w:p>
    <w:p>
      <w:pPr>
        <w:ind w:left="0" w:right="0" w:firstLine="560"/>
        <w:spacing w:before="450" w:after="450" w:line="312" w:lineRule="auto"/>
      </w:pPr>
      <w:r>
        <w:rPr>
          <w:rFonts w:ascii="宋体" w:hAnsi="宋体" w:eastAsia="宋体" w:cs="宋体"/>
          <w:color w:val="000"/>
          <w:sz w:val="28"/>
          <w:szCs w:val="28"/>
        </w:rPr>
        <w:t xml:space="preserve">（二）增加工作职能，增强服务功能。</w:t>
      </w:r>
    </w:p>
    <w:p>
      <w:pPr>
        <w:ind w:left="0" w:right="0" w:firstLine="560"/>
        <w:spacing w:before="450" w:after="450" w:line="312" w:lineRule="auto"/>
      </w:pPr>
      <w:r>
        <w:rPr>
          <w:rFonts w:ascii="宋体" w:hAnsi="宋体" w:eastAsia="宋体" w:cs="宋体"/>
          <w:color w:val="000"/>
          <w:sz w:val="28"/>
          <w:szCs w:val="28"/>
        </w:rPr>
        <w:t xml:space="preserve">为了更好地开展新区的人力资源服务工作，配合好我局的各项业务工作的开展，我局在原准备筹建的党员与人才服务中心的基础上增加了为老干部、妇女儿童服务的职能，在中心内增设老干部活动中心、妇女儿童活动中心两块牌子，并将原党员与人才服务中心整合提升成新区人力资源中心（正科级事业单位）。通过整合扩编，将极大地提高人力资源中心为新区人才人事工作服务的功能。</w:t>
      </w:r>
    </w:p>
    <w:p>
      <w:pPr>
        <w:ind w:left="0" w:right="0" w:firstLine="560"/>
        <w:spacing w:before="450" w:after="450" w:line="312" w:lineRule="auto"/>
      </w:pPr>
      <w:r>
        <w:rPr>
          <w:rFonts w:ascii="宋体" w:hAnsi="宋体" w:eastAsia="宋体" w:cs="宋体"/>
          <w:color w:val="000"/>
          <w:sz w:val="28"/>
          <w:szCs w:val="28"/>
        </w:rPr>
        <w:t xml:space="preserve">（三）选定场地，争取尽快投入使用。</w:t>
      </w:r>
    </w:p>
    <w:p>
      <w:pPr>
        <w:ind w:left="0" w:right="0" w:firstLine="560"/>
        <w:spacing w:before="450" w:after="450" w:line="312" w:lineRule="auto"/>
      </w:pPr>
      <w:r>
        <w:rPr>
          <w:rFonts w:ascii="宋体" w:hAnsi="宋体" w:eastAsia="宋体" w:cs="宋体"/>
          <w:color w:val="000"/>
          <w:sz w:val="28"/>
          <w:szCs w:val="28"/>
        </w:rPr>
        <w:t xml:space="preserve">今年10月份，我局选定租用坪山成人技术文化学校1000平方米的场地作为新区人力资源服务中心的办公场所，为用人单位、企业和各类人才提供人才招聘、就业指导、人事代理、档案托管、人才测评、考试、培训等全方位的人力资源服务。现正在进行办公场所的装修设计，预计明年4月份可投入使用。</w:t>
      </w:r>
    </w:p>
    <w:p>
      <w:pPr>
        <w:ind w:left="0" w:right="0" w:firstLine="560"/>
        <w:spacing w:before="450" w:after="450" w:line="312" w:lineRule="auto"/>
      </w:pPr>
      <w:r>
        <w:rPr>
          <w:rFonts w:ascii="宋体" w:hAnsi="宋体" w:eastAsia="宋体" w:cs="宋体"/>
          <w:color w:val="000"/>
          <w:sz w:val="28"/>
          <w:szCs w:val="28"/>
        </w:rPr>
        <w:t xml:space="preserve">展望未来，2024年指日可待。古语云：“不谋万世者，不足谋一时；不谋全局者，不足谋一域。”新的一年的工作开展得是否有成效，谋划是重要一环。为了贯彻好落实执行好新区党工委、管委会的各项决策部署，我们组织人事局明年的总体工作思路：</w:t>
      </w:r>
    </w:p>
    <w:p>
      <w:pPr>
        <w:ind w:left="0" w:right="0" w:firstLine="560"/>
        <w:spacing w:before="450" w:after="450" w:line="312" w:lineRule="auto"/>
      </w:pPr>
      <w:r>
        <w:rPr>
          <w:rFonts w:ascii="宋体" w:hAnsi="宋体" w:eastAsia="宋体" w:cs="宋体"/>
          <w:color w:val="000"/>
          <w:sz w:val="28"/>
          <w:szCs w:val="28"/>
        </w:rPr>
        <w:t xml:space="preserve">紧紧围绕新区的中心工作，以推进新区“1+8”文件为抓手，扎实开展党建、干部、人事、编制、工青妇、人才引进等各项业务工作，整体推进创先争优、扎根凝聚、和谐基层、干部能力提升、机关作风大提升等各项活动的深入，为新区的大开发、大建设助力。</w:t>
      </w:r>
    </w:p>
    <w:p>
      <w:pPr>
        <w:ind w:left="0" w:right="0" w:firstLine="560"/>
        <w:spacing w:before="450" w:after="450" w:line="312" w:lineRule="auto"/>
      </w:pPr>
      <w:r>
        <w:rPr>
          <w:rFonts w:ascii="宋体" w:hAnsi="宋体" w:eastAsia="宋体" w:cs="宋体"/>
          <w:color w:val="000"/>
          <w:sz w:val="28"/>
          <w:szCs w:val="28"/>
        </w:rPr>
        <w:t xml:space="preserve">1、将创先争优活动推向深入。今年9月，创先争优活动全面启动，2024年是在巩固2024年已有成绩的基础上深入推进创先争优工作的关键一年，创先争优工作将全面铺开，并拓展工作的深度和广度。一是要将坪山党工委关于安排预备党员到一线部门挂职锻炼、与社区困难群众结对帮扶等经验做法，在全区进行推广，严把发展党员“入口关”； 二是树立一批“党建示范点”和“科学发展带头人”。在今年年底前确定新区第一批“党建示范点”和“科学发展带头人”，明年加大树立的力度，着重树立在坚决贯彻落实新区党工委决策部署、破解新区发展难题、在推动新区重大项目抓进度抓落实抓成效中表现突出的先进典型，在2024年“七一”前进行表彰。</w:t>
      </w:r>
    </w:p>
    <w:p>
      <w:pPr>
        <w:ind w:left="0" w:right="0" w:firstLine="560"/>
        <w:spacing w:before="450" w:after="450" w:line="312" w:lineRule="auto"/>
      </w:pPr>
      <w:r>
        <w:rPr>
          <w:rFonts w:ascii="宋体" w:hAnsi="宋体" w:eastAsia="宋体" w:cs="宋体"/>
          <w:color w:val="000"/>
          <w:sz w:val="28"/>
          <w:szCs w:val="28"/>
        </w:rPr>
        <w:t xml:space="preserve">2、实施扎根凝聚工程，全面推进基层党建工作区域化。一是扩大党建示范点的范围。根据新区党工委的部署，2024年在党建基础较好的坪山办事处沙湖社区、碧岭社区和坑梓办事处秀新社区、龙田社区开展党建试点工作，在这四个试点社区成立社区综合党委。2024年将扩大党建示范点的范围，在每个办事处再选择一批社区推动成立综合党委的工作，推进基层党建工作区域化。二是明年完成社区党组织换届。明年是社区党组织换届年，也是新区成立后第一次开展社区换届工作。我局将在充分调研的基础上，按照市委关于社区党组织换届的统一部署，在规定的时限内完成社区党组织换届工作。</w:t>
      </w:r>
    </w:p>
    <w:p>
      <w:pPr>
        <w:ind w:left="0" w:right="0" w:firstLine="560"/>
        <w:spacing w:before="450" w:after="450" w:line="312" w:lineRule="auto"/>
      </w:pPr>
      <w:r>
        <w:rPr>
          <w:rFonts w:ascii="宋体" w:hAnsi="宋体" w:eastAsia="宋体" w:cs="宋体"/>
          <w:color w:val="000"/>
          <w:sz w:val="28"/>
          <w:szCs w:val="28"/>
        </w:rPr>
        <w:t xml:space="preserve">3、以“五员”为标准，推进干部持点社区、联系群众工作，促进和谐基层建设。今年，我局配合“1+8”文件，出台了《坪山新区关于贯彻新区“1+8”文件，落实干部联系群众，促进和谐基层建设实施方案》，对干部挂点社区、联系群众进行了具体的落实。2024年，我局将按方案的部署，配合有关部门对干部挂点社区、联系群众工作进行量化考核、检查监督，让每一名下基层的干部都充分发挥“宣传员、信息员、调解员、指导员、督办员”的积极作用，为新区大开发、大建设创造一个群众理解、群众支持、群众拥护、群众参与的良好氛围。</w:t>
      </w:r>
    </w:p>
    <w:p>
      <w:pPr>
        <w:ind w:left="0" w:right="0" w:firstLine="560"/>
        <w:spacing w:before="450" w:after="450" w:line="312" w:lineRule="auto"/>
      </w:pPr>
      <w:r>
        <w:rPr>
          <w:rFonts w:ascii="宋体" w:hAnsi="宋体" w:eastAsia="宋体" w:cs="宋体"/>
          <w:color w:val="000"/>
          <w:sz w:val="28"/>
          <w:szCs w:val="28"/>
        </w:rPr>
        <w:t xml:space="preserve">4、以培训为主要手段，促进干部能力提升，为新区的大开发、大建设提供坚强的人才保障和智力支持。一是做好新区科级、处级干部的任职培训。由于我区新成立，干部队伍刚刚组建完毕，一些处、科级干部还没有来得及进行初任培训。2024年，我局将按照原人事部《国家公务员通用能力标准框架（试行）》（国人部发〔2024〕48号）和《广东省国家公务员通用能力标准框架（试行）》的要求，以处、科级公务员履行岗位职责所必须具备的能力为核心，将已任职的处、科级干部全部轮训一遍，更好地明确职责与目标。二是选拔一批优秀干部赴国（境）外（如香港、美国、新加坡）培训。2024年，我们将通过“走出去、请进来”的方式，加强与各种国内外单位进行学习交流；以改革创新精神，推进新区领导干部境外培训工作，积极学习国外先进做法和有益经验，全面提高领导干部的专业技术水平和执政能力，为建设好坪山新区提供有力支持。三是开展“新坪山”大讲堂的学习活动，促进干部队伍的素质提升。明年我局将明确“新坪山”大讲堂学习活动的举办流程、方式。进一步推动新区干部学习兴趣和学习的主动性，使干部增长知识、开拓视野。</w:t>
      </w:r>
    </w:p>
    <w:p>
      <w:pPr>
        <w:ind w:left="0" w:right="0" w:firstLine="560"/>
        <w:spacing w:before="450" w:after="450" w:line="312" w:lineRule="auto"/>
      </w:pPr>
      <w:r>
        <w:rPr>
          <w:rFonts w:ascii="宋体" w:hAnsi="宋体" w:eastAsia="宋体" w:cs="宋体"/>
          <w:color w:val="000"/>
          <w:sz w:val="28"/>
          <w:szCs w:val="28"/>
        </w:rPr>
        <w:t xml:space="preserve">根据新区党工委、管委会的部署，2024年将是新区机关作风大提升之年，这一年里，我局重点抓好“六个一”的落实，具体如下：</w:t>
      </w:r>
    </w:p>
    <w:p>
      <w:pPr>
        <w:ind w:left="0" w:right="0" w:firstLine="560"/>
        <w:spacing w:before="450" w:after="450" w:line="312" w:lineRule="auto"/>
      </w:pPr>
      <w:r>
        <w:rPr>
          <w:rFonts w:ascii="宋体" w:hAnsi="宋体" w:eastAsia="宋体" w:cs="宋体"/>
          <w:color w:val="000"/>
          <w:sz w:val="28"/>
          <w:szCs w:val="28"/>
        </w:rPr>
        <w:t xml:space="preserve">1、实施一个新区发展纲领性的文件。紧紧围绕实施“关于实施一令一榜两报两书两行动”的 “1+8”文件，通过工作方式的创新、机制的创新，量化激情、考核干劲，使之成为衡量干部工作能力和工作作风的风向标，以制度助燃激情，以监督强化责任，以执行抢拼时效，努力在短期内带出一支能体现新区第一代建设者形象、能攻坚克难的干部队伍，再造一个激情燃烧、干事创业的火红年代。</w:t>
      </w:r>
    </w:p>
    <w:p>
      <w:pPr>
        <w:ind w:left="0" w:right="0" w:firstLine="560"/>
        <w:spacing w:before="450" w:after="450" w:line="312" w:lineRule="auto"/>
      </w:pPr>
      <w:r>
        <w:rPr>
          <w:rFonts w:ascii="宋体" w:hAnsi="宋体" w:eastAsia="宋体" w:cs="宋体"/>
          <w:color w:val="000"/>
          <w:sz w:val="28"/>
          <w:szCs w:val="28"/>
        </w:rPr>
        <w:t xml:space="preserve">2、开展一项评比竞赛。在新区机关、坪山、坑梓办事处和驻区单位中广泛开展“优秀科室”和 “优秀科室带头人”的“双优”竞赛活动。各局（办）、服务中心和各办事处、驻区机构通过内部评比，于2024年12月1日前分别推荐一个科室（科室负责人为“优秀科室带头人”推荐人选）参加新区“双优”竞赛活动，2024年底前由新区对“双优”活动进行总结和表彰。</w:t>
      </w:r>
    </w:p>
    <w:p>
      <w:pPr>
        <w:ind w:left="0" w:right="0" w:firstLine="560"/>
        <w:spacing w:before="450" w:after="450" w:line="312" w:lineRule="auto"/>
      </w:pPr>
      <w:r>
        <w:rPr>
          <w:rFonts w:ascii="宋体" w:hAnsi="宋体" w:eastAsia="宋体" w:cs="宋体"/>
          <w:color w:val="000"/>
          <w:sz w:val="28"/>
          <w:szCs w:val="28"/>
        </w:rPr>
        <w:t xml:space="preserve">3、推进一项创建活动。各基层党组织按照创先争优活动的要求，深化和创新“学习型”党组织建设，在各单位开展“党建特色组团”创建活动，采取灵活开放、生动活泼的形式，形成党建特色组团，即创新型、服务型、活力型、民主建设型、廉洁高效型等五种类型，各基层党组织要根据任务特点和工作基础有侧重地选择一种或两种特色组团参与其中。通过充分发挥党组织和党员先锋带头作风，切实把机关作风大提升活动红火蓬勃地开展起来。</w:t>
      </w:r>
    </w:p>
    <w:p>
      <w:pPr>
        <w:ind w:left="0" w:right="0" w:firstLine="560"/>
        <w:spacing w:before="450" w:after="450" w:line="312" w:lineRule="auto"/>
      </w:pPr>
      <w:r>
        <w:rPr>
          <w:rFonts w:ascii="宋体" w:hAnsi="宋体" w:eastAsia="宋体" w:cs="宋体"/>
          <w:color w:val="000"/>
          <w:sz w:val="28"/>
          <w:szCs w:val="28"/>
        </w:rPr>
        <w:t xml:space="preserve">4、落实一项工作机制。建立新区（含办事处）处级以上领导干部挂点社区工作机制，其中新区领导每人挂点2－3个社区，处级领导干部每人挂点1－2个社区居民小组，联系5户居民群众，全区共89名处级干部挂点联系445户居民。挂点干部要充分发挥宣传员、信息员、调解员、指导员、督查员的“五员”作用，通过开展领导干部挂点联系群众，织造群众宣传教育网，进一步密切了党群、干群关系，让群众真真切切地感受到新区改进机关作风建设带来的实效。</w:t>
      </w:r>
    </w:p>
    <w:p>
      <w:pPr>
        <w:ind w:left="0" w:right="0" w:firstLine="560"/>
        <w:spacing w:before="450" w:after="450" w:line="312" w:lineRule="auto"/>
      </w:pPr>
      <w:r>
        <w:rPr>
          <w:rFonts w:ascii="宋体" w:hAnsi="宋体" w:eastAsia="宋体" w:cs="宋体"/>
          <w:color w:val="000"/>
          <w:sz w:val="28"/>
          <w:szCs w:val="28"/>
        </w:rPr>
        <w:t xml:space="preserve">5、实施一项提质提速提效工程。各相关单位都要认真按照“流程再造”的要求，对本单位、本部门的工作规范和工作流程进行梳理，以抓基层、抓中间环节为重点，着力解决“中间梗阻”问题。力争通过贯彻实施“流程再造”工程，努力实现执行力明显加强、作风明显改进、服务水平明显提升、工作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6、办好一项运动会。围绕构建和谐机关，高效机关，活力机关的目标，2024年底前举办坪山新区首届区直机关运动会。区直机关党委要通过组织广大机关党员、干部，开展长跑、爬山、球类、趣味运动等形式多样的文体活动，倡导一种健康时尚的生活方式，进一步强身健体、提神提气、凝聚队伍。</w:t>
      </w:r>
    </w:p>
    <w:p>
      <w:pPr>
        <w:ind w:left="0" w:right="0" w:firstLine="560"/>
        <w:spacing w:before="450" w:after="450" w:line="312" w:lineRule="auto"/>
      </w:pPr>
      <w:r>
        <w:rPr>
          <w:rFonts w:ascii="宋体" w:hAnsi="宋体" w:eastAsia="宋体" w:cs="宋体"/>
          <w:color w:val="000"/>
          <w:sz w:val="28"/>
          <w:szCs w:val="28"/>
        </w:rPr>
        <w:t xml:space="preserve">2024年，我区人才工作的重心在于做好新区“十二五”人才规划，这是今后五年人才工作纲领性文件。明年我们将重点做好新区“十二五”人才发展规划的编制，并抓好与之配套的各项人才引进工作。一是新区“十二五”人才规划编制要与国家和省、市人才发展规划纲要的精神相衔接，要与实现新区更大突破的新要求相衔接，要与人才优先发展的新战略相衔接，要贯彻落实好人才优先、高端引领、以用为本的人才发展基本原则，着眼于创新发展方式、加速产业集聚的新要求，谋划和强力推进几项具有品牌影响力的人才工程，整体推动人才队伍建设；二是办好新区留学生创新产业园，以最优惠的产业政策吸引海外人才到坪山创业、落户。三是积极筹划2024年国际人才交流大会的各项工作。中国国际人才交流大会是国际精英荟萃的人才盛会，是引进国际人才智力的重要平台，为我国改革开放和现代化建设提供了强有力的人才智力支持。我们将通过国际人才交流大会，积极为海内外人才智力合作搭建平台，大力宣传新区更加开放的人才政策，努力提高引进国外智力的质量和水平，为有志于投身新区经济建设和现代化发展的海外各界人士提供良好的服务平台。四是配合新区的发展需要，有针对性地引进一批博士、海内外专才和外籍专家，特别是符合我区产业需求的紧缺型高层次人才，提高我区的自主创新能力。</w:t>
      </w:r>
    </w:p>
    <w:p>
      <w:pPr>
        <w:ind w:left="0" w:right="0" w:firstLine="560"/>
        <w:spacing w:before="450" w:after="450" w:line="312" w:lineRule="auto"/>
      </w:pPr>
      <w:r>
        <w:rPr>
          <w:rFonts w:ascii="宋体" w:hAnsi="宋体" w:eastAsia="宋体" w:cs="宋体"/>
          <w:color w:val="000"/>
          <w:sz w:val="28"/>
          <w:szCs w:val="28"/>
        </w:rPr>
        <w:t xml:space="preserve">新区机构体制改革是新区能否革新除弊，甩掉包袱，开动机器，迎头赶上的关键步骤。在机构体制改革上，我们明年的工作思路是：</w:t>
      </w:r>
    </w:p>
    <w:p>
      <w:pPr>
        <w:ind w:left="0" w:right="0" w:firstLine="560"/>
        <w:spacing w:before="450" w:after="450" w:line="312" w:lineRule="auto"/>
      </w:pPr>
      <w:r>
        <w:rPr>
          <w:rFonts w:ascii="宋体" w:hAnsi="宋体" w:eastAsia="宋体" w:cs="宋体"/>
          <w:color w:val="000"/>
          <w:sz w:val="28"/>
          <w:szCs w:val="28"/>
        </w:rPr>
        <w:t xml:space="preserve">1、配合上级有关部门做好新区基层体制改革工作。在认真调研基层工作情况的基础上，配合上级有关部门制定基层体制改革方案。减少行政层次，降低行政成本，解决机构重叠、职责交叉、政出多门等问题。通过改革，以转变政府职能为核心，从职能定位、理顺体制、机构设置、责任界定、层级分工等各个环节，促使政府更有效地履行职责，更多地运用经济、法律手段，加强经济调节和市场监管，更加注重社会管理和公共服务职能，着力改善民生和加强社会建设，更好地服务经济社会发展。</w:t>
      </w:r>
    </w:p>
    <w:p>
      <w:pPr>
        <w:ind w:left="0" w:right="0" w:firstLine="560"/>
        <w:spacing w:before="450" w:after="450" w:line="312" w:lineRule="auto"/>
      </w:pPr>
      <w:r>
        <w:rPr>
          <w:rFonts w:ascii="宋体" w:hAnsi="宋体" w:eastAsia="宋体" w:cs="宋体"/>
          <w:color w:val="000"/>
          <w:sz w:val="28"/>
          <w:szCs w:val="28"/>
        </w:rPr>
        <w:t xml:space="preserve">2、对三定方案进行调整，使之更加切合新区的发展实际。重新对各部门“三定”方案进行全面核定，及时调整和规范部门职责，形成全面衔接、分工合理的职能体系。按照一件事情以一个部门为主的原则，对有关领域的职责进行调整，理顺部门职责分工，健全部门协作机制。</w:t>
      </w:r>
    </w:p>
    <w:p>
      <w:pPr>
        <w:ind w:left="0" w:right="0" w:firstLine="560"/>
        <w:spacing w:before="450" w:after="450" w:line="312" w:lineRule="auto"/>
      </w:pPr>
      <w:r>
        <w:rPr>
          <w:rFonts w:ascii="宋体" w:hAnsi="宋体" w:eastAsia="宋体" w:cs="宋体"/>
          <w:color w:val="000"/>
          <w:sz w:val="28"/>
          <w:szCs w:val="28"/>
        </w:rPr>
        <w:t xml:space="preserve">3、按照“分类的改革、分步推进”的总体要求，稳妥推进事业单位分类的改革。重点搞好三个方面：一是加强调查研究，探索模拟分类。二是继续开展机构改革试点，探索经营服务性事业单位转企改制工作。三是严格管理，从严控制事业单位机构编制。探索事业单位分类的改革。选择条件成熟的部门和行业，采取“推向市场、服务外包”和“控制总量、逐年减少、逐步过渡”的办法，开展事业单位的改革试点，重点推进公共服务类、企业化经营类事业单位的改革，能推向市场的推向市场，能服务外包的外包服务，能转为社会中介组织的转为中介，形成“养事不养人、占编不入编”的运行机制。同时，开展事业单位职能清理，研究制定符合实际的事业单位机构编制核定标准，按照职能任务与机构编制相匹配的原则及时进行机构编制调整。</w:t>
      </w:r>
    </w:p>
    <w:p>
      <w:pPr>
        <w:ind w:left="0" w:right="0" w:firstLine="560"/>
        <w:spacing w:before="450" w:after="450" w:line="312" w:lineRule="auto"/>
      </w:pPr>
      <w:r>
        <w:rPr>
          <w:rFonts w:ascii="宋体" w:hAnsi="宋体" w:eastAsia="宋体" w:cs="宋体"/>
          <w:color w:val="000"/>
          <w:sz w:val="28"/>
          <w:szCs w:val="28"/>
        </w:rPr>
        <w:t xml:space="preserve">5、充分发挥编制杠杆的调节作用，理顺新区与基层的职能划分。通过编制杠杆，盘活现有编制，努力使人员配置更加合理化，进一步提高工作效率。合理配置人员，工作重心下移，充实基层工作力量。进一步明确职能分工，新区主要履行管理、协调、监督职能，办事处主要负责社会管理、公共服务、征地拆迁和查违方面的职能，主要工作力量应放在一线，着重解决执行力问题，切实做到工作重心下移。</w:t>
      </w:r>
    </w:p>
    <w:p>
      <w:pPr>
        <w:ind w:left="0" w:right="0" w:firstLine="560"/>
        <w:spacing w:before="450" w:after="450" w:line="312" w:lineRule="auto"/>
      </w:pPr>
      <w:r>
        <w:rPr>
          <w:rFonts w:ascii="宋体" w:hAnsi="宋体" w:eastAsia="宋体" w:cs="宋体"/>
          <w:color w:val="000"/>
          <w:sz w:val="28"/>
          <w:szCs w:val="28"/>
        </w:rPr>
        <w:t xml:space="preserve">选人用人是我局作为党工委、管委会参谋助手的重要职责。如何为新区大开发、大建设选好人、用好人，是我们明年工作的重心。</w:t>
      </w:r>
    </w:p>
    <w:p>
      <w:pPr>
        <w:ind w:left="0" w:right="0" w:firstLine="560"/>
        <w:spacing w:before="450" w:after="450" w:line="312" w:lineRule="auto"/>
      </w:pPr>
      <w:r>
        <w:rPr>
          <w:rFonts w:ascii="宋体" w:hAnsi="宋体" w:eastAsia="宋体" w:cs="宋体"/>
          <w:color w:val="000"/>
          <w:sz w:val="28"/>
          <w:szCs w:val="28"/>
        </w:rPr>
        <w:t xml:space="preserve">1、严把选人关，积极做好2024年新区公务员、职员的招考招聘工作。为及时补充机关、事业单位工作人员，我局将按照市人事部门的有关要求，积极做好2024年的公务员、职员的招考招聘工作。在具体工作中，我局将在今年成功举行职员招考工作取得工作经验的基础上，进一步细化工作流程，堵塞漏洞，为新区党工委、管委会选好人，为新区干部队伍输送新鲜血液。</w:t>
      </w:r>
    </w:p>
    <w:p>
      <w:pPr>
        <w:ind w:left="0" w:right="0" w:firstLine="560"/>
        <w:spacing w:before="450" w:after="450" w:line="312" w:lineRule="auto"/>
      </w:pPr>
      <w:r>
        <w:rPr>
          <w:rFonts w:ascii="宋体" w:hAnsi="宋体" w:eastAsia="宋体" w:cs="宋体"/>
          <w:color w:val="000"/>
          <w:sz w:val="28"/>
          <w:szCs w:val="28"/>
        </w:rPr>
        <w:t xml:space="preserve">2、严把用人关，提高选人用人公信度。2024年，我局将继续认真贯彻落实省委组织部《关于严格干部职位职数配备管理的若干规定》等有关规定，继续研究探索干部分类管理、干部任用、考察对象提名程序和方法、差额考察以及公开选拔、竞争上岗等工作。一是加强后备干部队伍建设，建立后备干部人才库，做好后备干部的培养及跟踪管理工作，把年轻干部放到基层和艰苦环境中去培养锻炼；二是加大干部交流力度，推进干部跨部门竞岗交流、机关和基层双向交流、重要岗位定期交流；三是认真做好培养选拔优秀年轻干部、女干部和党外干部的工作，进一步优化干部队伍结构；四是进一步探索体现科学发展观要求的干部考核评价体系，将考核工作进一步细化。</w:t>
      </w:r>
    </w:p>
    <w:p>
      <w:pPr>
        <w:ind w:left="0" w:right="0" w:firstLine="560"/>
        <w:spacing w:before="450" w:after="450" w:line="312" w:lineRule="auto"/>
      </w:pPr>
      <w:r>
        <w:rPr>
          <w:rFonts w:ascii="宋体" w:hAnsi="宋体" w:eastAsia="宋体" w:cs="宋体"/>
          <w:color w:val="000"/>
          <w:sz w:val="28"/>
          <w:szCs w:val="28"/>
        </w:rPr>
        <w:t xml:space="preserve">3、开展绩效考核为主要内容，推进聘用人员激励机制。2024 年，我局将按照新区党工委、管委会的工作部署，首先在建设口各单位进行聘用人员激励机制试点工作，充分调动建设口各单位（包括前期办、建管中心、征地拆迁办、土地整备中心）工作人员的工作积极性，一是实行特殊工资制度，为招揽优秀人才，适当提高建设口各单位新招录的特别优秀的聘用人员工资；二是开展绩效考核工作，出台绩效考核方案。然后在建设口聘用人员管理取得成绩的基础上全面铺开聘用人员的激励机制，在全区实行聘用人员绩效考核工作，充分调动聘用人员的工作积极性。</w:t>
      </w:r>
    </w:p>
    <w:p>
      <w:pPr>
        <w:ind w:left="0" w:right="0" w:firstLine="560"/>
        <w:spacing w:before="450" w:after="450" w:line="312" w:lineRule="auto"/>
      </w:pPr>
      <w:r>
        <w:rPr>
          <w:rFonts w:ascii="宋体" w:hAnsi="宋体" w:eastAsia="宋体" w:cs="宋体"/>
          <w:color w:val="000"/>
          <w:sz w:val="28"/>
          <w:szCs w:val="28"/>
        </w:rPr>
        <w:t xml:space="preserve">人才大厦是新区人事人才工作的“根据地”，建成人才大厦，将全面增加新区的人才服务工作力度，为新区人才交流、引进、培训工作构筑服务平台，营造有利于人才“创业、创新、创优、创造”的良好环境。计划中的人才大厦兼具“服务、展示、交流”三项功能，设立招聘大厅、商务中心、培训教室、多媒体教室、大型报告厅、会议室、档案室、专家公寓、食堂等多个功能区，实现人才招聘、人才引进、人员培训、人才测评、劳务派遣、档案托管及人事代理等人力资源的“一站式”服务。因此，我局将积极争取人才大厦在2024年取得立项并动工建设，一是争取市财政的资金支持；二是协调新区发改部门尽快将人才大厦建设项目进行立项，并启动设计方案招标。</w:t>
      </w:r>
    </w:p>
    <w:p>
      <w:pPr>
        <w:ind w:left="0" w:right="0" w:firstLine="560"/>
        <w:spacing w:before="450" w:after="450" w:line="312" w:lineRule="auto"/>
      </w:pPr>
      <w:r>
        <w:rPr>
          <w:rFonts w:ascii="宋体" w:hAnsi="宋体" w:eastAsia="宋体" w:cs="宋体"/>
          <w:color w:val="000"/>
          <w:sz w:val="28"/>
          <w:szCs w:val="28"/>
        </w:rPr>
        <w:t xml:space="preserve">群团工作是我们关心干部职工，调动工作积极性，丰富业余生活，和谐干群关系的坚强阵地。明年的群团工作着重抓好以下方面：</w:t>
      </w:r>
    </w:p>
    <w:p>
      <w:pPr>
        <w:ind w:left="0" w:right="0" w:firstLine="560"/>
        <w:spacing w:before="450" w:after="450" w:line="312" w:lineRule="auto"/>
      </w:pPr>
      <w:r>
        <w:rPr>
          <w:rFonts w:ascii="宋体" w:hAnsi="宋体" w:eastAsia="宋体" w:cs="宋体"/>
          <w:color w:val="000"/>
          <w:sz w:val="28"/>
          <w:szCs w:val="28"/>
        </w:rPr>
        <w:t xml:space="preserve">1、发挥品牌效用，增强机关干部凝聚力。一是围绕“三八妇女节”、“五一劳动节”、“母亲节”、“六一儿童节”和“五四青年节”等重大节日，积极发挥群团组织贴近职工、贴近青年、贴近妇女的特点，积极打造“红五月”、“工业园区联欢会”、“社区同欢”等具有新区特色的群团活动品牌；二是由妇工委成立“和谐坪山·巾帼服务队”，由团工委成立“土地整备青年突击队”等队伍，紧紧围绕党工委、管委会的中心工作，在土地整备、城市建设、综合治理、文化宣传等方面发挥群团组织优势，做好宣传群众、动员群众、服务群众工作，同时也鼓舞新区广大干部职工积极投身到新区的大开发大建设之中；三是开展“新区是我家”等群团特色活动，努力打造高品质机关文化，提升干部员工服务意识，以群建促党建，以群团活动的开展促行政工作水平的提升，创建新区干事创业的良好氛围。</w:t>
      </w:r>
    </w:p>
    <w:p>
      <w:pPr>
        <w:ind w:left="0" w:right="0" w:firstLine="560"/>
        <w:spacing w:before="450" w:after="450" w:line="312" w:lineRule="auto"/>
      </w:pPr>
      <w:r>
        <w:rPr>
          <w:rFonts w:ascii="宋体" w:hAnsi="宋体" w:eastAsia="宋体" w:cs="宋体"/>
          <w:color w:val="000"/>
          <w:sz w:val="28"/>
          <w:szCs w:val="28"/>
        </w:rPr>
        <w:t xml:space="preserve">2、围绕大运契机，突出群团特色做好服务工作。开展“迎大运我先行”系列行动，开展大运志愿者体验日活动，在巩固扩大常规青年志愿者队伍的基础上，重点做好文化、法律、环保、医疗、外语等专业志愿者队伍建设，为大运会提供专业化的志愿服务人员。</w:t>
      </w:r>
    </w:p>
    <w:p>
      <w:pPr>
        <w:ind w:left="0" w:right="0" w:firstLine="560"/>
        <w:spacing w:before="450" w:after="450" w:line="312" w:lineRule="auto"/>
      </w:pPr>
      <w:r>
        <w:rPr>
          <w:rFonts w:ascii="宋体" w:hAnsi="宋体" w:eastAsia="宋体" w:cs="宋体"/>
          <w:color w:val="000"/>
          <w:sz w:val="28"/>
          <w:szCs w:val="28"/>
        </w:rPr>
        <w:t xml:space="preserve">3、成立新区妇女儿童工作委员会，对新区妇女儿童工作牵头抓总。妇儿工委是新区协调妇女儿童工作的议事机构，由新区主要领导兼任妇儿工委主任。新区妇儿工委成立之后，将充分发挥组织协调作用，深入开展调研，研究编制《坪山新区妇女发展规划）》、《坪山新区儿童发展规划》等规划发展计划，并纳入新区经济与社会发展“十二五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2024-10-19T23:02:45+08:00</dcterms:created>
  <dcterms:modified xsi:type="dcterms:W3CDTF">2024-10-19T23:02:45+08:00</dcterms:modified>
</cp:coreProperties>
</file>

<file path=docProps/custom.xml><?xml version="1.0" encoding="utf-8"?>
<Properties xmlns="http://schemas.openxmlformats.org/officeDocument/2006/custom-properties" xmlns:vt="http://schemas.openxmlformats.org/officeDocument/2006/docPropsVTypes"/>
</file>