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转正申请自我鉴定大全【多篇汇总】</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转正申请自我鉴定精选范文一  xx年xx月xx日我成为公司的试用员工，到今天2个月试用期已满，现申请转为公司正式员工。  在岗试用期间，我在销售部学习工作。汽车销售是我以前未曾接触过的，在销售部领导的耐心指导和同事热心帮助下，我很快熟悉了...</w:t>
      </w:r>
    </w:p>
    <w:p>
      <w:pPr>
        <w:ind w:left="0" w:right="0" w:firstLine="560"/>
        <w:spacing w:before="450" w:after="450" w:line="312" w:lineRule="auto"/>
      </w:pPr>
      <w:r>
        <w:rPr>
          <w:rFonts w:ascii="宋体" w:hAnsi="宋体" w:eastAsia="宋体" w:cs="宋体"/>
          <w:color w:val="000"/>
          <w:sz w:val="28"/>
          <w:szCs w:val="28"/>
        </w:rPr>
        <w:t xml:space="preserve">转正申请自我鉴定精选范文一</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转正申请自我鉴定精选范文二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新员工转正自我鉴定范文(通用版三)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销售部试用期转正自我鉴定</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我叫yjbys，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公务员工作转正自我鉴定范文</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 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 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十六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 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网站工作者转正自我鉴定范文</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会计转正自我鉴定范文</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内勤工作转正自我鉴定范文</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技术员工作转正自我鉴定范文</w:t>
      </w:r>
    </w:p>
    <w:p>
      <w:pPr>
        <w:ind w:left="0" w:right="0" w:firstLine="560"/>
        <w:spacing w:before="450" w:after="450" w:line="312" w:lineRule="auto"/>
      </w:pPr>
      <w:r>
        <w:rPr>
          <w:rFonts w:ascii="宋体" w:hAnsi="宋体" w:eastAsia="宋体" w:cs="宋体"/>
          <w:color w:val="000"/>
          <w:sz w:val="28"/>
          <w:szCs w:val="28"/>
        </w:rPr>
        <w:t xml:space="preserve">我于xxxx年7月15日成为xxx集团有限公司的员工，到今天6个月试用期已满，根据公司的规章制度，现申请转为公司正式员工。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2024新员工转正自我鉴定范文精选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2024-10-07T02:33:35+08:00</dcterms:created>
  <dcterms:modified xsi:type="dcterms:W3CDTF">2024-10-07T02:33:35+08:00</dcterms:modified>
</cp:coreProperties>
</file>

<file path=docProps/custom.xml><?xml version="1.0" encoding="utf-8"?>
<Properties xmlns="http://schemas.openxmlformats.org/officeDocument/2006/custom-properties" xmlns:vt="http://schemas.openxmlformats.org/officeDocument/2006/docPropsVTypes"/>
</file>