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最新幼儿园大班工作鉴定表(十二篇)</w:t>
      </w:r>
      <w:bookmarkEnd w:id="1"/>
    </w:p>
    <w:p>
      <w:pPr>
        <w:jc w:val="center"/>
        <w:spacing w:before="0" w:after="450"/>
      </w:pPr>
      <w:r>
        <w:rPr>
          <w:rFonts w:ascii="Arial" w:hAnsi="Arial" w:eastAsia="Arial" w:cs="Arial"/>
          <w:color w:val="999999"/>
          <w:sz w:val="20"/>
          <w:szCs w:val="20"/>
        </w:rPr>
        <w:t xml:space="preserve">来源：网络  作者：夜色微凉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幼儿园大班工作鉴定表篇一一、在本学期中，教学课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幼儿园大班工作鉴定表篇一</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本事、社交本事、艺术审美本事、动手操作本事方面都有了明显的提高。我们所学的儿歌，幼儿差不多都能脱口而出，故事大部分幼儿也能讲出，仅有几个平常不怎样张嘴的要稍微提示才能完整讲出，整体来说掌握情景还是不错。识字方面:稍微学了简单的字，和写字的比划，幼儿写的还不错，很多幼儿的字写的都听漂亮的，仅有那几个新来的在家不肯写字，我们教师也只能让他在学校多写写，体育每一天我们都坚持一节体育课，带领幼儿进取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1、严格管理，重抓“养成教育”，从思想、行动上认真落实“一切为了孩子，为了一切孩子”的方针，在工作中努力做到认真负责、一丝不苟，做到不怕苦，不怕累，不怕难，时刻坚持乐业，敬业，进取向上的精神状态。2、以身作则，做幼儿学习的榜样，严格要求幼儿的言行，对不良行为及时的进行教育和纠正。3、经常开展一些自理本事的比赛(如穿衣脱鞋等)。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经过安全教育课的时间多引导幼儿一些关于防火、防电、防拐骗、防雷雨天气等等的自我保护意识。本学期我们班在园内没有发生一齐安全事故。卫生方面我班也有必须的提高，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本事的培养。并与家长密切联系，实现家园同步。与教师团结协作，共同确定教育活动主题。选择贴合幼儿年龄特点的活动形式和方法。在教学活动中因材施教，因人施教，针对个别幼儿进行个别教育。并努力提高自我的思想及业务素质，进取的进行专题研究，进取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幼儿园大班工作鉴定表篇二</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回顾这过去的一学年的班主任工作，在我跟幼儿取得共同成长的过程中，我心中充满感激。我要感激我班的幼儿，是他们让我感到工作中不断成长的欢乐和对自我逐步建立的自信，我要感激我班的幼儿，是他们让我感到工作中不断成长的欢乐和对自我逐步建立的自信，是他们让我找到作为班主任进行专业发展的支撑点，是他们给予了我很多关于教育的火花。我找到作为班主任进行专业发展的支撑点，是他们给予了我很多关于教育的火花。我要感激在座的领导和同事们，是你们兢兢业业认真负责的态度给了我榜样的力量，领导和同事们，是你们兢兢业业认真负责的态度给了我榜样的力量，是你们在平时班主任经验交流中语重心长的嘱托，让我深深感到班主任工作的重要与伟大。是工作，是实践，中语重心长的嘱托，让我深深感到班主任工作的重要与伟大。是工作，是实践，给我带给了进行班主任工作研究的生命土壤，我衷心地感激这一切!主任工作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一.班级状况分析：开学初，幼儿从中班升入大班，由于不一样层次的要求，一切都要从头开始，不着急，耐下心来进行教育、培养、训练;再教育、再训练，不断进行着反复的工作，要针对不着急，耐下心来进行教育、培养、训练;再教育、再训练，不断进行着反复的工作，不一样水平、不一样潜力的幼儿提出不一样的要求，教育他们懂得做个好孩子，就应要团结友爱，不一样水平、不一样潜力的幼儿提出不一样的要求，教育他们懂得做个好孩子，就应要团结友爱，并且教育他们要养成良好的习惯，要有健康的心理、健康的体魄、健康的自理生活潜力等等。育他们要养成良好的习惯，要有健康的心理、健康的体魄、健康的自理生活潜力等等。此刻的孩子大多数是独生子女，都是家长的“心头肉”虽说他们有着“优生优育”的优势，大多数是独生子女，都是家长的“心头肉”，虽说他们有着“优生优育”的优势，但也存在着较多的缺点;如他们任性，独占欲强，不能谦让，不会关心他人，可是透过我的教育，如讲故事，的缺点;如他们任性，独占欲强，不能谦让，不会关心他人，可是透过我的教育，如讲故事，谈话等，使小朋友明白了要尊重长辈，团结小朋友，对人要有礼貌，小朋友之间要互谦互让，互相帮忙，使小朋友明白了要尊重长辈，团</w:t>
      </w:r>
    </w:p>
    <w:p>
      <w:pPr>
        <w:ind w:left="0" w:right="0" w:firstLine="560"/>
        <w:spacing w:before="450" w:after="450" w:line="312" w:lineRule="auto"/>
      </w:pPr>
      <w:r>
        <w:rPr>
          <w:rFonts w:ascii="宋体" w:hAnsi="宋体" w:eastAsia="宋体" w:cs="宋体"/>
          <w:color w:val="000"/>
          <w:sz w:val="28"/>
          <w:szCs w:val="28"/>
        </w:rPr>
        <w:t xml:space="preserve">结小朋友，对人</w:t>
      </w:r>
    </w:p>
    <w:p>
      <w:pPr>
        <w:ind w:left="0" w:right="0" w:firstLine="560"/>
        <w:spacing w:before="450" w:after="450" w:line="312" w:lineRule="auto"/>
      </w:pPr>
      <w:r>
        <w:rPr>
          <w:rFonts w:ascii="宋体" w:hAnsi="宋体" w:eastAsia="宋体" w:cs="宋体"/>
          <w:color w:val="000"/>
          <w:sz w:val="28"/>
          <w:szCs w:val="28"/>
        </w:rPr>
        <w:t xml:space="preserve">要有礼貌，小朋友之间要互谦互让，互相帮忙，并会关心班级体，主动为班群众做些力所能及的事等等。并会关心班级体，能主动为班群众做些力所能及的事等等。严格班级管理，养成教育”：一切为了孩子，</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严格班级管理抓紧“养成教育首先，从思想、行动上认真落实“一切为了孩子切为了明天”的方针，在班级管理和思想教育工作中努力做到认真负责、一丝不苟，工作上坚持不切为了明天的方针，在班级管理和思想教育工作中努力做到认真负责、一丝不苟，的方针怕苦，不怕累，不怕难，不惜力，乐业，敬业，用心向上的精神状态。有的其次，要树立爱心、怕苦，不怕累，不怕难，不惜力，乐业，敬业，用心向上的精神状态。有的其次，要树立爱心、细心、耐心的原则，在学习上，生活上关心爱护幼儿，把他们的闪光点放大，尽量不在大家面前指责耐心的原则，在学习上，生活上关心爱护幼儿，把他们的闪光点放大，他们的缺点或错误个性是缺点突出的孩子更不能强化，做到不用放大镜去看他们的缺点和弱点，他们的缺点或错误，个性是缺点突出的孩子更不能强化，做到不用放大镜去看他们的缺点和弱点，相反是要用放大镜去找他们的点滴提高和微小变化，在班级中为他们树立自信。相反是要用放大镜去找他们的点滴提高和微小变化，在班级中为他们树立自信。适度的表扬也是班主任工作最常用的手段。再次，在游戏活动时，认真观察孩子，了解孩子，同孩子</w:t>
      </w:r>
    </w:p>
    <w:p>
      <w:pPr>
        <w:ind w:left="0" w:right="0" w:firstLine="560"/>
        <w:spacing w:before="450" w:after="450" w:line="312" w:lineRule="auto"/>
      </w:pPr>
      <w:r>
        <w:rPr>
          <w:rFonts w:ascii="宋体" w:hAnsi="宋体" w:eastAsia="宋体" w:cs="宋体"/>
          <w:color w:val="000"/>
          <w:sz w:val="28"/>
          <w:szCs w:val="28"/>
        </w:rPr>
        <w:t xml:space="preserve">们打成一片，主任工作最常用的手段。再次，在游戏活动时，认真观察孩子，了解孩子，同孩子们打成一片，和孩子们一齐学习，一齐游戏，做孩子们敬爱的良师益友。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在教学活动在教学上，我以亲切的姿态对幼儿进行教育，建立起平等、宽松的教育环境。中，运用各种自制教具，运用各种自制教具，充分发挥各教育教学手段，加强师幼互动，为幼儿带给了更多更新的知识，充分发挥各教育教学手段，加强师幼互动，为幼儿带给了更多更新的知识，使每个幼儿都能用心参加教学活动。进一步培养了幼儿的自主阅读的潜力，使每个幼儿都能用心参加教学活动。</w:t>
      </w:r>
    </w:p>
    <w:p>
      <w:pPr>
        <w:ind w:left="0" w:right="0" w:firstLine="560"/>
        <w:spacing w:before="450" w:after="450" w:line="312" w:lineRule="auto"/>
      </w:pPr>
      <w:r>
        <w:rPr>
          <w:rFonts w:ascii="宋体" w:hAnsi="宋体" w:eastAsia="宋体" w:cs="宋体"/>
          <w:color w:val="000"/>
          <w:sz w:val="28"/>
          <w:szCs w:val="28"/>
        </w:rPr>
        <w:t xml:space="preserve">进一步培养了幼儿的自主阅读的潜力，在工作中不断尝试运用一些新形式、新方法开展了幼儿阅读活动。透过创设丰富的阅读环境，为幼儿营造愉快的阅读氛围。一些新形式、新方法开展了幼儿阅读活动。透过创设丰富的阅读环境，为幼儿营造愉快的阅读氛围。如区域活动，“主题墙”为幼儿设置展示的空间。我还注意激发孩子浓厚的阅读兴趣，探索多样的阅如区域活动“主题墙”为幼儿设置展示的空间。我还注意激发孩子浓厚的阅读兴趣，注意激发孩子浓厚的阅读兴趣读方式，把阅读活动建立在幼儿的兴趣上，并以多样的阅读方式指导幼儿阅读，读方式，把阅读活动建立在幼儿的兴趣上，并以多样的阅读方式指导幼儿阅读，提高幼儿的阅读潜力。有小组合作式阅读、个别化阅读、交流式阅读、诵读诗歌等方式。在阅读活动中孩子们无论从有小组合作式阅读、个别化阅读、交流式阅读、诵读诗歌等方式。诗歌等方式注意力、语言表达、早期阅读方面，还是在想象力、创造力、表现力等方面都有了显著的提高。注意力、语言表达、早期阅读方面，还是在想象力、创造力、表现力等方面都有了显著的提高。我随时与家长沟通孩子的状况，听取家长的意见和要求，发现问题及时纠正，</w:t>
      </w:r>
    </w:p>
    <w:p>
      <w:pPr>
        <w:ind w:left="0" w:right="0" w:firstLine="560"/>
        <w:spacing w:before="450" w:after="450" w:line="312" w:lineRule="auto"/>
      </w:pPr>
      <w:r>
        <w:rPr>
          <w:rFonts w:ascii="宋体" w:hAnsi="宋体" w:eastAsia="宋体" w:cs="宋体"/>
          <w:color w:val="000"/>
          <w:sz w:val="28"/>
          <w:szCs w:val="28"/>
        </w:rPr>
        <w:t xml:space="preserve">四.我随时与家长沟通孩子的状况，听取家长的意见和要求，发现问题及时纠正，不断改善工作，取得家长的理解、支持与帮忙。这样班级工作开展起来也会比较顺利，我坚信，工作，取得家长的理解、支持与帮忙。这样班级工作开展起来也会比较顺利，我坚信，只要有有职责心，有爱心的教师，有配合幼儿园工作的家长和一群聪明、用心向上的孩子，任心，有爱心的教师，有配合幼儿园工作的家长和一群聪明、用心向上的孩子，我们大一班这个大家庭下一学期会有更大的提高。家庭下一学期会有更大的提高。一份耕耘、一份收获当看到我班的孩子健康成长，一步一个脚印地向前迈进，一份耕耘、一份收获。当看到我班的孩子健康成长，一步一个脚印地向前迈进，获得不一样程度的提高，我真的很欣慰今后，将再接再厉取长补短，发扬成绩，纠正错误，更好的工作，的提高，我真的很欣慰，今后，我将再接再厉取长补短，发扬成绩，纠正错误，更好的工作，信心百倍的迎接下学期的挑战。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忙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一、团结协作，用心投入教育教学工作，体现各班教育特色.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我们持续年段团队的良好工作氛围，调动每一位教师的工作用心性和发掘她们的特长，更专心、更用心地投入幼儿园工作，团结一致，出色完成各项任务。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大班的全体教师在园领导的带领下，团结一心，勤奋踏实，互相学习，互相促进，密切配合，以主人翁的态度对待各项工作，构成了用心，团结，群策群力的良好风气，出色的完成了各项工作。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教师结合教学主题有计划，井然有序的布置主题墙。在家长、幼儿、教师的三维互动，人人参与下，主题墙不再是教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先的基础上做了调整，更多的带给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我们段订在每星期二的中午开教研活动，一齐学习专业知识和政治思想，一齐听课、评课，一齐商量主题活动资料，一齐交流工作中的困惑等等。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仅有不断学习，不断实践，不断反思，才不会被时代淘汰。组内教师们用心参加群众研讨和分组研讨活动。坚持每个周一的教研活动，每次活动资料安排充足，全组成员参与研讨。每位教师都是教研活动的主人，在每次的教研学习中，大家总是用心参与讨论，各自有独特的见解。年段内构成团结一心，互相帮忙，用心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资料，然后结合本班幼儿的实际状况，透过讨论，我们确定了从以下四个方面培养幼儿：大班幼儿课堂礼仪的培养、大班幼儿职责感的培养、大班幼儿坚持性的培养、大班幼儿学习习惯的培养。各班对照课题确定研究的阶段资料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专业的成长需要不断学习专业知识，除了提高自身学历，教师们也经常上网查询资料，阅读各类教育杂志和理论书籍，丰富知识，提高职业素养。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家长工作是幼儿工作的一项重要资料，“如何提高家长的教育意识和教育水平”，“如何使家庭教育与幼儿园构成合力，共同促进幼儿的发展”，是我们大班组教师最为关心的问题。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透过班级博客、家长会、家园联系栏、家园联系本、亲子活动等形式，加强家园沟通，共同关心孩子的提高。</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在与家长的沟通和交流下，家长逐渐意识到教育孩子不仅仅是教师的职责，同时也是家长的重要职责。于是，家长们越来越关注幼儿园的教学。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应对成绩，喜悦是短暂的，更久远的是压力，我们感到仅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1、继续深入学习《教育指导纲要》，领会纲要精神，热爱、关心每一位幼儿，有效促进幼儿各项潜力的发展。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2、加强教师的理论学习，以新理念指导教育教学行为，努力提高总结经验和撰写论文潜力。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幼儿园大班工作鉴定表篇四</w:t>
      </w:r>
    </w:p>
    <w:p>
      <w:pPr>
        <w:ind w:left="0" w:right="0" w:firstLine="560"/>
        <w:spacing w:before="450" w:after="450" w:line="312" w:lineRule="auto"/>
      </w:pPr>
      <w:r>
        <w:rPr>
          <w:rFonts w:ascii="宋体" w:hAnsi="宋体" w:eastAsia="宋体" w:cs="宋体"/>
          <w:color w:val="000"/>
          <w:sz w:val="28"/>
          <w:szCs w:val="28"/>
        </w:rPr>
        <w:t xml:space="preserve">我们班是一个活泼向上的群众，在群众中53位小精灵，都有着其独具的特点。聪明活泼的__，顽皮好动的ss，他们的一举一动无时不刻不在牵引教师的目光，孩子们一天天成长，一天天的提高，我们三位教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本学期，我和冯教师以新《纲要》为指导，用心配合，科学施教，围绕园务工作及班级实际开展一系列生动、活泼的教育活动，有利的促进幼儿综合素质发展，特总结如下：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教师相互配合，合理安排幼儿户外活动的时间和资料，保证每一天2小时的户外活动时间。并努力创造条件，开展丰富多彩的户外体育游戏活动，如：开展跳绳、拍球等活动。为了让幼儿对天气的变化有初步的感受，并学会主动增减衣物，隔毛巾、照顾自我。</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礼貌语言，注重仪表整洁、礼貌举止。教师的互助、礼让都给幼儿以深刻用心的影响。同时，组织“我为群众争荣誉”的谈话，开展了以小组为单位的评比活动，使幼儿认识到自我言行直接影响着本组的荣誉，因而约束自我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样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教育就是向幼儿施加用心的影响，在开展各类教学实际工作中，我们注重突出重点，以人为本、充分发展幼儿感官，在做中学、在玩中学，在游戏性体验中获得发展。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用心尝试将重心移向了“如何在科学活动中培养幼儿探索潜力”的研究。根据幼儿的发展需要，兴趣爱好不断生成出新的教学资料，如汪教师开展的《小小工具用处大》，陈教师接待“区网片”活动《奇妙的云》及区“双优”评比活动《燃烧的秘密》等为幼儿创造了广阔的探索空间，充分尊重幼儿，鼓励幼儿，有效的提高了幼儿科学探索的兴趣和潜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十分必要的。在全班开展了“如何创设阅读情趣，激发幼儿阅读兴趣”的个人专题研究。从创设良好的阅读环境、变幼儿被动学为主动学，充分发挥师生互动作用、开展多侧面的活动形式三方面入手透过一学期尝试，幼儿对早期阅读有了较为浓厚的兴趣，阅读潜力有了很大的提高。在学期观摩活动中幼儿大胆表述、丰富的词汇、完整的语言给教师们留下了深刻的印象。</w:t>
      </w:r>
    </w:p>
    <w:p>
      <w:pPr>
        <w:ind w:left="0" w:right="0" w:firstLine="560"/>
        <w:spacing w:before="450" w:after="450" w:line="312" w:lineRule="auto"/>
      </w:pPr>
      <w:r>
        <w:rPr>
          <w:rFonts w:ascii="宋体" w:hAnsi="宋体" w:eastAsia="宋体" w:cs="宋体"/>
          <w:color w:val="000"/>
          <w:sz w:val="28"/>
          <w:szCs w:val="28"/>
        </w:rPr>
        <w:t xml:space="preserve">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提高。在本次“六一”亲子作品画比赛中我班有十一个幼儿取得了较好的成绩。透过对《主题课程》学习、尝试，让我对“如何让幼儿在支持中学习、探究”有了更多的理解。“如何让幼儿主动发现问题”引起了我的思考。幼儿的学习是在主动与环境互动中构建的，教师要努力转变主角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三、架起家园合作教育的桥梁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能够单独胜任的，也不是幼稚园一方面能单独胜任的，必定要两方面共同合作方能得到充分的功效。”新《纲要》也明确指出：“家庭是幼儿远重要的合作伙伴。应本着尊重、平等、合作的原则，争取家长的理解、支持和主动参与，并用心支持、帮忙家长提高教育潜力。”由此可见，家长工作是十分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资料，宣传育儿知识;还向家长展示近期主题网络图，每周还在《家长园地》中留有一席之地，帖上一张小帖士，在上头有本周需要家长配合的一些事项。如亲爱的爸爸妈妈本月主题，“吃的学问多”，我们班将增设一个“食品店”进行主角游戏，请您帮忙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状况、家长的疑虑，我们进行家访和定期预约谈话，争取家长的用心配合。如我班幼儿杜金宇上学期是一个爱学习、有礼貌的孩子，可是这段时间退步很大，上课注意力不集中、喜欢疯闹、对教师也没有礼貌。我们便与孩子母亲进行了一次预约谈话。透过交谈我们交换了彼此的看法，同时共同商量解决办法，最终找出了孩子的原因。被医院确诊过敏性弱听，也就是对分贝高的声音听不见。我们针对孩子的状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联系本”，上头记载了幼儿表述每日所学的资料及幼儿在家表现。对有针对性的问题我们及时进行反馈，并以此为依据，加强个别教育，这项工作受到了家长的重视和欢迎，片片言语拉近了我们之间的距离。常常有家长在本中写到：“幸亏有了这个本子，使我们看到了孩子提高，孩子真的长大了……</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蓝潘雅怡是从大二班转到我们班的，刚来时胆子很小、性格内向，不愿与小朋友交往，家长为此十分着急。尽管教师用了很多办法亲近、并帮忙他，可是收效不是很大。在一次珠心算活动中，我惊喜的发现孩子在珠心算上有必须基础，于是我们抓住孩子的特点，平时对于孩子的珠心算常给予肯定，增强了孩子的自信心。并推荐孩子比赛，使潜力得到了锻炼。透过我们的努力，孩子变的活泼、开朗了。家长在家园联系中包含深情地说：“豆豆的提高，是两位教师辛勤培育的结果，太感激了……</w:t>
      </w:r>
    </w:p>
    <w:p>
      <w:pPr>
        <w:ind w:left="0" w:right="0" w:firstLine="560"/>
        <w:spacing w:before="450" w:after="450" w:line="312" w:lineRule="auto"/>
      </w:pPr>
      <w:r>
        <w:rPr>
          <w:rFonts w:ascii="宋体" w:hAnsi="宋体" w:eastAsia="宋体" w:cs="宋体"/>
          <w:color w:val="000"/>
          <w:sz w:val="28"/>
          <w:szCs w:val="28"/>
        </w:rPr>
        <w:t xml:space="preserve">但仍有不足之处，我班一幼儿在冯教师的不注意之下受了点伤。且未能及时将状况告知园领导，而造成严重后果，也使得了我们两位教师做一次深刻检讨。</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潜力得到了提高，教师水平也得到了新的锤炼。在我们班3位教师的愉快协助下，班级的工作开展的有声有色。今后我们将继续努力改善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幼儿园大班工作鉴定表篇五</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本事都有不一样程度的提高，我与孩子们的感情也日益深厚。孩子们开心的笑容，就是对我最大的鼓励和肯定。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取参加园内组织的各种理论和业务学习活动，认真做好笔记，总结学习体会，努力提高自身修养和业务本事。认真学习新纲要解析，并将纲要精神贯穿于一日活动之中，经过纲要指导自我的教学工作，从班级的实际出发鼓励幼儿自立、自理，使幼儿在活动中愉快、自主地理解新的知识，从不一样的角度促进幼儿的发展。工作中能够团结同志，服从领导，对班级工作认真负责，以进取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所以，在本学期教学过程中，我从本班幼儿的实际情景出发，结合园内工作计划，精心安排好每周活动资料，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本事引导幼儿进取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进取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此刻的孩子大多是独生子女，家长都十分宠爱，什么事情都包办代替，养成了孩子的一些不良行为。针对这种情景，我经过晨间谈话、讲小故事进行有目的、有针对性的教育，培养幼儿团结友爱、诚实勇敢、自我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贴合安全要求，然后再带领幼儿进行活动。我还经常注意观看新闻，一旦发现有什么安全事故，就有选择性的讲给班上的孩子听。让他们明白哪些事情是应当做的，哪些是不应当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经过邀请小学教师到班里上课，组织幼儿到小学参观、和小学生一齐上课等形式，让他们提前感受小学的氛围，激发他们的入学愿望。向家长宣传《如何做好幼小衔接》，让家长提前做好孩子入学前的心理准备。与家长配合，做好家园联系，每周展示周计划，让家长了解幼儿的学习资料、教育要求;每月的发展评估手册让家长了解幼儿在园的表现。平时，经常经过面谈的形式来与家长们交流教育心得，交流幼儿在家、在园的表现情景，对幼儿出现的问题及时和家长沟通，和家长商讨更进取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仅孩子们各方面都得到了发展，我也和孩子们一齐得到了提高，工作中获得了许多宝贵的经验，增长了许多新知识，但仍然存在很多不足。在今后的工作中我要加强学习，努力提高自身理论水平及业务本事。与家长密切联系，实现家园同步，加强对幼儿的德育教育、常规教育，注重幼儿自身本事的培养。在教学活动中选择适合幼儿年龄特点的活动形式创新教学方法，做到因材施教，因人施教。把每一节课都当成锻炼自我的课堂，提高自我驾驭课堂的本事，努力使自我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幼儿园大班工作鉴定表篇六</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异常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异常活跃，他们能根据教师的思路去想去做，具有初步的思维分析本事，学习上他们都表现的勤学好问，但生活上都表现得沾轻怕重，异常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3、作为教师，有时觉得自我很失败，想传授他们最好的知识，但他们一时间理解不了这麽多，所以我会耐心一点教育他们。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异常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幼儿园大班工作鉴定表篇七</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幼儿园大班工作鉴定表篇八</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黄教师合作搭班至大(1)班，时时以新《纲要》为指针，根据幼儿的身心特点开展了各项有意义的工作，处处以幼儿为主体，注意观察孩子的行为，分析孩子的不一样个性发展方向，有针对性的教育孩子，尊重个体差异并进行因人施教。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我岗位的安全意识和应对本事，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教师的整天提醒，肯定是不够的，针对大班幼儿的年龄特点，我们开展了相关活动，并在活动中渗透有关的安全知识，如让幼儿明白110、120、119等紧急呼叫电话的号码和用途，遇到紧急情景，能呼叫求救，懂得不玩耍尖利的物品，拿尖锐物品时尖的那头要朝地面等，使幼儿掌握一些自我保护的技能;在游戏活动前，向他们提出明确的活动要求，活动时，进行适时的提醒。提高幼儿的保护本事。平时，还注意认真检查幼儿有无携带不安全物品，如：别针，小珠子，项链等之类的物品。发现后我们会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景，向孩子进行防治各种传染病的知识宣传，督促孩子养成良好的卫生习惯，每一天做好晨检工作的同时，加强了班级的卫生消毒工作。每一天用施康消毒液稀释后给桌面、地面、卫生间进行消毒。按要求进行清洗、消毒。还利用午睡的时间对教室用紫外线进行消毒，如有太阳尽可能地为每位孩子晒被子，并且每一天早晨坚持锻炼，以增强孩子的抵抗力。每一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1、认真钻研教材，优化教学活动，让幼儿在学习中获得欢乐。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经过与同组教师交流、探讨及对工作的反思，认真制定教学计划、教学活动，从幼儿兴趣出发，实施各项活动，根据主题及时增添区域活动材料，引导幼儿主动探索，让幼儿在探索中获得欢乐，在探索中获得知识。此刻，孩子们的动手本事、观察本事、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幼儿的活动是离不开环境的，着名的教育家蒙台梭利说过：\"环境对于儿童来说是利用环境改变自身\"，可见环境对幼儿发展的重要性。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团体中感到温馨、自由，乐于与同伴、教师交谈。其次，加强创设活动环境，促进幼儿各方面本事的发展。我们以幼儿为主体，创设了与幼儿发展相适应的环境，供给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到了，带幼儿到菜地，认识了多种植物的种子，同时也让孩子们体验到了劳动的艰辛和收获的欢乐;深秋了，有些植物的叶子渐渐落了下来，落了的叶子颜色各异，十分漂亮，我们请家长和幼儿共同搜集了许多树叶，让幼儿粘贴，孩子们想象力十分丰富，用树叶粘贴出了各种形态的物体，在捡树叶和粘树叶的活动中，幼儿不仅仅认识了常见植物的叶子，培养了幼儿的动手操作本事、想象力和创造力，明白了有许多物品能够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在国庆节到来前，开展了\"庆国庆\"的主题活动，与孩子们一齐了解祖国的完美河山、民族文化，国庆节后组织幼儿再次观看国庆六十华诞大阅兵，激发幼儿的爱国热情和民族自豪感。其他的节日同样也开展了形式各异的活动，孩子们都进取地投入到了各项活动中。</w:t>
      </w:r>
    </w:p>
    <w:p>
      <w:pPr>
        <w:ind w:left="0" w:right="0" w:firstLine="560"/>
        <w:spacing w:before="450" w:after="450" w:line="312" w:lineRule="auto"/>
      </w:pPr>
      <w:r>
        <w:rPr>
          <w:rFonts w:ascii="宋体" w:hAnsi="宋体" w:eastAsia="宋体" w:cs="宋体"/>
          <w:color w:val="000"/>
          <w:sz w:val="28"/>
          <w:szCs w:val="28"/>
        </w:rPr>
        <w:t xml:space="preserve">4、关于幼小衔接工作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向很重视，注重沟通的实效性和针对性。利用早晨来园和午时离园这短暂的时间，和家长互相交流孩子在园、在家的情景，并有针对性的进行指导。当问题出现，第一时间与家长联络很重要。让家长明白教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欢乐、更健康地发展，在互相信任、互相尊重、互相学习、互相支持的基础上，我们还开展了家长开放日和家长会活动，让家长真实、近距离地了解孩子的学习状况，帮忙家长了解科学的育儿知识，进行家园经验交流活动，请家长各自发表自我的见解，互相商讨可行的教育方法。遇到我们班的孩子上公开课，我们也热忱地欢迎家长来到我们的课堂参与活动。因为用心真诚，这些工作得到了家长们的支持、配合和充分的肯定，融洽了家与园的关系，与家长们也成了亲密的朋友，这将激励我更好的开展家园工作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进取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提高和成长，我感到付出的欢乐;看到家长们的理解和支持，我感到由衷的欣慰;看到领导关心和鼓励的目光，我体会到温暖和力量;看到同事们的热情和帮忙，我领略到真诚和惬意;我从心底的发出——工作着，是幸福的;能拥有这样一个爱的团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本事、学习态度、日常行为习惯等方面都取得了明显提高，异常是幼儿的职责意识和学习进取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团体中，如何在施展幼儿的个性前提下，又让他们觉得有所约束，这就是班级管理的重中之重了。所以我们两位教师拧成一股力，构成同一种准则，同一种理念，向着同一种目标去努力。应对本班幼儿在大大班上学期表现出来的活动自由、上课插嘴、规则意识薄弱等情景，在开学初，我们就和幼儿一齐商讨各项活动、各个环节的规则。如在团体教学活动时，认真倾听教师、同伴的回答，举手发言;区域活动时，耐心地从事游戏活动;就餐时，安静地吃完自我的一份饭菜，不乱倒米粒等诸如此类的规则。同时，运用不断跟进的方法，去观察指导幼儿的行为。这一学期下来，幼儿的规则意识、自律意识有很大的改善。然而，应对部分不能很好遵守规则的幼儿，我们会与他进行耐心沟通、教育，以记录幼儿点滴提高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所以在教学工作中，我们每位教师根据教改的新要求，严格按照新《纲要》的要求，认真钻研教材，渗透课题内涵，开展特色教育，结合起本班幼儿的年龄特点及实际情景制定出合理的、贴合幼儿理解本事的主题教学计划，认真上好、备好每一节课，使幼儿在简便愉快的活动中学习知识，掌握技能，同时，也不放松对幼儿的常规及品德教育，对幼儿德、智、体、美诸方面进行了培养，使幼儿从小就养成良好的思想品德和行为习惯，在原有基础上得到不一样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本事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仅有在良好的卫生环境下，才能得到身心健康的发展。所以，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必须的感受，并学会主动增减衣物，照顾自我。另外，我们还不忘对幼儿进行安全防范教育，从身边的每件小事着手，结合幼儿自身的生活经验和安全教育计划，有目的有步骤地开展有利于幼儿的各种活动，时刻提醒幼儿意外就在身边，经过“以点带面”的方法，提高幼儿的安全意识，让幼儿学会了一些必要的自我保护措施，明白简单的身体保护方法，尽量避免意外事故的发生。让每一个幼儿充分意识到“要玩的开心，但更要玩的安全”的重要性，在必须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所以做好家长工作一向是我们坚持不懈的奋斗目标。教师的一言一行、一个不经意的小举动或者说对不一样孩子的不一样表情，都有可能在家长的脑海里留下深刻的烙印。所以，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经过电话，将幼儿近期的表现反馈给他们，使家长能掌握孩子的情景，有的放矢地进行教育。</w:t>
      </w:r>
    </w:p>
    <w:p>
      <w:pPr>
        <w:ind w:left="0" w:right="0" w:firstLine="560"/>
        <w:spacing w:before="450" w:after="450" w:line="312" w:lineRule="auto"/>
      </w:pPr>
      <w:r>
        <w:rPr>
          <w:rFonts w:ascii="宋体" w:hAnsi="宋体" w:eastAsia="宋体" w:cs="宋体"/>
          <w:color w:val="000"/>
          <w:sz w:val="28"/>
          <w:szCs w:val="28"/>
        </w:rPr>
        <w:t xml:space="preserve">同时，进取利用家园联系栏，向所有家长介绍本学期开展的教学活动，让家长全面、深刻地了解本学期幼儿园、班级以及教师的工作目的及工作方法，使他们更加支持配合我们的幼教工作，进取参与到活动中来，诸如：亲子活动、家长开放日等，我们的家长都是进取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我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齐的时光，喜、怒、哀、乐伴随我们一路走来。当日历渐渐翻完今年八月的最终那张时，真心祝愿在这片沃土下伴随着我一同成长的孩子们，天天欢乐，学习提高!</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幼儿园大班工作鉴定表篇十一</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大三班的孩子度过了一个学期，立刻，他们又长一岁。看着他们的长大，我们做教师的十分欣慰。我爱孩子，更爱这份工作。记得刚开学，应对这些初次离开父母呵护、哭哭啼啼的孩子们，我们班的几位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所以在本学期中，我力求以自我的热情、细致的工作态度赢得对我们工作的认同和信任。本学期利用每一天家长接送幼儿的时间，把幼儿在园的情景及时与家长沟通交流，对于那些生病幼儿也及时进行探望和电话交流，构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为了更好的了解幼儿的发展情景，我要学会领会新《纲要》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进取鼓励幼儿学做自我的事。每位幼儿会在教师的指导下独立地有顺序地穿脱衣服，并会将衣服、被子叠放整齐。幼儿在生活上遇到困难，我一方面耐心的给予帮忙，另一方面也悉心地进行指导，让幼儿懂得自我的事情要学着自我做。在平时的生活中，我在面向全体的同时，对于体弱多病的幼儿也给予较特殊的照顾，经常留心他们在进餐、午睡时的表现，户外活动中也异常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2、在对幼儿进行生活照顾的同时，我在日常生活中也重视提高幼儿的身体素质，进取为幼儿供给户外活动的机会与空间，鼓励幼儿进取与材料互动。我利用每一天</w:t>
      </w:r>
    </w:p>
    <w:p>
      <w:pPr>
        <w:ind w:left="0" w:right="0" w:firstLine="560"/>
        <w:spacing w:before="450" w:after="450" w:line="312" w:lineRule="auto"/>
      </w:pPr>
      <w:r>
        <w:rPr>
          <w:rFonts w:ascii="宋体" w:hAnsi="宋体" w:eastAsia="宋体" w:cs="宋体"/>
          <w:color w:val="000"/>
          <w:sz w:val="28"/>
          <w:szCs w:val="28"/>
        </w:rPr>
        <w:t xml:space="preserve">8：45点后的时间，组织丰富多彩团体游戏，有计划地锻炼各种基本动作，“喜羊羊与灰太狼”、“小羊过河”、“大海捕鱼”、“比赛体操”等深受幼儿喜爱。并进取参与幼儿的活动，与幼儿一齐追逐奔跑，和幼儿一齐跳，一齐玩，我的热情和投入感染了每个幼儿，大家都能进取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欢乐。体现自我表现和创造的成就感。”在主题活动《爱心对对碰》中，我和幼儿一齐将幼儿制作的剪纸拉手小人、以及手工易拉罐舞龙灯让幼儿感受节日的气氛。在以后的各个主题活动中，我随着主题活动的发展，都鼓励幼儿进取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本事，以往我们以是注重幼儿学会倾听，让幼儿倾听教师的言语指令，却忽视了自我去倾听孩子的表达。为了让幼儿能较快的学会倾听的本领，首先我们教师从自身做起，做幼儿的主要倾听者，因为在幼儿园，教师是孩子们的主要倾听者，孩子有什么事都喜欢和教师说。另外，我选择了幼儿感兴趣的语言材料。如生动趣味的故事，琅琅爽口的儿歌，并采用多种教育手段，如听录音故事，表演故事，朗诵，讲故事比赛等幼儿感兴趣的活动。本学期，我们班幼儿的语言表达本事有了很大的提高。</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坚持密切联系，平时，我总是热情地接待每一位家长的到来，和他们聊聊天，了解幼儿在家的表现情景。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我能协助保育员搞好课室环境的卫生整洁，天气变化时，及时为幼儿添减衣服，提高幼儿喝水量，及供给宣传资料给家长参考;进餐时，提醒幼儿多吃饭菜，并培养幼儿不偏食、不挑食的好习惯。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总之，本学期自我用认真、扎实的工作态度，用自我辛劳的汗水换来了一些成绩，但成绩总属于过去，新的一学期又开始了，期望自我的脚步迈得更大一点，收获和成绩更多一点。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幼儿园大班工作鉴定表篇十二</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三名教师的共同努力下，根据园内的教研计划和安排，结合班务计划，各项工作开展得较好。回顾忙碌、紧张的一学期，那点点滴滴，都记录着我们大一班这一个学期来，所有的欢笑，所有的欢乐，以及所有为了执着而付出的努力。让我们重拾那走过的每一程，细数所有的姹紫嫣红。在本学期学习生活过程中，幼儿在各个方面有了长足的提高，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状况制订了一系列主题活动，如:《花儿朵朵》，《废旧物品大比拼》《美丽的叶子》。透过多次的谈话活动，提高了幼儿的自我意识，发展了幼儿的创造潜力，使主题活动开展的十分有好处。之后幼儿的讨论转移到，我们又进行了《奥运、运动》的主题活动。我班主题墙面上都是孩子们的作品。墙上有孩子从家里找来的各种有关奥运会的图片，玩具福娃，孩子绘画的福娃，剪纸福娃，运动会项目，运动的人，样式各异种类众多，饭后自由活动，孩子们把这些作为他们谈论的话题，也关注在20__年奥运会上。如:五个福娃都象征着什么他们都代表什么含义奥运会有多少项目我们能不能去看奥运会呀我们给孩子创造了自我动手操作实验的机会，让孩子们自我透过画奥运，剪运动的人，看电视，看图片从多角度，多侧面的培养幼儿对20__奥运会的兴趣。在教育教学方面主题活动是主线，我们还用心开展了区角的活动。在数学区加强幼儿数的分解、组成的练习。各种棋类的学习，排序、推理、观察的训练。语言区中引导幼儿识字教学和巩固拼音教学，利用饭前活动培养幼儿朗诵唐诗的习惯。到此刻我班有98%的幼儿都能够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群众游戏。提高幼儿身体的协调潜力。根据幼儿潜力的不一样，在自由活动时组织这部分幼儿进行个别指导，力争使每个孩子提高抵抗疾病的潜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个性重视工作人员之间的合作与沟通。我认为一个班干得好并不是一个人的功劳，而是三个人共同劳动的结果。个性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忙她做好保育工作，就是因为我们有高度地职责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十分头疼的问题。有针对性的引导幼儿，解决家长的后顾之忧，提高我园的知名度。在幼儿正式入园以后，我们十分关注宋程宇小朋友在幼儿园的情绪变化，透过早晚家长接幼儿的时候交流幼儿在园、在家的状况。透过半个月到一个月的观察。了解他的状况“对症下药”有一天宋程宇的爷爷笑着跟我说:“此刻他个性爱上幼儿园，我这块石头总算落地了，没想到，他此刻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可是了。有时是家长提出要求我们去照顾，有时是我们主动找家长反映孩子在幼儿园的生活、活动状况，请家长协作教育。根据我班家长的特点，我们经常利用休息时间给家长打电话，以诚相待，所以幼儿园举行的两次“家长满意度测评”活动，我们的工作得到家长们的大力支持和充分肯定，满意率都到达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资料来创设了与主题活动相适应的环境，设立了“语言角，美工角，益知角，表演角，结构角。”为了使幼儿潜力的多方面的发展，我班教师不断的在活动区内丰富活动材料。个性是美工角我们准备了超多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就应起调和剂的作用，多与大家交流，说清误会，争取没有矛盾发生。可是班上的物品，大家都很爱惜，共同保管，总的来说，两位教师都使十分支持我的工作，也能按时完成园里叫给任务，我十分感激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我们自认为对家长工作做得尽心尽力了，可是还存在着家长有一些推荐，这说明我们的工作做得还不细致，还存在不足: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能够做好有针对性的分析工作，并采取相应的措施。还能够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我相信只要我们怀着一颗执着的童心，继续努力把我们的班群众完善起来，时刻把孩子放到首位，下学期我们的各项工作肯定会更上一层楼，也祝愿明天会更好!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