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2024年优秀自荐信范文三篇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的自荐信能帮助我们走向工作岗位的基石，下文是小编特意准备的，希望你能喜欢。更多精彩内容敬请关注范文网。尊敬的领导：您好!首先感谢您在百忙之中抽出宝贵的时间审阅我的自荐书，希望这份自荐书能为一位满怀信心、满腔热情即将走向社会的大学生开启一...</w:t>
      </w:r>
    </w:p>
    <w:p>
      <w:pPr>
        <w:ind w:left="0" w:right="0" w:firstLine="560"/>
        <w:spacing w:before="450" w:after="450" w:line="312" w:lineRule="auto"/>
      </w:pPr>
      <w:r>
        <w:rPr>
          <w:rFonts w:ascii="宋体" w:hAnsi="宋体" w:eastAsia="宋体" w:cs="宋体"/>
          <w:color w:val="000"/>
          <w:sz w:val="28"/>
          <w:szCs w:val="28"/>
        </w:rPr>
        <w:t xml:space="preserve">优秀的自荐信能帮助我们走向工作岗位的基石，下文是小编特意准备的，希望你能喜欢。更多精彩内容敬请关注范文网。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首先感谢您在百忙之中抽出宝贵的时间审阅我的自荐书，希望这份自荐书能为一位满怀信心、满腔热情即将走向社会的大学生开启一扇希望之门，更希望能为你带来一份喜悦!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w:t>
      </w:r>
    </w:p>
    <w:p>
      <w:pPr>
        <w:ind w:left="0" w:right="0" w:firstLine="560"/>
        <w:spacing w:before="450" w:after="450" w:line="312" w:lineRule="auto"/>
      </w:pPr>
      <w:r>
        <w:rPr>
          <w:rFonts w:ascii="宋体" w:hAnsi="宋体" w:eastAsia="宋体" w:cs="宋体"/>
          <w:color w:val="000"/>
          <w:sz w:val="28"/>
          <w:szCs w:val="28"/>
        </w:rPr>
        <w:t xml:space="preserve">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我是塔里木大学经济与管理学院人力资源管理系xx级一名刚刚走出大学校门的学子，怀着对贵公司的尊重与向往，我真挚地写了这封自荐信，向您展示一个完全真实的我，希望贵单位能接纳我成为其中的一员。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新疆伊犁。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曾任校社团联合会主席，在此期间组织和筹划了诸多的文体活动和相关的比赛及用自己所学的专业知识来健全和完善我校的社团联合会组织架构及团队建设。在这过程中不断提高了自身的人际交往能力及处事能力。同时作为一名社会人，我积极参加各种活动。大量的实践活动使我有机会接触各种各样的人， 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最优秀的，但请相信我定将是最努力!最积极的!</w:t>
      </w:r>
    </w:p>
    <w:p>
      <w:pPr>
        <w:ind w:left="0" w:right="0" w:firstLine="560"/>
        <w:spacing w:before="450" w:after="450" w:line="312" w:lineRule="auto"/>
      </w:pPr>
      <w:r>
        <w:rPr>
          <w:rFonts w:ascii="宋体" w:hAnsi="宋体" w:eastAsia="宋体" w:cs="宋体"/>
          <w:color w:val="000"/>
          <w:sz w:val="28"/>
          <w:szCs w:val="28"/>
        </w:rPr>
        <w:t xml:space="preserve">若为惠纳，我将尽心竭力。</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人力资源管理人才面临严峻的考验，将以“奋力攻艰志在必夺，坚定信心知难而进”继续努力。“海阔凭鱼跃，天高任鸟飞”我相信，在贵单位的鼓励和帮助下，在自己的勤奋和努力下，我一定会成为一名优秀的人力资源管理人才!其后我将附上个人简历及个人资料一份。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2024-10-06T08:28:22+08:00</dcterms:created>
  <dcterms:modified xsi:type="dcterms:W3CDTF">2024-10-06T08:28:22+08:00</dcterms:modified>
</cp:coreProperties>
</file>

<file path=docProps/custom.xml><?xml version="1.0" encoding="utf-8"?>
<Properties xmlns="http://schemas.openxmlformats.org/officeDocument/2006/custom-properties" xmlns:vt="http://schemas.openxmlformats.org/officeDocument/2006/docPropsVTypes"/>
</file>