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2024年描述鲁滨逊漂流记的读书心得体会(六篇)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描述鲁滨逊漂流记的读书心得体会篇一路上，一阵阵微风轻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描述鲁滨逊漂流记的读书心得体会篇一</w:t>
      </w:r>
    </w:p>
    <w:p>
      <w:pPr>
        <w:ind w:left="0" w:right="0" w:firstLine="560"/>
        <w:spacing w:before="450" w:after="450" w:line="312" w:lineRule="auto"/>
      </w:pPr>
      <w:r>
        <w:rPr>
          <w:rFonts w:ascii="宋体" w:hAnsi="宋体" w:eastAsia="宋体" w:cs="宋体"/>
          <w:color w:val="000"/>
          <w:sz w:val="28"/>
          <w:szCs w:val="28"/>
        </w:rPr>
        <w:t xml:space="preserve">路上，一阵阵微风轻轻拂过了我的脸颊，也拂过了我的心灵。“啊，作业写完的感觉可真好啊”人行道旁的松柏正微笑的朝我点头呢。我整整在书店里待了2个小时，才精挑细选的看中了一本书。海蓝色的封面，上面有个衣衫褴褛的老爷爷和一群动物。旁边还写了几个大字：《鲁滨逊漂流记》</w:t>
      </w:r>
    </w:p>
    <w:p>
      <w:pPr>
        <w:ind w:left="0" w:right="0" w:firstLine="560"/>
        <w:spacing w:before="450" w:after="450" w:line="312" w:lineRule="auto"/>
      </w:pPr>
      <w:r>
        <w:rPr>
          <w:rFonts w:ascii="宋体" w:hAnsi="宋体" w:eastAsia="宋体" w:cs="宋体"/>
          <w:color w:val="000"/>
          <w:sz w:val="28"/>
          <w:szCs w:val="28"/>
        </w:rPr>
        <w:t xml:space="preserve">一天不到，我就如饥似渴的看完了这本书。小说讲述的是在航行的过程中，一位叫鲁滨逊的航海家，在和海上航行的过程中因为遇上了大风暴，轮船沉没了。鲁滨逊孤身一人在岛上生活了20xx年。在荒岛上，他借《圣经》消除孤寂和绝望，用船上的工具建造房子，学会了烤面包，与野人搏斗，解救野人星期五……</w:t>
      </w:r>
    </w:p>
    <w:p>
      <w:pPr>
        <w:ind w:left="0" w:right="0" w:firstLine="560"/>
        <w:spacing w:before="450" w:after="450" w:line="312" w:lineRule="auto"/>
      </w:pPr>
      <w:r>
        <w:rPr>
          <w:rFonts w:ascii="宋体" w:hAnsi="宋体" w:eastAsia="宋体" w:cs="宋体"/>
          <w:color w:val="000"/>
          <w:sz w:val="28"/>
          <w:szCs w:val="28"/>
        </w:rPr>
        <w:t xml:space="preserve">我特别崇拜鲁滨逊，因为他在遭遇逆境中不放弃，并且坚持了下来。虽然孤身一人在荒岛上生活了20xx年，但他在极端恶劣的自然环境中顽强不屈，奋发搏斗。他惊人的毅力让我折服。</w:t>
      </w:r>
    </w:p>
    <w:p>
      <w:pPr>
        <w:ind w:left="0" w:right="0" w:firstLine="560"/>
        <w:spacing w:before="450" w:after="450" w:line="312" w:lineRule="auto"/>
      </w:pPr>
      <w:r>
        <w:rPr>
          <w:rFonts w:ascii="宋体" w:hAnsi="宋体" w:eastAsia="宋体" w:cs="宋体"/>
          <w:color w:val="000"/>
          <w:sz w:val="28"/>
          <w:szCs w:val="28"/>
        </w:rPr>
        <w:t xml:space="preserve">这本书的作者笛福在书中说了一句话“害怕危险的心里比危险本身还要可怕一万倍。”对今天的广大青年来说，阅读这部作品，可以激励他们勇于冒险，坚持进取的精神。</w:t>
      </w:r>
    </w:p>
    <w:p>
      <w:pPr>
        <w:ind w:left="0" w:right="0" w:firstLine="560"/>
        <w:spacing w:before="450" w:after="450" w:line="312" w:lineRule="auto"/>
      </w:pPr>
      <w:r>
        <w:rPr>
          <w:rFonts w:ascii="宋体" w:hAnsi="宋体" w:eastAsia="宋体" w:cs="宋体"/>
          <w:color w:val="000"/>
          <w:sz w:val="28"/>
          <w:szCs w:val="28"/>
        </w:rPr>
        <w:t xml:space="preserve">读了这本书，我懂得了：在面对困难和危险时，既要有大无畏的凛然气概，又要有一种认真对待，仔细研究的求实态度。只有如此，才能像鲁滨逊那样不畏艰险，百折不挠，不断创造奇迹。</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描述鲁滨逊漂流记的读书心得体会篇二</w:t>
      </w:r>
    </w:p>
    <w:p>
      <w:pPr>
        <w:ind w:left="0" w:right="0" w:firstLine="560"/>
        <w:spacing w:before="450" w:after="450" w:line="312" w:lineRule="auto"/>
      </w:pPr>
      <w:r>
        <w:rPr>
          <w:rFonts w:ascii="宋体" w:hAnsi="宋体" w:eastAsia="宋体" w:cs="宋体"/>
          <w:color w:val="000"/>
          <w:sz w:val="28"/>
          <w:szCs w:val="28"/>
        </w:rPr>
        <w:t xml:space="preserve">这本书是英国著名小说家笛福的作品。小说主要写了一个名叫鲁滨孙的青年想发财暴富，就到大洋里去旅行，却被海浪冲到了一个荒岛上。当时，他身上只有一些烟草、一把刀和一个烟斗。他花了三十天的时间，把船上所有东西都搬到了岸上。从此，他靠着自己的双手和简单的工具造房子、种粮食、养牲畜，还救了一个野人，给他取名“星期五”。第二十八年时，一艘英国船来到海岛，他帮助船长打败了叛乱的水手，并乘船回到了家乡。</w:t>
      </w:r>
    </w:p>
    <w:p>
      <w:pPr>
        <w:ind w:left="0" w:right="0" w:firstLine="560"/>
        <w:spacing w:before="450" w:after="450" w:line="312" w:lineRule="auto"/>
      </w:pPr>
      <w:r>
        <w:rPr>
          <w:rFonts w:ascii="宋体" w:hAnsi="宋体" w:eastAsia="宋体" w:cs="宋体"/>
          <w:color w:val="000"/>
          <w:sz w:val="28"/>
          <w:szCs w:val="28"/>
        </w:rPr>
        <w:t xml:space="preserve">没有一个人，像他一样在岛上与世隔绝地生活了二十八年。可以说，这简直是个奇迹!当他刚来到岛上时，他几乎一无所有，但他没有放弃希望，所有的东西都来自他的双手。正是这些因素，促使他在这种绝境中活了下来，这都是他流尽了汗水，付出了艰辛的劳动才得到的。由此可见，劳动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合上书，我顿时觉得自己受益匪浅。鲁滨孙不愿过那种平庸的生活，而是喜欢冒险，要用自己的双手发财致富，用自己的意志与困难斗争，战胜自我，实现人生的价值。一个人要是不劳动，就会变得颓废。劳动可以培养独立能力和自理能力，还可以使人变得勤劳。</w:t>
      </w:r>
    </w:p>
    <w:p>
      <w:pPr>
        <w:ind w:left="0" w:right="0" w:firstLine="560"/>
        <w:spacing w:before="450" w:after="450" w:line="312" w:lineRule="auto"/>
      </w:pPr>
      <w:r>
        <w:rPr>
          <w:rFonts w:ascii="宋体" w:hAnsi="宋体" w:eastAsia="宋体" w:cs="宋体"/>
          <w:color w:val="000"/>
          <w:sz w:val="28"/>
          <w:szCs w:val="28"/>
        </w:rPr>
        <w:t xml:space="preserve">我们也要像鲁滨孙那样，不怕困难，靠着双手去劳动，实现自己的人生目标。在碰到失败时，要知难而上，不能退缩。如果你劳动了，你总会有进步，但是你不劳动，绝对是一无所有。</w:t>
      </w:r>
    </w:p>
    <w:p>
      <w:pPr>
        <w:ind w:left="0" w:right="0" w:firstLine="560"/>
        <w:spacing w:before="450" w:after="450" w:line="312" w:lineRule="auto"/>
      </w:pPr>
      <w:r>
        <w:rPr>
          <w:rFonts w:ascii="宋体" w:hAnsi="宋体" w:eastAsia="宋体" w:cs="宋体"/>
          <w:color w:val="000"/>
          <w:sz w:val="28"/>
          <w:szCs w:val="28"/>
        </w:rPr>
        <w:t xml:space="preserve">在这之前，我们要做好充分的准备，不能不劳而获。当你迈出人生的第一步时，你总会有第二步，但不能急于求成。当你成功的时候，你会无比兴奋，为你的劳动所得而感到喜悦……</w:t>
      </w:r>
    </w:p>
    <w:p>
      <w:pPr>
        <w:ind w:left="0" w:right="0" w:firstLine="560"/>
        <w:spacing w:before="450" w:after="450" w:line="312" w:lineRule="auto"/>
      </w:pPr>
      <w:r>
        <w:rPr>
          <w:rFonts w:ascii="宋体" w:hAnsi="宋体" w:eastAsia="宋体" w:cs="宋体"/>
          <w:color w:val="000"/>
          <w:sz w:val="28"/>
          <w:szCs w:val="28"/>
        </w:rPr>
        <w:t xml:space="preserve">劳动是可贵的，它可以改变一切，可以发现一切，可以让你变得更有智慧。让我们一起去奋斗，去创造美好的明天吧!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描述鲁滨逊漂流记的读书心得体会篇三</w:t>
      </w:r>
    </w:p>
    <w:p>
      <w:pPr>
        <w:ind w:left="0" w:right="0" w:firstLine="560"/>
        <w:spacing w:before="450" w:after="450" w:line="312" w:lineRule="auto"/>
      </w:pPr>
      <w:r>
        <w:rPr>
          <w:rFonts w:ascii="宋体" w:hAnsi="宋体" w:eastAsia="宋体" w:cs="宋体"/>
          <w:color w:val="000"/>
          <w:sz w:val="28"/>
          <w:szCs w:val="28"/>
        </w:rPr>
        <w:t xml:space="preserve">7岁时，我就读过《鲁滨逊漂流记》这本书，到现在我已经读了很多遍了。每次读我都有很多感触，但这次读，我却感触最深，我真正读懂了它，深深地被书中主人公鲁滨逊顽强的毅力和不怕困难的勇气所感动。</w:t>
      </w:r>
    </w:p>
    <w:p>
      <w:pPr>
        <w:ind w:left="0" w:right="0" w:firstLine="560"/>
        <w:spacing w:before="450" w:after="450" w:line="312" w:lineRule="auto"/>
      </w:pPr>
      <w:r>
        <w:rPr>
          <w:rFonts w:ascii="宋体" w:hAnsi="宋体" w:eastAsia="宋体" w:cs="宋体"/>
          <w:color w:val="000"/>
          <w:sz w:val="28"/>
          <w:szCs w:val="28"/>
        </w:rPr>
        <w:t xml:space="preserve">《鲁滨逊漂流记》这本书是英国着名作家丹尼尔。笛福写的，书中描写了出身商人家庭的鲁滨逊，因为不甘平庸，向往充满冒险与挑战的海上漂泊，毅然舍弃舒适的生活，私自离家出海航行，历尽艰险。后来在一次风暴中，船上除了鲁滨逊其余人都死了，他被海浪抛到一座荒无人烟的孤岛上，在那里他克服了许许多多常人无法想像的困难，度过了20xx年的时光。最终他帮助船长平定了叛乱，这才顺利地回到自己的家乡。</w:t>
      </w:r>
    </w:p>
    <w:p>
      <w:pPr>
        <w:ind w:left="0" w:right="0" w:firstLine="560"/>
        <w:spacing w:before="450" w:after="450" w:line="312" w:lineRule="auto"/>
      </w:pPr>
      <w:r>
        <w:rPr>
          <w:rFonts w:ascii="宋体" w:hAnsi="宋体" w:eastAsia="宋体" w:cs="宋体"/>
          <w:color w:val="000"/>
          <w:sz w:val="28"/>
          <w:szCs w:val="28"/>
        </w:rPr>
        <w:t xml:space="preserve">鲁滨逊一个人在荒岛上，竟然可以克服那么多困难，很好地生存下来，勇敢地与野人战斗，而且在荒岛上一待就是漫长的20xx年，可见他的毅力是多么顽强。他甚至还可以在那么艰苦的条件下盖房子、编竹篮、做木桌、养山羊、种麦子、烤面包……可见他得付出何等的辛勤啊，同时我也深深地佩服他超人的智慧。</w:t>
      </w:r>
    </w:p>
    <w:p>
      <w:pPr>
        <w:ind w:left="0" w:right="0" w:firstLine="560"/>
        <w:spacing w:before="450" w:after="450" w:line="312" w:lineRule="auto"/>
      </w:pPr>
      <w:r>
        <w:rPr>
          <w:rFonts w:ascii="宋体" w:hAnsi="宋体" w:eastAsia="宋体" w:cs="宋体"/>
          <w:color w:val="000"/>
          <w:sz w:val="28"/>
          <w:szCs w:val="28"/>
        </w:rPr>
        <w:t xml:space="preserve">我跟他比起来真是相差十万八千里!我一遇到困难就退缩，远没有鲁滨逊的毅力，更谈不上智慧了。有一次爸爸让我被英语课文，我见课文长，就退缩了，直接放弃不背了。现在想起来，我觉得我碰到的这点困难跟鲁滨逊的比，真是小巫见大巫啊，真惭愧!</w:t>
      </w:r>
    </w:p>
    <w:p>
      <w:pPr>
        <w:ind w:left="0" w:right="0" w:firstLine="560"/>
        <w:spacing w:before="450" w:after="450" w:line="312" w:lineRule="auto"/>
      </w:pPr>
      <w:r>
        <w:rPr>
          <w:rFonts w:ascii="宋体" w:hAnsi="宋体" w:eastAsia="宋体" w:cs="宋体"/>
          <w:color w:val="000"/>
          <w:sz w:val="28"/>
          <w:szCs w:val="28"/>
        </w:rPr>
        <w:t xml:space="preserve">试想，如果让我一个人在那样的一个孤岛上，如果没有超强的毅力和克服困难的勇气，我又怎能生存下去呢?且不说在孤岛上，就是在竞争如此激烈的现代社会中，一个人从小如果不具备顽强的毅力，将来又怎能在社会上立足呢?想想我这遇到困难就退缩的缺点，真叫人后怕!所以，今后我一定要加强这方面的锻炼。</w:t>
      </w:r>
    </w:p>
    <w:p>
      <w:pPr>
        <w:ind w:left="0" w:right="0" w:firstLine="560"/>
        <w:spacing w:before="450" w:after="450" w:line="312" w:lineRule="auto"/>
      </w:pPr>
      <w:r>
        <w:rPr>
          <w:rFonts w:ascii="宋体" w:hAnsi="宋体" w:eastAsia="宋体" w:cs="宋体"/>
          <w:color w:val="000"/>
          <w:sz w:val="28"/>
          <w:szCs w:val="28"/>
        </w:rPr>
        <w:t xml:space="preserve">鲁滨逊让我懂得了做任何事情都要不怕困难，遇到困难不要退缩，要有勇气想办法克服困难才能解决问题。今后我在生活和学习中，一定要学鲁滨逊，做一个有顽强毅力的人，做一个不怕困难的人，做一个勤劳刻苦的人。</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描述鲁滨逊漂流记的读书心得体会篇四</w:t>
      </w:r>
    </w:p>
    <w:p>
      <w:pPr>
        <w:ind w:left="0" w:right="0" w:firstLine="560"/>
        <w:spacing w:before="450" w:after="450" w:line="312" w:lineRule="auto"/>
      </w:pPr>
      <w:r>
        <w:rPr>
          <w:rFonts w:ascii="宋体" w:hAnsi="宋体" w:eastAsia="宋体" w:cs="宋体"/>
          <w:color w:val="000"/>
          <w:sz w:val="28"/>
          <w:szCs w:val="28"/>
        </w:rPr>
        <w:t xml:space="preserve">草原王者猎豹之所以将小豹赶出家门，是想让小豹在大自然的磨练中成长，以便它更好的适应环境。“空中霸王”雄鹰为了磨砺尖锐的利爪，忍痛扑向尖刺之中，在刺痛中让爪子尖利，刚硬，成为以后捕猎中重要的“杀手锏”。幼年的海龟，不安于现状，冒死冲向大海，在惊涛骇浪中，与捕食者进行着“生存还是死亡”的游戏。而最终是它成为了地球上长寿的物种之一。</w:t>
      </w:r>
    </w:p>
    <w:p>
      <w:pPr>
        <w:ind w:left="0" w:right="0" w:firstLine="560"/>
        <w:spacing w:before="450" w:after="450" w:line="312" w:lineRule="auto"/>
      </w:pPr>
      <w:r>
        <w:rPr>
          <w:rFonts w:ascii="宋体" w:hAnsi="宋体" w:eastAsia="宋体" w:cs="宋体"/>
          <w:color w:val="000"/>
          <w:sz w:val="28"/>
          <w:szCs w:val="28"/>
        </w:rPr>
        <w:t xml:space="preserve">在动物身上看到的生存法则，对于我们人类同样受用。不安于苟且，不知足于卑微的人才是一个成功的人。任何物种间都存在着竞争。只有不断的努力拼搏，才有可能击败对方。成为斗争中的胜利者。这个时代不需要“思想者”，需要“行动者”，中，因为在盲目空想与奋斗实干中，后者更能适应时代的变化，更能从茫茫人海中脱颖而出。</w:t>
      </w:r>
    </w:p>
    <w:p>
      <w:pPr>
        <w:ind w:left="0" w:right="0" w:firstLine="560"/>
        <w:spacing w:before="450" w:after="450" w:line="312" w:lineRule="auto"/>
      </w:pPr>
      <w:r>
        <w:rPr>
          <w:rFonts w:ascii="宋体" w:hAnsi="宋体" w:eastAsia="宋体" w:cs="宋体"/>
          <w:color w:val="000"/>
          <w:sz w:val="28"/>
          <w:szCs w:val="28"/>
        </w:rPr>
        <w:t xml:space="preserve">由英国作家丹尼尔迪福着作的《鲁滨逊漂流记》中，我们便可看见一个人与逆境顽强拼搏的故事。他也是当时鼓舞英国底层人民努力向上的小说人物——鲁滨逊。。</w:t>
      </w:r>
    </w:p>
    <w:p>
      <w:pPr>
        <w:ind w:left="0" w:right="0" w:firstLine="560"/>
        <w:spacing w:before="450" w:after="450" w:line="312" w:lineRule="auto"/>
      </w:pPr>
      <w:r>
        <w:rPr>
          <w:rFonts w:ascii="宋体" w:hAnsi="宋体" w:eastAsia="宋体" w:cs="宋体"/>
          <w:color w:val="000"/>
          <w:sz w:val="28"/>
          <w:szCs w:val="28"/>
        </w:rPr>
        <w:t xml:space="preserve">鲁滨逊出生于1632年的约克城中。家境宽裕，体面。年轻的他喜欢冒险，航海。它立志成为一位船长，但这萌出的梦想被父亲制止了。因为他的两位哥哥一个战死沙场，一个不知所踪。导致他成了父亲唯一的宠爱。父亲希望儿子有一份安定，体面地职业。父亲的好言相劝并没有断了鲁滨逊的航海之梦，在朋友的介绍下，他成为了一名水手。但旅途并没有想象的愉快，几番航行让他险些丧命。但他没有丝毫退却，终于在一次航行中，由于暴风雨的侵袭，他们的船沉没了，全体船员无一幸免，只有他漂流到了一个荒岛上。开始了与大自然的对抗。</w:t>
      </w:r>
    </w:p>
    <w:p>
      <w:pPr>
        <w:ind w:left="0" w:right="0" w:firstLine="560"/>
        <w:spacing w:before="450" w:after="450" w:line="312" w:lineRule="auto"/>
      </w:pPr>
      <w:r>
        <w:rPr>
          <w:rFonts w:ascii="宋体" w:hAnsi="宋体" w:eastAsia="宋体" w:cs="宋体"/>
          <w:color w:val="000"/>
          <w:sz w:val="28"/>
          <w:szCs w:val="28"/>
        </w:rPr>
        <w:t xml:space="preserve">鲁滨孙身处逆境之中，他并没有臣服于大自然的威慑之下。尽己所能，在缺食少水的情况下，忍受孤独、恐惧，击败了大自然，顽强地生活了二十八年。</w:t>
      </w:r>
    </w:p>
    <w:p>
      <w:pPr>
        <w:ind w:left="0" w:right="0" w:firstLine="560"/>
        <w:spacing w:before="450" w:after="450" w:line="312" w:lineRule="auto"/>
      </w:pPr>
      <w:r>
        <w:rPr>
          <w:rFonts w:ascii="宋体" w:hAnsi="宋体" w:eastAsia="宋体" w:cs="宋体"/>
          <w:color w:val="000"/>
          <w:sz w:val="28"/>
          <w:szCs w:val="28"/>
        </w:rPr>
        <w:t xml:space="preserve">书中的鲁滨孙不甘寂寞，敢于拼搏的勇气深深打动了我。能在二十八年的孤独与苦难中存活下来的一个铁骨铮铮的汉子。让我再次想起了那句话“物竞天择，适者生存”。</w:t>
      </w:r>
    </w:p>
    <w:p>
      <w:pPr>
        <w:ind w:left="0" w:right="0" w:firstLine="560"/>
        <w:spacing w:before="450" w:after="450" w:line="312" w:lineRule="auto"/>
      </w:pPr>
      <w:r>
        <w:rPr>
          <w:rFonts w:ascii="宋体" w:hAnsi="宋体" w:eastAsia="宋体" w:cs="宋体"/>
          <w:color w:val="000"/>
          <w:sz w:val="28"/>
          <w:szCs w:val="28"/>
        </w:rPr>
        <w:t xml:space="preserve">西点军校毕业生，现国际银行主席——奥姆斯特德说过“以顽强的毅力和百折不挠的精神去迎接生活的各种挑战，才能免遭淘汰。”有些时候，拿出“置死地而后生”的勇气，才能做到真正意义上的胜利。</w:t>
      </w:r>
    </w:p>
    <w:p>
      <w:pPr>
        <w:ind w:left="0" w:right="0" w:firstLine="560"/>
        <w:spacing w:before="450" w:after="450" w:line="312" w:lineRule="auto"/>
      </w:pPr>
      <w:r>
        <w:rPr>
          <w:rFonts w:ascii="宋体" w:hAnsi="宋体" w:eastAsia="宋体" w:cs="宋体"/>
          <w:color w:val="000"/>
          <w:sz w:val="28"/>
          <w:szCs w:val="28"/>
        </w:rPr>
        <w:t xml:space="preserve">曾经有一个小伙子，他喜欢上了一位姑娘，一天，他向她求婚，但因为家境贫穷，被对方父母无情拒绝了，他们刻薄地对小伙子说：“滚远些，我们才不会把女儿嫁给以个穷光蛋”</w:t>
      </w:r>
    </w:p>
    <w:p>
      <w:pPr>
        <w:ind w:left="0" w:right="0" w:firstLine="560"/>
        <w:spacing w:before="450" w:after="450" w:line="312" w:lineRule="auto"/>
      </w:pPr>
      <w:r>
        <w:rPr>
          <w:rFonts w:ascii="宋体" w:hAnsi="宋体" w:eastAsia="宋体" w:cs="宋体"/>
          <w:color w:val="000"/>
          <w:sz w:val="28"/>
          <w:szCs w:val="28"/>
        </w:rPr>
        <w:t xml:space="preserve">这句话伤透了小伙子的心，但他却也在心里暗暗发誓，有一天自己一定要成为有钱人。后来，生活越是穷苦，他对梦想的追求越是强烈。十六岁得他背着父母独自去了城里打工。</w:t>
      </w:r>
    </w:p>
    <w:p>
      <w:pPr>
        <w:ind w:left="0" w:right="0" w:firstLine="560"/>
        <w:spacing w:before="450" w:after="450" w:line="312" w:lineRule="auto"/>
      </w:pPr>
      <w:r>
        <w:rPr>
          <w:rFonts w:ascii="宋体" w:hAnsi="宋体" w:eastAsia="宋体" w:cs="宋体"/>
          <w:color w:val="000"/>
          <w:sz w:val="28"/>
          <w:szCs w:val="28"/>
        </w:rPr>
        <w:t xml:space="preserve">他的此行失败而回，一个月后他被父亲揪了回去。可小伙子一刻也没放弃过自己的梦想，在他回乡下的第二天夜里，他邮跑去了城里。来到了一个被多次拒绝的公司，终于感动了经理，被雇佣了。接到工作以后，他每天早出晚归，5点进入公司工作，无偿加班至11点。几年后公司决定重用这个员工时，他却毅然决然的辞退了工作，选择了自己创业。</w:t>
      </w:r>
    </w:p>
    <w:p>
      <w:pPr>
        <w:ind w:left="0" w:right="0" w:firstLine="560"/>
        <w:spacing w:before="450" w:after="450" w:line="312" w:lineRule="auto"/>
      </w:pPr>
      <w:r>
        <w:rPr>
          <w:rFonts w:ascii="宋体" w:hAnsi="宋体" w:eastAsia="宋体" w:cs="宋体"/>
          <w:color w:val="000"/>
          <w:sz w:val="28"/>
          <w:szCs w:val="28"/>
        </w:rPr>
        <w:t xml:space="preserve">看到这，你们肯定会为小伙子的举动感到不解，或是小伙子是不是傻了。的确，穷小伙想成为百万富翁简直是痴人说梦，异想天开!那么，如果我告诉你他在30岁时赚的100万美元;如果我告诉你他于43岁时开了美国最大的石油企业;如果我告诉你，他在53岁时公司年收入相当于全美国一年的财政总收入时。你还会认为这是痴人说梦话吗?没错，这个小伙子，这个曾经的穷光蛋，如今的世界首富就是以前名扬世界的石油大王———洛克菲勒。</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描述鲁滨逊漂流记的读书心得体会篇五</w:t>
      </w:r>
    </w:p>
    <w:p>
      <w:pPr>
        <w:ind w:left="0" w:right="0" w:firstLine="560"/>
        <w:spacing w:before="450" w:after="450" w:line="312" w:lineRule="auto"/>
      </w:pPr>
      <w:r>
        <w:rPr>
          <w:rFonts w:ascii="宋体" w:hAnsi="宋体" w:eastAsia="宋体" w:cs="宋体"/>
          <w:color w:val="000"/>
          <w:sz w:val="28"/>
          <w:szCs w:val="28"/>
        </w:rPr>
        <w:t xml:space="preserve">利用课余时间和暑假，我读完了《鲁滨逊漂流记》这本书。</w:t>
      </w:r>
    </w:p>
    <w:p>
      <w:pPr>
        <w:ind w:left="0" w:right="0" w:firstLine="560"/>
        <w:spacing w:before="450" w:after="450" w:line="312" w:lineRule="auto"/>
      </w:pPr>
      <w:r>
        <w:rPr>
          <w:rFonts w:ascii="宋体" w:hAnsi="宋体" w:eastAsia="宋体" w:cs="宋体"/>
          <w:color w:val="000"/>
          <w:sz w:val="28"/>
          <w:szCs w:val="28"/>
        </w:rPr>
        <w:t xml:space="preserve">读完《鲁宾逊漂流记》这本书之后，我有许多感触，但是，令我感受最深的是：学会生存。</w:t>
      </w:r>
    </w:p>
    <w:p>
      <w:pPr>
        <w:ind w:left="0" w:right="0" w:firstLine="560"/>
        <w:spacing w:before="450" w:after="450" w:line="312" w:lineRule="auto"/>
      </w:pPr>
      <w:r>
        <w:rPr>
          <w:rFonts w:ascii="宋体" w:hAnsi="宋体" w:eastAsia="宋体" w:cs="宋体"/>
          <w:color w:val="000"/>
          <w:sz w:val="28"/>
          <w:szCs w:val="28"/>
        </w:rPr>
        <w:t xml:space="preserve">鲁滨逊独自在孤岛上，什么都没有。他就去破船里找吃的。然后还去打猎，把羊群养起来，还自己种小麦，给自己粮食吃。</w:t>
      </w:r>
    </w:p>
    <w:p>
      <w:pPr>
        <w:ind w:left="0" w:right="0" w:firstLine="560"/>
        <w:spacing w:before="450" w:after="450" w:line="312" w:lineRule="auto"/>
      </w:pPr>
      <w:r>
        <w:rPr>
          <w:rFonts w:ascii="宋体" w:hAnsi="宋体" w:eastAsia="宋体" w:cs="宋体"/>
          <w:color w:val="000"/>
          <w:sz w:val="28"/>
          <w:szCs w:val="28"/>
        </w:rPr>
        <w:t xml:space="preserve">他在岛上生存，一个荒无人烟的孤岛。他可以在这个孤岛生存下来的原因，靠的是坚持。他靠着坚持，不怕劳累地去锯木头造房子，去打猎，种小麦，这是为什么?可以说，他之所以可以生存下去是因为他坚持不懈。鲁滨逊跟我相比实在是天壤之别。我遇到丁点的困难就退缩。有一次我下象棋，只是死了两只车就认输。</w:t>
      </w:r>
    </w:p>
    <w:p>
      <w:pPr>
        <w:ind w:left="0" w:right="0" w:firstLine="560"/>
        <w:spacing w:before="450" w:after="450" w:line="312" w:lineRule="auto"/>
      </w:pPr>
      <w:r>
        <w:rPr>
          <w:rFonts w:ascii="宋体" w:hAnsi="宋体" w:eastAsia="宋体" w:cs="宋体"/>
          <w:color w:val="000"/>
          <w:sz w:val="28"/>
          <w:szCs w:val="28"/>
        </w:rPr>
        <w:t xml:space="preserve">鲁滨逊可以在这个荒岛生存下来，考得还有一样东西，那就是生存的能力。那次爸妈不在家，我又不会做饭，于是，我想，我不会做别人会做呀!于是我就到大饭店里吃了。但是，假如我不能去大饭店，有钱也买不到饭，那我该怎办么办?我又不会做饭，那就得饿死?现在的孩子必须学会做饭，学会生存技巧和本领。</w:t>
      </w:r>
    </w:p>
    <w:p>
      <w:pPr>
        <w:ind w:left="0" w:right="0" w:firstLine="560"/>
        <w:spacing w:before="450" w:after="450" w:line="312" w:lineRule="auto"/>
      </w:pPr>
      <w:r>
        <w:rPr>
          <w:rFonts w:ascii="宋体" w:hAnsi="宋体" w:eastAsia="宋体" w:cs="宋体"/>
          <w:color w:val="000"/>
          <w:sz w:val="28"/>
          <w:szCs w:val="28"/>
        </w:rPr>
        <w:t xml:space="preserve">一个人没有了生存能力就等于没有了自理能力，还不如说是没有生命!你想呀，一个人没有自理的能力，就等于不会做饭，那就肯定饿死。</w:t>
      </w:r>
    </w:p>
    <w:p>
      <w:pPr>
        <w:ind w:left="0" w:right="0" w:firstLine="560"/>
        <w:spacing w:before="450" w:after="450" w:line="312" w:lineRule="auto"/>
      </w:pPr>
      <w:r>
        <w:rPr>
          <w:rFonts w:ascii="宋体" w:hAnsi="宋体" w:eastAsia="宋体" w:cs="宋体"/>
          <w:color w:val="000"/>
          <w:sz w:val="28"/>
          <w:szCs w:val="28"/>
        </w:rPr>
        <w:t xml:space="preserve">我开始想，如果我也来到了这个岛上，该怎么办?是退缩，等死，还是像他那样，学会生存，永不放弃?我想我已经是五年级的学生了，应该学会生存的本领的。</w:t>
      </w:r>
    </w:p>
    <w:p>
      <w:pPr>
        <w:ind w:left="0" w:right="0" w:firstLine="560"/>
        <w:spacing w:before="450" w:after="450" w:line="312" w:lineRule="auto"/>
      </w:pPr>
      <w:r>
        <w:rPr>
          <w:rFonts w:ascii="黑体" w:hAnsi="黑体" w:eastAsia="黑体" w:cs="黑体"/>
          <w:color w:val="000000"/>
          <w:sz w:val="34"/>
          <w:szCs w:val="34"/>
          <w:b w:val="1"/>
          <w:bCs w:val="1"/>
        </w:rPr>
        <w:t xml:space="preserve">描述鲁滨逊漂流记的读书心得体会篇六</w:t>
      </w:r>
    </w:p>
    <w:p>
      <w:pPr>
        <w:ind w:left="0" w:right="0" w:firstLine="560"/>
        <w:spacing w:before="450" w:after="450" w:line="312" w:lineRule="auto"/>
      </w:pPr>
      <w:r>
        <w:rPr>
          <w:rFonts w:ascii="宋体" w:hAnsi="宋体" w:eastAsia="宋体" w:cs="宋体"/>
          <w:color w:val="000"/>
          <w:sz w:val="28"/>
          <w:szCs w:val="28"/>
        </w:rPr>
        <w:t xml:space="preserve">我们今天在生活中，学习上的困难和鲁滨逊比起来，还是困难吗?我一定要改掉我的坏毛病，遇到困难不再着“绕”着走，而是要像鲁滨逊一样，勇敢的和困难作斗争。</w:t>
      </w:r>
    </w:p>
    <w:p>
      <w:pPr>
        <w:ind w:left="0" w:right="0" w:firstLine="560"/>
        <w:spacing w:before="450" w:after="450" w:line="312" w:lineRule="auto"/>
      </w:pPr>
      <w:r>
        <w:rPr>
          <w:rFonts w:ascii="宋体" w:hAnsi="宋体" w:eastAsia="宋体" w:cs="宋体"/>
          <w:color w:val="000"/>
          <w:sz w:val="28"/>
          <w:szCs w:val="28"/>
        </w:rPr>
        <w:t xml:space="preserve">朋友，你看过这本书吗?如果没有我建议你看看!你一定也会和我一样感动的!</w:t>
      </w:r>
    </w:p>
    <w:p>
      <w:pPr>
        <w:ind w:left="0" w:right="0" w:firstLine="560"/>
        <w:spacing w:before="450" w:after="450" w:line="312" w:lineRule="auto"/>
      </w:pPr>
      <w:r>
        <w:rPr>
          <w:rFonts w:ascii="宋体" w:hAnsi="宋体" w:eastAsia="宋体" w:cs="宋体"/>
          <w:color w:val="000"/>
          <w:sz w:val="28"/>
          <w:szCs w:val="28"/>
        </w:rPr>
        <w:t xml:space="preserve">用毅力创造奇迹，你能独自一人去航海吗?你能独自一人在荒芜人烟的小岛上生活几十年吗?你能在一无所有的情况下用自己的智慧和顽强的毅力创造美好的生活吗?相信你和我都会觉得困难的,但是,有一个人却做到了,他就是笛福笔下的鲁滨逊.</w:t>
      </w:r>
    </w:p>
    <w:p>
      <w:pPr>
        <w:ind w:left="0" w:right="0" w:firstLine="560"/>
        <w:spacing w:before="450" w:after="450" w:line="312" w:lineRule="auto"/>
      </w:pPr>
      <w:r>
        <w:rPr>
          <w:rFonts w:ascii="宋体" w:hAnsi="宋体" w:eastAsia="宋体" w:cs="宋体"/>
          <w:color w:val="000"/>
          <w:sz w:val="28"/>
          <w:szCs w:val="28"/>
        </w:rPr>
        <w:t xml:space="preserve">一心希望能去航海的鲁滨逊在他19岁那年终于登上了出海的船.可不幸的是他遭到了大风暴,漂到了一个孤岛上,可他毫不畏惧,在一无所有的情况下他以无比顽强的毅力,和一双勤劳的手重新生活,克服种种困难.在小岛上种起了庄稼,养起了牛羊,盖起了房屋......生活30年后,回到了祖国.</w:t>
      </w:r>
    </w:p>
    <w:p>
      <w:pPr>
        <w:ind w:left="0" w:right="0" w:firstLine="560"/>
        <w:spacing w:before="450" w:after="450" w:line="312" w:lineRule="auto"/>
      </w:pPr>
      <w:r>
        <w:rPr>
          <w:rFonts w:ascii="宋体" w:hAnsi="宋体" w:eastAsia="宋体" w:cs="宋体"/>
          <w:color w:val="000"/>
          <w:sz w:val="28"/>
          <w:szCs w:val="28"/>
        </w:rPr>
        <w:t xml:space="preserve">掩卷深思,我深深地体会到:一个人只要有毅力,有勇往直前的精神,就可以战胜一切困难,创造奇迹.海伦.凯勒不也是这样的吗?</w:t>
      </w:r>
    </w:p>
    <w:p>
      <w:pPr>
        <w:ind w:left="0" w:right="0" w:firstLine="560"/>
        <w:spacing w:before="450" w:after="450" w:line="312" w:lineRule="auto"/>
      </w:pPr>
      <w:r>
        <w:rPr>
          <w:rFonts w:ascii="宋体" w:hAnsi="宋体" w:eastAsia="宋体" w:cs="宋体"/>
          <w:color w:val="000"/>
          <w:sz w:val="28"/>
          <w:szCs w:val="28"/>
        </w:rPr>
        <w:t xml:space="preserve">海伦出世刚19个月,就得了一场大病,因而失去了视力和听力.所以,在之后的五年中,海伦的家人都对她百般宠爱,什么都听她的,使之成为了一个爱发脾气的“小暴君”.终于,在1887年3月3日海伦刚6岁零9个月时，安妮.莎莉文来到了她家，成了她的家庭教师从此，海伦疯狂地爱上了学习，脾气也好多了.在莎莉文小姐和海伦的共同努力下，1896年10月，海伦进入了剑桥女子中学;1920xx年，她又进入了哈佛大学德克利夫学院，1920xx年以优异的成绩毕业.令人惊奇的是：海伦会说话.海伦在英国文学方面十分杰出，她也很爱阅读，虽然有些报纸、小说她不能直接阅读，但通过莎莉文老师及其他人的帮助，她也能够阅读，从而获得了无数知识.她用生命的全部力量处处奔走，建起了一家家慈善机构，为残疾人造福.被美国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海伦.凯勒就用顽强的毅力创造奇迹，我们熟悉的张海迪阿姨也是这样的人。</w:t>
      </w:r>
    </w:p>
    <w:p>
      <w:pPr>
        <w:ind w:left="0" w:right="0" w:firstLine="560"/>
        <w:spacing w:before="450" w:after="450" w:line="312" w:lineRule="auto"/>
      </w:pPr>
      <w:r>
        <w:rPr>
          <w:rFonts w:ascii="宋体" w:hAnsi="宋体" w:eastAsia="宋体" w:cs="宋体"/>
          <w:color w:val="000"/>
          <w:sz w:val="28"/>
          <w:szCs w:val="28"/>
        </w:rPr>
        <w:t xml:space="preserve">张海迪她以自己顽强的毅力创造出一生的奇迹.她说的一句话我最受感动：”即使跌倒一百次，我也要一百零一次地站起来.”是啊，如果我们也能向她们一样，那还有什么事不能做到呢?</w:t>
      </w:r>
    </w:p>
    <w:p>
      <w:pPr>
        <w:ind w:left="0" w:right="0" w:firstLine="560"/>
        <w:spacing w:before="450" w:after="450" w:line="312" w:lineRule="auto"/>
      </w:pPr>
      <w:r>
        <w:rPr>
          <w:rFonts w:ascii="宋体" w:hAnsi="宋体" w:eastAsia="宋体" w:cs="宋体"/>
          <w:color w:val="000"/>
          <w:sz w:val="28"/>
          <w:szCs w:val="28"/>
        </w:rPr>
        <w:t xml:space="preserve">要想出现奇迹，就要靠你顽强的毅力来创造!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2024-11-10T12:39:18+08:00</dcterms:created>
  <dcterms:modified xsi:type="dcterms:W3CDTF">2024-11-10T12:39:18+08:00</dcterms:modified>
</cp:coreProperties>
</file>

<file path=docProps/custom.xml><?xml version="1.0" encoding="utf-8"?>
<Properties xmlns="http://schemas.openxmlformats.org/officeDocument/2006/custom-properties" xmlns:vt="http://schemas.openxmlformats.org/officeDocument/2006/docPropsVTypes"/>
</file>