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2024年图书馆半年工作总结 图书馆年度工作总结 个人(4篇)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图书馆半年工作总结 图书馆年度工作总结 个人篇一</w:t>
      </w:r>
    </w:p>
    <w:p>
      <w:pPr>
        <w:ind w:left="0" w:right="0" w:firstLine="560"/>
        <w:spacing w:before="450" w:after="450" w:line="312" w:lineRule="auto"/>
      </w:pPr>
      <w:r>
        <w:rPr>
          <w:rFonts w:ascii="宋体" w:hAnsi="宋体" w:eastAsia="宋体" w:cs="宋体"/>
          <w:color w:val="000"/>
          <w:sz w:val="28"/>
          <w:szCs w:val="28"/>
        </w:rPr>
        <w:t xml:space="preserve">一、健全制度，提高服务质量</w:t>
      </w:r>
    </w:p>
    <w:p>
      <w:pPr>
        <w:ind w:left="0" w:right="0" w:firstLine="560"/>
        <w:spacing w:before="450" w:after="450" w:line="312" w:lineRule="auto"/>
      </w:pPr>
      <w:r>
        <w:rPr>
          <w:rFonts w:ascii="宋体" w:hAnsi="宋体" w:eastAsia="宋体" w:cs="宋体"/>
          <w:color w:val="000"/>
          <w:sz w:val="28"/>
          <w:szCs w:val="28"/>
        </w:rPr>
        <w:t xml:space="preserve">为了提高图书馆的服务质量，我馆先后制订并逐步完善了一系列规章制度及工作细则，如文献资料的采编、赔偿、清点、剔旧等图书馆业务操作规定，图书馆管理员的岗位职责，读者的借阅规则等等。各个阅览室规章制度全部进行张贴上墙。并且让师生们了解这些规章制度，落实到人，使图书馆工作有章可循，减少了工作的盲目性，促进了工作的规范化管理。</w:t>
      </w:r>
    </w:p>
    <w:p>
      <w:pPr>
        <w:ind w:left="0" w:right="0" w:firstLine="560"/>
        <w:spacing w:before="450" w:after="450" w:line="312" w:lineRule="auto"/>
      </w:pPr>
      <w:r>
        <w:rPr>
          <w:rFonts w:ascii="宋体" w:hAnsi="宋体" w:eastAsia="宋体" w:cs="宋体"/>
          <w:color w:val="000"/>
          <w:sz w:val="28"/>
          <w:szCs w:val="28"/>
        </w:rPr>
        <w:t xml:space="preserve">为了让读者了解这些规章制度。每学期期初，我们向教师传阅图书馆各项制度，让老师明了借阅要求等，并让教师向学生宣讲，让所有学生都了解借阅制度。对新入学的高一新生，每学期图书馆都要对这样的新生进行借书培训，对他们宣讲图书馆的常规知识，如中图法排架图书等，让学生明白哪类图书在书架的什么位置，哪类图书适合他们阅读。教育学生爱读书、读好书，对学生提出看书的要求，如爱护书籍。我馆还加强对小图书管理员的培养，我们在各班选取了二名学习成绩优秀、工作负责的学生担任校图书管理员，协助工作，负责阅览室借还及清洁整理工作。由于这些措施的落实，确保了图书正常借阅，提高了图书的流通率。</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我馆管理员认真地参加各级各类图书馆业务培训、研讨活动，透过各种途径学习业务，提高业务水平。积极地参加市级组织的各种学习培训活动，向兄弟学校学习先进的管理方法与理念，学习他校好的经验，开展图书馆专题研讨活动，力争把图书馆工作做得更好。</w:t>
      </w:r>
    </w:p>
    <w:p>
      <w:pPr>
        <w:ind w:left="0" w:right="0" w:firstLine="560"/>
        <w:spacing w:before="450" w:after="450" w:line="312" w:lineRule="auto"/>
      </w:pPr>
      <w:r>
        <w:rPr>
          <w:rFonts w:ascii="宋体" w:hAnsi="宋体" w:eastAsia="宋体" w:cs="宋体"/>
          <w:color w:val="000"/>
          <w:sz w:val="28"/>
          <w:szCs w:val="28"/>
        </w:rPr>
        <w:t xml:space="preserve">树立良好的服务意识。如学校新购了书籍，一定能及时进行新书推荐。结合学校各种主题活动，及时做好配套书籍的推荐工作。所有书籍全部实行开架式放置，能使师生在最短的时间内借阅到自己需要的书籍。由于借阅的师生较多，有时出现乱架现象，我们能及时整理好，这样方便了学生的借阅。</w:t>
      </w:r>
    </w:p>
    <w:p>
      <w:pPr>
        <w:ind w:left="0" w:right="0" w:firstLine="560"/>
        <w:spacing w:before="450" w:after="450" w:line="312" w:lineRule="auto"/>
      </w:pPr>
      <w:r>
        <w:rPr>
          <w:rFonts w:ascii="宋体" w:hAnsi="宋体" w:eastAsia="宋体" w:cs="宋体"/>
          <w:color w:val="000"/>
          <w:sz w:val="28"/>
          <w:szCs w:val="28"/>
        </w:rPr>
        <w:t xml:space="preserve">三、营造书香环境，加强服务意识</w:t>
      </w:r>
    </w:p>
    <w:p>
      <w:pPr>
        <w:ind w:left="0" w:right="0" w:firstLine="560"/>
        <w:spacing w:before="450" w:after="450" w:line="312" w:lineRule="auto"/>
      </w:pPr>
      <w:r>
        <w:rPr>
          <w:rFonts w:ascii="宋体" w:hAnsi="宋体" w:eastAsia="宋体" w:cs="宋体"/>
          <w:color w:val="000"/>
          <w:sz w:val="28"/>
          <w:szCs w:val="28"/>
        </w:rPr>
        <w:t xml:space="preserve">创造良好的读书环境，对唤醒师生的阅读激情有重要好处。我们力争让教书育人，管理育人，服务育人，环境育人逐步深入人心，做一个有品位的沙高人。为了在校园内构成一种浓厚的书香氛围，我们把学校的橱窗、墙壁、板报充分利用起来，让校园的每一块墙，每一块板报都充满浓郁的书香气氛。我们在校园高一、高二、高三年级的教室外布置了读书角，师生在休闲的同时，能方便地阅读到报刊和书籍。道路两边立有关于读书的名人名言宣传牌，图书馆大厅电子屏滚动播出有关图书方面的信息，让师生了解图书馆的动态。在展板上贴上学生自己的读书心得与体会，学校藏书室、阅览室环境布置优雅、美观。所有这一切，令书香气息扑面而来，让书香溢满校园，为环境育人作出了突出的贡献。</w:t>
      </w:r>
    </w:p>
    <w:p>
      <w:pPr>
        <w:ind w:left="0" w:right="0" w:firstLine="560"/>
        <w:spacing w:before="450" w:after="450" w:line="312" w:lineRule="auto"/>
      </w:pPr>
      <w:r>
        <w:rPr>
          <w:rFonts w:ascii="宋体" w:hAnsi="宋体" w:eastAsia="宋体" w:cs="宋体"/>
          <w:color w:val="000"/>
          <w:sz w:val="28"/>
          <w:szCs w:val="28"/>
        </w:rPr>
        <w:t xml:space="preserve">开展丰富多彩的读书节活动，结合学校重大活动开展专项读书活动。活动中做到有计划、有总结、有表彰，全校师生人人参与、人人有收获、人人有提高。比如读书征文评比，读书小报评比，每个年级评出读书之星。这些活动激发了学生阅读的主动性，培养了学生的阅读兴趣，丰富了他们的知识。</w:t>
      </w:r>
    </w:p>
    <w:p>
      <w:pPr>
        <w:ind w:left="0" w:right="0" w:firstLine="560"/>
        <w:spacing w:before="450" w:after="450" w:line="312" w:lineRule="auto"/>
      </w:pPr>
      <w:r>
        <w:rPr>
          <w:rFonts w:ascii="宋体" w:hAnsi="宋体" w:eastAsia="宋体" w:cs="宋体"/>
          <w:color w:val="000"/>
          <w:sz w:val="28"/>
          <w:szCs w:val="28"/>
        </w:rPr>
        <w:t xml:space="preserve">四、加强流通工作，提高效率</w:t>
      </w:r>
    </w:p>
    <w:p>
      <w:pPr>
        <w:ind w:left="0" w:right="0" w:firstLine="560"/>
        <w:spacing w:before="450" w:after="450" w:line="312" w:lineRule="auto"/>
      </w:pPr>
      <w:r>
        <w:rPr>
          <w:rFonts w:ascii="宋体" w:hAnsi="宋体" w:eastAsia="宋体" w:cs="宋体"/>
          <w:color w:val="000"/>
          <w:sz w:val="28"/>
          <w:szCs w:val="28"/>
        </w:rPr>
        <w:t xml:space="preserve">做好馆藏建设。每次采购前，我们都要做好调查和分析图书信息的工作。了解已有了哪些书籍，保证所订图书不重复，又使馆藏的结构比例科学合理，征询读者的意见，了解最受师生欢迎的是哪类图书，师生最想看的是哪些图书，保证新订的图书能得到学生的喜爱，了解出版社的发行信息，保证购买的图书能反映当今科学技术发展水平。及时做好图书的剔旧工作，使藏书质量得到提高。优化了馆藏结构。</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我们利用中午、课间、星期六等师生空闲时间让学生进图书馆、阅览室借阅，还在课表中安排了阅读课，让语文老师对学生进行课外阅读指导，利用每周的校本课开展读书交流会、读书推荐会等活动，提高学生阅读的兴趣。对于教师，教导科室等处室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总之，在发挥图书馆应有的作用上，我们路还很长。</w:t>
      </w:r>
    </w:p>
    <w:p>
      <w:pPr>
        <w:ind w:left="0" w:right="0" w:firstLine="560"/>
        <w:spacing w:before="450" w:after="450" w:line="312" w:lineRule="auto"/>
      </w:pPr>
      <w:r>
        <w:rPr>
          <w:rFonts w:ascii="宋体" w:hAnsi="宋体" w:eastAsia="宋体" w:cs="宋体"/>
          <w:color w:val="000"/>
          <w:sz w:val="28"/>
          <w:szCs w:val="28"/>
        </w:rPr>
        <w:t xml:space="preserve">图书馆半年工作总结 图书馆年度工作总结 个人篇二</w:t>
      </w:r>
    </w:p>
    <w:p>
      <w:pPr>
        <w:ind w:left="0" w:right="0" w:firstLine="560"/>
        <w:spacing w:before="450" w:after="450" w:line="312" w:lineRule="auto"/>
      </w:pPr>
      <w:r>
        <w:rPr>
          <w:rFonts w:ascii="宋体" w:hAnsi="宋体" w:eastAsia="宋体" w:cs="宋体"/>
          <w:color w:val="000"/>
          <w:sz w:val="28"/>
          <w:szCs w:val="28"/>
        </w:rPr>
        <w:t xml:space="preserve">我们在校领导的支持下，本着\"立足常规化，面向信息化\"的态度，一手完善图书馆工作的常规建设，一手创造性地开展各类读书活动。</w:t>
      </w:r>
    </w:p>
    <w:p>
      <w:pPr>
        <w:ind w:left="0" w:right="0" w:firstLine="560"/>
        <w:spacing w:before="450" w:after="450" w:line="312" w:lineRule="auto"/>
      </w:pPr>
      <w:r>
        <w:rPr>
          <w:rFonts w:ascii="宋体" w:hAnsi="宋体" w:eastAsia="宋体" w:cs="宋体"/>
          <w:color w:val="000"/>
          <w:sz w:val="28"/>
          <w:szCs w:val="28"/>
        </w:rPr>
        <w:t xml:space="preserve">一、加强自身建设，全心全意为师生服务。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我们感到，随着素质教育的不断深入，图书馆工作对学校素质教育的促进作用至关重要，而要实现这一作用，提高图书馆工作人员的自身素质是第一位的。为此，我们经常自觉学习一些图书管理工作方面的文章，以全天候的服务，每天不厌其烦地为全体师生的读书活动尽力而为，并不断的自觉积累工作经验。</w:t>
      </w:r>
    </w:p>
    <w:p>
      <w:pPr>
        <w:ind w:left="0" w:right="0" w:firstLine="560"/>
        <w:spacing w:before="450" w:after="450" w:line="312" w:lineRule="auto"/>
      </w:pPr>
      <w:r>
        <w:rPr>
          <w:rFonts w:ascii="宋体" w:hAnsi="宋体" w:eastAsia="宋体" w:cs="宋体"/>
          <w:color w:val="000"/>
          <w:sz w:val="28"/>
          <w:szCs w:val="28"/>
        </w:rPr>
        <w:t xml:space="preserve">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1.建立学校图书工作领导小组。健全的组织使学校的读书工作有序地延伸在学校工作的各个条线之中。</w:t>
      </w:r>
    </w:p>
    <w:p>
      <w:pPr>
        <w:ind w:left="0" w:right="0" w:firstLine="560"/>
        <w:spacing w:before="450" w:after="450" w:line="312" w:lineRule="auto"/>
      </w:pPr>
      <w:r>
        <w:rPr>
          <w:rFonts w:ascii="宋体" w:hAnsi="宋体" w:eastAsia="宋体" w:cs="宋体"/>
          <w:color w:val="000"/>
          <w:sz w:val="28"/>
          <w:szCs w:val="28"/>
        </w:rPr>
        <w:t xml:space="preserve">2.图书管理规范化。我们学校的图书全部运用了中图法第四版分类法进行分类，做到目录设置规范。</w:t>
      </w:r>
    </w:p>
    <w:p>
      <w:pPr>
        <w:ind w:left="0" w:right="0" w:firstLine="560"/>
        <w:spacing w:before="450" w:after="450" w:line="312" w:lineRule="auto"/>
      </w:pPr>
      <w:r>
        <w:rPr>
          <w:rFonts w:ascii="宋体" w:hAnsi="宋体" w:eastAsia="宋体" w:cs="宋体"/>
          <w:color w:val="000"/>
          <w:sz w:val="28"/>
          <w:szCs w:val="28"/>
        </w:rPr>
        <w:t xml:space="preserve">3.借阅制度规范化。我们制定了学校借书、阅览制度。规定教师每次借书不超过2本，借书时间不超过2星期，超过期限仍需借书者办理续借手续。我们图书馆坚持每天向学生全天候开放。同时，我们又合理安排时间，满足全体师生的阅览需求。在学校课程设置中，各班安排一节阅览课，在图书馆中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4.培养学生图书管理员。图书管理单凭领导重视，图书馆老师努力还是不够的。因此，我们很注重班级图书管理员的培养。我们经常召开班级图书管理员会议，了解班级管理情况，解决管理中出现的问题，每学期根据工作状况评选优秀图书管理员。使这部分学生具备一定的图书管理方法，在班级中开展第二层次的管理，通过他们带动班级读书活动的深入开展，提高了班级图书角的实际效率。</w:t>
      </w:r>
    </w:p>
    <w:p>
      <w:pPr>
        <w:ind w:left="0" w:right="0" w:firstLine="560"/>
        <w:spacing w:before="450" w:after="450" w:line="312" w:lineRule="auto"/>
      </w:pPr>
      <w:r>
        <w:rPr>
          <w:rFonts w:ascii="宋体" w:hAnsi="宋体" w:eastAsia="宋体" w:cs="宋体"/>
          <w:color w:val="000"/>
          <w:sz w:val="28"/>
          <w:szCs w:val="28"/>
        </w:rPr>
        <w:t xml:space="preserve">三、因地制宜，创建学校图书工作特色。</w:t>
      </w:r>
    </w:p>
    <w:p>
      <w:pPr>
        <w:ind w:left="0" w:right="0" w:firstLine="560"/>
        <w:spacing w:before="450" w:after="450" w:line="312" w:lineRule="auto"/>
      </w:pPr>
      <w:r>
        <w:rPr>
          <w:rFonts w:ascii="宋体" w:hAnsi="宋体" w:eastAsia="宋体" w:cs="宋体"/>
          <w:color w:val="000"/>
          <w:sz w:val="28"/>
          <w:szCs w:val="28"/>
        </w:rPr>
        <w:t xml:space="preserve">1.与校园文化建设相结合，营造良好的阅读环境。我们的具体做法是：</w:t>
      </w:r>
    </w:p>
    <w:p>
      <w:pPr>
        <w:ind w:left="0" w:right="0" w:firstLine="560"/>
        <w:spacing w:before="450" w:after="450" w:line="312" w:lineRule="auto"/>
      </w:pPr>
      <w:r>
        <w:rPr>
          <w:rFonts w:ascii="宋体" w:hAnsi="宋体" w:eastAsia="宋体" w:cs="宋体"/>
          <w:color w:val="000"/>
          <w:sz w:val="28"/>
          <w:szCs w:val="28"/>
        </w:rPr>
        <w:t xml:space="preserve">(1)设置读书角。各班级都在教室一角设置了读书角，将学生个人自愿捐献的图书(离校后归还)和班级集体订阅的报刊放在一起</w:t>
      </w:r>
    </w:p>
    <w:p>
      <w:pPr>
        <w:ind w:left="0" w:right="0" w:firstLine="560"/>
        <w:spacing w:before="450" w:after="450" w:line="312" w:lineRule="auto"/>
      </w:pPr>
      <w:r>
        <w:rPr>
          <w:rFonts w:ascii="宋体" w:hAnsi="宋体" w:eastAsia="宋体" w:cs="宋体"/>
          <w:color w:val="000"/>
          <w:sz w:val="28"/>
          <w:szCs w:val="28"/>
        </w:rPr>
        <w:t xml:space="preserve">(2)黑板报宣传。主要是推荐优秀书目、指导阅读方法、交流阅读体会、评比阅读先进。</w:t>
      </w:r>
    </w:p>
    <w:p>
      <w:pPr>
        <w:ind w:left="0" w:right="0" w:firstLine="560"/>
        <w:spacing w:before="450" w:after="450" w:line="312" w:lineRule="auto"/>
      </w:pPr>
      <w:r>
        <w:rPr>
          <w:rFonts w:ascii="宋体" w:hAnsi="宋体" w:eastAsia="宋体" w:cs="宋体"/>
          <w:color w:val="000"/>
          <w:sz w:val="28"/>
          <w:szCs w:val="28"/>
        </w:rPr>
        <w:t xml:space="preserve">(3)布置学校橱窗。在学校橱窗中，有一个图书馆专门负责的栏目，即《名人故事》，每月更换一次，向学生介绍古今中外的知名人士。以上一系列的举措，有效地激发了学生的阅读热情，培养了学生热爱读书、自觉读书的行为习惯和心理品质，最终升华成为学校良好的阅读氛围。</w:t>
      </w:r>
    </w:p>
    <w:p>
      <w:pPr>
        <w:ind w:left="0" w:right="0" w:firstLine="560"/>
        <w:spacing w:before="450" w:after="450" w:line="312" w:lineRule="auto"/>
      </w:pPr>
      <w:r>
        <w:rPr>
          <w:rFonts w:ascii="宋体" w:hAnsi="宋体" w:eastAsia="宋体" w:cs="宋体"/>
          <w:color w:val="000"/>
          <w:sz w:val="28"/>
          <w:szCs w:val="28"/>
        </w:rPr>
        <w:t xml:space="preserve">2.与师生读书活动相结合，开展各类读书竞赛活动。</w:t>
      </w:r>
    </w:p>
    <w:p>
      <w:pPr>
        <w:ind w:left="0" w:right="0" w:firstLine="560"/>
        <w:spacing w:before="450" w:after="450" w:line="312" w:lineRule="auto"/>
      </w:pPr>
      <w:r>
        <w:rPr>
          <w:rFonts w:ascii="宋体" w:hAnsi="宋体" w:eastAsia="宋体" w:cs="宋体"/>
          <w:color w:val="000"/>
          <w:sz w:val="28"/>
          <w:szCs w:val="28"/>
        </w:rPr>
        <w:t xml:space="preserve">(1)开展教师读一本理论专著活动。我们主要推荐了《后进生心理学》和《情感教学心理学》等书，全体教师在认真研读的同时作了认真的学习摘记，写了学习体会。</w:t>
      </w:r>
    </w:p>
    <w:p>
      <w:pPr>
        <w:ind w:left="0" w:right="0" w:firstLine="560"/>
        <w:spacing w:before="450" w:after="450" w:line="312" w:lineRule="auto"/>
      </w:pPr>
      <w:r>
        <w:rPr>
          <w:rFonts w:ascii="宋体" w:hAnsi="宋体" w:eastAsia="宋体" w:cs="宋体"/>
          <w:color w:val="000"/>
          <w:sz w:val="28"/>
          <w:szCs w:val="28"/>
        </w:rPr>
        <w:t xml:space="preserve">(2)开展各类故事、演讲、征文赛。定期开展校级范围的读书活动，结合的主题活动，开展国庆诗词朗诵会，革命烈士故事赛，环境保护演讲赛等。</w:t>
      </w:r>
    </w:p>
    <w:p>
      <w:pPr>
        <w:ind w:left="0" w:right="0" w:firstLine="560"/>
        <w:spacing w:before="450" w:after="450" w:line="312" w:lineRule="auto"/>
      </w:pPr>
      <w:r>
        <w:rPr>
          <w:rFonts w:ascii="宋体" w:hAnsi="宋体" w:eastAsia="宋体" w:cs="宋体"/>
          <w:color w:val="000"/>
          <w:sz w:val="28"/>
          <w:szCs w:val="28"/>
        </w:rPr>
        <w:t xml:space="preserve">3.与教育科研相结合，及时发布教改信息，参与课题研究。</w:t>
      </w:r>
    </w:p>
    <w:p>
      <w:pPr>
        <w:ind w:left="0" w:right="0" w:firstLine="560"/>
        <w:spacing w:before="450" w:after="450" w:line="312" w:lineRule="auto"/>
      </w:pPr>
      <w:r>
        <w:rPr>
          <w:rFonts w:ascii="宋体" w:hAnsi="宋体" w:eastAsia="宋体" w:cs="宋体"/>
          <w:color w:val="000"/>
          <w:sz w:val="28"/>
          <w:szCs w:val="28"/>
        </w:rPr>
        <w:t xml:space="preserve">(1)每月做好新书简介和重要信息的发布工作，为师生读好书，及时了解国内、国际的教育教学动态，做好正确的舆论导向工作。</w:t>
      </w:r>
    </w:p>
    <w:p>
      <w:pPr>
        <w:ind w:left="0" w:right="0" w:firstLine="560"/>
        <w:spacing w:before="450" w:after="450" w:line="312" w:lineRule="auto"/>
      </w:pPr>
      <w:r>
        <w:rPr>
          <w:rFonts w:ascii="宋体" w:hAnsi="宋体" w:eastAsia="宋体" w:cs="宋体"/>
          <w:color w:val="000"/>
          <w:sz w:val="28"/>
          <w:szCs w:val="28"/>
        </w:rPr>
        <w:t xml:space="preserve">(2)参与课题研究。课题研究，架构了一条联结学生课内外阅读的有效渠道。使学校图书馆在阅读指导方面的定位更加准确，措施也更加得力。总之，我们学校的图书工作，在上级有关部门的关心下，在校领导的重视下，在大家的支持配合下，已经纳入了素质教育的轨道，已经成为学校素质教育不可分割的部分。当然，学校图书工作，在当今教育发展的新形势下，如何结合学校实际，进一步发挥动能，还有待于进一步研究</w:t>
      </w:r>
    </w:p>
    <w:p>
      <w:pPr>
        <w:ind w:left="0" w:right="0" w:firstLine="560"/>
        <w:spacing w:before="450" w:after="450" w:line="312" w:lineRule="auto"/>
      </w:pPr>
      <w:r>
        <w:rPr>
          <w:rFonts w:ascii="宋体" w:hAnsi="宋体" w:eastAsia="宋体" w:cs="宋体"/>
          <w:color w:val="000"/>
          <w:sz w:val="28"/>
          <w:szCs w:val="28"/>
        </w:rPr>
        <w:t xml:space="preserve">图书馆半年工作总结 图书馆年度工作总结 个人篇三</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宋体" w:hAnsi="宋体" w:eastAsia="宋体" w:cs="宋体"/>
          <w:color w:val="000"/>
          <w:sz w:val="28"/>
          <w:szCs w:val="28"/>
        </w:rPr>
        <w:t xml:space="preserve">图书馆半年工作总结 图书馆年度工作总结 个人篇四</w:t>
      </w:r>
    </w:p>
    <w:p>
      <w:pPr>
        <w:ind w:left="0" w:right="0" w:firstLine="560"/>
        <w:spacing w:before="450" w:after="450" w:line="312" w:lineRule="auto"/>
      </w:pPr>
      <w:r>
        <w:rPr>
          <w:rFonts w:ascii="宋体" w:hAnsi="宋体" w:eastAsia="宋体" w:cs="宋体"/>
          <w:color w:val="000"/>
          <w:sz w:val="28"/>
          <w:szCs w:val="28"/>
        </w:rPr>
        <w:t xml:space="preserve">在县委、县政府及主管部门的正确领导下，我馆紧紧围绕年初制定的工作目标，充分发挥图书馆职能作用，努力做好各项工作，使得全年各项工作顺利完成。今年外借图书__万余册、图书流通__万册次，发送各种信息资料近千余份，收集地方文献三十余种，开展各种形式读书活动3次。具体工作主要体现在：</w:t>
      </w:r>
    </w:p>
    <w:p>
      <w:pPr>
        <w:ind w:left="0" w:right="0" w:firstLine="560"/>
        <w:spacing w:before="450" w:after="450" w:line="312" w:lineRule="auto"/>
      </w:pPr>
      <w:r>
        <w:rPr>
          <w:rFonts w:ascii="宋体" w:hAnsi="宋体" w:eastAsia="宋体" w:cs="宋体"/>
          <w:color w:val="000"/>
          <w:sz w:val="28"/>
          <w:szCs w:val="28"/>
        </w:rPr>
        <w:t xml:space="preserve">一、今年来重点围绕贯彻落实学习“加快__发展、重塑__形象”为主题的学习活动，认真积极地开展讨论，并布置撰写一篇个人心得体会。配合县里的“三送”活动，积极与“三送”服务点开展为民活动。及时布置学习传达政策、法规等专题会议;教育干部职工充分发挥模范带头作用，增强责任意识、创新意识和大局意识，增强全馆职工的事业心、责任感和使命感，切实提高读者服务工作质量和水平。通过召开全体职工学习大会、馆务学习会议、各类培训学习会，及时学习相关文件精神，较好强化了政治理论学习和职业道德教育。</w:t>
      </w:r>
    </w:p>
    <w:p>
      <w:pPr>
        <w:ind w:left="0" w:right="0" w:firstLine="560"/>
        <w:spacing w:before="450" w:after="450" w:line="312" w:lineRule="auto"/>
      </w:pPr>
      <w:r>
        <w:rPr>
          <w:rFonts w:ascii="宋体" w:hAnsi="宋体" w:eastAsia="宋体" w:cs="宋体"/>
          <w:color w:val="000"/>
          <w:sz w:val="28"/>
          <w:szCs w:val="28"/>
        </w:rPr>
        <w:t xml:space="preserve">二、加强社会主义精神文明建设，提高图书馆的服务功能，拓展图书馆的服务范围，提升图书馆的服务水平，广泛开展图书馆宣传工作。</w:t>
      </w:r>
    </w:p>
    <w:p>
      <w:pPr>
        <w:ind w:left="0" w:right="0" w:firstLine="560"/>
        <w:spacing w:before="450" w:after="450" w:line="312" w:lineRule="auto"/>
      </w:pPr>
      <w:r>
        <w:rPr>
          <w:rFonts w:ascii="宋体" w:hAnsi="宋体" w:eastAsia="宋体" w:cs="宋体"/>
          <w:color w:val="000"/>
          <w:sz w:val="28"/>
          <w:szCs w:val="28"/>
        </w:rPr>
        <w:t xml:space="preserve">1、全年我馆围绕“为书找人，为人找书”的服务宗旨，在各室正常开放的同时，坚持节假日的开放，保证了各部室工作的正常运行;抓好环境建设，保持各部室的环境卫生整洁、书籍摆放有序、桌椅摆放整齐，为读者营照了一个优雅、安静的读书环境。根据《关于推进全国美术馆、公共图书馆、文化馆(站)免费开放意见》我馆积极开展免费办证、免费复印资料、免费存包等各项免费服务。随着公共图书馆免费开放社会文化事业的发展，全年外借室、阅览室、少儿阅览室、资料室的读者比去年增加了20%，解答各种咨询1000余次，免费复印资料近百份。</w:t>
      </w:r>
    </w:p>
    <w:p>
      <w:pPr>
        <w:ind w:left="0" w:right="0" w:firstLine="560"/>
        <w:spacing w:before="450" w:after="450" w:line="312" w:lineRule="auto"/>
      </w:pPr>
      <w:r>
        <w:rPr>
          <w:rFonts w:ascii="宋体" w:hAnsi="宋体" w:eastAsia="宋体" w:cs="宋体"/>
          <w:color w:val="000"/>
          <w:sz w:val="28"/>
          <w:szCs w:val="28"/>
        </w:rPr>
        <w:t xml:space="preserve">2、我馆积极开展创办全国文化信息资源共享基层点。我馆组织人员对全县各乡镇的村基层图书室建设进行现场摸底调研，合理落实各基层网点布局，进一步加快文化信息资源共享基层点的建设，今年共帮助创建全国文化信息资源共享基层点240个，配发文化信息资源共享设备一套并为基层点建立健全了各项规章制度，使各基层点可以正常开展活动，更好地服务与农民。</w:t>
      </w:r>
    </w:p>
    <w:p>
      <w:pPr>
        <w:ind w:left="0" w:right="0" w:firstLine="560"/>
        <w:spacing w:before="450" w:after="450" w:line="312" w:lineRule="auto"/>
      </w:pPr>
      <w:r>
        <w:rPr>
          <w:rFonts w:ascii="宋体" w:hAnsi="宋体" w:eastAsia="宋体" w:cs="宋体"/>
          <w:color w:val="000"/>
          <w:sz w:val="28"/>
          <w:szCs w:val="28"/>
        </w:rPr>
        <w:t xml:space="preserve">3、加强图书宣传开展丰富多彩的读书活动。通过4·23世界读书日、图书宣传周、“全国科普日”等活动，开展图书宣传活动，向读者推荐科普图书和红色书籍，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4、八月份，为隆重纪念“八一”建军节，加强图书馆与驻军部队的友谊和联系，我馆精心挑选了一批军事、文艺、政治、法律、工业等各类精美图书400多册，送到县武警中队全体官兵手中，以方便官兵们业余时间学习、阅读。</w:t>
      </w:r>
    </w:p>
    <w:p>
      <w:pPr>
        <w:ind w:left="0" w:right="0" w:firstLine="560"/>
        <w:spacing w:before="450" w:after="450" w:line="312" w:lineRule="auto"/>
      </w:pPr>
      <w:r>
        <w:rPr>
          <w:rFonts w:ascii="宋体" w:hAnsi="宋体" w:eastAsia="宋体" w:cs="宋体"/>
          <w:color w:val="000"/>
          <w:sz w:val="28"/>
          <w:szCs w:val="28"/>
        </w:rPr>
        <w:t xml:space="preserve">三、抓好藏书建设提高藏书质量，为了更好的满足读者的需求，我们尽量节约开支，保证购书经费，认真搞好调查工作，广泛增求读者的意见，做好报刊征订和新书购买工作。今年在报刊杂志和图书征订工作上尽量满足读者的需求，增加了实用性强、科技含量高、可读性好等方面的图书报刊杂志。全年共编辑电子光盘三百余册，报刊杂志231种，收集地方文献三十余种，大大的丰富了馆内的藏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2024-10-03T05:34:39+08:00</dcterms:created>
  <dcterms:modified xsi:type="dcterms:W3CDTF">2024-10-03T05:34:39+08:00</dcterms:modified>
</cp:coreProperties>
</file>

<file path=docProps/custom.xml><?xml version="1.0" encoding="utf-8"?>
<Properties xmlns="http://schemas.openxmlformats.org/officeDocument/2006/custom-properties" xmlns:vt="http://schemas.openxmlformats.org/officeDocument/2006/docPropsVTypes"/>
</file>