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最新欧亨利短篇小说选读后感 欧亨利短篇小说每篇读后感(三篇)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欧亨利短篇小说选读后感 欧亨利短篇小说每篇读后感篇一</w:t>
      </w:r>
    </w:p>
    <w:p>
      <w:pPr>
        <w:ind w:left="0" w:right="0" w:firstLine="560"/>
        <w:spacing w:before="450" w:after="450" w:line="312" w:lineRule="auto"/>
      </w:pPr>
      <w:r>
        <w:rPr>
          <w:rFonts w:ascii="宋体" w:hAnsi="宋体" w:eastAsia="宋体" w:cs="宋体"/>
          <w:color w:val="000"/>
          <w:sz w:val="28"/>
          <w:szCs w:val="28"/>
        </w:rPr>
        <w:t xml:space="preserve">第一次知道欧·亨利，是在语文课上。老师给我们总结文章结尾方式，有什么顺其自然法，点题法云云，我已经记不大清了，其中就有一个“欧·亨利式结尾”，这个我当时最感兴趣，所以记得最清楚。</w:t>
      </w:r>
    </w:p>
    <w:p>
      <w:pPr>
        <w:ind w:left="0" w:right="0" w:firstLine="560"/>
        <w:spacing w:before="450" w:after="450" w:line="312" w:lineRule="auto"/>
      </w:pPr>
      <w:r>
        <w:rPr>
          <w:rFonts w:ascii="宋体" w:hAnsi="宋体" w:eastAsia="宋体" w:cs="宋体"/>
          <w:color w:val="000"/>
          <w:sz w:val="28"/>
          <w:szCs w:val="28"/>
        </w:rPr>
        <w:t xml:space="preserve">后来，老师给我了份报纸，在那份报纸上，我第一次完整地阅读了一篇欧?亨利的短篇小说，那篇小说《二十年后》引起了我极大的兴趣，使我对欧·亨利的作品有了初步的了解。</w:t>
      </w:r>
    </w:p>
    <w:p>
      <w:pPr>
        <w:ind w:left="0" w:right="0" w:firstLine="560"/>
        <w:spacing w:before="450" w:after="450" w:line="312" w:lineRule="auto"/>
      </w:pPr>
      <w:r>
        <w:rPr>
          <w:rFonts w:ascii="宋体" w:hAnsi="宋体" w:eastAsia="宋体" w:cs="宋体"/>
          <w:color w:val="000"/>
          <w:sz w:val="28"/>
          <w:szCs w:val="28"/>
        </w:rPr>
        <w:t xml:space="preserve">这次寒假，我有了充裕的时间，真正的接触了欧·亨利的作品。</w:t>
      </w:r>
    </w:p>
    <w:p>
      <w:pPr>
        <w:ind w:left="0" w:right="0" w:firstLine="560"/>
        <w:spacing w:before="450" w:after="450" w:line="312" w:lineRule="auto"/>
      </w:pPr>
      <w:r>
        <w:rPr>
          <w:rFonts w:ascii="宋体" w:hAnsi="宋体" w:eastAsia="宋体" w:cs="宋体"/>
          <w:color w:val="000"/>
          <w:sz w:val="28"/>
          <w:szCs w:val="28"/>
        </w:rPr>
        <w:t xml:space="preserve">翻开小说集的第一篇，我就被深深地吸引了，欧·亨利独特的作品风格，吸引着我一口气把这本书读完。</w:t>
      </w:r>
    </w:p>
    <w:p>
      <w:pPr>
        <w:ind w:left="0" w:right="0" w:firstLine="560"/>
        <w:spacing w:before="450" w:after="450" w:line="312" w:lineRule="auto"/>
      </w:pPr>
      <w:r>
        <w:rPr>
          <w:rFonts w:ascii="宋体" w:hAnsi="宋体" w:eastAsia="宋体" w:cs="宋体"/>
          <w:color w:val="000"/>
          <w:sz w:val="28"/>
          <w:szCs w:val="28"/>
        </w:rPr>
        <w:t xml:space="preserve">我不得不赞叹欧·亨利的写作技艺，这也是为什么他的作品有如此之大的魅力的原因，他的文章结构严谨，而且读到小说的最后时让人大吃一惊，豁然开朗，完全出乎你的意料，每一篇小说都是如此。其中我记忆最深刻的一篇是《圣罗萨里奥的两位朋友》，这里内容我就不再复述，有兴趣的同学可以自己去看。当我在读这篇小说时，产生了很多疑问和不明白的地方“他为什么要这么做?”“他为什么要这么说?”“这是为什么?”，有时会感到不知所云，但到了小说的结尾作者以一封书信的方式揭晓谜底时，所有的疑问都被解开了，而且故事情节显得很通顺，很合理。</w:t>
      </w:r>
    </w:p>
    <w:p>
      <w:pPr>
        <w:ind w:left="0" w:right="0" w:firstLine="560"/>
        <w:spacing w:before="450" w:after="450" w:line="312" w:lineRule="auto"/>
      </w:pPr>
      <w:r>
        <w:rPr>
          <w:rFonts w:ascii="宋体" w:hAnsi="宋体" w:eastAsia="宋体" w:cs="宋体"/>
          <w:color w:val="000"/>
          <w:sz w:val="28"/>
          <w:szCs w:val="28"/>
        </w:rPr>
        <w:t xml:space="preserve">欧·亨利的作品还很大的程度上受到了自身经历的影响，把自身经历融合进小说，是小说本身更富有感染力，例如他很有名的一篇《警察与赞美诗》中讲了一个人想尽办法想去做牢都没有成功，但当他后来翻然悔悟，洗心革面，打算从新做人时，警察却将它带走了。实际上欧·亨利自己就坐过牢，他就是在监狱中开始了他的写作生涯。在其他很多小说中，也能看出欧?亨利的影子，好几篇小说都提了“第一国民银行”，而欧·亨利早年恰好在第一国民银行当过出纳员。</w:t>
      </w:r>
    </w:p>
    <w:p>
      <w:pPr>
        <w:ind w:left="0" w:right="0" w:firstLine="560"/>
        <w:spacing w:before="450" w:after="450" w:line="312" w:lineRule="auto"/>
      </w:pPr>
      <w:r>
        <w:rPr>
          <w:rFonts w:ascii="宋体" w:hAnsi="宋体" w:eastAsia="宋体" w:cs="宋体"/>
          <w:color w:val="000"/>
          <w:sz w:val="28"/>
          <w:szCs w:val="28"/>
        </w:rPr>
        <w:t xml:space="preserve">我认为，欧·亨利的作品在一定程度上还折射出了当时的社会背景和人们的生活状况。虽然欧·亨利的个人生活糜烂腐败，但他的作品永远有着不朽的价值。</w:t>
      </w:r>
    </w:p>
    <w:p>
      <w:pPr>
        <w:ind w:left="0" w:right="0" w:firstLine="560"/>
        <w:spacing w:before="450" w:after="450" w:line="312" w:lineRule="auto"/>
      </w:pPr>
      <w:r>
        <w:rPr>
          <w:rFonts w:ascii="宋体" w:hAnsi="宋体" w:eastAsia="宋体" w:cs="宋体"/>
          <w:color w:val="000"/>
          <w:sz w:val="28"/>
          <w:szCs w:val="28"/>
        </w:rPr>
        <w:t xml:space="preserve">欧亨利短篇小说选读后感 欧亨利短篇小说每篇读后感篇二</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此刻为止，我一共读了四遍。记得读第一遍时，感觉真的是味同嚼蜡，苦涩难懂，只读一点就止步了，之后又仔细的读了几遍，读的遍数越多，就感觉这本书变的搞笑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我也从文中体味到了作者对世界的感情与对周围世人的不解，我读了之后最大的感受就是：作为一个人，生活在这个世界上，你就对他人对社会有一份职责，这份职责不是他人强加给你的，而是自我就应承担的。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期望的。但是他却好象并不期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能够说是一个作家的思想结晶，这一点在他的身上得到了集中的体现，他一生所著的作品虽然称不上很多。但却都能够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对于他的作品资料我只能说说我读了之后的感受，那就是“粗(初)读苦涩，细读甘甜。”此刻的我因为水平的关系，还不敢于其作品枉下自我的评论，这样是对大师的不敬。</w:t>
      </w:r>
    </w:p>
    <w:p>
      <w:pPr>
        <w:ind w:left="0" w:right="0" w:firstLine="560"/>
        <w:spacing w:before="450" w:after="450" w:line="312" w:lineRule="auto"/>
      </w:pPr>
      <w:r>
        <w:rPr>
          <w:rFonts w:ascii="宋体" w:hAnsi="宋体" w:eastAsia="宋体" w:cs="宋体"/>
          <w:color w:val="000"/>
          <w:sz w:val="28"/>
          <w:szCs w:val="28"/>
        </w:rPr>
        <w:t xml:space="preserve">欧亨利短篇小说选读后感 欧亨利短篇小说每篇读后感篇三</w:t>
      </w:r>
    </w:p>
    <w:p>
      <w:pPr>
        <w:ind w:left="0" w:right="0" w:firstLine="560"/>
        <w:spacing w:before="450" w:after="450" w:line="312" w:lineRule="auto"/>
      </w:pPr>
      <w:r>
        <w:rPr>
          <w:rFonts w:ascii="宋体" w:hAnsi="宋体" w:eastAsia="宋体" w:cs="宋体"/>
          <w:color w:val="000"/>
          <w:sz w:val="28"/>
          <w:szCs w:val="28"/>
        </w:rPr>
        <w:t xml:space="preserve">欧亨利以他的短篇小说著称，他的短篇小说选材很生活，都是生活中平凡的小人物，做着平凡的事，平淡，却充满着温馨与爱。小编在这里给大家分享一些初中欧亨利短篇小说读后感范文，希望对大家能有所帮助。</w:t>
      </w:r>
    </w:p>
    <w:p>
      <w:pPr>
        <w:ind w:left="0" w:right="0" w:firstLine="560"/>
        <w:spacing w:before="450" w:after="450" w:line="312" w:lineRule="auto"/>
      </w:pPr>
      <w:r>
        <w:rPr>
          <w:rFonts w:ascii="宋体" w:hAnsi="宋体" w:eastAsia="宋体" w:cs="宋体"/>
          <w:color w:val="000"/>
          <w:sz w:val="28"/>
          <w:szCs w:val="28"/>
        </w:rPr>
        <w:t xml:space="preserve">第一次接触到欧亨利的小说是在课本上，那篇《最后一片常春藤叶》实在令人难以忘怀。意料之外却又情理之中的温馨结局，合上书本，我的眼角湿润了，心房温暖了。此后，我便爱上了他的小说。欧亨利在他的作品中倾注了自我的一片苦心、一片真情。他的故事中有社会的弊端与不公，也有富人的阴险与狡诈，从多个侧面揭露了社会的黑暗面，鞭挞了人间的不平事。他的作品中更有普通人的辛酸与无奈、呼唤与抗争，也有小人物的善良与真诚、友谊与感情，字里行间表现出他对生活在社会最底层的普通人的同情和理解。</w:t>
      </w:r>
    </w:p>
    <w:p>
      <w:pPr>
        <w:ind w:left="0" w:right="0" w:firstLine="560"/>
        <w:spacing w:before="450" w:after="450" w:line="312" w:lineRule="auto"/>
      </w:pPr>
      <w:r>
        <w:rPr>
          <w:rFonts w:ascii="宋体" w:hAnsi="宋体" w:eastAsia="宋体" w:cs="宋体"/>
          <w:color w:val="000"/>
          <w:sz w:val="28"/>
          <w:szCs w:val="28"/>
        </w:rPr>
        <w:t xml:space="preserve">生活真是作弄人!读完《麦琪的礼物》我不禁发出感慨。麦琪卖掉长发，为丈夫买了一条表链;而丈夫却卖了金表，只为换来一把配得上妻子秀发的梳子。精心准备的礼物无了“用武之地”，真是傻得可爱的人儿啊!贫寒夫妻之间发生的搞笑故事，让读者既遗憾又宽慰。这就是欧亨利的魔法，难怪他的作品被称之为“带笑的眼泪”。完美的感情总让人得到安慰，哪怕生活的担子再沉，肩上也会充满力量。在生活中，不会风平浪静，我们难免会遇到坎坷，自我学会应对最重要，但同时他人的关爱和鼓励对我们战胜困境也十分重要。所以，多关怀身边人吧，用真诚的雨露，体贴的和风，宽厚的土壤，善意的阳光去培植和呵护友情、亲情和感情的花朵，使之绚烂，芬芳你的生活!</w:t>
      </w:r>
    </w:p>
    <w:p>
      <w:pPr>
        <w:ind w:left="0" w:right="0" w:firstLine="560"/>
        <w:spacing w:before="450" w:after="450" w:line="312" w:lineRule="auto"/>
      </w:pPr>
      <w:r>
        <w:rPr>
          <w:rFonts w:ascii="宋体" w:hAnsi="宋体" w:eastAsia="宋体" w:cs="宋体"/>
          <w:color w:val="000"/>
          <w:sz w:val="28"/>
          <w:szCs w:val="28"/>
        </w:rPr>
        <w:t xml:space="preserve">平凡的人也能伟岸。其貌不扬又臭脾气的老贝尔曼，是位失意的画家。平常生活中，他显得粗鲁又固执。然而，当邻居琼西患病奄奄一息，等待与最后一片常青藤叶一齐飘陨时，他却在一个风雨之夜，在墙壁上完成了其毕生最杰出的作品――一片永不飘落的常青藤叶。琼西获得了生的勇气，而老贝尔曼却患上伤寒去世了。结局又是那番峰回路转，带着几分伤感意味。画家老贝尔曼的形象一瞬间高大起来。小说是虚构的，但它却是真实生活的写照。我们身边就有小说中平凡但却伟岸的人在。舟曲的特大泥石流灾害中，涌现了一大批平民英雄，他们无私、英勇，让人敬仰。</w:t>
      </w:r>
    </w:p>
    <w:p>
      <w:pPr>
        <w:ind w:left="0" w:right="0" w:firstLine="560"/>
        <w:spacing w:before="450" w:after="450" w:line="312" w:lineRule="auto"/>
      </w:pPr>
      <w:r>
        <w:rPr>
          <w:rFonts w:ascii="宋体" w:hAnsi="宋体" w:eastAsia="宋体" w:cs="宋体"/>
          <w:color w:val="000"/>
          <w:sz w:val="28"/>
          <w:szCs w:val="28"/>
        </w:rPr>
        <w:t xml:space="preserve">我们知道法国最杰出的短篇小说家要数莫泊桑，俄国当推契柯夫，而美国独树一帜的则是欧·亨利。</w:t>
      </w:r>
    </w:p>
    <w:p>
      <w:pPr>
        <w:ind w:left="0" w:right="0" w:firstLine="560"/>
        <w:spacing w:before="450" w:after="450" w:line="312" w:lineRule="auto"/>
      </w:pPr>
      <w:r>
        <w:rPr>
          <w:rFonts w:ascii="宋体" w:hAnsi="宋体" w:eastAsia="宋体" w:cs="宋体"/>
          <w:color w:val="000"/>
          <w:sz w:val="28"/>
          <w:szCs w:val="28"/>
        </w:rPr>
        <w:t xml:space="preserve">第一次知道欧·亨利，是在语文课上。老师给我们总结文章结尾方式，有什么顺其自然法，点题法云云，我已经记不大清了，其中就有一个“欧·亨利式结尾”，这个我当时最感兴趣，所以记得最清楚。</w:t>
      </w:r>
    </w:p>
    <w:p>
      <w:pPr>
        <w:ind w:left="0" w:right="0" w:firstLine="560"/>
        <w:spacing w:before="450" w:after="450" w:line="312" w:lineRule="auto"/>
      </w:pPr>
      <w:r>
        <w:rPr>
          <w:rFonts w:ascii="宋体" w:hAnsi="宋体" w:eastAsia="宋体" w:cs="宋体"/>
          <w:color w:val="000"/>
          <w:sz w:val="28"/>
          <w:szCs w:val="28"/>
        </w:rPr>
        <w:t xml:space="preserve">后来，老师给我了份报纸，在那份报纸上，我第一次完整地阅读了一篇欧?亨利的短篇小说，那篇小说《二十年后》引起了我极大的兴趣，使我对欧·亨利的作品有了初步的了解。</w:t>
      </w:r>
    </w:p>
    <w:p>
      <w:pPr>
        <w:ind w:left="0" w:right="0" w:firstLine="560"/>
        <w:spacing w:before="450" w:after="450" w:line="312" w:lineRule="auto"/>
      </w:pPr>
      <w:r>
        <w:rPr>
          <w:rFonts w:ascii="宋体" w:hAnsi="宋体" w:eastAsia="宋体" w:cs="宋体"/>
          <w:color w:val="000"/>
          <w:sz w:val="28"/>
          <w:szCs w:val="28"/>
        </w:rPr>
        <w:t xml:space="preserve">这次寒假，我有了充裕的时间，真正的接触了欧·亨利的作品。</w:t>
      </w:r>
    </w:p>
    <w:p>
      <w:pPr>
        <w:ind w:left="0" w:right="0" w:firstLine="560"/>
        <w:spacing w:before="450" w:after="450" w:line="312" w:lineRule="auto"/>
      </w:pPr>
      <w:r>
        <w:rPr>
          <w:rFonts w:ascii="宋体" w:hAnsi="宋体" w:eastAsia="宋体" w:cs="宋体"/>
          <w:color w:val="000"/>
          <w:sz w:val="28"/>
          <w:szCs w:val="28"/>
        </w:rPr>
        <w:t xml:space="preserve">翻开小说集的第一篇，我就被深深地吸引了，欧·亨利独特的作品风格，吸引着我一口气把这本书读完。</w:t>
      </w:r>
    </w:p>
    <w:p>
      <w:pPr>
        <w:ind w:left="0" w:right="0" w:firstLine="560"/>
        <w:spacing w:before="450" w:after="450" w:line="312" w:lineRule="auto"/>
      </w:pPr>
      <w:r>
        <w:rPr>
          <w:rFonts w:ascii="宋体" w:hAnsi="宋体" w:eastAsia="宋体" w:cs="宋体"/>
          <w:color w:val="000"/>
          <w:sz w:val="28"/>
          <w:szCs w:val="28"/>
        </w:rPr>
        <w:t xml:space="preserve">我不得不赞叹欧·亨利的写作技艺，这也是为什么他的作品有如此之大的魅力的原因，他的文章结构严谨，而且读到小说的最后时让人大吃一惊，豁然开朗，完全出乎你的意料，每一篇小说都是如此。其中我记忆最深刻的一篇是《圣罗萨里奥的两位朋友》，这里内容我就不再复述，有兴趣的同学可以自己去看。当我在读这篇小说时，产生了很多疑问和不明白的地方“他为什么要这么做?”“他为什么要这么说?”“这是为什么?”，有时会感到不知所云，但到了小说的结尾作者以一封书信的方式揭晓谜底时，所有的疑问都被解开了，而且故事情节显得很通顺，很合理。</w:t>
      </w:r>
    </w:p>
    <w:p>
      <w:pPr>
        <w:ind w:left="0" w:right="0" w:firstLine="560"/>
        <w:spacing w:before="450" w:after="450" w:line="312" w:lineRule="auto"/>
      </w:pPr>
      <w:r>
        <w:rPr>
          <w:rFonts w:ascii="宋体" w:hAnsi="宋体" w:eastAsia="宋体" w:cs="宋体"/>
          <w:color w:val="000"/>
          <w:sz w:val="28"/>
          <w:szCs w:val="28"/>
        </w:rPr>
        <w:t xml:space="preserve">欧·亨利的作品还很大的程度上受到了自身经历的影响，把自身经历融合进小说，是小说本身更富有感染力，例如他很有名的一篇《警察与赞美诗》中讲了一个人想尽办法想去做牢都没有成功，但当他后来翻然悔悟，洗心革面，打算从新做人时，警察却将它带走了。实际上欧·亨利自己就坐过牢，他就是在监狱中开始了他的写作生涯。在其他很多小说中，也能看出欧?亨利的影子，好几篇小说都提了“第一国民银行”，而欧·亨利早年恰好在第一国民银行当过出纳员。</w:t>
      </w:r>
    </w:p>
    <w:p>
      <w:pPr>
        <w:ind w:left="0" w:right="0" w:firstLine="560"/>
        <w:spacing w:before="450" w:after="450" w:line="312" w:lineRule="auto"/>
      </w:pPr>
      <w:r>
        <w:rPr>
          <w:rFonts w:ascii="宋体" w:hAnsi="宋体" w:eastAsia="宋体" w:cs="宋体"/>
          <w:color w:val="000"/>
          <w:sz w:val="28"/>
          <w:szCs w:val="28"/>
        </w:rPr>
        <w:t xml:space="preserve">我认为，欧·亨利的作品在一定程度上还折射出了当时的社会背景和人们的生活状况。虽然欧·亨利的个人生活糜烂腐败，但他的作品永远有着不朽的价值。</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此刻为止，我一共读了四遍。记得读第一遍时，感觉真的是味同嚼蜡，苦涩难懂，只读一点就止步了，之后又仔细的读了几遍，读的遍数越多，就感觉这本书变的搞笑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我也从文中体味到了作者对世界的感情与对周围世人的不解，我读了之后最大的感受就是：作为一个人，生活在这个世界上，你就对他人对社会有一份职责，这份职责不是他人强加给你的，而是自我就应承担的。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期望的。但是他却好象并不期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能够说是一个作家的思想结晶，这一点在他的身上得到了集中的体现，他一生所著的作品虽然称不上很多。但却都能够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对于他的作品资料我只能说说我读了之后的感受，那就是“粗(初)读苦涩，细读甘甜。”此刻的我因为水平的关系，还不敢于其作品枉下自我的评论，这样是对大师的不敬。</w:t>
      </w:r>
    </w:p>
    <w:p>
      <w:pPr>
        <w:ind w:left="0" w:right="0" w:firstLine="560"/>
        <w:spacing w:before="450" w:after="450" w:line="312" w:lineRule="auto"/>
      </w:pPr>
      <w:r>
        <w:rPr>
          <w:rFonts w:ascii="宋体" w:hAnsi="宋体" w:eastAsia="宋体" w:cs="宋体"/>
          <w:color w:val="000"/>
          <w:sz w:val="28"/>
          <w:szCs w:val="28"/>
        </w:rPr>
        <w:t xml:space="preserve">读了《欧亨利短篇小说》之后，我在中间发现了很多，也学到了很多。虽然一些故事选材上很普通，但是却能带给我们一些意想不到的收获。因为在其中有着许多感人的细节，让人产生出无限感慨。</w:t>
      </w:r>
    </w:p>
    <w:p>
      <w:pPr>
        <w:ind w:left="0" w:right="0" w:firstLine="560"/>
        <w:spacing w:before="450" w:after="450" w:line="312" w:lineRule="auto"/>
      </w:pPr>
      <w:r>
        <w:rPr>
          <w:rFonts w:ascii="宋体" w:hAnsi="宋体" w:eastAsia="宋体" w:cs="宋体"/>
          <w:color w:val="000"/>
          <w:sz w:val="28"/>
          <w:szCs w:val="28"/>
        </w:rPr>
        <w:t xml:space="preserve">《麦琪的礼物》这篇文章体现了爱是多么的伟大啊。爱可以让一个绝望的人重新燃起希望之火;让一个失败的人重新振作再次去尝试做这件事直到成功;让一个人为自己所爱的人付出所有。有时候那个人只是买了一件很普通的东西送给自己所爱的人，但那个人所爱的人经常会因为那个人的这一小小举动开心上很长时间。因为礼物虽然很小，但代表了那个人小小的心意，所以礼物的大小并不会影响两个人的感情，反而会让两个人的感情更上一层楼。即使贫穷也不会影响感情，因为每个人都尽最大可能为了对方付出自己最宝贵的东西，但却不会后悔。因为有爱在支撑着，所以他们才会毫不后悔自己所作的事情。</w:t>
      </w:r>
    </w:p>
    <w:p>
      <w:pPr>
        <w:ind w:left="0" w:right="0" w:firstLine="560"/>
        <w:spacing w:before="450" w:after="450" w:line="312" w:lineRule="auto"/>
      </w:pPr>
      <w:r>
        <w:rPr>
          <w:rFonts w:ascii="宋体" w:hAnsi="宋体" w:eastAsia="宋体" w:cs="宋体"/>
          <w:color w:val="000"/>
          <w:sz w:val="28"/>
          <w:szCs w:val="28"/>
        </w:rPr>
        <w:t xml:space="preserve">《贼骨人心》这篇文章中告诉我们并不是所有的贼都是坏的，也有人为了维持生计而走上了这条路。不过我认为贼总归是贼是改变不了的，虽然那个人可能是个好贼。但我认为在对待好贼的时候要宽容一些，不能把他们和那种很坏的贼相提并论，要听他们的解释不能照着自己的想象办事情，因为这样会坏了大事。不过也不能手软，该办的就因该去办，而且要办得漂亮。</w:t>
      </w:r>
    </w:p>
    <w:p>
      <w:pPr>
        <w:ind w:left="0" w:right="0" w:firstLine="560"/>
        <w:spacing w:before="450" w:after="450" w:line="312" w:lineRule="auto"/>
      </w:pPr>
      <w:r>
        <w:rPr>
          <w:rFonts w:ascii="宋体" w:hAnsi="宋体" w:eastAsia="宋体" w:cs="宋体"/>
          <w:color w:val="000"/>
          <w:sz w:val="28"/>
          <w:szCs w:val="28"/>
        </w:rPr>
        <w:t xml:space="preserve">总之，我认为这本书告诉了我们很多很多我们原来可能不知道的东西。从中我也感悟出了许多道理，我觉得这些道理虽然简单但也让我们十分受用阿。我们要把从书中学到的道理用到生活中去，这样生活才会美丽、幸福。</w:t>
      </w:r>
    </w:p>
    <w:p>
      <w:pPr>
        <w:ind w:left="0" w:right="0" w:firstLine="560"/>
        <w:spacing w:before="450" w:after="450" w:line="312" w:lineRule="auto"/>
      </w:pPr>
      <w:r>
        <w:rPr>
          <w:rFonts w:ascii="宋体" w:hAnsi="宋体" w:eastAsia="宋体" w:cs="宋体"/>
          <w:color w:val="000"/>
          <w:sz w:val="28"/>
          <w:szCs w:val="28"/>
        </w:rPr>
        <w:t xml:space="preserve">因为我们学了课文《最后的常春藤叶》，我们对欧·亨利有了一些了解。老师就为我们推荐了一本书——《欧·亨利短篇小说》</w:t>
      </w:r>
    </w:p>
    <w:p>
      <w:pPr>
        <w:ind w:left="0" w:right="0" w:firstLine="560"/>
        <w:spacing w:before="450" w:after="450" w:line="312" w:lineRule="auto"/>
      </w:pPr>
      <w:r>
        <w:rPr>
          <w:rFonts w:ascii="宋体" w:hAnsi="宋体" w:eastAsia="宋体" w:cs="宋体"/>
          <w:color w:val="000"/>
          <w:sz w:val="28"/>
          <w:szCs w:val="28"/>
        </w:rPr>
        <w:t xml:space="preserve">欧·亨利，美国作家，和莫泊桑、契诃夫并称“世界三大短篇之王”。代表作有《麦琪的礼物》、《，警察与赞美诗》、《白菜与皇帝》等。欧·亨利的写作非常有特点。他的结局常常出人意外，但是又特别合情合理。被人们叫做“欧·亨利式结尾”。这本书里的短篇小说，个个令人印象深刻，其中我最喜欢的两个故事是《爱的牺牲》和《证券经纪人的浪漫故事》。爱的牺牲》，讲的是一对情侣，一个叫乔，一个叫德丽雅。他们互相瞒着对方打工挣钱，作出牺牲。其实，做出牺牲的原因，都是他们之间的爱。</w:t>
      </w:r>
    </w:p>
    <w:p>
      <w:pPr>
        <w:ind w:left="0" w:right="0" w:firstLine="560"/>
        <w:spacing w:before="450" w:after="450" w:line="312" w:lineRule="auto"/>
      </w:pPr>
      <w:r>
        <w:rPr>
          <w:rFonts w:ascii="宋体" w:hAnsi="宋体" w:eastAsia="宋体" w:cs="宋体"/>
          <w:color w:val="000"/>
          <w:sz w:val="28"/>
          <w:szCs w:val="28"/>
        </w:rPr>
        <w:t xml:space="preserve">《证券经纪人的浪漫故事》，讲的是一个证券经纪人和他的速记员结婚了。结果证券经纪人因为太忙，把这事儿忘了，结果向速记员再次求婚。从这件事可以看出证券经纪人工作认真。在这本书里的人物，个个性格不一样。有的善良，有的暴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2024-11-08T06:27:22+08:00</dcterms:created>
  <dcterms:modified xsi:type="dcterms:W3CDTF">2024-11-08T06:27:22+08:00</dcterms:modified>
</cp:coreProperties>
</file>

<file path=docProps/custom.xml><?xml version="1.0" encoding="utf-8"?>
<Properties xmlns="http://schemas.openxmlformats.org/officeDocument/2006/custom-properties" xmlns:vt="http://schemas.openxmlformats.org/officeDocument/2006/docPropsVTypes"/>
</file>