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家校联谊会家长发言稿</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是王子立的妈妈。我很高兴潘老师给我这样的机会和大家一起分享、学习、交流在培养孩子的过程中的一些体会。我要说明的是我今天站在这里和大家分享，我认为并不是因为我的孩子有多优秀。我和大家一样，我们都在“培养孩子”的这条路上。这条路还很长很长，这...</w:t>
      </w:r>
    </w:p>
    <w:p>
      <w:pPr>
        <w:ind w:left="0" w:right="0" w:firstLine="560"/>
        <w:spacing w:before="450" w:after="450" w:line="312" w:lineRule="auto"/>
      </w:pPr>
      <w:r>
        <w:rPr>
          <w:rFonts w:ascii="宋体" w:hAnsi="宋体" w:eastAsia="宋体" w:cs="宋体"/>
          <w:color w:val="000"/>
          <w:sz w:val="28"/>
          <w:szCs w:val="28"/>
        </w:rPr>
        <w:t xml:space="preserve">我是王子立的妈妈。我很高兴潘老师给我这样的机会和大家一起分享、学习、交流在培养孩子的过程中的一些体会。我要说明的是我今天站在这里和大家分享，我认为并不是因为我的孩子有多优秀。我和大家一样，我们都在“培养孩子”的这条路上。这条路还很长很长，这是一辈子的路。我只有一个孩子，我们大部分人也都是第一次当家长，这样唯一的机会，这样漫长的时间，我们谁都没有准备好，但是我们会学习，向过来人学，向老师学，我们互相学习，我们家长是和孩子一起成长的！所以，我站在这里，和大家分享我学到的，我正在纠结的，希望大家都做得更好！我们一起进步，我们的孩子们一起成长！</w:t>
      </w:r>
    </w:p>
    <w:p>
      <w:pPr>
        <w:ind w:left="0" w:right="0" w:firstLine="560"/>
        <w:spacing w:before="450" w:after="450" w:line="312" w:lineRule="auto"/>
      </w:pPr>
      <w:r>
        <w:rPr>
          <w:rFonts w:ascii="宋体" w:hAnsi="宋体" w:eastAsia="宋体" w:cs="宋体"/>
          <w:color w:val="000"/>
          <w:sz w:val="28"/>
          <w:szCs w:val="28"/>
        </w:rPr>
        <w:t xml:space="preserve">在分享之前，我要感谢我们一（6）班的健康美丽、认真负责、素质很高的老师们，从你们身上我学到很多，你们创造了这样很好的机会让我们大家为“培养孩子”这样重要的使命相聚在这里，相互认识、交流和学习，真的很好！我也要感谢在坐的各位热情认真为大家服务的家长志愿者，你们是优秀家长的榜样，向你们学习！</w:t>
      </w:r>
    </w:p>
    <w:p>
      <w:pPr>
        <w:ind w:left="0" w:right="0" w:firstLine="560"/>
        <w:spacing w:before="450" w:after="450" w:line="312" w:lineRule="auto"/>
      </w:pPr>
      <w:r>
        <w:rPr>
          <w:rFonts w:ascii="宋体" w:hAnsi="宋体" w:eastAsia="宋体" w:cs="宋体"/>
          <w:color w:val="000"/>
          <w:sz w:val="28"/>
          <w:szCs w:val="28"/>
        </w:rPr>
        <w:t xml:space="preserve">一转眼，孩子上外小已经两个月了。孩子能上外小，或者说外小通过比较科学的评估“选择”了孩子，至少说明一点，我们在孩子0－6岁的养育中投入的精力，培养他的良好的学习生活习惯所做的努力获得了一定的认同。但是，从幼儿园到小学，不仅产生学习与生活环境的转换，更存在着教师角色、同伴关系、行为规范和社会期望等因素的极大变化。幼儿期的自由、活泼、自主的学习环境转换成学科学习、有作业、受教师支配的学习环境；在幼儿园，教师像母亲一样照顾幼儿的饮食、睡眠、冷暖、卫生等，与幼儿有相当多的个别交流，在小学，教师固然也会去照顾儿童的生活，与他们个别交流，但其主要精力放在课堂教学、批改作业和班级管理上。在幼儿园，孩子也要学习，但对他们的学业知识与技能还没有严格的任务要求。进入小学以后，学业知识技能的学习是他们必须完成的，语文、数学等主要科目的学习量大幅度增加，在质的方面也有一系列硬性的、统一的规定和要求，并进行相应的考核评价。教师和家长又往往以学生学科成绩的优劣来评价，并对其提出期望。</w:t>
      </w:r>
    </w:p>
    <w:p>
      <w:pPr>
        <w:ind w:left="0" w:right="0" w:firstLine="560"/>
        <w:spacing w:before="450" w:after="450" w:line="312" w:lineRule="auto"/>
      </w:pPr>
      <w:r>
        <w:rPr>
          <w:rFonts w:ascii="宋体" w:hAnsi="宋体" w:eastAsia="宋体" w:cs="宋体"/>
          <w:color w:val="000"/>
          <w:sz w:val="28"/>
          <w:szCs w:val="28"/>
        </w:rPr>
        <w:t xml:space="preserve">面对这些改变，如何培养孩子的良好心态就显得尤为重要。我主要谈两个方面的体会。</w:t>
      </w:r>
    </w:p>
    <w:p>
      <w:pPr>
        <w:ind w:left="0" w:right="0" w:firstLine="560"/>
        <w:spacing w:before="450" w:after="450" w:line="312" w:lineRule="auto"/>
      </w:pPr>
      <w:r>
        <w:rPr>
          <w:rFonts w:ascii="宋体" w:hAnsi="宋体" w:eastAsia="宋体" w:cs="宋体"/>
          <w:color w:val="000"/>
          <w:sz w:val="28"/>
          <w:szCs w:val="28"/>
        </w:rPr>
        <w:t xml:space="preserve">（1） 家长和老师沟通</w:t>
      </w:r>
    </w:p>
    <w:p>
      <w:pPr>
        <w:ind w:left="0" w:right="0" w:firstLine="560"/>
        <w:spacing w:before="450" w:after="450" w:line="312" w:lineRule="auto"/>
      </w:pPr>
      <w:r>
        <w:rPr>
          <w:rFonts w:ascii="宋体" w:hAnsi="宋体" w:eastAsia="宋体" w:cs="宋体"/>
          <w:color w:val="000"/>
          <w:sz w:val="28"/>
          <w:szCs w:val="28"/>
        </w:rPr>
        <w:t xml:space="preserve">家长和老师进行积极有效的沟通目的是了解孩子的在学校的生活学习情况以及情绪状态，以便于有目地的帮助孩子。</w:t>
      </w:r>
    </w:p>
    <w:p>
      <w:pPr>
        <w:ind w:left="0" w:right="0" w:firstLine="560"/>
        <w:spacing w:before="450" w:after="450" w:line="312" w:lineRule="auto"/>
      </w:pPr>
      <w:r>
        <w:rPr>
          <w:rFonts w:ascii="宋体" w:hAnsi="宋体" w:eastAsia="宋体" w:cs="宋体"/>
          <w:color w:val="000"/>
          <w:sz w:val="28"/>
          <w:szCs w:val="28"/>
        </w:rPr>
        <w:t xml:space="preserve">外小有非常好的家校互动平台，积极参与其中会受益匪浅。在这个互动平台，老师们每天都不辞辛苦地发布孩子的学习内容和要求，让我们能实时地掌握孩子的学习任务；认真负责任的老师们还经常发布孩子的生活学习状态，让我们能看到孩子在学校的另一面，全面了解孩子；更难得的是，老师们还经常和我们分享教育理念和教育心得，我从中看到了老师们的高素质、高度的责任心，最重要的是对孩子对教育的热爱之情。我从中学到了“传递正能量”，帮助孩子从好的角度看问题，向着阳光生长；知道了阅读对孩子成长的重要性；明确了“父亲在孩子的教育中不能缺位”，努力创造条件抓紧时间让孩子多和父亲在一起；也收到了对于我提出的问题解答。我读到了有条理的思维写出的美丽的诗，也看到了用诗意的语言去展现数学的理性，学到了如何帮助孩子一丝不苟、认真地理解问题，提出问题和解决问题。我了解到除了我们这样的父母，在学校还有一颗温暖真挚的心在关注着孩子的一举一动，一颦一笑，她告诉了我们耐心的等待，用一朵花开的时间，等待孩子每天长大一点。</w:t>
      </w:r>
    </w:p>
    <w:p>
      <w:pPr>
        <w:ind w:left="0" w:right="0" w:firstLine="560"/>
        <w:spacing w:before="450" w:after="450" w:line="312" w:lineRule="auto"/>
      </w:pPr>
      <w:r>
        <w:rPr>
          <w:rFonts w:ascii="宋体" w:hAnsi="宋体" w:eastAsia="宋体" w:cs="宋体"/>
          <w:color w:val="000"/>
          <w:sz w:val="28"/>
          <w:szCs w:val="28"/>
        </w:rPr>
        <w:t xml:space="preserve">我很感动，这样的真诚、高效率的家校沟通方式，不仅直接帮助到我，更通过帮助我成长为一位有准备的好家长的同时帮助了孩子快速平稳的进入小学的学习环境，快乐成长。</w:t>
      </w:r>
    </w:p>
    <w:p>
      <w:pPr>
        <w:ind w:left="0" w:right="0" w:firstLine="560"/>
        <w:spacing w:before="450" w:after="450" w:line="312" w:lineRule="auto"/>
      </w:pPr>
      <w:r>
        <w:rPr>
          <w:rFonts w:ascii="宋体" w:hAnsi="宋体" w:eastAsia="宋体" w:cs="宋体"/>
          <w:color w:val="000"/>
          <w:sz w:val="28"/>
          <w:szCs w:val="28"/>
        </w:rPr>
        <w:t xml:space="preserve">我也知道挫折教育，但是要知道，我们的孩子还刚开始系统的学习，自信心还在建立过程当中，需要的是耐心和鼓励，尽量不批评，有的时候甚至 需要家长去创造条件表扬孩子，激发孩子的内驱力。</w:t>
      </w:r>
    </w:p>
    <w:p>
      <w:pPr>
        <w:ind w:left="0" w:right="0" w:firstLine="560"/>
        <w:spacing w:before="450" w:after="450" w:line="312" w:lineRule="auto"/>
      </w:pPr>
      <w:r>
        <w:rPr>
          <w:rFonts w:ascii="宋体" w:hAnsi="宋体" w:eastAsia="宋体" w:cs="宋体"/>
          <w:color w:val="000"/>
          <w:sz w:val="28"/>
          <w:szCs w:val="28"/>
        </w:rPr>
        <w:t xml:space="preserve">但是我注意到，赏识是欣赏鼓励勤奋努力，不表扬聪明；找失误的原因找练习不充分，不找粗心。</w:t>
      </w:r>
    </w:p>
    <w:p>
      <w:pPr>
        <w:ind w:left="0" w:right="0" w:firstLine="560"/>
        <w:spacing w:before="450" w:after="450" w:line="312" w:lineRule="auto"/>
      </w:pPr>
      <w:r>
        <w:rPr>
          <w:rFonts w:ascii="宋体" w:hAnsi="宋体" w:eastAsia="宋体" w:cs="宋体"/>
          <w:color w:val="000"/>
          <w:sz w:val="28"/>
          <w:szCs w:val="28"/>
        </w:rPr>
        <w:t xml:space="preserve">子立从最开始懵懂无知到现在充满灵气，和大家的孩子一样，我们都会回来越好。现在我每天看到子立就觉得他是一个奇迹，赞叹生命赋予我们的礼物！</w:t>
      </w:r>
    </w:p>
    <w:p>
      <w:pPr>
        <w:ind w:left="0" w:right="0" w:firstLine="560"/>
        <w:spacing w:before="450" w:after="450" w:line="312" w:lineRule="auto"/>
      </w:pPr>
      <w:r>
        <w:rPr>
          <w:rFonts w:ascii="宋体" w:hAnsi="宋体" w:eastAsia="宋体" w:cs="宋体"/>
          <w:color w:val="000"/>
          <w:sz w:val="28"/>
          <w:szCs w:val="28"/>
        </w:rPr>
        <w:t xml:space="preserve">和大家共勉分享的，谢谢！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2024-09-20T20:47:47+08:00</dcterms:created>
  <dcterms:modified xsi:type="dcterms:W3CDTF">2024-09-20T20:47:47+08:00</dcterms:modified>
</cp:coreProperties>
</file>

<file path=docProps/custom.xml><?xml version="1.0" encoding="utf-8"?>
<Properties xmlns="http://schemas.openxmlformats.org/officeDocument/2006/custom-properties" xmlns:vt="http://schemas.openxmlformats.org/officeDocument/2006/docPropsVTypes"/>
</file>