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中秋节国旗下演讲稿小学 中秋节国旗下演讲题目(七篇)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中秋节国旗下演讲稿小...</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中秋节国旗下演讲稿小学 中秋节国旗下演讲题目篇一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挫（群活动国庆、中秋致辞：群活动国庆、中秋）折在所难免，面对着失败，我们不可以被打败中秋节国旗下演讲稿及演说稿中秋节国旗下演讲稿及演说稿。</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初中的学习离不开错误的纠正，这恰如前半月里的月亮，不断完美自己，使自己渐渐行往那近乎完美的满月。中秋将近，同学们或许已经闻到x月桂的浓香，尝到了月饼的可口。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中秋将近，象徵着圆满的中秋之月，也将在不久后的夜空照亮。或许没有“举杯邀明月，对影成三人。”的豪情，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中秋节国旗下演讲稿小学 中秋节国旗下演讲题目篇二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徵着团圆合满，也给人一种恬静、温和、安定的美感”。</w:t>
      </w:r>
    </w:p>
    <w:p>
      <w:pPr>
        <w:ind w:left="0" w:right="0" w:firstLine="560"/>
        <w:spacing w:before="450" w:after="450" w:line="312" w:lineRule="auto"/>
      </w:pPr>
      <w:r>
        <w:rPr>
          <w:rFonts w:ascii="宋体" w:hAnsi="宋体" w:eastAsia="宋体" w:cs="宋体"/>
          <w:color w:val="000"/>
          <w:sz w:val="28"/>
          <w:szCs w:val="28"/>
        </w:rPr>
        <w:t xml:space="preserve">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w:t>
      </w:r>
    </w:p>
    <w:p>
      <w:pPr>
        <w:ind w:left="0" w:right="0" w:firstLine="560"/>
        <w:spacing w:before="450" w:after="450" w:line="312" w:lineRule="auto"/>
      </w:pPr>
      <w:r>
        <w:rPr>
          <w:rFonts w:ascii="宋体" w:hAnsi="宋体" w:eastAsia="宋体" w:cs="宋体"/>
          <w:color w:val="000"/>
          <w:sz w:val="28"/>
          <w:szCs w:val="28"/>
        </w:rPr>
        <w:t xml:space="preserve">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中秋节国旗下演讲稿小学 中秋节国旗下演讲题目篇三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中秋节国旗下演讲稿小学 中秋节国旗下演讲题目篇四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中秋节，处在一年秋季的中期，所以称为“中秋”，它仅仅次于春节，是我国的第二大传统节日。中秋的月最圆，中秋的月最明，中秋的月最美，所以又被称为“团圆节”。据说此夜月球距地球最近，月亮最大最亮，所以从古至今都有饮宴赏月的习俗。</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w:t>
      </w:r>
    </w:p>
    <w:p>
      <w:pPr>
        <w:ind w:left="0" w:right="0" w:firstLine="560"/>
        <w:spacing w:before="450" w:after="450" w:line="312" w:lineRule="auto"/>
      </w:pPr>
      <w:r>
        <w:rPr>
          <w:rFonts w:ascii="宋体" w:hAnsi="宋体" w:eastAsia="宋体" w:cs="宋体"/>
          <w:color w:val="000"/>
          <w:sz w:val="28"/>
          <w:szCs w:val="28"/>
        </w:rPr>
        <w:t xml:space="preserve">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在此，我代表学校，祝老师们、同学们在即将来临的中秋节快乐，一切圆满!顺利!</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中秋节国旗下演讲稿小学 中秋节国旗下演讲题目篇五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我是高一(1)班的周xx，今天我国旗下讲话的题目是《让中秋节回归传统》。</w:t>
      </w:r>
    </w:p>
    <w:p>
      <w:pPr>
        <w:ind w:left="0" w:right="0" w:firstLine="560"/>
        <w:spacing w:before="450" w:after="450" w:line="312" w:lineRule="auto"/>
      </w:pPr>
      <w:r>
        <w:rPr>
          <w:rFonts w:ascii="宋体" w:hAnsi="宋体" w:eastAsia="宋体" w:cs="宋体"/>
          <w:color w:val="000"/>
          <w:sz w:val="28"/>
          <w:szCs w:val="28"/>
        </w:rPr>
        <w:t xml:space="preserve">大家都知道，再过三天就是我国传统节日——中秋节了。八月十五是一个美妙的日子，在这一天，月亮趋向于圆满，人们将它引申为“团圆”之意。人们合家欢聚，把心中最美好的情感传递给亲人们。桂花的芳香在这天格外温馨，月饼的滋味在这天格外香甜。因为那名为“幸福”的东西融在了里面，使我们之间的距离越来越近。</w:t>
      </w:r>
    </w:p>
    <w:p>
      <w:pPr>
        <w:ind w:left="0" w:right="0" w:firstLine="560"/>
        <w:spacing w:before="450" w:after="450" w:line="312" w:lineRule="auto"/>
      </w:pPr>
      <w:r>
        <w:rPr>
          <w:rFonts w:ascii="宋体" w:hAnsi="宋体" w:eastAsia="宋体" w:cs="宋体"/>
          <w:color w:val="000"/>
          <w:sz w:val="28"/>
          <w:szCs w:val="28"/>
        </w:rPr>
        <w:t xml:space="preserve">可是同学们，提到中秋节，我们是否只是想到了可以放一天假呢?我们是否淡忘了童年时仰望天上那一轮皎洁满月时的惊喜?我们是否淡忘了那关于嫦娥的古老传说?我们是否淡忘了中秋佳节那全家团圆的幸福与充实?我们是否只是将它作为一个节日的代号，一个繁重的礼节负担?</w:t>
      </w:r>
    </w:p>
    <w:p>
      <w:pPr>
        <w:ind w:left="0" w:right="0" w:firstLine="560"/>
        <w:spacing w:before="450" w:after="450" w:line="312" w:lineRule="auto"/>
      </w:pPr>
      <w:r>
        <w:rPr>
          <w:rFonts w:ascii="宋体" w:hAnsi="宋体" w:eastAsia="宋体" w:cs="宋体"/>
          <w:color w:val="000"/>
          <w:sz w:val="28"/>
          <w:szCs w:val="28"/>
        </w:rPr>
        <w:t xml:space="preserve">传统文化在悠悠的岁月中沉淀着，深厚的底蕴期待着被我们挖掘，并一代代守护、传承。可是现在有些人宁愿在圣诞节飞舞的雪花下赞美彼此，却忘记在皓月当空之际回眸过去。一份份精美的礼盒将他们的情意粉饰得圆满隆重。传统本不需要这样的物质叠加!它一直静静地住在历史的某个角落，等着人们的召唤，尽管它正年复一年被人们所淡忘。</w:t>
      </w:r>
    </w:p>
    <w:p>
      <w:pPr>
        <w:ind w:left="0" w:right="0" w:firstLine="560"/>
        <w:spacing w:before="450" w:after="450" w:line="312" w:lineRule="auto"/>
      </w:pPr>
      <w:r>
        <w:rPr>
          <w:rFonts w:ascii="宋体" w:hAnsi="宋体" w:eastAsia="宋体" w:cs="宋体"/>
          <w:color w:val="000"/>
          <w:sz w:val="28"/>
          <w:szCs w:val="28"/>
        </w:rPr>
        <w:t xml:space="preserve">想想韩国人为何能够将端午节堂而皇之地称为“他们的节日”?纪伯伦说过：“我们已经走得太远，以至于我们忘记了为何出发。”我不希望我们最后会让传统文化走上这样的道路。</w:t>
      </w:r>
    </w:p>
    <w:p>
      <w:pPr>
        <w:ind w:left="0" w:right="0" w:firstLine="560"/>
        <w:spacing w:before="450" w:after="450" w:line="312" w:lineRule="auto"/>
      </w:pPr>
      <w:r>
        <w:rPr>
          <w:rFonts w:ascii="宋体" w:hAnsi="宋体" w:eastAsia="宋体" w:cs="宋体"/>
          <w:color w:val="000"/>
          <w:sz w:val="28"/>
          <w:szCs w:val="28"/>
        </w:rPr>
        <w:t xml:space="preserve">等上两天，回到家中，我们是否可以带着心意去见见许久没有碰面的爷爷奶奶外公外婆?在灿烂又温柔的月光下，品一块月饼，将思绪拉回他们的时光。我们是否可以静静地站在月光下，感受它圣洁的洗礼，对亲人们送上一份真诚的祝福?我们是否可以低吟一首中秋的诗，与家人共度美满的时光?不再浮躁，不再被尘世的喧嚣迷了双眼，在传统文化中找回自我，找回亲情的真谛。</w:t>
      </w:r>
    </w:p>
    <w:p>
      <w:pPr>
        <w:ind w:left="0" w:right="0" w:firstLine="560"/>
        <w:spacing w:before="450" w:after="450" w:line="312" w:lineRule="auto"/>
      </w:pPr>
      <w:r>
        <w:rPr>
          <w:rFonts w:ascii="宋体" w:hAnsi="宋体" w:eastAsia="宋体" w:cs="宋体"/>
          <w:color w:val="000"/>
          <w:sz w:val="28"/>
          <w:szCs w:val="28"/>
        </w:rPr>
        <w:t xml:space="preserve">让我们将那轮明月捧在掌心，虔诚地祈愿，在未来岁月，它都能像一直以来的那样，用那古老而富有诗意的光辉笼罩大地，让我们看清过去的轨迹，看清未来的方向。</w:t>
      </w:r>
    </w:p>
    <w:p>
      <w:pPr>
        <w:ind w:left="0" w:right="0" w:firstLine="560"/>
        <w:spacing w:before="450" w:after="450" w:line="312" w:lineRule="auto"/>
      </w:pPr>
      <w:r>
        <w:rPr>
          <w:rFonts w:ascii="宋体" w:hAnsi="宋体" w:eastAsia="宋体" w:cs="宋体"/>
          <w:color w:val="000"/>
          <w:sz w:val="28"/>
          <w:szCs w:val="28"/>
        </w:rPr>
        <w:t xml:space="preserve">让中秋节回归传统，让它所带来的温暖与感动回到我们的生活。</w:t>
      </w:r>
    </w:p>
    <w:p>
      <w:pPr>
        <w:ind w:left="0" w:right="0" w:firstLine="560"/>
        <w:spacing w:before="450" w:after="450" w:line="312" w:lineRule="auto"/>
      </w:pPr>
      <w:r>
        <w:rPr>
          <w:rFonts w:ascii="宋体" w:hAnsi="宋体" w:eastAsia="宋体" w:cs="宋体"/>
          <w:color w:val="000"/>
          <w:sz w:val="28"/>
          <w:szCs w:val="28"/>
        </w:rPr>
        <w:t xml:space="preserve">我们讲话完了，谢谢大家!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中秋节国旗下演讲稿小学 中秋节国旗下演讲题目篇六</w:t>
      </w:r>
    </w:p>
    <w:p>
      <w:pPr>
        <w:ind w:left="0" w:right="0" w:firstLine="560"/>
        <w:spacing w:before="450" w:after="450" w:line="312" w:lineRule="auto"/>
      </w:pPr>
      <w:r>
        <w:rPr>
          <w:rFonts w:ascii="宋体" w:hAnsi="宋体" w:eastAsia="宋体" w:cs="宋体"/>
          <w:color w:val="000"/>
          <w:sz w:val="28"/>
          <w:szCs w:val="28"/>
        </w:rPr>
        <w:t xml:space="preserve">1、中秋节国旗下演讲稿：文明乐安人</w:t>
      </w:r>
    </w:p>
    <w:p>
      <w:pPr>
        <w:ind w:left="0" w:right="0" w:firstLine="560"/>
        <w:spacing w:before="450" w:after="450" w:line="312" w:lineRule="auto"/>
      </w:pPr>
      <w:r>
        <w:rPr>
          <w:rFonts w:ascii="宋体" w:hAnsi="宋体" w:eastAsia="宋体" w:cs="宋体"/>
          <w:color w:val="000"/>
          <w:sz w:val="28"/>
          <w:szCs w:val="28"/>
        </w:rPr>
        <w:t xml:space="preserve">冬天的早晨是寒冷的，但是每周一早晨同学们都会排着整齐的队伍，喊着响亮的口号站在国旗下举行庄严的升国旗仪式。为什么？答难只有两个字---纪律。俗话说;没有纪律不成方圆。一个社会，一个团体，只有在良好的纪律维持下，才会逐渐的走向成熟。今天我要和同学们说遵守纪律做文明乐安人。《中小学生守则》和《中学生日常行为规范》已经给了我们明确的目标：自尊自爱，注重仪表，真诚友爱，礼貌待人，遵规守纪，勤奋学习，勤劳俭朴，孝敬父母。我们乐安实验学校的各项校规、校纪和这些守则规范是完全一致的。比如说，学校有明确要求：穿着得体大方，待人谦虚礼貌、言行文明适度等等。这些说起来简单，但做起来可就不那么容易了。有些同学总是怀着侥幸心理，认为偶尔违反一两条纪律没什么关系。偶尔犯一两次错误本来是可以原谅的，但如果总是怀有这些侥幸心理的话，天长日久养成了不良习惯，再改可就非常难了。要知道，我们学校的各种规章制并不是为了限制同学们的自由，而是为了让同学们拥有一个更加有序的环境，获得更大意义上的自由；使同学们能够更好的学习、工作，这才是学校制定各种纪律、规范的真正目的。</w:t>
      </w:r>
    </w:p>
    <w:p>
      <w:pPr>
        <w:ind w:left="0" w:right="0" w:firstLine="560"/>
        <w:spacing w:before="450" w:after="450" w:line="312" w:lineRule="auto"/>
      </w:pPr>
      <w:r>
        <w:rPr>
          <w:rFonts w:ascii="宋体" w:hAnsi="宋体" w:eastAsia="宋体" w:cs="宋体"/>
          <w:color w:val="000"/>
          <w:sz w:val="28"/>
          <w:szCs w:val="28"/>
        </w:rPr>
        <w:t xml:space="preserve">同学们，作为乐安的一名学生，我们应当感谢学校对我们的重视，从现在做起，从我做起，从身边做起，不但自觉遵守各项校规校纪、法规法纪，养成良好的习惯，而且，积极主动作好宣传。这样做不仅为了使学校环境更加美好，更为了使我们能够健康的成长，有效的学习，使我们每一个人都拥有一个更加美好的前程，成为对社会有用的人。</w:t>
      </w:r>
    </w:p>
    <w:p>
      <w:pPr>
        <w:ind w:left="0" w:right="0" w:firstLine="560"/>
        <w:spacing w:before="450" w:after="450" w:line="312" w:lineRule="auto"/>
      </w:pPr>
      <w:r>
        <w:rPr>
          <w:rFonts w:ascii="宋体" w:hAnsi="宋体" w:eastAsia="宋体" w:cs="宋体"/>
          <w:color w:val="000"/>
          <w:sz w:val="28"/>
          <w:szCs w:val="28"/>
        </w:rPr>
        <w:t xml:space="preserve">让我们积极行动起来，从身边的小事做起，规范自己，监督自己，使自己率先成为守纪.护法的文明乐安人！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将身心专注学习，而不是玩耍。因为我们不再幼校</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中秋节国旗下演讲稿小学 中秋节国旗下演讲题目篇七</w:t>
      </w:r>
    </w:p>
    <w:p>
      <w:pPr>
        <w:ind w:left="0" w:right="0" w:firstLine="560"/>
        <w:spacing w:before="450" w:after="450" w:line="312" w:lineRule="auto"/>
      </w:pPr>
      <w:r>
        <w:rPr>
          <w:rFonts w:ascii="宋体" w:hAnsi="宋体" w:eastAsia="宋体" w:cs="宋体"/>
          <w:color w:val="000"/>
          <w:sz w:val="28"/>
          <w:szCs w:val="28"/>
        </w:rPr>
        <w:t xml:space="preserve">关于中秋节在国旗下的演讲稿一</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宋体" w:hAnsi="宋体" w:eastAsia="宋体" w:cs="宋体"/>
          <w:color w:val="000"/>
          <w:sz w:val="28"/>
          <w:szCs w:val="28"/>
        </w:rPr>
        <w:t xml:space="preserve">关于中秋节在国旗下的演讲稿二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xx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外国语学校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再次祝贺大家：中秋月饼香香甜甜，中秋佳节团团圆圆。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2024-11-06T07:24:27+08:00</dcterms:created>
  <dcterms:modified xsi:type="dcterms:W3CDTF">2024-11-06T07:24:27+08:00</dcterms:modified>
</cp:coreProperties>
</file>

<file path=docProps/custom.xml><?xml version="1.0" encoding="utf-8"?>
<Properties xmlns="http://schemas.openxmlformats.org/officeDocument/2006/custom-properties" xmlns:vt="http://schemas.openxmlformats.org/officeDocument/2006/docPropsVTypes"/>
</file>